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977BD" w14:textId="27476455" w:rsidR="00380A42" w:rsidRPr="004B586B" w:rsidRDefault="00AB5DA1" w:rsidP="00C01160">
      <w:pPr>
        <w:spacing w:after="120"/>
        <w:jc w:val="center"/>
        <w:rPr>
          <w:rFonts w:cs="Arial"/>
          <w:sz w:val="24"/>
          <w:szCs w:val="24"/>
          <w:lang w:val="en-GB"/>
        </w:rPr>
      </w:pPr>
      <w:r>
        <w:rPr>
          <w:noProof/>
        </w:rPr>
        <w:drawing>
          <wp:inline distT="0" distB="0" distL="0" distR="0" wp14:anchorId="24AD01C8" wp14:editId="1C2A0ADC">
            <wp:extent cx="481330" cy="536575"/>
            <wp:effectExtent l="0" t="0" r="0" b="0"/>
            <wp:docPr id="1587065400" name="Picture 1" descr="A star with a star in cen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065400" name="Picture 1" descr="A star with a star in center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008729" w14:textId="77777777" w:rsidR="00C76313" w:rsidRPr="005D3F3E" w:rsidRDefault="00C76313" w:rsidP="00D51A07">
      <w:pPr>
        <w:tabs>
          <w:tab w:val="center" w:pos="4513"/>
          <w:tab w:val="right" w:pos="9026"/>
        </w:tabs>
        <w:jc w:val="center"/>
        <w:rPr>
          <w:rFonts w:asciiTheme="minorHAnsi" w:eastAsia="Calibri" w:hAnsiTheme="minorHAnsi"/>
          <w:szCs w:val="22"/>
        </w:rPr>
      </w:pPr>
      <w:bookmarkStart w:id="0" w:name="_Hlk165381043"/>
      <w:r w:rsidRPr="005D3F3E">
        <w:rPr>
          <w:rFonts w:asciiTheme="minorHAnsi" w:eastAsia="Calibri" w:hAnsiTheme="minorHAnsi"/>
          <w:szCs w:val="22"/>
        </w:rPr>
        <w:t xml:space="preserve">CONSULATE GENERAL OF BRAZIL </w:t>
      </w:r>
      <w:r>
        <w:rPr>
          <w:rFonts w:asciiTheme="minorHAnsi" w:eastAsia="Calibri" w:hAnsiTheme="minorHAnsi"/>
          <w:szCs w:val="22"/>
        </w:rPr>
        <w:t>IN HONG KONG</w:t>
      </w:r>
    </w:p>
    <w:p w14:paraId="624E1C2A" w14:textId="77777777" w:rsidR="00C76313" w:rsidRPr="005D3F3E" w:rsidRDefault="00C76313" w:rsidP="00D51A07">
      <w:pPr>
        <w:tabs>
          <w:tab w:val="center" w:pos="4156"/>
          <w:tab w:val="center" w:pos="4513"/>
          <w:tab w:val="left" w:pos="5850"/>
          <w:tab w:val="right" w:pos="9026"/>
        </w:tabs>
        <w:jc w:val="center"/>
        <w:rPr>
          <w:rFonts w:asciiTheme="minorHAnsi" w:eastAsia="Calibri" w:hAnsiTheme="minorHAnsi"/>
          <w:szCs w:val="22"/>
        </w:rPr>
      </w:pPr>
      <w:r w:rsidRPr="005D3F3E">
        <w:rPr>
          <w:rFonts w:asciiTheme="minorHAnsi" w:eastAsia="Calibri" w:hAnsiTheme="minorHAnsi"/>
          <w:szCs w:val="22"/>
        </w:rPr>
        <w:t>ADMINISTRATION SECTION</w:t>
      </w:r>
    </w:p>
    <w:p w14:paraId="699B6327" w14:textId="77777777" w:rsidR="00C76313" w:rsidRPr="00390B6D" w:rsidRDefault="00C76313" w:rsidP="00D51A07">
      <w:pPr>
        <w:tabs>
          <w:tab w:val="center" w:pos="4680"/>
          <w:tab w:val="right" w:pos="9360"/>
        </w:tabs>
        <w:jc w:val="center"/>
        <w:rPr>
          <w:rFonts w:asciiTheme="minorHAnsi" w:hAnsiTheme="minorHAnsi"/>
          <w:smallCaps/>
          <w:szCs w:val="22"/>
          <w:lang w:val="en-HK"/>
        </w:rPr>
      </w:pPr>
      <w:r w:rsidRPr="00390B6D">
        <w:rPr>
          <w:rFonts w:asciiTheme="minorHAnsi" w:hAnsiTheme="minorHAnsi"/>
          <w:smallCaps/>
          <w:szCs w:val="22"/>
          <w:lang w:val="en-HK"/>
        </w:rPr>
        <w:t xml:space="preserve">Invitation to Tender </w:t>
      </w:r>
      <w:r w:rsidRPr="00390B6D">
        <w:rPr>
          <w:rFonts w:asciiTheme="minorHAnsi" w:hAnsiTheme="minorHAnsi"/>
          <w:smallCaps/>
          <w:noProof/>
          <w:szCs w:val="22"/>
          <w:lang w:val="en-HK"/>
        </w:rPr>
        <w:t>01/2024</w:t>
      </w:r>
      <w:r w:rsidRPr="00390B6D">
        <w:rPr>
          <w:rFonts w:asciiTheme="minorHAnsi" w:hAnsiTheme="minorHAnsi"/>
          <w:smallCaps/>
          <w:szCs w:val="22"/>
          <w:lang w:val="en-HK"/>
        </w:rPr>
        <w:t xml:space="preserve"> – </w:t>
      </w:r>
      <w:r w:rsidRPr="00390B6D">
        <w:rPr>
          <w:rFonts w:asciiTheme="minorHAnsi" w:hAnsiTheme="minorHAnsi"/>
          <w:smallCaps/>
          <w:noProof/>
          <w:szCs w:val="22"/>
          <w:lang w:val="en-HK"/>
        </w:rPr>
        <w:t>Leonardo Perez Lima – HAMAMATSU-JAPAN</w:t>
      </w:r>
    </w:p>
    <w:p w14:paraId="0937BE97" w14:textId="77777777" w:rsidR="00C76313" w:rsidRPr="00390B6D" w:rsidRDefault="00C76313" w:rsidP="00D51A07">
      <w:pPr>
        <w:tabs>
          <w:tab w:val="center" w:pos="4513"/>
          <w:tab w:val="right" w:pos="9026"/>
        </w:tabs>
        <w:jc w:val="center"/>
        <w:rPr>
          <w:rFonts w:ascii="Calibri" w:eastAsia="Calibri" w:hAnsi="Calibri"/>
          <w:szCs w:val="22"/>
          <w:lang w:val="en-HK"/>
        </w:rPr>
      </w:pPr>
    </w:p>
    <w:p w14:paraId="3A975E27" w14:textId="0762BAD4" w:rsidR="00C76313" w:rsidRDefault="00C76313" w:rsidP="00C76313">
      <w:pPr>
        <w:jc w:val="center"/>
        <w:rPr>
          <w:rFonts w:asciiTheme="minorHAnsi" w:hAnsiTheme="minorHAnsi" w:cstheme="minorHAnsi"/>
          <w:b/>
          <w:sz w:val="20"/>
          <w:u w:val="single"/>
        </w:rPr>
      </w:pPr>
      <w:r w:rsidRPr="00F402EB">
        <w:rPr>
          <w:rFonts w:asciiTheme="minorHAnsi" w:hAnsiTheme="minorHAnsi" w:cstheme="minorHAnsi"/>
          <w:b/>
          <w:sz w:val="20"/>
          <w:u w:val="single"/>
        </w:rPr>
        <w:t xml:space="preserve">APPENDIX </w:t>
      </w:r>
      <w:r>
        <w:rPr>
          <w:rFonts w:asciiTheme="minorHAnsi" w:hAnsiTheme="minorHAnsi" w:cstheme="minorHAnsi"/>
          <w:b/>
          <w:sz w:val="20"/>
          <w:u w:val="single"/>
        </w:rPr>
        <w:t>1</w:t>
      </w:r>
    </w:p>
    <w:p w14:paraId="1960AF7B" w14:textId="77777777" w:rsidR="00C76313" w:rsidRPr="00F402EB" w:rsidRDefault="00C76313" w:rsidP="00C76313">
      <w:pPr>
        <w:jc w:val="center"/>
        <w:rPr>
          <w:rFonts w:asciiTheme="minorHAnsi" w:hAnsiTheme="minorHAnsi" w:cstheme="minorHAnsi"/>
          <w:b/>
          <w:sz w:val="20"/>
          <w:u w:val="single"/>
        </w:rPr>
      </w:pPr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380A42" w:rsidRPr="0005469D" w14:paraId="02C7F287" w14:textId="77777777" w:rsidTr="00D17C8C">
        <w:trPr>
          <w:trHeight w:val="562"/>
        </w:trPr>
        <w:tc>
          <w:tcPr>
            <w:tcW w:w="9638" w:type="dxa"/>
          </w:tcPr>
          <w:p w14:paraId="39764EC2" w14:textId="77777777" w:rsidR="00380A42" w:rsidRPr="0005469D" w:rsidRDefault="00380A42" w:rsidP="006F07A1">
            <w:pPr>
              <w:jc w:val="center"/>
              <w:rPr>
                <w:rFonts w:cs="Arial"/>
                <w:b/>
                <w:sz w:val="24"/>
                <w:szCs w:val="24"/>
                <w:lang w:val="en-GB"/>
              </w:rPr>
            </w:pPr>
            <w:r w:rsidRPr="0005469D">
              <w:rPr>
                <w:rFonts w:cs="Arial"/>
                <w:b/>
                <w:sz w:val="24"/>
                <w:szCs w:val="24"/>
                <w:lang w:val="en-GB"/>
              </w:rPr>
              <w:t xml:space="preserve">PRICE QUOTATION FORM </w:t>
            </w:r>
          </w:p>
          <w:p w14:paraId="0AB82D0A" w14:textId="77777777" w:rsidR="00380A42" w:rsidRDefault="00380A42" w:rsidP="006F07A1">
            <w:pPr>
              <w:jc w:val="center"/>
              <w:rPr>
                <w:rFonts w:cs="Arial"/>
                <w:b/>
                <w:i/>
                <w:sz w:val="24"/>
                <w:szCs w:val="24"/>
                <w:lang w:val="en-GB"/>
              </w:rPr>
            </w:pPr>
            <w:r w:rsidRPr="0005469D">
              <w:rPr>
                <w:rFonts w:cs="Arial"/>
                <w:b/>
                <w:i/>
                <w:sz w:val="24"/>
                <w:szCs w:val="24"/>
                <w:lang w:val="en-GB"/>
              </w:rPr>
              <w:t>(FOR RELOCATION SERVICES)</w:t>
            </w:r>
          </w:p>
          <w:p w14:paraId="56A493D3" w14:textId="53D8B382" w:rsidR="00380A42" w:rsidRPr="001F7815" w:rsidRDefault="00380A42" w:rsidP="006F07A1">
            <w:pPr>
              <w:jc w:val="center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rFonts w:cs="Arial"/>
                <w:b/>
                <w:sz w:val="24"/>
                <w:szCs w:val="24"/>
                <w:lang w:val="en-GB"/>
              </w:rPr>
              <w:t xml:space="preserve">Invitation to Tender </w:t>
            </w:r>
            <w:r w:rsidR="00A97815">
              <w:rPr>
                <w:rFonts w:cs="Arial"/>
                <w:b/>
                <w:noProof/>
                <w:sz w:val="24"/>
                <w:szCs w:val="24"/>
                <w:lang w:val="en-GB"/>
              </w:rPr>
              <w:t>01/2024</w:t>
            </w:r>
          </w:p>
        </w:tc>
      </w:tr>
    </w:tbl>
    <w:p w14:paraId="4BAFD599" w14:textId="77777777" w:rsidR="00380A42" w:rsidRPr="004B586B" w:rsidRDefault="00380A42" w:rsidP="00C01160">
      <w:pPr>
        <w:rPr>
          <w:rFonts w:cs="Arial"/>
          <w:b/>
          <w:sz w:val="24"/>
          <w:szCs w:val="24"/>
          <w:lang w:val="en-GB"/>
        </w:rPr>
      </w:pP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9638"/>
      </w:tblGrid>
      <w:tr w:rsidR="00380A42" w:rsidRPr="005374AD" w14:paraId="6D40B390" w14:textId="77777777" w:rsidTr="00D17C8C">
        <w:trPr>
          <w:jc w:val="center"/>
        </w:trPr>
        <w:tc>
          <w:tcPr>
            <w:tcW w:w="9638" w:type="dxa"/>
          </w:tcPr>
          <w:p w14:paraId="33A21D09" w14:textId="77777777" w:rsidR="00380A42" w:rsidRPr="005374AD" w:rsidRDefault="00380A42" w:rsidP="005374AD">
            <w:pPr>
              <w:spacing w:before="40" w:after="40"/>
              <w:jc w:val="left"/>
              <w:rPr>
                <w:rFonts w:cs="Arial"/>
                <w:b/>
                <w:sz w:val="24"/>
                <w:szCs w:val="24"/>
                <w:lang w:val="en-GB"/>
              </w:rPr>
            </w:pPr>
            <w:r w:rsidRPr="005374AD">
              <w:rPr>
                <w:rFonts w:cs="Arial"/>
                <w:b/>
                <w:sz w:val="24"/>
                <w:szCs w:val="24"/>
                <w:lang w:val="en-GB"/>
              </w:rPr>
              <w:t xml:space="preserve">COMPANY </w:t>
            </w:r>
            <w:r w:rsidRPr="005374AD">
              <w:rPr>
                <w:rFonts w:cs="Arial"/>
                <w:b/>
                <w:i/>
                <w:sz w:val="24"/>
                <w:szCs w:val="24"/>
                <w:lang w:val="en-GB"/>
              </w:rPr>
              <w:t>(name, signature and stamp)</w:t>
            </w:r>
            <w:r w:rsidRPr="005374AD">
              <w:rPr>
                <w:rFonts w:cs="Arial"/>
                <w:b/>
                <w:sz w:val="24"/>
                <w:szCs w:val="24"/>
                <w:lang w:val="en-GB"/>
              </w:rPr>
              <w:t>:</w:t>
            </w:r>
          </w:p>
        </w:tc>
      </w:tr>
      <w:tr w:rsidR="0044488E" w:rsidRPr="005374AD" w14:paraId="5F2E78BD" w14:textId="77777777" w:rsidTr="00D17C8C">
        <w:trPr>
          <w:jc w:val="center"/>
        </w:trPr>
        <w:tc>
          <w:tcPr>
            <w:tcW w:w="9638" w:type="dxa"/>
          </w:tcPr>
          <w:p w14:paraId="7B008D02" w14:textId="710A1F5F" w:rsidR="0044488E" w:rsidRPr="005374AD" w:rsidRDefault="0044488E" w:rsidP="005374AD">
            <w:pPr>
              <w:spacing w:before="40" w:after="40"/>
              <w:jc w:val="left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rFonts w:cs="Arial"/>
                <w:b/>
                <w:sz w:val="24"/>
                <w:szCs w:val="24"/>
                <w:lang w:val="en-GB"/>
              </w:rPr>
              <w:t>AGENT AT THE DESTINATION:</w:t>
            </w:r>
          </w:p>
        </w:tc>
      </w:tr>
      <w:tr w:rsidR="00380A42" w:rsidRPr="00C76313" w14:paraId="3211C353" w14:textId="77777777" w:rsidTr="00D17C8C">
        <w:trPr>
          <w:jc w:val="center"/>
        </w:trPr>
        <w:tc>
          <w:tcPr>
            <w:tcW w:w="9638" w:type="dxa"/>
          </w:tcPr>
          <w:p w14:paraId="66359E96" w14:textId="7996D8EF" w:rsidR="00380A42" w:rsidRPr="005374AD" w:rsidRDefault="00380A42" w:rsidP="005374AD">
            <w:pPr>
              <w:spacing w:before="40" w:after="40"/>
              <w:jc w:val="left"/>
              <w:rPr>
                <w:rFonts w:cs="Arial"/>
                <w:b/>
                <w:sz w:val="24"/>
                <w:szCs w:val="24"/>
                <w:lang w:val="pt-BR"/>
              </w:rPr>
            </w:pPr>
            <w:r w:rsidRPr="005374AD">
              <w:rPr>
                <w:rFonts w:cs="Arial"/>
                <w:b/>
                <w:sz w:val="24"/>
                <w:szCs w:val="24"/>
                <w:lang w:val="pt-BR"/>
              </w:rPr>
              <w:t>CONSIGNEE:</w:t>
            </w:r>
            <w:r w:rsidRPr="005374AD">
              <w:rPr>
                <w:rFonts w:cs="Arial"/>
                <w:sz w:val="24"/>
                <w:szCs w:val="24"/>
                <w:lang w:val="pt-BR"/>
              </w:rPr>
              <w:t xml:space="preserve"> </w:t>
            </w:r>
            <w:r w:rsidRPr="00EB6DC0">
              <w:rPr>
                <w:rFonts w:cs="Arial"/>
                <w:noProof/>
                <w:sz w:val="24"/>
                <w:szCs w:val="24"/>
                <w:lang w:val="pt-BR"/>
              </w:rPr>
              <w:t>Mr.</w:t>
            </w:r>
            <w:r w:rsidRPr="005374AD">
              <w:rPr>
                <w:rFonts w:cs="Arial"/>
                <w:sz w:val="24"/>
                <w:szCs w:val="24"/>
                <w:lang w:val="pt-BR"/>
              </w:rPr>
              <w:t xml:space="preserve"> </w:t>
            </w:r>
            <w:r w:rsidR="008F1F6F">
              <w:rPr>
                <w:rFonts w:cs="Arial"/>
                <w:sz w:val="24"/>
                <w:szCs w:val="24"/>
                <w:lang w:val="pt-BR"/>
              </w:rPr>
              <w:t>Leonardo Perez Lima</w:t>
            </w:r>
          </w:p>
        </w:tc>
      </w:tr>
      <w:tr w:rsidR="00380A42" w:rsidRPr="005374AD" w14:paraId="1BBD3D7F" w14:textId="77777777" w:rsidTr="00D17C8C">
        <w:trPr>
          <w:jc w:val="center"/>
        </w:trPr>
        <w:tc>
          <w:tcPr>
            <w:tcW w:w="9638" w:type="dxa"/>
          </w:tcPr>
          <w:p w14:paraId="6E7F1107" w14:textId="4FA93C13" w:rsidR="00380A42" w:rsidRPr="001E1CAD" w:rsidRDefault="00380A42" w:rsidP="005374AD">
            <w:pPr>
              <w:spacing w:before="40" w:after="40"/>
              <w:jc w:val="left"/>
              <w:rPr>
                <w:rFonts w:cs="Arial"/>
                <w:b/>
                <w:smallCaps/>
                <w:sz w:val="24"/>
                <w:szCs w:val="24"/>
                <w:lang w:val="pt-BR"/>
              </w:rPr>
            </w:pPr>
            <w:r w:rsidRPr="005374AD">
              <w:rPr>
                <w:rFonts w:cs="Arial"/>
                <w:b/>
                <w:sz w:val="24"/>
                <w:szCs w:val="24"/>
                <w:lang w:val="pt-BR"/>
              </w:rPr>
              <w:t xml:space="preserve">ORIGIN: </w:t>
            </w:r>
            <w:r w:rsidR="00A97815">
              <w:rPr>
                <w:rFonts w:cs="Arial"/>
                <w:sz w:val="24"/>
                <w:szCs w:val="24"/>
                <w:lang w:val="pt-BR"/>
              </w:rPr>
              <w:t>H</w:t>
            </w:r>
            <w:r w:rsidR="001E1CAD">
              <w:rPr>
                <w:rFonts w:cs="Arial"/>
                <w:sz w:val="24"/>
                <w:szCs w:val="24"/>
                <w:lang w:val="pt-BR"/>
              </w:rPr>
              <w:t>ong Kong, HKSAR</w:t>
            </w:r>
          </w:p>
        </w:tc>
      </w:tr>
      <w:tr w:rsidR="00380A42" w:rsidRPr="005374AD" w14:paraId="2B4D753E" w14:textId="77777777" w:rsidTr="00D17C8C">
        <w:trPr>
          <w:jc w:val="center"/>
        </w:trPr>
        <w:tc>
          <w:tcPr>
            <w:tcW w:w="9638" w:type="dxa"/>
          </w:tcPr>
          <w:p w14:paraId="45ECDFAB" w14:textId="5BC6CCE0" w:rsidR="00380A42" w:rsidRPr="005374AD" w:rsidRDefault="00380A42" w:rsidP="005374AD">
            <w:pPr>
              <w:spacing w:before="40" w:after="40"/>
              <w:jc w:val="left"/>
              <w:rPr>
                <w:rFonts w:cs="Arial"/>
                <w:sz w:val="24"/>
                <w:szCs w:val="24"/>
                <w:lang w:val="en-GB"/>
              </w:rPr>
            </w:pPr>
            <w:r w:rsidRPr="005374AD">
              <w:rPr>
                <w:rFonts w:cs="Arial"/>
                <w:b/>
                <w:sz w:val="24"/>
                <w:szCs w:val="24"/>
                <w:lang w:val="en-GB"/>
              </w:rPr>
              <w:t>DESTINATION:</w:t>
            </w:r>
            <w:r w:rsidRPr="005374AD">
              <w:rPr>
                <w:rFonts w:cs="Arial"/>
                <w:bCs/>
                <w:sz w:val="24"/>
                <w:szCs w:val="24"/>
                <w:lang w:val="en-GB"/>
              </w:rPr>
              <w:t xml:space="preserve"> </w:t>
            </w:r>
            <w:r w:rsidR="00EE2839">
              <w:rPr>
                <w:rFonts w:cs="Arial"/>
                <w:bCs/>
                <w:sz w:val="24"/>
                <w:szCs w:val="24"/>
                <w:lang w:val="en-GB"/>
              </w:rPr>
              <w:t>Hamamatsu, Japan</w:t>
            </w:r>
          </w:p>
        </w:tc>
      </w:tr>
      <w:tr w:rsidR="00380A42" w:rsidRPr="005374AD" w14:paraId="3622AD49" w14:textId="77777777" w:rsidTr="00D17C8C">
        <w:trPr>
          <w:jc w:val="center"/>
        </w:trPr>
        <w:tc>
          <w:tcPr>
            <w:tcW w:w="9638" w:type="dxa"/>
          </w:tcPr>
          <w:p w14:paraId="5597A85C" w14:textId="76E3EFC8" w:rsidR="00380A42" w:rsidRPr="001E1CAD" w:rsidRDefault="00380A42" w:rsidP="005374AD">
            <w:pPr>
              <w:spacing w:before="40" w:after="40"/>
              <w:jc w:val="left"/>
              <w:rPr>
                <w:rFonts w:cs="Arial"/>
                <w:bCs/>
                <w:sz w:val="24"/>
                <w:szCs w:val="24"/>
                <w:lang w:val="en-GB"/>
              </w:rPr>
            </w:pPr>
            <w:r w:rsidRPr="005374AD">
              <w:rPr>
                <w:rFonts w:cs="Arial"/>
                <w:b/>
                <w:sz w:val="24"/>
                <w:szCs w:val="24"/>
                <w:lang w:val="en-GB"/>
              </w:rPr>
              <w:t xml:space="preserve">CURRENCY: </w:t>
            </w:r>
            <w:r w:rsidR="001E1CAD">
              <w:rPr>
                <w:rFonts w:cs="Arial"/>
                <w:bCs/>
                <w:sz w:val="24"/>
                <w:szCs w:val="24"/>
                <w:lang w:val="en-GB"/>
              </w:rPr>
              <w:t>HKD</w:t>
            </w:r>
          </w:p>
        </w:tc>
      </w:tr>
      <w:tr w:rsidR="00380A42" w:rsidRPr="005374AD" w14:paraId="26E7A687" w14:textId="77777777" w:rsidTr="00D17C8C">
        <w:trPr>
          <w:jc w:val="center"/>
        </w:trPr>
        <w:tc>
          <w:tcPr>
            <w:tcW w:w="9638" w:type="dxa"/>
          </w:tcPr>
          <w:p w14:paraId="6B5E9784" w14:textId="77777777" w:rsidR="00380A42" w:rsidRPr="005374AD" w:rsidRDefault="00380A42" w:rsidP="005374AD">
            <w:pPr>
              <w:spacing w:before="40" w:after="40"/>
              <w:jc w:val="left"/>
              <w:rPr>
                <w:rFonts w:cs="Arial"/>
                <w:b/>
                <w:sz w:val="24"/>
                <w:szCs w:val="24"/>
                <w:lang w:val="en-GB"/>
              </w:rPr>
            </w:pPr>
            <w:r w:rsidRPr="005374AD">
              <w:rPr>
                <w:rFonts w:cs="Arial"/>
                <w:b/>
                <w:sz w:val="24"/>
                <w:szCs w:val="24"/>
                <w:lang w:val="en-GB"/>
              </w:rPr>
              <w:t xml:space="preserve">PRICES VALID UNTIL: </w:t>
            </w:r>
          </w:p>
        </w:tc>
      </w:tr>
      <w:tr w:rsidR="00380A42" w:rsidRPr="005374AD" w14:paraId="4A60CC5C" w14:textId="77777777" w:rsidTr="00D17C8C">
        <w:trPr>
          <w:jc w:val="center"/>
        </w:trPr>
        <w:tc>
          <w:tcPr>
            <w:tcW w:w="9638" w:type="dxa"/>
          </w:tcPr>
          <w:p w14:paraId="1FEC6163" w14:textId="77777777" w:rsidR="00380A42" w:rsidRPr="005374AD" w:rsidRDefault="00380A42" w:rsidP="005374AD">
            <w:pPr>
              <w:spacing w:before="40" w:after="40"/>
              <w:jc w:val="left"/>
              <w:rPr>
                <w:rFonts w:cs="Arial"/>
                <w:b/>
                <w:sz w:val="24"/>
                <w:szCs w:val="24"/>
                <w:lang w:val="en-GB"/>
              </w:rPr>
            </w:pPr>
            <w:r w:rsidRPr="005374AD">
              <w:rPr>
                <w:rFonts w:cs="Arial"/>
                <w:b/>
                <w:sz w:val="24"/>
                <w:szCs w:val="24"/>
                <w:lang w:val="en-GB"/>
              </w:rPr>
              <w:t>ESTIMATED VOLUME (m</w:t>
            </w:r>
            <w:r w:rsidRPr="005374AD">
              <w:rPr>
                <w:rFonts w:cs="Arial"/>
                <w:b/>
                <w:sz w:val="24"/>
                <w:szCs w:val="24"/>
                <w:vertAlign w:val="superscript"/>
                <w:lang w:val="en-GB"/>
              </w:rPr>
              <w:t>3</w:t>
            </w:r>
            <w:r w:rsidRPr="005374AD">
              <w:rPr>
                <w:rFonts w:cs="Arial"/>
                <w:b/>
                <w:sz w:val="24"/>
                <w:szCs w:val="24"/>
                <w:lang w:val="en-GB"/>
              </w:rPr>
              <w:t>):</w:t>
            </w:r>
          </w:p>
        </w:tc>
      </w:tr>
      <w:tr w:rsidR="00380A42" w:rsidRPr="005374AD" w14:paraId="795B75F5" w14:textId="77777777" w:rsidTr="00D17C8C">
        <w:trPr>
          <w:jc w:val="center"/>
        </w:trPr>
        <w:tc>
          <w:tcPr>
            <w:tcW w:w="9638" w:type="dxa"/>
          </w:tcPr>
          <w:p w14:paraId="7E8CC481" w14:textId="77777777" w:rsidR="00380A42" w:rsidRPr="005374AD" w:rsidRDefault="00380A42" w:rsidP="005374AD">
            <w:pPr>
              <w:spacing w:before="40" w:after="40"/>
              <w:jc w:val="left"/>
              <w:rPr>
                <w:rFonts w:cs="Arial"/>
                <w:b/>
                <w:sz w:val="24"/>
                <w:szCs w:val="24"/>
                <w:lang w:val="en-GB"/>
              </w:rPr>
            </w:pPr>
            <w:r w:rsidRPr="005374AD">
              <w:rPr>
                <w:rFonts w:cs="Arial"/>
                <w:b/>
                <w:sz w:val="24"/>
                <w:szCs w:val="24"/>
                <w:lang w:val="en-GB"/>
              </w:rPr>
              <w:t>ESTIMATED WEIGHT (kg):</w:t>
            </w:r>
          </w:p>
        </w:tc>
      </w:tr>
      <w:tr w:rsidR="00380A42" w:rsidRPr="005374AD" w14:paraId="73703E2D" w14:textId="77777777" w:rsidTr="00D17C8C">
        <w:trPr>
          <w:jc w:val="center"/>
        </w:trPr>
        <w:tc>
          <w:tcPr>
            <w:tcW w:w="9638" w:type="dxa"/>
          </w:tcPr>
          <w:p w14:paraId="44C923D3" w14:textId="77777777" w:rsidR="00380A42" w:rsidRPr="005374AD" w:rsidRDefault="00380A42" w:rsidP="005374AD">
            <w:pPr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 w:rsidRPr="005374AD">
              <w:rPr>
                <w:rFonts w:cs="Arial"/>
                <w:sz w:val="24"/>
                <w:szCs w:val="24"/>
                <w:lang w:val="en-GB" w:eastAsia="pt-BR"/>
              </w:rPr>
              <w:t xml:space="preserve">1. Services at the origin </w:t>
            </w:r>
            <w:r w:rsidRPr="005374AD">
              <w:rPr>
                <w:rFonts w:cs="Arial"/>
                <w:i/>
                <w:sz w:val="24"/>
                <w:szCs w:val="24"/>
                <w:lang w:val="en-GB" w:eastAsia="pt-BR"/>
              </w:rPr>
              <w:t>(do not include THC)</w:t>
            </w:r>
            <w:r w:rsidRPr="005374AD">
              <w:rPr>
                <w:rFonts w:cs="Arial"/>
                <w:sz w:val="24"/>
                <w:szCs w:val="24"/>
                <w:lang w:val="en-GB" w:eastAsia="pt-BR"/>
              </w:rPr>
              <w:t>:</w:t>
            </w:r>
          </w:p>
        </w:tc>
      </w:tr>
      <w:tr w:rsidR="00380A42" w:rsidRPr="005374AD" w14:paraId="1EE4EF87" w14:textId="77777777" w:rsidTr="00D17C8C">
        <w:trPr>
          <w:jc w:val="center"/>
        </w:trPr>
        <w:tc>
          <w:tcPr>
            <w:tcW w:w="9638" w:type="dxa"/>
          </w:tcPr>
          <w:p w14:paraId="340E2D19" w14:textId="77777777" w:rsidR="00380A42" w:rsidRPr="005374AD" w:rsidRDefault="00380A42" w:rsidP="005374AD">
            <w:pPr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 w:rsidRPr="005374AD">
              <w:rPr>
                <w:rFonts w:cs="Arial"/>
                <w:sz w:val="24"/>
                <w:szCs w:val="24"/>
                <w:lang w:val="en-GB" w:eastAsia="pt-BR"/>
              </w:rPr>
              <w:t>2. Terrestrial and/or Ocean Freight:</w:t>
            </w:r>
          </w:p>
        </w:tc>
      </w:tr>
      <w:tr w:rsidR="00380A42" w:rsidRPr="005374AD" w14:paraId="70787EAB" w14:textId="77777777" w:rsidTr="00D17C8C">
        <w:trPr>
          <w:jc w:val="center"/>
        </w:trPr>
        <w:tc>
          <w:tcPr>
            <w:tcW w:w="9638" w:type="dxa"/>
          </w:tcPr>
          <w:p w14:paraId="4FC5C08B" w14:textId="77777777" w:rsidR="00380A42" w:rsidRPr="005374AD" w:rsidRDefault="00380A42" w:rsidP="005374AD">
            <w:pPr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 w:rsidRPr="005374AD">
              <w:rPr>
                <w:rFonts w:cs="Arial"/>
                <w:sz w:val="24"/>
                <w:szCs w:val="24"/>
                <w:lang w:val="en-GB" w:eastAsia="pt-BR"/>
              </w:rPr>
              <w:t xml:space="preserve">3. Services at the destination </w:t>
            </w:r>
            <w:r w:rsidRPr="005374AD">
              <w:rPr>
                <w:rFonts w:cs="Arial"/>
                <w:i/>
                <w:sz w:val="24"/>
                <w:szCs w:val="24"/>
                <w:lang w:val="en-GB" w:eastAsia="pt-BR"/>
              </w:rPr>
              <w:t>(do not include THC)</w:t>
            </w:r>
            <w:r w:rsidRPr="005374AD">
              <w:rPr>
                <w:rFonts w:cs="Arial"/>
                <w:sz w:val="24"/>
                <w:szCs w:val="24"/>
                <w:lang w:val="en-GB" w:eastAsia="pt-BR"/>
              </w:rPr>
              <w:t>:</w:t>
            </w:r>
          </w:p>
        </w:tc>
      </w:tr>
      <w:tr w:rsidR="00380A42" w:rsidRPr="005374AD" w14:paraId="75F8D88F" w14:textId="77777777" w:rsidTr="00D17C8C">
        <w:trPr>
          <w:jc w:val="center"/>
        </w:trPr>
        <w:tc>
          <w:tcPr>
            <w:tcW w:w="9638" w:type="dxa"/>
          </w:tcPr>
          <w:p w14:paraId="59A04EB8" w14:textId="77777777" w:rsidR="00380A42" w:rsidRPr="005374AD" w:rsidRDefault="00380A42" w:rsidP="005374AD">
            <w:pPr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 w:rsidRPr="005374AD">
              <w:rPr>
                <w:rFonts w:cs="Arial"/>
                <w:sz w:val="24"/>
                <w:szCs w:val="24"/>
                <w:lang w:val="en-GB" w:eastAsia="pt-BR"/>
              </w:rPr>
              <w:t xml:space="preserve">4. Insurance </w:t>
            </w:r>
            <w:r w:rsidRPr="005374AD">
              <w:rPr>
                <w:rFonts w:cs="Arial"/>
                <w:i/>
                <w:sz w:val="24"/>
                <w:szCs w:val="24"/>
                <w:lang w:val="en-GB" w:eastAsia="pt-BR"/>
              </w:rPr>
              <w:t>(door-to-door, percentage at estimated value)</w:t>
            </w:r>
            <w:r w:rsidRPr="005374AD">
              <w:rPr>
                <w:rFonts w:cs="Arial"/>
                <w:sz w:val="24"/>
                <w:szCs w:val="24"/>
                <w:lang w:val="en-GB" w:eastAsia="pt-BR"/>
              </w:rPr>
              <w:t xml:space="preserve">: </w:t>
            </w:r>
          </w:p>
        </w:tc>
      </w:tr>
      <w:tr w:rsidR="00C12533" w:rsidRPr="005374AD" w14:paraId="1DE74A7E" w14:textId="77777777" w:rsidTr="00D17C8C">
        <w:trPr>
          <w:jc w:val="center"/>
        </w:trPr>
        <w:tc>
          <w:tcPr>
            <w:tcW w:w="9638" w:type="dxa"/>
          </w:tcPr>
          <w:p w14:paraId="7AB21BF4" w14:textId="2EE54EEE" w:rsidR="00C12533" w:rsidRPr="005374AD" w:rsidRDefault="00C12533" w:rsidP="005374AD">
            <w:pPr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>
              <w:rPr>
                <w:rFonts w:cs="Arial"/>
                <w:sz w:val="24"/>
                <w:szCs w:val="24"/>
                <w:lang w:val="en-GB" w:eastAsia="pt-BR"/>
              </w:rPr>
              <w:t xml:space="preserve">5. Percentage </w:t>
            </w:r>
            <w:r w:rsidR="00F73431">
              <w:rPr>
                <w:rFonts w:cs="Arial"/>
                <w:sz w:val="24"/>
                <w:szCs w:val="24"/>
                <w:lang w:val="en-GB" w:eastAsia="pt-BR"/>
              </w:rPr>
              <w:t>(insurance):</w:t>
            </w:r>
          </w:p>
        </w:tc>
      </w:tr>
      <w:tr w:rsidR="00380A42" w:rsidRPr="005374AD" w14:paraId="11C26381" w14:textId="77777777" w:rsidTr="00D17C8C">
        <w:trPr>
          <w:jc w:val="center"/>
        </w:trPr>
        <w:tc>
          <w:tcPr>
            <w:tcW w:w="9638" w:type="dxa"/>
          </w:tcPr>
          <w:p w14:paraId="6698DF7B" w14:textId="7BA06848" w:rsidR="00380A42" w:rsidRPr="005374AD" w:rsidRDefault="00F73431" w:rsidP="005374AD">
            <w:pPr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>
              <w:rPr>
                <w:rFonts w:cs="Arial"/>
                <w:sz w:val="24"/>
                <w:szCs w:val="24"/>
                <w:lang w:val="en-GB" w:eastAsia="pt-BR"/>
              </w:rPr>
              <w:t>6</w:t>
            </w:r>
            <w:r w:rsidR="00380A42" w:rsidRPr="005374AD">
              <w:rPr>
                <w:rFonts w:cs="Arial"/>
                <w:sz w:val="24"/>
                <w:szCs w:val="24"/>
                <w:lang w:val="en-GB" w:eastAsia="pt-BR"/>
              </w:rPr>
              <w:t>. 30 days of storage at the origin:</w:t>
            </w:r>
          </w:p>
        </w:tc>
      </w:tr>
      <w:tr w:rsidR="00380A42" w:rsidRPr="005374AD" w14:paraId="0822241A" w14:textId="77777777" w:rsidTr="00D17C8C">
        <w:trPr>
          <w:jc w:val="center"/>
        </w:trPr>
        <w:tc>
          <w:tcPr>
            <w:tcW w:w="9638" w:type="dxa"/>
          </w:tcPr>
          <w:p w14:paraId="696FFBF7" w14:textId="11211D6A" w:rsidR="00380A42" w:rsidRPr="005374AD" w:rsidRDefault="00F73431" w:rsidP="005374AD">
            <w:pPr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>
              <w:rPr>
                <w:rFonts w:cs="Arial"/>
                <w:sz w:val="24"/>
                <w:szCs w:val="24"/>
                <w:lang w:val="en-GB" w:eastAsia="pt-BR"/>
              </w:rPr>
              <w:t>7</w:t>
            </w:r>
            <w:r w:rsidR="00380A42" w:rsidRPr="005374AD">
              <w:rPr>
                <w:rFonts w:cs="Arial"/>
                <w:sz w:val="24"/>
                <w:szCs w:val="24"/>
                <w:lang w:val="en-GB" w:eastAsia="pt-BR"/>
              </w:rPr>
              <w:t>. Storage Handling Charges at the origin:</w:t>
            </w:r>
          </w:p>
        </w:tc>
      </w:tr>
      <w:tr w:rsidR="00380A42" w:rsidRPr="005374AD" w14:paraId="5924172C" w14:textId="77777777" w:rsidTr="00D17C8C">
        <w:trPr>
          <w:jc w:val="center"/>
        </w:trPr>
        <w:tc>
          <w:tcPr>
            <w:tcW w:w="9638" w:type="dxa"/>
          </w:tcPr>
          <w:p w14:paraId="20CFA61B" w14:textId="39862D74" w:rsidR="00380A42" w:rsidRPr="005374AD" w:rsidRDefault="00F73431" w:rsidP="005374AD">
            <w:pPr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>
              <w:rPr>
                <w:rFonts w:cs="Arial"/>
                <w:sz w:val="24"/>
                <w:szCs w:val="24"/>
                <w:lang w:val="en-GB" w:eastAsia="pt-BR"/>
              </w:rPr>
              <w:t>8</w:t>
            </w:r>
            <w:r w:rsidR="00380A42" w:rsidRPr="005374AD">
              <w:rPr>
                <w:rFonts w:cs="Arial"/>
                <w:sz w:val="24"/>
                <w:szCs w:val="24"/>
                <w:lang w:val="en-GB" w:eastAsia="pt-BR"/>
              </w:rPr>
              <w:t xml:space="preserve">. Taxes and duties at the origin </w:t>
            </w:r>
            <w:r w:rsidR="00380A42" w:rsidRPr="005374AD">
              <w:rPr>
                <w:rFonts w:cs="Arial"/>
                <w:i/>
                <w:sz w:val="24"/>
                <w:szCs w:val="24"/>
                <w:lang w:val="en-GB" w:eastAsia="pt-BR"/>
              </w:rPr>
              <w:t>(if applicable)</w:t>
            </w:r>
            <w:r w:rsidR="00380A42" w:rsidRPr="005374AD">
              <w:rPr>
                <w:rFonts w:cs="Arial"/>
                <w:sz w:val="24"/>
                <w:szCs w:val="24"/>
                <w:lang w:val="en-GB" w:eastAsia="pt-BR"/>
              </w:rPr>
              <w:t>:</w:t>
            </w:r>
          </w:p>
        </w:tc>
      </w:tr>
      <w:tr w:rsidR="00380A42" w:rsidRPr="005374AD" w14:paraId="23B779C3" w14:textId="77777777" w:rsidTr="00D17C8C">
        <w:trPr>
          <w:jc w:val="center"/>
        </w:trPr>
        <w:tc>
          <w:tcPr>
            <w:tcW w:w="9638" w:type="dxa"/>
          </w:tcPr>
          <w:p w14:paraId="5899EA1F" w14:textId="3F4889EF" w:rsidR="00380A42" w:rsidRPr="005374AD" w:rsidRDefault="00F73431" w:rsidP="005374AD">
            <w:pPr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>
              <w:rPr>
                <w:rFonts w:cs="Arial"/>
                <w:sz w:val="24"/>
                <w:szCs w:val="24"/>
                <w:lang w:val="en-GB" w:eastAsia="pt-BR"/>
              </w:rPr>
              <w:t>9</w:t>
            </w:r>
            <w:r w:rsidR="00380A42" w:rsidRPr="005374AD">
              <w:rPr>
                <w:rFonts w:cs="Arial"/>
                <w:sz w:val="24"/>
                <w:szCs w:val="24"/>
                <w:lang w:val="en-GB" w:eastAsia="pt-BR"/>
              </w:rPr>
              <w:t xml:space="preserve">. Taxes and duties at the destination </w:t>
            </w:r>
            <w:r w:rsidR="00380A42" w:rsidRPr="005374AD">
              <w:rPr>
                <w:rFonts w:cs="Arial"/>
                <w:i/>
                <w:sz w:val="24"/>
                <w:szCs w:val="24"/>
                <w:lang w:val="en-GB" w:eastAsia="pt-BR"/>
              </w:rPr>
              <w:t>(if applicable)</w:t>
            </w:r>
            <w:r w:rsidR="00380A42" w:rsidRPr="005374AD">
              <w:rPr>
                <w:rFonts w:cs="Arial"/>
                <w:sz w:val="24"/>
                <w:szCs w:val="24"/>
                <w:lang w:val="en-GB" w:eastAsia="pt-BR"/>
              </w:rPr>
              <w:t>:</w:t>
            </w:r>
          </w:p>
        </w:tc>
      </w:tr>
      <w:tr w:rsidR="00380A42" w:rsidRPr="005374AD" w14:paraId="78AA9300" w14:textId="77777777" w:rsidTr="00D17C8C">
        <w:trPr>
          <w:jc w:val="center"/>
        </w:trPr>
        <w:tc>
          <w:tcPr>
            <w:tcW w:w="9638" w:type="dxa"/>
          </w:tcPr>
          <w:p w14:paraId="50C6E0CA" w14:textId="0AE962F9" w:rsidR="00380A42" w:rsidRPr="005374AD" w:rsidRDefault="00F73431" w:rsidP="005374AD">
            <w:pPr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>
              <w:rPr>
                <w:rFonts w:cs="Arial"/>
                <w:sz w:val="24"/>
                <w:szCs w:val="24"/>
                <w:lang w:val="en-GB" w:eastAsia="pt-BR"/>
              </w:rPr>
              <w:t>10</w:t>
            </w:r>
            <w:r w:rsidR="00380A42" w:rsidRPr="005374AD">
              <w:rPr>
                <w:rFonts w:cs="Arial"/>
                <w:sz w:val="24"/>
                <w:szCs w:val="24"/>
                <w:lang w:val="en-GB" w:eastAsia="pt-BR"/>
              </w:rPr>
              <w:t>. THC at the origin:</w:t>
            </w:r>
          </w:p>
        </w:tc>
      </w:tr>
      <w:tr w:rsidR="00380A42" w:rsidRPr="005374AD" w14:paraId="34C3B8EA" w14:textId="77777777" w:rsidTr="00D17C8C">
        <w:trPr>
          <w:jc w:val="center"/>
        </w:trPr>
        <w:tc>
          <w:tcPr>
            <w:tcW w:w="9638" w:type="dxa"/>
          </w:tcPr>
          <w:p w14:paraId="42D65D3D" w14:textId="630726C8" w:rsidR="00380A42" w:rsidRPr="005374AD" w:rsidRDefault="00380A42" w:rsidP="005374AD">
            <w:pPr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 w:rsidRPr="005374AD">
              <w:rPr>
                <w:rFonts w:cs="Arial"/>
                <w:sz w:val="24"/>
                <w:szCs w:val="24"/>
                <w:lang w:val="en-GB" w:eastAsia="pt-BR"/>
              </w:rPr>
              <w:t>1</w:t>
            </w:r>
            <w:r w:rsidR="00F73431">
              <w:rPr>
                <w:rFonts w:cs="Arial"/>
                <w:sz w:val="24"/>
                <w:szCs w:val="24"/>
                <w:lang w:val="en-GB" w:eastAsia="pt-BR"/>
              </w:rPr>
              <w:t>1</w:t>
            </w:r>
            <w:r w:rsidRPr="005374AD">
              <w:rPr>
                <w:rFonts w:cs="Arial"/>
                <w:sz w:val="24"/>
                <w:szCs w:val="24"/>
                <w:lang w:val="en-GB" w:eastAsia="pt-BR"/>
              </w:rPr>
              <w:t>. THC at the destination:</w:t>
            </w:r>
          </w:p>
        </w:tc>
      </w:tr>
      <w:tr w:rsidR="00380A42" w:rsidRPr="005374AD" w14:paraId="4AC1086E" w14:textId="77777777" w:rsidTr="00D17C8C">
        <w:trPr>
          <w:jc w:val="center"/>
        </w:trPr>
        <w:tc>
          <w:tcPr>
            <w:tcW w:w="9638" w:type="dxa"/>
          </w:tcPr>
          <w:p w14:paraId="5399B4FC" w14:textId="135E2D59" w:rsidR="00380A42" w:rsidRPr="005374AD" w:rsidRDefault="00380A42" w:rsidP="005374AD">
            <w:pPr>
              <w:tabs>
                <w:tab w:val="right" w:pos="8640"/>
              </w:tabs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 w:rsidRPr="005374AD">
              <w:rPr>
                <w:rFonts w:cs="Arial"/>
                <w:sz w:val="24"/>
                <w:szCs w:val="24"/>
                <w:lang w:val="en-GB" w:eastAsia="pt-BR"/>
              </w:rPr>
              <w:t>1</w:t>
            </w:r>
            <w:r w:rsidR="00B51363">
              <w:rPr>
                <w:rFonts w:cs="Arial"/>
                <w:sz w:val="24"/>
                <w:szCs w:val="24"/>
                <w:lang w:val="en-GB" w:eastAsia="pt-BR"/>
              </w:rPr>
              <w:t>2</w:t>
            </w:r>
            <w:r w:rsidRPr="005374AD">
              <w:rPr>
                <w:rFonts w:cs="Arial"/>
                <w:sz w:val="24"/>
                <w:szCs w:val="24"/>
                <w:lang w:val="en-GB" w:eastAsia="pt-BR"/>
              </w:rPr>
              <w:t xml:space="preserve">. Extra charges - at the origin </w:t>
            </w:r>
            <w:r w:rsidRPr="005374AD">
              <w:rPr>
                <w:rFonts w:cs="Arial"/>
                <w:i/>
                <w:sz w:val="24"/>
                <w:szCs w:val="24"/>
                <w:lang w:val="en-GB" w:eastAsia="pt-BR"/>
              </w:rPr>
              <w:t>(please specify)</w:t>
            </w:r>
            <w:r w:rsidRPr="005374AD">
              <w:rPr>
                <w:rFonts w:cs="Arial"/>
                <w:sz w:val="24"/>
                <w:szCs w:val="24"/>
                <w:lang w:val="en-GB" w:eastAsia="pt-BR"/>
              </w:rPr>
              <w:t xml:space="preserve">: </w:t>
            </w:r>
          </w:p>
        </w:tc>
      </w:tr>
      <w:tr w:rsidR="00380A42" w:rsidRPr="005374AD" w14:paraId="7B1C9C53" w14:textId="77777777" w:rsidTr="00D17C8C">
        <w:trPr>
          <w:jc w:val="center"/>
        </w:trPr>
        <w:tc>
          <w:tcPr>
            <w:tcW w:w="9638" w:type="dxa"/>
          </w:tcPr>
          <w:p w14:paraId="6A6D387A" w14:textId="22D071F7" w:rsidR="00380A42" w:rsidRPr="005374AD" w:rsidRDefault="00380A42" w:rsidP="005374AD">
            <w:pPr>
              <w:tabs>
                <w:tab w:val="right" w:pos="8640"/>
              </w:tabs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 w:rsidRPr="005374AD">
              <w:rPr>
                <w:rFonts w:cs="Arial"/>
                <w:sz w:val="24"/>
                <w:szCs w:val="24"/>
                <w:lang w:val="en-GB" w:eastAsia="pt-BR"/>
              </w:rPr>
              <w:t>1</w:t>
            </w:r>
            <w:r w:rsidR="00B51363">
              <w:rPr>
                <w:rFonts w:cs="Arial"/>
                <w:sz w:val="24"/>
                <w:szCs w:val="24"/>
                <w:lang w:val="en-GB" w:eastAsia="pt-BR"/>
              </w:rPr>
              <w:t>3</w:t>
            </w:r>
            <w:r w:rsidRPr="005374AD">
              <w:rPr>
                <w:rFonts w:cs="Arial"/>
                <w:sz w:val="24"/>
                <w:szCs w:val="24"/>
                <w:lang w:val="en-GB" w:eastAsia="pt-BR"/>
              </w:rPr>
              <w:t xml:space="preserve">. Extra charges - at the destination </w:t>
            </w:r>
            <w:r w:rsidRPr="005374AD">
              <w:rPr>
                <w:rFonts w:cs="Arial"/>
                <w:i/>
                <w:sz w:val="24"/>
                <w:szCs w:val="24"/>
                <w:lang w:val="en-GB" w:eastAsia="pt-BR"/>
              </w:rPr>
              <w:t>(please specify)</w:t>
            </w:r>
            <w:r w:rsidRPr="005374AD">
              <w:rPr>
                <w:rFonts w:cs="Arial"/>
                <w:sz w:val="24"/>
                <w:szCs w:val="24"/>
                <w:lang w:val="en-GB" w:eastAsia="pt-BR"/>
              </w:rPr>
              <w:t>:</w:t>
            </w:r>
          </w:p>
        </w:tc>
      </w:tr>
      <w:tr w:rsidR="00380A42" w:rsidRPr="005374AD" w14:paraId="64645A5B" w14:textId="77777777" w:rsidTr="00D17C8C">
        <w:trPr>
          <w:jc w:val="center"/>
        </w:trPr>
        <w:tc>
          <w:tcPr>
            <w:tcW w:w="9638" w:type="dxa"/>
          </w:tcPr>
          <w:p w14:paraId="13A60D99" w14:textId="6732C21A" w:rsidR="00380A42" w:rsidRPr="005374AD" w:rsidRDefault="00380A42" w:rsidP="005374AD">
            <w:pPr>
              <w:tabs>
                <w:tab w:val="right" w:pos="8640"/>
              </w:tabs>
              <w:spacing w:before="40" w:after="40"/>
              <w:jc w:val="left"/>
              <w:rPr>
                <w:rFonts w:cs="Arial"/>
                <w:b/>
                <w:sz w:val="24"/>
                <w:szCs w:val="24"/>
                <w:lang w:val="en-GB" w:eastAsia="pt-BR"/>
              </w:rPr>
            </w:pPr>
            <w:r w:rsidRPr="005374AD">
              <w:rPr>
                <w:rFonts w:cs="Arial"/>
                <w:b/>
                <w:sz w:val="24"/>
                <w:szCs w:val="24"/>
                <w:lang w:val="en-GB" w:eastAsia="pt-BR"/>
              </w:rPr>
              <w:t>1</w:t>
            </w:r>
            <w:r w:rsidR="00B51363">
              <w:rPr>
                <w:rFonts w:cs="Arial"/>
                <w:b/>
                <w:sz w:val="24"/>
                <w:szCs w:val="24"/>
                <w:lang w:val="en-GB" w:eastAsia="pt-BR"/>
              </w:rPr>
              <w:t>4</w:t>
            </w:r>
            <w:r w:rsidRPr="005374AD">
              <w:rPr>
                <w:rFonts w:cs="Arial"/>
                <w:b/>
                <w:sz w:val="24"/>
                <w:szCs w:val="24"/>
                <w:lang w:val="en-GB" w:eastAsia="pt-BR"/>
              </w:rPr>
              <w:t xml:space="preserve">. Total cost: </w:t>
            </w:r>
          </w:p>
        </w:tc>
      </w:tr>
    </w:tbl>
    <w:p w14:paraId="78EB429A" w14:textId="77777777" w:rsidR="00380A42" w:rsidRPr="004B586B" w:rsidRDefault="00380A42" w:rsidP="00C01160">
      <w:pPr>
        <w:jc w:val="center"/>
        <w:rPr>
          <w:rFonts w:cs="Arial"/>
          <w:b/>
          <w:sz w:val="24"/>
          <w:szCs w:val="24"/>
          <w:lang w:val="en-GB"/>
        </w:rPr>
      </w:pP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9638"/>
      </w:tblGrid>
      <w:tr w:rsidR="00380A42" w:rsidRPr="00F72BB5" w14:paraId="2E0CF6C8" w14:textId="77777777" w:rsidTr="00D17C8C">
        <w:trPr>
          <w:jc w:val="center"/>
        </w:trPr>
        <w:tc>
          <w:tcPr>
            <w:tcW w:w="9638" w:type="dxa"/>
          </w:tcPr>
          <w:p w14:paraId="7466FD36" w14:textId="77777777" w:rsidR="00380A42" w:rsidRPr="00F72BB5" w:rsidRDefault="00380A42" w:rsidP="006F07A1">
            <w:pPr>
              <w:rPr>
                <w:rFonts w:cs="Arial"/>
                <w:b/>
                <w:sz w:val="24"/>
                <w:szCs w:val="24"/>
                <w:lang w:val="en-GB" w:eastAsia="pt-BR"/>
              </w:rPr>
            </w:pPr>
            <w:r w:rsidRPr="00F72BB5">
              <w:rPr>
                <w:rFonts w:cs="Arial"/>
                <w:sz w:val="24"/>
                <w:szCs w:val="24"/>
                <w:lang w:val="en-GB" w:eastAsia="pt-BR"/>
              </w:rPr>
              <w:t>Note: Do not leave any blank fields. Put “N/A” or “Free of Charge” when necessary.</w:t>
            </w:r>
            <w:r w:rsidRPr="00F72BB5">
              <w:rPr>
                <w:rFonts w:cs="Arial"/>
                <w:b/>
                <w:sz w:val="24"/>
                <w:szCs w:val="24"/>
                <w:lang w:val="en-GB" w:eastAsia="pt-BR"/>
              </w:rPr>
              <w:t xml:space="preserve"> Incomplete forms will be disregarded by the Tender Commission.</w:t>
            </w:r>
          </w:p>
        </w:tc>
      </w:tr>
    </w:tbl>
    <w:p w14:paraId="42641B5E" w14:textId="77777777" w:rsidR="00380A42" w:rsidRPr="004B586B" w:rsidRDefault="00380A42">
      <w:pPr>
        <w:rPr>
          <w:sz w:val="24"/>
          <w:szCs w:val="24"/>
          <w:lang w:val="en-GB"/>
        </w:rPr>
      </w:pPr>
    </w:p>
    <w:tbl>
      <w:tblPr>
        <w:tblStyle w:val="TableGrid"/>
        <w:tblW w:w="9638" w:type="dxa"/>
        <w:jc w:val="center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380A42" w:rsidRPr="00F72BB5" w14:paraId="1E7CBE6D" w14:textId="77777777" w:rsidTr="00D17C8C">
        <w:trPr>
          <w:jc w:val="center"/>
        </w:trPr>
        <w:tc>
          <w:tcPr>
            <w:tcW w:w="9638" w:type="dxa"/>
          </w:tcPr>
          <w:p w14:paraId="157AAE48" w14:textId="77777777" w:rsidR="00380A42" w:rsidRPr="00F72BB5" w:rsidRDefault="00380A42" w:rsidP="006F07A1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F72BB5">
              <w:rPr>
                <w:b/>
                <w:sz w:val="24"/>
                <w:szCs w:val="24"/>
                <w:lang w:val="en-GB"/>
              </w:rPr>
              <w:t>To be filled by the Tender Commission:</w:t>
            </w:r>
          </w:p>
        </w:tc>
      </w:tr>
      <w:tr w:rsidR="00380A42" w:rsidRPr="00F72BB5" w14:paraId="0DD5C154" w14:textId="77777777" w:rsidTr="00D17C8C">
        <w:trPr>
          <w:jc w:val="center"/>
        </w:trPr>
        <w:tc>
          <w:tcPr>
            <w:tcW w:w="9638" w:type="dxa"/>
          </w:tcPr>
          <w:p w14:paraId="32A20CE7" w14:textId="77777777" w:rsidR="00380A42" w:rsidRPr="00F72BB5" w:rsidRDefault="00380A42" w:rsidP="00932A8C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F72BB5">
              <w:rPr>
                <w:sz w:val="24"/>
                <w:szCs w:val="24"/>
                <w:lang w:val="en-GB"/>
              </w:rPr>
              <w:t xml:space="preserve">Does the consignee require storage of the cargo? </w:t>
            </w:r>
            <w:r w:rsidRPr="00F72BB5">
              <w:rPr>
                <w:lang w:val="en-GB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BB5">
              <w:rPr>
                <w:lang w:val="en-GB"/>
              </w:rPr>
              <w:instrText xml:space="preserve"> FORMCHECKBOX </w:instrText>
            </w:r>
            <w:r w:rsidR="00C76313">
              <w:rPr>
                <w:lang w:val="en-GB"/>
              </w:rPr>
            </w:r>
            <w:r w:rsidR="00C76313">
              <w:rPr>
                <w:lang w:val="en-GB"/>
              </w:rPr>
              <w:fldChar w:fldCharType="separate"/>
            </w:r>
            <w:r w:rsidRPr="00F72BB5">
              <w:rPr>
                <w:lang w:val="en-GB"/>
              </w:rPr>
              <w:fldChar w:fldCharType="end"/>
            </w:r>
            <w:r w:rsidRPr="00F72BB5">
              <w:rPr>
                <w:lang w:val="en-GB"/>
              </w:rPr>
              <w:t xml:space="preserve"> Yes  </w:t>
            </w:r>
            <w:r w:rsidRPr="00F72BB5">
              <w:rPr>
                <w:lang w:val="en-GB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BB5">
              <w:rPr>
                <w:lang w:val="en-GB"/>
              </w:rPr>
              <w:instrText xml:space="preserve"> FORMCHECKBOX </w:instrText>
            </w:r>
            <w:r w:rsidR="00C76313">
              <w:rPr>
                <w:lang w:val="en-GB"/>
              </w:rPr>
            </w:r>
            <w:r w:rsidR="00C76313">
              <w:rPr>
                <w:lang w:val="en-GB"/>
              </w:rPr>
              <w:fldChar w:fldCharType="separate"/>
            </w:r>
            <w:r w:rsidRPr="00F72BB5">
              <w:rPr>
                <w:lang w:val="en-GB"/>
              </w:rPr>
              <w:fldChar w:fldCharType="end"/>
            </w:r>
            <w:r w:rsidRPr="00F72BB5">
              <w:rPr>
                <w:lang w:val="en-GB"/>
              </w:rPr>
              <w:t xml:space="preserve"> No</w:t>
            </w:r>
          </w:p>
        </w:tc>
      </w:tr>
    </w:tbl>
    <w:p w14:paraId="5C666AF6" w14:textId="77777777" w:rsidR="00380A42" w:rsidRPr="004B586B" w:rsidRDefault="00380A42">
      <w:pPr>
        <w:rPr>
          <w:sz w:val="24"/>
          <w:szCs w:val="24"/>
          <w:lang w:val="en-GB"/>
        </w:rPr>
      </w:pP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9638"/>
      </w:tblGrid>
      <w:tr w:rsidR="00380A42" w:rsidRPr="004B586B" w14:paraId="1E5ADC83" w14:textId="77777777" w:rsidTr="00D17C8C">
        <w:trPr>
          <w:trHeight w:val="567"/>
          <w:jc w:val="center"/>
        </w:trPr>
        <w:tc>
          <w:tcPr>
            <w:tcW w:w="9638" w:type="dxa"/>
            <w:vAlign w:val="center"/>
          </w:tcPr>
          <w:p w14:paraId="60224917" w14:textId="77777777" w:rsidR="00380A42" w:rsidRPr="004B586B" w:rsidRDefault="00380A42" w:rsidP="00D17C8C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F72BB5">
              <w:rPr>
                <w:b/>
                <w:sz w:val="24"/>
                <w:szCs w:val="24"/>
                <w:lang w:val="en-GB"/>
              </w:rPr>
              <w:t xml:space="preserve">Type of container to be used: </w:t>
            </w:r>
            <w:r w:rsidRPr="00F72BB5">
              <w:rPr>
                <w:lang w:val="en-GB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BB5">
              <w:rPr>
                <w:lang w:val="en-GB"/>
              </w:rPr>
              <w:instrText xml:space="preserve"> FORMCHECKBOX </w:instrText>
            </w:r>
            <w:r w:rsidR="00C76313">
              <w:rPr>
                <w:lang w:val="en-GB"/>
              </w:rPr>
            </w:r>
            <w:r w:rsidR="00C76313">
              <w:rPr>
                <w:lang w:val="en-GB"/>
              </w:rPr>
              <w:fldChar w:fldCharType="separate"/>
            </w:r>
            <w:r w:rsidRPr="00F72BB5">
              <w:rPr>
                <w:lang w:val="en-GB"/>
              </w:rPr>
              <w:fldChar w:fldCharType="end"/>
            </w:r>
            <w:r w:rsidRPr="00F72BB5">
              <w:rPr>
                <w:lang w:val="en-GB"/>
              </w:rPr>
              <w:t xml:space="preserve"> 20'  </w:t>
            </w:r>
            <w:r w:rsidRPr="00F72BB5">
              <w:rPr>
                <w:lang w:val="en-GB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BB5">
              <w:rPr>
                <w:lang w:val="en-GB"/>
              </w:rPr>
              <w:instrText xml:space="preserve"> FORMCHECKBOX </w:instrText>
            </w:r>
            <w:r w:rsidR="00C76313">
              <w:rPr>
                <w:lang w:val="en-GB"/>
              </w:rPr>
            </w:r>
            <w:r w:rsidR="00C76313">
              <w:rPr>
                <w:lang w:val="en-GB"/>
              </w:rPr>
              <w:fldChar w:fldCharType="separate"/>
            </w:r>
            <w:r w:rsidRPr="00F72BB5">
              <w:rPr>
                <w:lang w:val="en-GB"/>
              </w:rPr>
              <w:fldChar w:fldCharType="end"/>
            </w:r>
            <w:r w:rsidRPr="00F72BB5">
              <w:rPr>
                <w:b/>
                <w:sz w:val="24"/>
                <w:szCs w:val="24"/>
                <w:lang w:val="en-GB"/>
              </w:rPr>
              <w:t xml:space="preserve"> </w:t>
            </w:r>
            <w:r w:rsidRPr="00F72BB5">
              <w:rPr>
                <w:sz w:val="24"/>
                <w:szCs w:val="24"/>
                <w:lang w:val="en-GB"/>
              </w:rPr>
              <w:t>40'</w:t>
            </w:r>
            <w:r w:rsidRPr="00F72BB5">
              <w:rPr>
                <w:b/>
                <w:sz w:val="24"/>
                <w:szCs w:val="24"/>
                <w:lang w:val="en-GB"/>
              </w:rPr>
              <w:t xml:space="preserve">  </w:t>
            </w:r>
            <w:r w:rsidRPr="00F72BB5">
              <w:rPr>
                <w:lang w:val="en-GB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BB5">
              <w:rPr>
                <w:lang w:val="en-GB"/>
              </w:rPr>
              <w:instrText xml:space="preserve"> FORMCHECKBOX </w:instrText>
            </w:r>
            <w:r w:rsidR="00C76313">
              <w:rPr>
                <w:lang w:val="en-GB"/>
              </w:rPr>
            </w:r>
            <w:r w:rsidR="00C76313">
              <w:rPr>
                <w:lang w:val="en-GB"/>
              </w:rPr>
              <w:fldChar w:fldCharType="separate"/>
            </w:r>
            <w:r w:rsidRPr="00F72BB5">
              <w:rPr>
                <w:lang w:val="en-GB"/>
              </w:rPr>
              <w:fldChar w:fldCharType="end"/>
            </w:r>
            <w:r w:rsidRPr="00F72BB5">
              <w:rPr>
                <w:sz w:val="24"/>
                <w:szCs w:val="24"/>
                <w:lang w:val="en-GB"/>
              </w:rPr>
              <w:t xml:space="preserve"> 40' HC  </w:t>
            </w:r>
            <w:r w:rsidRPr="00F72BB5">
              <w:rPr>
                <w:lang w:val="en-GB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BB5">
              <w:rPr>
                <w:lang w:val="en-GB"/>
              </w:rPr>
              <w:instrText xml:space="preserve"> FORMCHECKBOX </w:instrText>
            </w:r>
            <w:r w:rsidR="00C76313">
              <w:rPr>
                <w:lang w:val="en-GB"/>
              </w:rPr>
            </w:r>
            <w:r w:rsidR="00C76313">
              <w:rPr>
                <w:lang w:val="en-GB"/>
              </w:rPr>
              <w:fldChar w:fldCharType="separate"/>
            </w:r>
            <w:r w:rsidRPr="00F72BB5">
              <w:rPr>
                <w:lang w:val="en-GB"/>
              </w:rPr>
              <w:fldChar w:fldCharType="end"/>
            </w:r>
            <w:r w:rsidRPr="00F72BB5">
              <w:rPr>
                <w:lang w:val="en-GB"/>
              </w:rPr>
              <w:t xml:space="preserve"> other: _____________</w:t>
            </w:r>
          </w:p>
        </w:tc>
      </w:tr>
    </w:tbl>
    <w:p w14:paraId="1ECA494F" w14:textId="77777777" w:rsidR="00380A42" w:rsidRDefault="00380A42" w:rsidP="00F72BB5">
      <w:pPr>
        <w:rPr>
          <w:b/>
          <w:sz w:val="24"/>
          <w:szCs w:val="24"/>
          <w:lang w:val="en-GB"/>
        </w:rPr>
        <w:sectPr w:rsidR="00380A42" w:rsidSect="00380A42">
          <w:pgSz w:w="11907" w:h="16840" w:code="9"/>
          <w:pgMar w:top="567" w:right="1134" w:bottom="567" w:left="1134" w:header="720" w:footer="720" w:gutter="0"/>
          <w:pgNumType w:start="1"/>
          <w:cols w:space="720"/>
          <w:docGrid w:linePitch="360"/>
        </w:sectPr>
      </w:pPr>
    </w:p>
    <w:bookmarkEnd w:id="0"/>
    <w:p w14:paraId="516B2C9F" w14:textId="77777777" w:rsidR="00380A42" w:rsidRPr="004B586B" w:rsidRDefault="00380A42" w:rsidP="00F72BB5">
      <w:pPr>
        <w:rPr>
          <w:b/>
          <w:sz w:val="24"/>
          <w:szCs w:val="24"/>
          <w:lang w:val="en-GB"/>
        </w:rPr>
      </w:pPr>
    </w:p>
    <w:sectPr w:rsidR="00380A42" w:rsidRPr="004B586B" w:rsidSect="00380A42">
      <w:type w:val="continuous"/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F1066A" w14:textId="77777777" w:rsidR="00D20358" w:rsidRDefault="00D20358" w:rsidP="00C4014B">
      <w:r>
        <w:separator/>
      </w:r>
    </w:p>
  </w:endnote>
  <w:endnote w:type="continuationSeparator" w:id="0">
    <w:p w14:paraId="2C8FBF44" w14:textId="77777777" w:rsidR="00D20358" w:rsidRDefault="00D20358" w:rsidP="00C4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0943E" w14:textId="77777777" w:rsidR="00D20358" w:rsidRDefault="00D20358" w:rsidP="00C4014B">
      <w:r>
        <w:separator/>
      </w:r>
    </w:p>
  </w:footnote>
  <w:footnote w:type="continuationSeparator" w:id="0">
    <w:p w14:paraId="2CB3FCAB" w14:textId="77777777" w:rsidR="00D20358" w:rsidRDefault="00D20358" w:rsidP="00C40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activeWritingStyle w:appName="MSWord" w:lang="pt-B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pt-BR" w:vendorID="64" w:dllVersion="0" w:nlCheck="1" w:checkStyle="0"/>
  <w:activeWritingStyle w:appName="MSWord" w:lang="en-AU" w:vendorID="64" w:dllVersion="0" w:nlCheck="1" w:checkStyle="0"/>
  <w:activeWritingStyle w:appName="MSWord" w:lang="en-HK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160"/>
    <w:rsid w:val="00005752"/>
    <w:rsid w:val="0002075B"/>
    <w:rsid w:val="00032ED0"/>
    <w:rsid w:val="00045A65"/>
    <w:rsid w:val="0005469D"/>
    <w:rsid w:val="00057571"/>
    <w:rsid w:val="00077C2E"/>
    <w:rsid w:val="00077CF6"/>
    <w:rsid w:val="00081AA8"/>
    <w:rsid w:val="000826F3"/>
    <w:rsid w:val="00086881"/>
    <w:rsid w:val="00096F6F"/>
    <w:rsid w:val="000B146F"/>
    <w:rsid w:val="000B1AA0"/>
    <w:rsid w:val="000C0484"/>
    <w:rsid w:val="000C269E"/>
    <w:rsid w:val="000C72CB"/>
    <w:rsid w:val="000F4C82"/>
    <w:rsid w:val="00100E89"/>
    <w:rsid w:val="001044AE"/>
    <w:rsid w:val="00105CC8"/>
    <w:rsid w:val="00106791"/>
    <w:rsid w:val="00114AF5"/>
    <w:rsid w:val="00114C0C"/>
    <w:rsid w:val="0011609F"/>
    <w:rsid w:val="00127392"/>
    <w:rsid w:val="00142BD2"/>
    <w:rsid w:val="00143D5F"/>
    <w:rsid w:val="001442CF"/>
    <w:rsid w:val="00152E0C"/>
    <w:rsid w:val="00164736"/>
    <w:rsid w:val="00166E0A"/>
    <w:rsid w:val="001734BC"/>
    <w:rsid w:val="0017418D"/>
    <w:rsid w:val="0019475F"/>
    <w:rsid w:val="001A38F4"/>
    <w:rsid w:val="001A4AFA"/>
    <w:rsid w:val="001A7FCD"/>
    <w:rsid w:val="001B1C0B"/>
    <w:rsid w:val="001B3C87"/>
    <w:rsid w:val="001E1CAD"/>
    <w:rsid w:val="001F7815"/>
    <w:rsid w:val="002034F1"/>
    <w:rsid w:val="00207383"/>
    <w:rsid w:val="002116CF"/>
    <w:rsid w:val="002166BF"/>
    <w:rsid w:val="002268A7"/>
    <w:rsid w:val="00227753"/>
    <w:rsid w:val="00232880"/>
    <w:rsid w:val="00240960"/>
    <w:rsid w:val="002468F9"/>
    <w:rsid w:val="00256309"/>
    <w:rsid w:val="00280F10"/>
    <w:rsid w:val="002823FE"/>
    <w:rsid w:val="002907CB"/>
    <w:rsid w:val="00291046"/>
    <w:rsid w:val="002912D8"/>
    <w:rsid w:val="00292C77"/>
    <w:rsid w:val="00293EBF"/>
    <w:rsid w:val="002A3E91"/>
    <w:rsid w:val="002A6874"/>
    <w:rsid w:val="002A7412"/>
    <w:rsid w:val="002B12ED"/>
    <w:rsid w:val="002B7E9E"/>
    <w:rsid w:val="002C0215"/>
    <w:rsid w:val="002C0A3B"/>
    <w:rsid w:val="002C5A6B"/>
    <w:rsid w:val="002C7F33"/>
    <w:rsid w:val="002D168F"/>
    <w:rsid w:val="002D62C5"/>
    <w:rsid w:val="002E255B"/>
    <w:rsid w:val="002F7739"/>
    <w:rsid w:val="002F7C4A"/>
    <w:rsid w:val="00314B13"/>
    <w:rsid w:val="00315D04"/>
    <w:rsid w:val="00322333"/>
    <w:rsid w:val="00325D4C"/>
    <w:rsid w:val="0033085B"/>
    <w:rsid w:val="0033211E"/>
    <w:rsid w:val="003334B6"/>
    <w:rsid w:val="00353998"/>
    <w:rsid w:val="00354AC2"/>
    <w:rsid w:val="003554BF"/>
    <w:rsid w:val="00370932"/>
    <w:rsid w:val="003755FC"/>
    <w:rsid w:val="0037673A"/>
    <w:rsid w:val="0038084C"/>
    <w:rsid w:val="00380A42"/>
    <w:rsid w:val="00386C65"/>
    <w:rsid w:val="0039080A"/>
    <w:rsid w:val="003A45EA"/>
    <w:rsid w:val="003B5D1C"/>
    <w:rsid w:val="003B6C2F"/>
    <w:rsid w:val="003C3BA5"/>
    <w:rsid w:val="003C5454"/>
    <w:rsid w:val="003C7F06"/>
    <w:rsid w:val="003D1736"/>
    <w:rsid w:val="003E3EA1"/>
    <w:rsid w:val="003E48D3"/>
    <w:rsid w:val="003F0AED"/>
    <w:rsid w:val="003F77BB"/>
    <w:rsid w:val="003F7D49"/>
    <w:rsid w:val="0040031D"/>
    <w:rsid w:val="004021D9"/>
    <w:rsid w:val="004033F7"/>
    <w:rsid w:val="00403F25"/>
    <w:rsid w:val="0040601C"/>
    <w:rsid w:val="00407B05"/>
    <w:rsid w:val="00410B5B"/>
    <w:rsid w:val="004243D3"/>
    <w:rsid w:val="004268B6"/>
    <w:rsid w:val="004274E2"/>
    <w:rsid w:val="0043182A"/>
    <w:rsid w:val="00434D49"/>
    <w:rsid w:val="0044488E"/>
    <w:rsid w:val="00452D30"/>
    <w:rsid w:val="004629B4"/>
    <w:rsid w:val="00464335"/>
    <w:rsid w:val="004679FF"/>
    <w:rsid w:val="004855CE"/>
    <w:rsid w:val="004907C0"/>
    <w:rsid w:val="004930E2"/>
    <w:rsid w:val="004A00E9"/>
    <w:rsid w:val="004A0D8D"/>
    <w:rsid w:val="004B586B"/>
    <w:rsid w:val="004D28EA"/>
    <w:rsid w:val="004D41DD"/>
    <w:rsid w:val="004D57FA"/>
    <w:rsid w:val="004D5BE5"/>
    <w:rsid w:val="004E0286"/>
    <w:rsid w:val="004E0FC8"/>
    <w:rsid w:val="004E209D"/>
    <w:rsid w:val="004E4375"/>
    <w:rsid w:val="004E4D35"/>
    <w:rsid w:val="005033B0"/>
    <w:rsid w:val="005069A8"/>
    <w:rsid w:val="005155BE"/>
    <w:rsid w:val="00522FAF"/>
    <w:rsid w:val="005236E2"/>
    <w:rsid w:val="0052511F"/>
    <w:rsid w:val="0053025E"/>
    <w:rsid w:val="00533334"/>
    <w:rsid w:val="005374AD"/>
    <w:rsid w:val="00547D21"/>
    <w:rsid w:val="0056553A"/>
    <w:rsid w:val="00583D1D"/>
    <w:rsid w:val="00583F0B"/>
    <w:rsid w:val="00590ECA"/>
    <w:rsid w:val="0059126C"/>
    <w:rsid w:val="00593645"/>
    <w:rsid w:val="00593713"/>
    <w:rsid w:val="005A0057"/>
    <w:rsid w:val="005A2F2A"/>
    <w:rsid w:val="005A653E"/>
    <w:rsid w:val="005A74C4"/>
    <w:rsid w:val="005B3748"/>
    <w:rsid w:val="005B59A7"/>
    <w:rsid w:val="005C5686"/>
    <w:rsid w:val="005D2B63"/>
    <w:rsid w:val="0060368E"/>
    <w:rsid w:val="00605279"/>
    <w:rsid w:val="00606896"/>
    <w:rsid w:val="00612172"/>
    <w:rsid w:val="00612381"/>
    <w:rsid w:val="00621536"/>
    <w:rsid w:val="00630D07"/>
    <w:rsid w:val="0063621B"/>
    <w:rsid w:val="00640C5C"/>
    <w:rsid w:val="0065309B"/>
    <w:rsid w:val="00660EF2"/>
    <w:rsid w:val="00662612"/>
    <w:rsid w:val="00666A74"/>
    <w:rsid w:val="006739D1"/>
    <w:rsid w:val="00674BEB"/>
    <w:rsid w:val="006771F6"/>
    <w:rsid w:val="006905C2"/>
    <w:rsid w:val="00693210"/>
    <w:rsid w:val="00693624"/>
    <w:rsid w:val="00693827"/>
    <w:rsid w:val="006A7607"/>
    <w:rsid w:val="006B46F7"/>
    <w:rsid w:val="006B47F6"/>
    <w:rsid w:val="006B63E4"/>
    <w:rsid w:val="006C5BA9"/>
    <w:rsid w:val="006C7611"/>
    <w:rsid w:val="006D2FB1"/>
    <w:rsid w:val="006D567C"/>
    <w:rsid w:val="006E2908"/>
    <w:rsid w:val="006E3153"/>
    <w:rsid w:val="006E68F1"/>
    <w:rsid w:val="006E7F82"/>
    <w:rsid w:val="006F07A1"/>
    <w:rsid w:val="006F1C6C"/>
    <w:rsid w:val="00710BF6"/>
    <w:rsid w:val="0073435C"/>
    <w:rsid w:val="00735589"/>
    <w:rsid w:val="00735887"/>
    <w:rsid w:val="00736957"/>
    <w:rsid w:val="00756C2C"/>
    <w:rsid w:val="00764B1F"/>
    <w:rsid w:val="00764F14"/>
    <w:rsid w:val="0076507B"/>
    <w:rsid w:val="0077578D"/>
    <w:rsid w:val="00777DF4"/>
    <w:rsid w:val="00780A3B"/>
    <w:rsid w:val="00783814"/>
    <w:rsid w:val="007857F9"/>
    <w:rsid w:val="0078724B"/>
    <w:rsid w:val="007A424E"/>
    <w:rsid w:val="007D6679"/>
    <w:rsid w:val="007E172A"/>
    <w:rsid w:val="007E42A9"/>
    <w:rsid w:val="007E7F4B"/>
    <w:rsid w:val="007F13DA"/>
    <w:rsid w:val="00803A51"/>
    <w:rsid w:val="00811EFC"/>
    <w:rsid w:val="008121AD"/>
    <w:rsid w:val="00813B08"/>
    <w:rsid w:val="008212D2"/>
    <w:rsid w:val="00825816"/>
    <w:rsid w:val="00825F12"/>
    <w:rsid w:val="00826D01"/>
    <w:rsid w:val="00840257"/>
    <w:rsid w:val="00840A4B"/>
    <w:rsid w:val="0084252D"/>
    <w:rsid w:val="0084639F"/>
    <w:rsid w:val="00854451"/>
    <w:rsid w:val="00857604"/>
    <w:rsid w:val="008639A9"/>
    <w:rsid w:val="00871E2E"/>
    <w:rsid w:val="00874BBF"/>
    <w:rsid w:val="00876575"/>
    <w:rsid w:val="008766FB"/>
    <w:rsid w:val="008A5DC2"/>
    <w:rsid w:val="008B539A"/>
    <w:rsid w:val="008D4C5B"/>
    <w:rsid w:val="008E0E81"/>
    <w:rsid w:val="008E1169"/>
    <w:rsid w:val="008F12F0"/>
    <w:rsid w:val="008F1F6F"/>
    <w:rsid w:val="008F48BB"/>
    <w:rsid w:val="008F497C"/>
    <w:rsid w:val="009161B6"/>
    <w:rsid w:val="00916632"/>
    <w:rsid w:val="00920A63"/>
    <w:rsid w:val="00927F63"/>
    <w:rsid w:val="00930646"/>
    <w:rsid w:val="00932A8C"/>
    <w:rsid w:val="00945E9B"/>
    <w:rsid w:val="00953C51"/>
    <w:rsid w:val="009623F8"/>
    <w:rsid w:val="00965CD8"/>
    <w:rsid w:val="0097069F"/>
    <w:rsid w:val="00972A5D"/>
    <w:rsid w:val="00973320"/>
    <w:rsid w:val="00975738"/>
    <w:rsid w:val="0098437B"/>
    <w:rsid w:val="009849D0"/>
    <w:rsid w:val="00985A6B"/>
    <w:rsid w:val="00991EAE"/>
    <w:rsid w:val="00995E22"/>
    <w:rsid w:val="009A47DF"/>
    <w:rsid w:val="009A67F5"/>
    <w:rsid w:val="009B19C8"/>
    <w:rsid w:val="009C09FD"/>
    <w:rsid w:val="009C0E8D"/>
    <w:rsid w:val="009C30EA"/>
    <w:rsid w:val="009D6A02"/>
    <w:rsid w:val="009D7E7D"/>
    <w:rsid w:val="009E5820"/>
    <w:rsid w:val="009E6742"/>
    <w:rsid w:val="009F1D7B"/>
    <w:rsid w:val="009F5908"/>
    <w:rsid w:val="009F7BF5"/>
    <w:rsid w:val="00A0234D"/>
    <w:rsid w:val="00A0525A"/>
    <w:rsid w:val="00A055E2"/>
    <w:rsid w:val="00A06B74"/>
    <w:rsid w:val="00A17B9E"/>
    <w:rsid w:val="00A25CF5"/>
    <w:rsid w:val="00A27E0A"/>
    <w:rsid w:val="00A508F0"/>
    <w:rsid w:val="00A509D5"/>
    <w:rsid w:val="00A54A14"/>
    <w:rsid w:val="00A73D72"/>
    <w:rsid w:val="00A867E8"/>
    <w:rsid w:val="00A9256D"/>
    <w:rsid w:val="00A93AE4"/>
    <w:rsid w:val="00A96B0E"/>
    <w:rsid w:val="00A97815"/>
    <w:rsid w:val="00A979C2"/>
    <w:rsid w:val="00A97E4B"/>
    <w:rsid w:val="00AA4EC7"/>
    <w:rsid w:val="00AA52AE"/>
    <w:rsid w:val="00AB1C99"/>
    <w:rsid w:val="00AB5098"/>
    <w:rsid w:val="00AB5DA1"/>
    <w:rsid w:val="00AB7C9A"/>
    <w:rsid w:val="00AC193F"/>
    <w:rsid w:val="00AC2011"/>
    <w:rsid w:val="00AC4EBE"/>
    <w:rsid w:val="00AD1841"/>
    <w:rsid w:val="00AD35BD"/>
    <w:rsid w:val="00AD63FC"/>
    <w:rsid w:val="00AD7647"/>
    <w:rsid w:val="00AE1525"/>
    <w:rsid w:val="00AF6E83"/>
    <w:rsid w:val="00B039AC"/>
    <w:rsid w:val="00B04190"/>
    <w:rsid w:val="00B04637"/>
    <w:rsid w:val="00B174DD"/>
    <w:rsid w:val="00B3532C"/>
    <w:rsid w:val="00B42B30"/>
    <w:rsid w:val="00B43139"/>
    <w:rsid w:val="00B44A4C"/>
    <w:rsid w:val="00B46B11"/>
    <w:rsid w:val="00B47C8F"/>
    <w:rsid w:val="00B51363"/>
    <w:rsid w:val="00B552B3"/>
    <w:rsid w:val="00B557F4"/>
    <w:rsid w:val="00B5715B"/>
    <w:rsid w:val="00B646D9"/>
    <w:rsid w:val="00B713DE"/>
    <w:rsid w:val="00B737F0"/>
    <w:rsid w:val="00B75B87"/>
    <w:rsid w:val="00B84234"/>
    <w:rsid w:val="00B86755"/>
    <w:rsid w:val="00B86B60"/>
    <w:rsid w:val="00B947A1"/>
    <w:rsid w:val="00BA3B13"/>
    <w:rsid w:val="00BA6EF4"/>
    <w:rsid w:val="00BB0B47"/>
    <w:rsid w:val="00BB4D5F"/>
    <w:rsid w:val="00BB6446"/>
    <w:rsid w:val="00BC6B30"/>
    <w:rsid w:val="00BD1FD6"/>
    <w:rsid w:val="00BD27D3"/>
    <w:rsid w:val="00BD2B2D"/>
    <w:rsid w:val="00BD7F84"/>
    <w:rsid w:val="00BE03EC"/>
    <w:rsid w:val="00BF069B"/>
    <w:rsid w:val="00BF3535"/>
    <w:rsid w:val="00C00ED1"/>
    <w:rsid w:val="00C01160"/>
    <w:rsid w:val="00C12533"/>
    <w:rsid w:val="00C154A7"/>
    <w:rsid w:val="00C17E33"/>
    <w:rsid w:val="00C23C17"/>
    <w:rsid w:val="00C30492"/>
    <w:rsid w:val="00C322E0"/>
    <w:rsid w:val="00C4014B"/>
    <w:rsid w:val="00C43610"/>
    <w:rsid w:val="00C43AB1"/>
    <w:rsid w:val="00C53C45"/>
    <w:rsid w:val="00C60E20"/>
    <w:rsid w:val="00C61B90"/>
    <w:rsid w:val="00C63726"/>
    <w:rsid w:val="00C641D7"/>
    <w:rsid w:val="00C75240"/>
    <w:rsid w:val="00C76313"/>
    <w:rsid w:val="00C82CC8"/>
    <w:rsid w:val="00C9324F"/>
    <w:rsid w:val="00C95DD7"/>
    <w:rsid w:val="00CA7512"/>
    <w:rsid w:val="00CB2891"/>
    <w:rsid w:val="00CB4B9E"/>
    <w:rsid w:val="00CB4D13"/>
    <w:rsid w:val="00CB66A1"/>
    <w:rsid w:val="00CC71B7"/>
    <w:rsid w:val="00CD0B58"/>
    <w:rsid w:val="00CE1B11"/>
    <w:rsid w:val="00CF2430"/>
    <w:rsid w:val="00CF34C6"/>
    <w:rsid w:val="00D07835"/>
    <w:rsid w:val="00D078C1"/>
    <w:rsid w:val="00D17C8C"/>
    <w:rsid w:val="00D20358"/>
    <w:rsid w:val="00D248BC"/>
    <w:rsid w:val="00D33998"/>
    <w:rsid w:val="00D36106"/>
    <w:rsid w:val="00D449E3"/>
    <w:rsid w:val="00D5473F"/>
    <w:rsid w:val="00D67618"/>
    <w:rsid w:val="00D813E4"/>
    <w:rsid w:val="00D84A56"/>
    <w:rsid w:val="00D853A5"/>
    <w:rsid w:val="00D9671F"/>
    <w:rsid w:val="00D97929"/>
    <w:rsid w:val="00DA487B"/>
    <w:rsid w:val="00DA64AC"/>
    <w:rsid w:val="00DB245B"/>
    <w:rsid w:val="00DB499F"/>
    <w:rsid w:val="00DC7B83"/>
    <w:rsid w:val="00DD0E26"/>
    <w:rsid w:val="00DE1E32"/>
    <w:rsid w:val="00DE2B52"/>
    <w:rsid w:val="00DE31B1"/>
    <w:rsid w:val="00DE5C06"/>
    <w:rsid w:val="00DE70EB"/>
    <w:rsid w:val="00DF5EE0"/>
    <w:rsid w:val="00DF6672"/>
    <w:rsid w:val="00E046F0"/>
    <w:rsid w:val="00E1029D"/>
    <w:rsid w:val="00E21D53"/>
    <w:rsid w:val="00E443B0"/>
    <w:rsid w:val="00E53A7E"/>
    <w:rsid w:val="00E5635A"/>
    <w:rsid w:val="00E620A0"/>
    <w:rsid w:val="00E71129"/>
    <w:rsid w:val="00E73167"/>
    <w:rsid w:val="00E743E7"/>
    <w:rsid w:val="00E75028"/>
    <w:rsid w:val="00E80AC1"/>
    <w:rsid w:val="00E81BAD"/>
    <w:rsid w:val="00E861E9"/>
    <w:rsid w:val="00E93BDC"/>
    <w:rsid w:val="00E93C8C"/>
    <w:rsid w:val="00EA251B"/>
    <w:rsid w:val="00EB1DE2"/>
    <w:rsid w:val="00ED407B"/>
    <w:rsid w:val="00ED7E7D"/>
    <w:rsid w:val="00EE2839"/>
    <w:rsid w:val="00EE442E"/>
    <w:rsid w:val="00F124B7"/>
    <w:rsid w:val="00F13C07"/>
    <w:rsid w:val="00F15711"/>
    <w:rsid w:val="00F25601"/>
    <w:rsid w:val="00F25D1F"/>
    <w:rsid w:val="00F333C8"/>
    <w:rsid w:val="00F409C6"/>
    <w:rsid w:val="00F43D8D"/>
    <w:rsid w:val="00F525C7"/>
    <w:rsid w:val="00F54800"/>
    <w:rsid w:val="00F6069D"/>
    <w:rsid w:val="00F612EF"/>
    <w:rsid w:val="00F61640"/>
    <w:rsid w:val="00F6738B"/>
    <w:rsid w:val="00F72BB5"/>
    <w:rsid w:val="00F73431"/>
    <w:rsid w:val="00F8113F"/>
    <w:rsid w:val="00F86EBC"/>
    <w:rsid w:val="00F8722F"/>
    <w:rsid w:val="00F87453"/>
    <w:rsid w:val="00F90F9F"/>
    <w:rsid w:val="00F9419F"/>
    <w:rsid w:val="00F961EA"/>
    <w:rsid w:val="00FA5130"/>
    <w:rsid w:val="00FA5B8C"/>
    <w:rsid w:val="00FB348D"/>
    <w:rsid w:val="00FB50A0"/>
    <w:rsid w:val="00FB592B"/>
    <w:rsid w:val="00FB6F6F"/>
    <w:rsid w:val="00FC3773"/>
    <w:rsid w:val="00FD1798"/>
    <w:rsid w:val="00FD36B3"/>
    <w:rsid w:val="00FE0F88"/>
    <w:rsid w:val="00FE1D6C"/>
    <w:rsid w:val="00FE2ECA"/>
    <w:rsid w:val="00FE49A9"/>
    <w:rsid w:val="00FF1811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13D417"/>
  <w15:docId w15:val="{8D54C709-AC77-4B7C-B4AB-EF3B6254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116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4B58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B586B"/>
    <w:rPr>
      <w:rFonts w:ascii="Segoe UI" w:hAnsi="Segoe UI" w:cs="Segoe UI"/>
      <w:sz w:val="18"/>
      <w:szCs w:val="18"/>
      <w:lang w:val="en-AU" w:eastAsia="en-US"/>
    </w:rPr>
  </w:style>
  <w:style w:type="paragraph" w:styleId="Header">
    <w:name w:val="header"/>
    <w:basedOn w:val="Normal"/>
    <w:link w:val="HeaderChar"/>
    <w:unhideWhenUsed/>
    <w:rsid w:val="00C401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4014B"/>
    <w:rPr>
      <w:rFonts w:ascii="Arial" w:hAnsi="Arial"/>
      <w:sz w:val="22"/>
      <w:lang w:val="en-AU" w:eastAsia="en-US"/>
    </w:rPr>
  </w:style>
  <w:style w:type="paragraph" w:styleId="Footer">
    <w:name w:val="footer"/>
    <w:basedOn w:val="Normal"/>
    <w:link w:val="FooterChar"/>
    <w:unhideWhenUsed/>
    <w:rsid w:val="00C401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4014B"/>
    <w:rPr>
      <w:rFonts w:ascii="Arial" w:hAnsi="Arial"/>
      <w:sz w:val="22"/>
      <w:lang w:val="en-AU" w:eastAsia="en-US"/>
    </w:rPr>
  </w:style>
  <w:style w:type="table" w:styleId="TableGrid">
    <w:name w:val="Table Grid"/>
    <w:basedOn w:val="TableNormal"/>
    <w:rsid w:val="00D97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mre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Dinfor</dc:creator>
  <cp:lastModifiedBy>Lucimar Sarmento</cp:lastModifiedBy>
  <cp:revision>7</cp:revision>
  <cp:lastPrinted>2023-05-11T10:54:00Z</cp:lastPrinted>
  <dcterms:created xsi:type="dcterms:W3CDTF">2024-03-20T03:08:00Z</dcterms:created>
  <dcterms:modified xsi:type="dcterms:W3CDTF">2024-04-30T07:50:00Z</dcterms:modified>
</cp:coreProperties>
</file>