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525669B" w:rsidP="6E9D6DC9" w:rsidRDefault="7525669B" w14:paraId="047BB4B3" w14:textId="614BF84F">
      <w:pPr>
        <w:spacing w:after="0" w:line="276" w:lineRule="auto"/>
        <w:jc w:val="center"/>
        <w:rPr>
          <w:rFonts w:eastAsia="ＭＳ 明朝" w:eastAsiaTheme="minorEastAsia"/>
          <w:b w:val="1"/>
          <w:bCs w:val="1"/>
          <w:sz w:val="32"/>
          <w:szCs w:val="32"/>
        </w:rPr>
      </w:pPr>
      <w:r w:rsidRPr="336FA466" w:rsidR="7525669B">
        <w:rPr>
          <w:rFonts w:eastAsia="ＭＳ 明朝" w:eastAsiaTheme="minorEastAsia"/>
          <w:b w:val="1"/>
          <w:bCs w:val="1"/>
          <w:sz w:val="32"/>
          <w:szCs w:val="32"/>
        </w:rPr>
        <w:t>AGENDA</w:t>
      </w:r>
      <w:r w:rsidRPr="336FA466" w:rsidR="09ABE50A">
        <w:rPr>
          <w:rFonts w:eastAsia="ＭＳ 明朝" w:eastAsiaTheme="minorEastAsia"/>
          <w:b w:val="1"/>
          <w:bCs w:val="1"/>
          <w:sz w:val="32"/>
          <w:szCs w:val="32"/>
        </w:rPr>
        <w:t xml:space="preserve"> </w:t>
      </w:r>
      <w:r w:rsidRPr="336FA466" w:rsidR="7525669B">
        <w:rPr>
          <w:rFonts w:eastAsia="ＭＳ 明朝" w:eastAsiaTheme="minorEastAsia"/>
          <w:b w:val="1"/>
          <w:bCs w:val="1"/>
          <w:sz w:val="32"/>
          <w:szCs w:val="32"/>
        </w:rPr>
        <w:t xml:space="preserve">DA </w:t>
      </w:r>
      <w:r w:rsidRPr="336FA466" w:rsidR="2E95DA03">
        <w:rPr>
          <w:rFonts w:eastAsia="ＭＳ 明朝" w:eastAsiaTheme="minorEastAsia"/>
          <w:b w:val="1"/>
          <w:bCs w:val="1"/>
          <w:sz w:val="32"/>
          <w:szCs w:val="32"/>
        </w:rPr>
        <w:t>5</w:t>
      </w:r>
      <w:r w:rsidRPr="336FA466" w:rsidR="7525669B">
        <w:rPr>
          <w:rFonts w:eastAsia="ＭＳ 明朝" w:eastAsiaTheme="minorEastAsia"/>
          <w:b w:val="1"/>
          <w:bCs w:val="1"/>
          <w:sz w:val="32"/>
          <w:szCs w:val="32"/>
        </w:rPr>
        <w:t>ª SESSÃO ORDINÁRIA</w:t>
      </w:r>
    </w:p>
    <w:p w:rsidR="7525669B" w:rsidP="293DDACD" w:rsidRDefault="7525669B" w14:paraId="3DA313E6" w14:textId="083AECA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eastAsia="ＭＳ 明朝" w:eastAsiaTheme="minorEastAsia"/>
          <w:sz w:val="24"/>
          <w:szCs w:val="24"/>
        </w:rPr>
      </w:pPr>
      <w:r w:rsidRPr="293DDACD" w:rsidR="0CE51A74">
        <w:rPr>
          <w:rFonts w:eastAsia="ＭＳ 明朝" w:eastAsiaTheme="minorEastAsia"/>
          <w:sz w:val="24"/>
          <w:szCs w:val="24"/>
        </w:rPr>
        <w:t xml:space="preserve">REUNIÃO </w:t>
      </w:r>
      <w:r w:rsidRPr="293DDACD" w:rsidR="2CB34BAB">
        <w:rPr>
          <w:rFonts w:eastAsia="ＭＳ 明朝" w:eastAsiaTheme="minorEastAsia"/>
          <w:sz w:val="24"/>
          <w:szCs w:val="24"/>
        </w:rPr>
        <w:t>HÍBRIDA</w:t>
      </w:r>
    </w:p>
    <w:p w:rsidR="1FCEFB66" w:rsidP="696A2B41" w:rsidRDefault="1FCEFB66" w14:paraId="3282FBDE" w14:textId="239D49D2">
      <w:pPr>
        <w:spacing w:after="0" w:line="276" w:lineRule="auto"/>
        <w:jc w:val="center"/>
        <w:rPr>
          <w:rFonts w:eastAsia="ＭＳ 明朝" w:eastAsiaTheme="minorEastAsia"/>
          <w:b w:val="1"/>
          <w:bCs w:val="1"/>
          <w:sz w:val="24"/>
          <w:szCs w:val="24"/>
        </w:rPr>
      </w:pPr>
      <w:r w:rsidRPr="293DDACD" w:rsidR="7C355A5C">
        <w:rPr>
          <w:rFonts w:eastAsia="ＭＳ 明朝" w:eastAsiaTheme="minorEastAsia"/>
          <w:b w:val="1"/>
          <w:bCs w:val="1"/>
          <w:sz w:val="24"/>
          <w:szCs w:val="24"/>
        </w:rPr>
        <w:t>Manaus</w:t>
      </w:r>
      <w:r w:rsidRPr="293DDACD" w:rsidR="0115798B">
        <w:rPr>
          <w:rFonts w:eastAsia="ＭＳ 明朝" w:eastAsiaTheme="minorEastAsia"/>
          <w:b w:val="1"/>
          <w:bCs w:val="1"/>
          <w:sz w:val="24"/>
          <w:szCs w:val="24"/>
        </w:rPr>
        <w:t>/AM</w:t>
      </w:r>
      <w:r w:rsidRPr="293DDACD" w:rsidR="1F2767FF">
        <w:rPr>
          <w:rFonts w:eastAsia="ＭＳ 明朝" w:eastAsiaTheme="minorEastAsia"/>
          <w:b w:val="1"/>
          <w:bCs w:val="1"/>
          <w:sz w:val="24"/>
          <w:szCs w:val="24"/>
        </w:rPr>
        <w:t xml:space="preserve">, </w:t>
      </w:r>
      <w:r w:rsidRPr="293DDACD" w:rsidR="4A33DF34">
        <w:rPr>
          <w:rFonts w:eastAsia="ＭＳ 明朝" w:eastAsiaTheme="minorEastAsia"/>
          <w:b w:val="1"/>
          <w:bCs w:val="1"/>
          <w:sz w:val="24"/>
          <w:szCs w:val="24"/>
        </w:rPr>
        <w:t>19</w:t>
      </w:r>
      <w:r w:rsidRPr="293DDACD" w:rsidR="0F3E5F1B">
        <w:rPr>
          <w:rFonts w:eastAsia="ＭＳ 明朝" w:eastAsiaTheme="minorEastAsia"/>
          <w:b w:val="1"/>
          <w:bCs w:val="1"/>
          <w:sz w:val="24"/>
          <w:szCs w:val="24"/>
        </w:rPr>
        <w:t xml:space="preserve"> </w:t>
      </w:r>
      <w:r w:rsidRPr="293DDACD" w:rsidR="553BC49E">
        <w:rPr>
          <w:rFonts w:eastAsia="ＭＳ 明朝" w:eastAsiaTheme="minorEastAsia"/>
          <w:b w:val="1"/>
          <w:bCs w:val="1"/>
          <w:sz w:val="24"/>
          <w:szCs w:val="24"/>
        </w:rPr>
        <w:t xml:space="preserve">e 20 de </w:t>
      </w:r>
      <w:r w:rsidRPr="293DDACD" w:rsidR="2B6C032D">
        <w:rPr>
          <w:rFonts w:eastAsia="ＭＳ 明朝" w:eastAsiaTheme="minorEastAsia"/>
          <w:b w:val="1"/>
          <w:bCs w:val="1"/>
          <w:sz w:val="24"/>
          <w:szCs w:val="24"/>
        </w:rPr>
        <w:t>maio</w:t>
      </w:r>
      <w:r w:rsidRPr="293DDACD" w:rsidR="1F2767FF">
        <w:rPr>
          <w:rFonts w:eastAsia="ＭＳ 明朝" w:eastAsiaTheme="minorEastAsia"/>
          <w:b w:val="1"/>
          <w:bCs w:val="1"/>
          <w:sz w:val="24"/>
          <w:szCs w:val="24"/>
        </w:rPr>
        <w:t xml:space="preserve"> </w:t>
      </w:r>
      <w:r w:rsidRPr="293DDACD" w:rsidR="013457B6">
        <w:rPr>
          <w:rFonts w:eastAsia="ＭＳ 明朝" w:eastAsiaTheme="minorEastAsia"/>
          <w:b w:val="1"/>
          <w:bCs w:val="1"/>
          <w:sz w:val="24"/>
          <w:szCs w:val="24"/>
        </w:rPr>
        <w:t>de</w:t>
      </w:r>
      <w:r w:rsidRPr="293DDACD" w:rsidR="1F2767FF">
        <w:rPr>
          <w:rFonts w:eastAsia="ＭＳ 明朝" w:eastAsiaTheme="minorEastAsia"/>
          <w:b w:val="1"/>
          <w:bCs w:val="1"/>
          <w:sz w:val="24"/>
          <w:szCs w:val="24"/>
        </w:rPr>
        <w:t xml:space="preserve"> 202</w:t>
      </w:r>
      <w:r w:rsidRPr="293DDACD" w:rsidR="4E61FFFE">
        <w:rPr>
          <w:rFonts w:eastAsia="ＭＳ 明朝" w:eastAsiaTheme="minorEastAsia"/>
          <w:b w:val="1"/>
          <w:bCs w:val="1"/>
          <w:sz w:val="24"/>
          <w:szCs w:val="24"/>
        </w:rPr>
        <w:t>6</w:t>
      </w:r>
    </w:p>
    <w:p w:rsidR="696A2B41" w:rsidP="293DDACD" w:rsidRDefault="696A2B41" w14:paraId="079D49F7" w14:textId="6F7A460C">
      <w:pPr>
        <w:spacing w:after="0" w:line="276" w:lineRule="auto"/>
        <w:jc w:val="left"/>
        <w:rPr>
          <w:rFonts w:eastAsia="ＭＳ 明朝" w:eastAsiaTheme="minorEastAsia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85EFDCC" w:rsidTr="39C319B9" w14:paraId="13836985" w14:textId="77777777">
        <w:trPr>
          <w:trHeight w:val="375"/>
        </w:trPr>
        <w:tc>
          <w:tcPr>
            <w:tcW w:w="9015" w:type="dxa"/>
            <w:shd w:val="clear" w:color="auto" w:fill="70AD47" w:themeFill="accent6"/>
            <w:tcMar/>
            <w:vAlign w:val="center"/>
          </w:tcPr>
          <w:p w:rsidR="6B88FEEB" w:rsidP="293DDACD" w:rsidRDefault="6B88FEEB" w14:paraId="3838084F" w14:textId="3375E05E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93DDACD" w:rsidR="606E396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19</w:t>
            </w:r>
            <w:r w:rsidRPr="293DDACD" w:rsidR="259B3E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93DDACD" w:rsidR="444707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de </w:t>
            </w:r>
            <w:r w:rsidRPr="293DDACD" w:rsidR="230DF95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maio</w:t>
            </w:r>
            <w:r w:rsidRPr="293DDACD" w:rsidR="444707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de 2026</w:t>
            </w:r>
          </w:p>
        </w:tc>
      </w:tr>
      <w:tr w:rsidR="185EFDCC" w:rsidTr="39C319B9" w14:paraId="5B238349" w14:textId="77777777">
        <w:trPr>
          <w:trHeight w:val="510"/>
        </w:trPr>
        <w:tc>
          <w:tcPr>
            <w:tcW w:w="9015" w:type="dxa"/>
            <w:shd w:val="clear" w:color="auto" w:fill="A8D08D" w:themeFill="accent6" w:themeFillTint="99"/>
            <w:tcMar/>
          </w:tcPr>
          <w:p w:rsidR="6B88FEEB" w:rsidP="293DDACD" w:rsidRDefault="6B88FEEB" w14:paraId="757F22AD" w14:textId="5D8B78FF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98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93DDACD" w:rsidR="259B3E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CREDENCIAMENTO (09</w:t>
            </w:r>
            <w:r w:rsidRPr="293DDACD" w:rsidR="013DDD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h</w:t>
            </w:r>
            <w:r w:rsidRPr="293DDACD" w:rsidR="259B3E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00</w:t>
            </w:r>
            <w:r w:rsidRPr="293DDACD" w:rsidR="259B3E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)</w:t>
            </w:r>
          </w:p>
        </w:tc>
      </w:tr>
      <w:tr w:rsidR="185EFDCC" w:rsidTr="39C319B9" w14:paraId="5E15F82D" w14:textId="77777777">
        <w:trPr>
          <w:trHeight w:val="480"/>
        </w:trPr>
        <w:tc>
          <w:tcPr>
            <w:tcW w:w="9015" w:type="dxa"/>
            <w:shd w:val="clear" w:color="auto" w:fill="E2EFD9" w:themeFill="accent6" w:themeFillTint="33"/>
            <w:tcMar/>
          </w:tcPr>
          <w:p w:rsidR="6B88FEEB" w:rsidP="293DDACD" w:rsidRDefault="6B88FEEB" w14:paraId="251E3B69" w14:textId="79CC3AAB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13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93DDACD" w:rsidR="259B3E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MANHÃ (09h30 às 12h</w:t>
            </w:r>
            <w:r w:rsidRPr="293DDACD" w:rsidR="5560D2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293DDACD" w:rsidR="259B3E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0)</w:t>
            </w:r>
          </w:p>
        </w:tc>
      </w:tr>
      <w:tr w:rsidR="185EFDCC" w:rsidTr="39C319B9" w14:paraId="0BB8221E" w14:textId="77777777">
        <w:trPr>
          <w:trHeight w:val="360"/>
        </w:trPr>
        <w:tc>
          <w:tcPr>
            <w:tcW w:w="9015" w:type="dxa"/>
            <w:tcMar/>
          </w:tcPr>
          <w:p w:rsidR="6B88FEEB" w:rsidP="293DDACD" w:rsidRDefault="6B88FEEB" w14:paraId="5D74B72B" w14:textId="76C2638A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09:30 – </w:t>
            </w:r>
            <w:r w:rsidRPr="293DDACD" w:rsidR="793031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09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293DDACD" w:rsidR="0BE664F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45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A</w:t>
            </w:r>
            <w:r w:rsidRPr="293DDACD" w:rsidR="21CF4F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bertura da Reunião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6B88FEEB" w:rsidP="293DDACD" w:rsidRDefault="6B88FEEB" w14:paraId="21C6474C" w14:textId="12E8C98C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293DDACD" w:rsidR="3A516F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(Coordenação do CPG)</w:t>
            </w:r>
          </w:p>
        </w:tc>
      </w:tr>
      <w:tr w:rsidR="185EFDCC" w:rsidTr="39C319B9" w14:paraId="238C20EC" w14:textId="77777777">
        <w:trPr>
          <w:trHeight w:val="405"/>
        </w:trPr>
        <w:tc>
          <w:tcPr>
            <w:tcW w:w="9015" w:type="dxa"/>
            <w:tcMar/>
          </w:tcPr>
          <w:p w:rsidR="00A64C33" w:rsidP="293DDACD" w:rsidRDefault="00A64C33" w14:paraId="0A7B7316" w14:textId="2A2B9E8F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293DDACD" w:rsidR="0B4BD9E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09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293DDACD" w:rsidR="6E2413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45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– </w:t>
            </w:r>
            <w:r w:rsidRPr="293DDACD" w:rsidR="087E0FB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10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293DDACD" w:rsidR="7DAF67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A</w:t>
            </w:r>
            <w:r w:rsidRPr="293DDACD" w:rsidR="4C0C6F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presentação dos Participantes</w:t>
            </w:r>
          </w:p>
          <w:p w:rsidR="00A64C33" w:rsidP="293DDACD" w:rsidRDefault="00A64C33" w14:paraId="37DCBBF3" w14:textId="00CF1F0F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293DDACD" w:rsidR="6AF58D9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(Coordenação do CPG)</w:t>
            </w:r>
          </w:p>
        </w:tc>
      </w:tr>
      <w:tr w:rsidR="185EFDCC" w:rsidTr="39C319B9" w14:paraId="5F7981EE" w14:textId="77777777">
        <w:trPr>
          <w:trHeight w:val="390"/>
        </w:trPr>
        <w:tc>
          <w:tcPr>
            <w:tcW w:w="9015" w:type="dxa"/>
            <w:tcMar/>
          </w:tcPr>
          <w:p w:rsidR="6B88FEEB" w:rsidP="293DDACD" w:rsidRDefault="6B88FEEB" w14:paraId="12354E1D" w14:textId="6E5370E6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10:</w:t>
            </w:r>
            <w:r w:rsidRPr="293DDACD" w:rsidR="762AFD2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 – 10:</w:t>
            </w:r>
            <w:r w:rsidRPr="293DDACD" w:rsidR="4727A6A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293DDACD" w:rsidR="6BC2187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293DDACD" w:rsidR="1AA686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A</w:t>
            </w:r>
            <w:r w:rsidRPr="293DDACD" w:rsidR="7309302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provação </w:t>
            </w:r>
            <w:r w:rsidRPr="293DDACD" w:rsidR="14158F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da ata da 4ª Reunião Ordinária do CPG Ornamentais</w:t>
            </w:r>
          </w:p>
          <w:p w:rsidR="6B88FEEB" w:rsidP="293DDACD" w:rsidRDefault="6B88FEEB" w14:paraId="2324FF15" w14:textId="46E90D4F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293DDACD" w:rsidR="1C74BF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(Coordenação do CPG)</w:t>
            </w:r>
          </w:p>
        </w:tc>
      </w:tr>
      <w:tr w:rsidR="185EFDCC" w:rsidTr="39C319B9" w14:paraId="2E5413A5" w14:textId="77777777">
        <w:trPr>
          <w:trHeight w:val="615"/>
        </w:trPr>
        <w:tc>
          <w:tcPr>
            <w:tcW w:w="9015" w:type="dxa"/>
            <w:tcMar/>
          </w:tcPr>
          <w:p w:rsidR="6B88FEEB" w:rsidP="293DDACD" w:rsidRDefault="6B88FEEB" w14:paraId="24AF7893" w14:textId="0545B787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293DDACD" w:rsidR="6604D7E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293DDACD" w:rsidR="14D9E09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293DDACD" w:rsidR="6604D7E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293DDACD" w:rsidR="7BC7148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293DDACD" w:rsidR="3073472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293DDACD" w:rsidR="6604D7E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– 1</w:t>
            </w:r>
            <w:r w:rsidRPr="293DDACD" w:rsidR="7C3128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293DDACD" w:rsidR="6604D7E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293DDACD" w:rsidR="47591E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20 </w:t>
            </w:r>
            <w:r w:rsidRPr="293DDACD" w:rsidR="6604D7E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A</w:t>
            </w:r>
            <w:r w:rsidRPr="293DDACD" w:rsidR="2A759A6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provação</w:t>
            </w:r>
            <w:r w:rsidRPr="293DDACD" w:rsidR="065F76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da Agenda</w:t>
            </w:r>
          </w:p>
          <w:p w:rsidR="6B88FEEB" w:rsidP="293DDACD" w:rsidRDefault="6B88FEEB" w14:paraId="095CE553" w14:textId="48546916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293DDACD" w:rsidR="2A759A6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(Coordenação do CPG)</w:t>
            </w:r>
          </w:p>
        </w:tc>
      </w:tr>
      <w:tr w:rsidR="185EFDCC" w:rsidTr="39C319B9" w14:paraId="10EDA6C4" w14:textId="77777777">
        <w:trPr>
          <w:trHeight w:val="525"/>
        </w:trPr>
        <w:tc>
          <w:tcPr>
            <w:tcW w:w="9015" w:type="dxa"/>
            <w:shd w:val="clear" w:color="auto" w:fill="C5E0B3" w:themeFill="accent6" w:themeFillTint="66"/>
            <w:tcMar/>
          </w:tcPr>
          <w:p w:rsidR="6B88FEEB" w:rsidP="293DDACD" w:rsidRDefault="6B88FEEB" w14:paraId="1ECE02C3" w14:textId="29A91689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left" w:pos="828"/>
                <w:tab w:val="left" w:pos="829"/>
              </w:tabs>
              <w:spacing w:before="113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  <w:lang w:val="pt-PT"/>
              </w:rPr>
            </w:pPr>
            <w:r w:rsidRPr="293DDACD" w:rsidR="259B3E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INTERVALO (10:</w:t>
            </w:r>
            <w:r w:rsidRPr="293DDACD" w:rsidR="356220E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2</w:t>
            </w:r>
            <w:r w:rsidRPr="293DDACD" w:rsidR="374D6E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0 </w:t>
            </w:r>
            <w:r w:rsidRPr="293DDACD" w:rsidR="259B3E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– </w:t>
            </w:r>
            <w:r w:rsidRPr="293DDACD" w:rsidR="4EACD0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293DDACD" w:rsidR="64C323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293DDACD" w:rsidR="4EACD0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293DDACD" w:rsidR="278156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4</w:t>
            </w:r>
            <w:r w:rsidRPr="293DDACD" w:rsidR="06ADAB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293DDACD" w:rsidR="259B3E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)</w:t>
            </w:r>
          </w:p>
        </w:tc>
      </w:tr>
      <w:tr w:rsidR="185EFDCC" w:rsidTr="39C319B9" w14:paraId="67F0F1B2" w14:textId="77777777">
        <w:trPr>
          <w:trHeight w:val="645"/>
        </w:trPr>
        <w:tc>
          <w:tcPr>
            <w:tcW w:w="9015" w:type="dxa"/>
            <w:tcMar/>
          </w:tcPr>
          <w:p w:rsidR="6B88FEEB" w:rsidP="293DDACD" w:rsidRDefault="5699EEE8" w14:paraId="0E7E08A0" w14:textId="760576E4">
            <w:pPr>
              <w:pStyle w:val="ListParagraph"/>
              <w:numPr>
                <w:ilvl w:val="0"/>
                <w:numId w:val="13"/>
              </w:numPr>
              <w:ind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293DDACD" w:rsidR="381FB9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1</w:t>
            </w:r>
            <w:r w:rsidRPr="293DDACD" w:rsidR="0C27DE4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0</w:t>
            </w:r>
            <w:r w:rsidRPr="293DDACD" w:rsidR="17BE84F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:</w:t>
            </w:r>
            <w:r w:rsidRPr="293DDACD" w:rsidR="38ABCFF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4</w:t>
            </w:r>
            <w:r w:rsidRPr="293DDACD" w:rsidR="17BE84F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0</w:t>
            </w:r>
            <w:r w:rsidRPr="293DDACD" w:rsidR="381FB9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– </w:t>
            </w:r>
            <w:r w:rsidRPr="293DDACD" w:rsidR="79D297D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1</w:t>
            </w:r>
            <w:r w:rsidRPr="293DDACD" w:rsidR="4A6186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2:00</w:t>
            </w:r>
            <w:r w:rsidRPr="293DDACD" w:rsidR="79D297D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</w:t>
            </w:r>
            <w:r w:rsidRPr="293DDACD" w:rsidR="79D297D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Apresentação</w:t>
            </w:r>
            <w:r w:rsidRPr="293DDACD" w:rsidR="6A01422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PT"/>
              </w:rPr>
              <w:t xml:space="preserve"> consolidada do status de atendimento das recomendações aprovadas no âmbito do CPG Ornamentais</w:t>
            </w:r>
          </w:p>
          <w:p w:rsidR="6B88FEEB" w:rsidP="293DDACD" w:rsidRDefault="5699EEE8" w14:paraId="0CD1DD81" w14:textId="111A3A5E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293DDACD" w:rsidR="6A01422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(Coordenação do CPG)</w:t>
            </w:r>
          </w:p>
        </w:tc>
      </w:tr>
      <w:tr w:rsidR="077298F5" w:rsidTr="39C319B9" w14:paraId="0D91D662" w14:textId="77777777">
        <w:trPr>
          <w:trHeight w:val="720"/>
        </w:trPr>
        <w:tc>
          <w:tcPr>
            <w:tcW w:w="9015" w:type="dxa"/>
            <w:tcMar/>
          </w:tcPr>
          <w:p w:rsidR="215C5D77" w:rsidP="293DDACD" w:rsidRDefault="215C5D77" w14:paraId="78F9878C" w14:textId="7971C5A9">
            <w:pPr>
              <w:pStyle w:val="ListParagraph"/>
              <w:numPr>
                <w:ilvl w:val="0"/>
                <w:numId w:val="13"/>
              </w:numPr>
              <w:suppressLineNumbers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93DDACD" w:rsidR="4B8200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1</w:t>
            </w:r>
            <w:r w:rsidRPr="293DDACD" w:rsidR="5FE628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2:00</w:t>
            </w:r>
            <w:r w:rsidRPr="293DDACD" w:rsidR="4B8200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– 1</w:t>
            </w:r>
            <w:r w:rsidRPr="293DDACD" w:rsidR="4377230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2:</w:t>
            </w:r>
            <w:r w:rsidRPr="293DDACD" w:rsidR="7B735F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3</w:t>
            </w:r>
            <w:r w:rsidRPr="293DDACD" w:rsidR="4377230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0</w:t>
            </w:r>
            <w:r w:rsidRPr="293DDACD" w:rsidR="6E93B3C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</w:t>
            </w:r>
            <w:r w:rsidRPr="293DDACD" w:rsidR="063081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Informes – Secretaria Nacional de Registro, Monitoramento e Pesquisa (Heloisa Mendes)</w:t>
            </w:r>
          </w:p>
        </w:tc>
      </w:tr>
      <w:tr w:rsidR="185EFDCC" w:rsidTr="39C319B9" w14:paraId="015078FD" w14:textId="77777777">
        <w:trPr>
          <w:trHeight w:val="525"/>
        </w:trPr>
        <w:tc>
          <w:tcPr>
            <w:tcW w:w="9015" w:type="dxa"/>
            <w:shd w:val="clear" w:color="auto" w:fill="C5E0B3" w:themeFill="accent6" w:themeFillTint="66"/>
            <w:tcMar/>
          </w:tcPr>
          <w:p w:rsidR="6B88FEEB" w:rsidP="39C319B9" w:rsidRDefault="6B88FEEB" w14:paraId="613B39B0" w14:textId="790B43B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39C319B9" w:rsidR="259B3E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INTERVALO</w:t>
            </w:r>
            <w:r w:rsidRPr="39C319B9" w:rsidR="259B3E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(12:</w:t>
            </w:r>
            <w:r w:rsidRPr="39C319B9" w:rsidR="4944FC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10</w:t>
            </w:r>
            <w:r w:rsidRPr="39C319B9" w:rsidR="259B3E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– 14:</w:t>
            </w:r>
            <w:r w:rsidRPr="39C319B9" w:rsidR="70A316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00</w:t>
            </w:r>
            <w:r w:rsidRPr="39C319B9" w:rsidR="259B3E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)</w:t>
            </w:r>
          </w:p>
        </w:tc>
      </w:tr>
      <w:tr w:rsidR="293DDACD" w:rsidTr="39C319B9" w14:paraId="59FA2A91">
        <w:trPr>
          <w:trHeight w:val="480"/>
        </w:trPr>
        <w:tc>
          <w:tcPr>
            <w:tcW w:w="9015" w:type="dxa"/>
            <w:tcMar/>
          </w:tcPr>
          <w:p w:rsidR="6A60DEE3" w:rsidP="39C319B9" w:rsidRDefault="6A60DEE3" w14:paraId="31A29EB6" w14:textId="7B5DC295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39C319B9" w:rsidR="6A60DE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14:00 – 14:30</w:t>
            </w:r>
            <w:r w:rsidRPr="39C319B9" w:rsidR="6A60DE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</w:t>
            </w:r>
            <w:r w:rsidRPr="39C319B9" w:rsidR="6A60DE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Apresentação </w:t>
            </w:r>
            <w:r w:rsidRPr="39C319B9" w:rsidR="6A60DE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Peixes Ornamentais e contribuições para o uso sustentável de recursos aquáticos</w:t>
            </w:r>
            <w:r w:rsidRPr="39C319B9" w:rsidR="074DF0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</w:t>
            </w:r>
            <w:r w:rsidRPr="39C319B9" w:rsidR="6A60DE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(Profa. </w:t>
            </w:r>
            <w:r w:rsidRPr="39C319B9" w:rsidR="6A60DE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Kedma</w:t>
            </w:r>
            <w:r w:rsidRPr="39C319B9" w:rsidR="6A60DE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Yam</w:t>
            </w:r>
            <w:r w:rsidRPr="39C319B9" w:rsidR="326052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amoto</w:t>
            </w:r>
            <w:r w:rsidRPr="39C319B9" w:rsidR="6A60DE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)</w:t>
            </w:r>
          </w:p>
        </w:tc>
      </w:tr>
      <w:tr w:rsidR="185EFDCC" w:rsidTr="39C319B9" w14:paraId="0FA381C1" w14:textId="77777777">
        <w:trPr>
          <w:trHeight w:val="480"/>
        </w:trPr>
        <w:tc>
          <w:tcPr>
            <w:tcW w:w="9015" w:type="dxa"/>
            <w:tcMar/>
          </w:tcPr>
          <w:p w:rsidR="776D7440" w:rsidP="293DDACD" w:rsidRDefault="38E98865" w14:paraId="5DCC811F" w14:textId="5B67432F">
            <w:pPr>
              <w:pStyle w:val="ListParagraph"/>
              <w:numPr>
                <w:ilvl w:val="0"/>
                <w:numId w:val="13"/>
              </w:numPr>
              <w:spacing w:line="259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pt-PT"/>
              </w:rPr>
            </w:pPr>
            <w:r w:rsidRPr="293DDACD" w:rsidR="4581087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14:</w:t>
            </w:r>
            <w:r w:rsidRPr="293DDACD" w:rsidR="1B6A7CC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3</w:t>
            </w:r>
            <w:r w:rsidRPr="293DDACD" w:rsidR="4581087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0 – </w:t>
            </w:r>
            <w:r w:rsidRPr="293DDACD" w:rsidR="4FAF7A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1</w:t>
            </w:r>
            <w:r w:rsidRPr="293DDACD" w:rsidR="61422AB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5:0</w:t>
            </w:r>
            <w:r w:rsidRPr="293DDACD" w:rsidR="4581087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0 </w:t>
            </w:r>
            <w:r w:rsidRPr="293DDACD" w:rsidR="1FAF3D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Apresentação dos resultados do TED com a UFRB</w:t>
            </w:r>
            <w:r>
              <w:br/>
            </w:r>
            <w:r w:rsidRPr="293DDACD" w:rsidR="1FAF3D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(Prof. Leopoldo Barreto)</w:t>
            </w:r>
          </w:p>
        </w:tc>
      </w:tr>
      <w:tr w:rsidR="6DDBFB48" w:rsidTr="39C319B9" w14:paraId="5647E5DD">
        <w:trPr>
          <w:trHeight w:val="480"/>
        </w:trPr>
        <w:tc>
          <w:tcPr>
            <w:tcW w:w="9015" w:type="dxa"/>
            <w:tcMar/>
          </w:tcPr>
          <w:p w:rsidR="27128FA9" w:rsidP="293DDACD" w:rsidRDefault="27128FA9" w14:paraId="566EB657" w14:textId="1C7AD13E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293DDACD" w:rsidR="1FAF3D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pt-PT"/>
              </w:rPr>
              <w:t>1</w:t>
            </w:r>
            <w:r w:rsidRPr="293DDACD" w:rsidR="4CFACA7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pt-PT"/>
              </w:rPr>
              <w:t>5</w:t>
            </w:r>
            <w:r w:rsidRPr="293DDACD" w:rsidR="5637E7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pt-PT"/>
              </w:rPr>
              <w:t>:</w:t>
            </w:r>
            <w:r w:rsidRPr="293DDACD" w:rsidR="55724D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pt-PT"/>
              </w:rPr>
              <w:t>00</w:t>
            </w:r>
            <w:r w:rsidRPr="293DDACD" w:rsidR="1FAF3D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pt-PT"/>
              </w:rPr>
              <w:t xml:space="preserve"> – 1</w:t>
            </w:r>
            <w:r w:rsidRPr="293DDACD" w:rsidR="642FDE6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pt-PT"/>
              </w:rPr>
              <w:t>5</w:t>
            </w:r>
            <w:r w:rsidRPr="293DDACD" w:rsidR="116E0A0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pt-PT"/>
              </w:rPr>
              <w:t>:</w:t>
            </w:r>
            <w:r w:rsidRPr="293DDACD" w:rsidR="543091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pt-PT"/>
              </w:rPr>
              <w:t>3</w:t>
            </w:r>
            <w:r w:rsidRPr="293DDACD" w:rsidR="1FAF3D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pt-PT"/>
              </w:rPr>
              <w:t>0</w:t>
            </w:r>
            <w:r w:rsidRPr="293DDACD" w:rsidR="1FAF3DD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pt-PT"/>
              </w:rPr>
              <w:t xml:space="preserve"> </w:t>
            </w:r>
            <w:r w:rsidRPr="293DDACD" w:rsidR="1FAF3D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Apresentação do Instituto Nacional do Aquarismo – INA</w:t>
            </w:r>
          </w:p>
          <w:p w:rsidR="27128FA9" w:rsidP="5D0FE816" w:rsidRDefault="27128FA9" w14:paraId="051224E9" w14:textId="642CC6B3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5D0FE816" w:rsidR="1FAF3D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(Presidência do INA)</w:t>
            </w:r>
          </w:p>
        </w:tc>
      </w:tr>
      <w:tr w:rsidR="214DC7FE" w:rsidTr="39C319B9" w14:paraId="17C2CE48">
        <w:trPr>
          <w:trHeight w:val="510"/>
        </w:trPr>
        <w:tc>
          <w:tcPr>
            <w:tcW w:w="9015" w:type="dxa"/>
            <w:shd w:val="clear" w:color="auto" w:fill="C5E0B3" w:themeFill="accent6" w:themeFillTint="66"/>
            <w:tcMar/>
          </w:tcPr>
          <w:p w:rsidR="065D2045" w:rsidP="293DDACD" w:rsidRDefault="065D2045" w14:paraId="23921F7C" w14:textId="64279B7C">
            <w:pPr>
              <w:pStyle w:val="Normal0"/>
              <w:spacing w:before="113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293DDACD" w:rsidR="7100FE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INTERVALO</w:t>
            </w:r>
            <w:r w:rsidRPr="293DDACD" w:rsidR="7100FE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(1</w:t>
            </w:r>
            <w:r w:rsidRPr="293DDACD" w:rsidR="68C5549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5</w:t>
            </w:r>
            <w:r w:rsidRPr="293DDACD" w:rsidR="7100FE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293DDACD" w:rsidR="5EEF35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30</w:t>
            </w:r>
            <w:r w:rsidRPr="293DDACD" w:rsidR="7100FE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– 1</w:t>
            </w:r>
            <w:r w:rsidRPr="293DDACD" w:rsidR="1154F1A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5</w:t>
            </w:r>
            <w:r w:rsidRPr="293DDACD" w:rsidR="7EC147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293DDACD" w:rsidR="5B1BFF3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5</w:t>
            </w:r>
            <w:r w:rsidRPr="293DDACD" w:rsidR="7EC147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293DDACD" w:rsidR="7100FE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)</w:t>
            </w:r>
          </w:p>
        </w:tc>
      </w:tr>
      <w:tr w:rsidR="077298F5" w:rsidTr="39C319B9" w14:paraId="70346608" w14:textId="77777777">
        <w:trPr>
          <w:trHeight w:val="345"/>
        </w:trPr>
        <w:tc>
          <w:tcPr>
            <w:tcW w:w="9015" w:type="dxa"/>
            <w:tcMar/>
          </w:tcPr>
          <w:p w:rsidR="144B86E3" w:rsidP="293DDACD" w:rsidRDefault="144B86E3" w14:paraId="41A63847" w14:textId="744CB68D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auto" w:themeColor="text1" w:themeTint="FF" w:themeShade="FF"/>
                <w:sz w:val="24"/>
                <w:szCs w:val="24"/>
                <w:lang w:val="pt-PT" w:eastAsia="en-US" w:bidi="ar-SA"/>
              </w:rPr>
            </w:pPr>
            <w:r w:rsidRPr="293DDACD" w:rsidR="6389502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  <w:lang w:val="pt-BR"/>
              </w:rPr>
              <w:t>1</w:t>
            </w:r>
            <w:r w:rsidRPr="293DDACD" w:rsidR="1881A7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  <w:lang w:val="pt-BR"/>
              </w:rPr>
              <w:t>5:</w:t>
            </w:r>
            <w:r w:rsidRPr="293DDACD" w:rsidR="51B289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  <w:lang w:val="pt-BR"/>
              </w:rPr>
              <w:t>5</w:t>
            </w:r>
            <w:r w:rsidRPr="293DDACD" w:rsidR="1881A7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  <w:lang w:val="pt-BR"/>
              </w:rPr>
              <w:t>0</w:t>
            </w:r>
            <w:r w:rsidRPr="293DDACD" w:rsidR="36C7DFB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  <w:lang w:val="pt-BR"/>
              </w:rPr>
              <w:t xml:space="preserve"> </w:t>
            </w:r>
            <w:r w:rsidRPr="293DDACD" w:rsidR="6389502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  <w:lang w:val="pt-BR"/>
              </w:rPr>
              <w:t xml:space="preserve">– </w:t>
            </w:r>
            <w:r w:rsidRPr="293DDACD" w:rsidR="0334B1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  <w:lang w:val="pt-BR"/>
              </w:rPr>
              <w:t>16</w:t>
            </w:r>
            <w:r w:rsidRPr="293DDACD" w:rsidR="780C2E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  <w:lang w:val="pt-BR"/>
              </w:rPr>
              <w:t>:</w:t>
            </w:r>
            <w:r w:rsidRPr="293DDACD" w:rsidR="4F58F58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  <w:lang w:val="pt-BR"/>
              </w:rPr>
              <w:t>5</w:t>
            </w:r>
            <w:r w:rsidRPr="293DDACD" w:rsidR="612975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4"/>
                <w:szCs w:val="24"/>
                <w:lang w:val="pt-BR"/>
              </w:rPr>
              <w:t>0</w:t>
            </w:r>
            <w:r w:rsidRPr="293DDACD" w:rsidR="3D9FDBD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lang w:val="pt-BR" w:eastAsia="en-US" w:bidi="ar-SA"/>
              </w:rPr>
              <w:t xml:space="preserve"> </w:t>
            </w:r>
            <w:r w:rsidRPr="293DDACD" w:rsidR="550FB10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lang w:val="pt-PT" w:eastAsia="en-US" w:bidi="ar-SA"/>
              </w:rPr>
              <w:t>Demandas ABLA (Associação Brasileira de Lojas de Aquariofilia)</w:t>
            </w:r>
          </w:p>
        </w:tc>
      </w:tr>
      <w:tr w:rsidR="7D642B9E" w:rsidTr="39C319B9" w14:paraId="1662D7A9">
        <w:trPr>
          <w:trHeight w:val="300"/>
        </w:trPr>
        <w:tc>
          <w:tcPr>
            <w:tcW w:w="9015" w:type="dxa"/>
            <w:tcMar/>
          </w:tcPr>
          <w:p w:rsidR="43D242E2" w:rsidP="293DDACD" w:rsidRDefault="43D242E2" w14:paraId="312B4700" w14:textId="375C4040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293DDACD" w:rsidR="78A3CD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293DDACD" w:rsidR="3BD39B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6:</w:t>
            </w:r>
            <w:r w:rsidRPr="293DDACD" w:rsidR="2376EA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5</w:t>
            </w:r>
            <w:r w:rsidRPr="293DDACD" w:rsidR="326626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293DDACD" w:rsidR="78A3CD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–</w:t>
            </w:r>
            <w:r w:rsidRPr="293DDACD" w:rsidR="7DD344D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17</w:t>
            </w:r>
            <w:r w:rsidRPr="293DDACD" w:rsidR="092DD21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293DDACD" w:rsidR="2603BC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3</w:t>
            </w:r>
            <w:r w:rsidRPr="293DDACD" w:rsidR="5ED1342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293DDACD" w:rsidR="1D754B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293DDACD" w:rsidR="13CECD5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Apresentação acerca da problemática da pesca ornamental no Estado do Amazonas (SEPA)</w:t>
            </w:r>
          </w:p>
        </w:tc>
      </w:tr>
      <w:tr w:rsidR="185EFDCC" w:rsidTr="39C319B9" w14:paraId="7C519C80" w14:textId="77777777">
        <w:trPr>
          <w:trHeight w:val="360"/>
        </w:trPr>
        <w:tc>
          <w:tcPr>
            <w:tcW w:w="9015" w:type="dxa"/>
            <w:shd w:val="clear" w:color="auto" w:fill="70AD47" w:themeFill="accent6"/>
            <w:tcMar/>
            <w:vAlign w:val="center"/>
          </w:tcPr>
          <w:p w:rsidR="67858785" w:rsidP="6DDBFB48" w:rsidRDefault="67858785" w14:paraId="2392DE41" w14:textId="360D1E1A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DDBFB48" w:rsidR="308789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20</w:t>
            </w:r>
            <w:r w:rsidRPr="6DDBFB48" w:rsidR="593F30E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DDBFB48" w:rsidR="3A7B856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de </w:t>
            </w:r>
            <w:r w:rsidRPr="6DDBFB48" w:rsidR="40B662F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maio</w:t>
            </w:r>
            <w:r w:rsidRPr="6DDBFB48" w:rsidR="3A7B856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de 2026</w:t>
            </w:r>
          </w:p>
        </w:tc>
      </w:tr>
      <w:tr w:rsidR="185EFDCC" w:rsidTr="39C319B9" w14:paraId="548A6AAA" w14:textId="77777777">
        <w:trPr>
          <w:trHeight w:val="375"/>
        </w:trPr>
        <w:tc>
          <w:tcPr>
            <w:tcW w:w="9015" w:type="dxa"/>
            <w:shd w:val="clear" w:color="auto" w:fill="A8D08D" w:themeFill="accent6" w:themeFillTint="99"/>
            <w:tcMar/>
          </w:tcPr>
          <w:p w:rsidR="67858785" w:rsidP="6DDBFB48" w:rsidRDefault="67858785" w14:paraId="1BAE85B4" w14:textId="015B8072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13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6DDBFB48" w:rsidR="6785878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MANHÃ (</w:t>
            </w:r>
            <w:r w:rsidRPr="6DDBFB48" w:rsidR="50F3357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09h</w:t>
            </w:r>
            <w:r w:rsidRPr="6DDBFB48" w:rsidR="30033B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6DDBFB48" w:rsidR="50F3357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6DDBFB48" w:rsidR="6785878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às 1</w:t>
            </w:r>
            <w:r w:rsidRPr="6DDBFB48" w:rsidR="22A8EEF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2</w:t>
            </w:r>
            <w:r w:rsidRPr="6DDBFB48" w:rsidR="6785878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h</w:t>
            </w:r>
            <w:r w:rsidRPr="6DDBFB48" w:rsidR="0B95A4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10</w:t>
            </w:r>
            <w:r w:rsidRPr="6DDBFB48" w:rsidR="6785878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)</w:t>
            </w:r>
          </w:p>
        </w:tc>
      </w:tr>
      <w:tr w:rsidR="185EFDCC" w:rsidTr="39C319B9" w14:paraId="56E27B01" w14:textId="77777777">
        <w:trPr>
          <w:trHeight w:val="360"/>
        </w:trPr>
        <w:tc>
          <w:tcPr>
            <w:tcW w:w="9015" w:type="dxa"/>
            <w:tcMar/>
          </w:tcPr>
          <w:p w:rsidR="7B9314B9" w:rsidP="72EC7A58" w:rsidRDefault="629D2D38" w14:paraId="38C88332" w14:textId="30D6F49E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696A2B41" w:rsidR="07E421F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09:</w:t>
            </w:r>
            <w:r w:rsidRPr="696A2B41" w:rsidR="133A502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0</w:t>
            </w:r>
            <w:r w:rsidRPr="696A2B41" w:rsidR="7D16FBC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0</w:t>
            </w:r>
            <w:r w:rsidRPr="696A2B41" w:rsidR="07E421F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 xml:space="preserve"> – </w:t>
            </w:r>
            <w:r w:rsidRPr="696A2B41" w:rsidR="55B86F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09</w:t>
            </w:r>
            <w:r w:rsidRPr="696A2B41" w:rsidR="4AFBEF2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  <w:r w:rsidRPr="696A2B41" w:rsidR="46415D6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3</w:t>
            </w:r>
            <w:r w:rsidRPr="696A2B41" w:rsidR="4AFBEF2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0</w:t>
            </w:r>
            <w:r w:rsidRPr="696A2B41" w:rsidR="567BD97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696A2B41" w:rsidR="746AE53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Apresentação do Selo de Aquariofilia</w:t>
            </w:r>
          </w:p>
          <w:p w:rsidR="7B9314B9" w:rsidP="696A2B41" w:rsidRDefault="629D2D38" w14:paraId="0B0E84A9" w14:textId="68EA4A12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FF0000" w:themeColor="text1" w:themeTint="FF" w:themeShade="FF"/>
                <w:sz w:val="24"/>
                <w:szCs w:val="24"/>
                <w:lang w:val="pt-BR" w:eastAsia="en-US" w:bidi="ar-SA"/>
              </w:rPr>
            </w:pPr>
            <w:r w:rsidRPr="696A2B41" w:rsidR="746AE53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 xml:space="preserve">(Lariessa Soares - SNPI) </w:t>
            </w:r>
          </w:p>
          <w:p w:rsidR="7B9314B9" w:rsidP="116AAC2C" w:rsidRDefault="629D2D38" w14:paraId="0E8056C1" w14:textId="20A9F640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6DDBFB48" w:rsidR="746AE53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(</w:t>
            </w:r>
            <w:r w:rsidRPr="6DDBFB48" w:rsidR="4F09710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Fernanda de Paula</w:t>
            </w:r>
            <w:r w:rsidRPr="6DDBFB48" w:rsidR="4F09710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e </w:t>
            </w:r>
            <w:r w:rsidRPr="6DDBFB48" w:rsidR="746AE53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Alberto Furtado – SNA</w:t>
            </w:r>
            <w:r w:rsidRPr="6DDBFB48" w:rsidR="2282D03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)</w:t>
            </w:r>
          </w:p>
        </w:tc>
      </w:tr>
      <w:tr w:rsidR="077298F5" w:rsidTr="39C319B9" w14:paraId="1BD9E5EB" w14:textId="77777777">
        <w:trPr>
          <w:trHeight w:val="1065"/>
        </w:trPr>
        <w:tc>
          <w:tcPr>
            <w:tcW w:w="9015" w:type="dxa"/>
            <w:tcMar/>
          </w:tcPr>
          <w:p w:rsidR="077298F5" w:rsidP="72EC7A58" w:rsidRDefault="357FCCEC" w14:paraId="2A5E6F50" w14:textId="77C435ED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696A2B41" w:rsidR="1C4A2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09:30</w:t>
            </w:r>
            <w:r w:rsidRPr="696A2B41" w:rsidR="03845F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– </w:t>
            </w:r>
            <w:r w:rsidRPr="696A2B41" w:rsidR="03845F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696A2B41" w:rsidR="6E3769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696A2B41" w:rsidR="03845F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696A2B41" w:rsidR="3A09270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696A2B41" w:rsidR="1FED49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696A2B41" w:rsidR="2C7747F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696A2B41" w:rsidR="44210C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Informes sobre o Plano Nacional de Desenvolvimento Sustentável da Aquicultura – recorte aquicultura de ornamentais – Secretaria Nacional de Aquicultura - (Alberto Furtado)</w:t>
            </w:r>
          </w:p>
        </w:tc>
      </w:tr>
      <w:tr w:rsidR="72EC7A58" w:rsidTr="39C319B9" w14:paraId="2BDF933D">
        <w:trPr>
          <w:trHeight w:val="540"/>
        </w:trPr>
        <w:tc>
          <w:tcPr>
            <w:tcW w:w="9015" w:type="dxa"/>
            <w:shd w:val="clear" w:color="auto" w:fill="70AD47" w:themeFill="accent6"/>
            <w:tcMar/>
          </w:tcPr>
          <w:p w:rsidR="65EA9004" w:rsidP="6DDBFB48" w:rsidRDefault="65EA9004" w14:paraId="3A10AE66" w14:textId="2BF11DAC">
            <w:pPr>
              <w:pStyle w:val="Normal0"/>
              <w:suppressLineNumbers w:val="0"/>
              <w:bidi w:val="0"/>
              <w:spacing w:before="113" w:beforeAutospacing="off" w:after="0" w:afterAutospacing="off" w:line="240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6DDBFB48" w:rsidR="35A8CE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INTERVALO (1</w:t>
            </w:r>
            <w:r w:rsidRPr="6DDBFB48" w:rsidR="781580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0:00</w:t>
            </w:r>
            <w:r w:rsidRPr="6DDBFB48" w:rsidR="35A8CE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– 1</w:t>
            </w:r>
            <w:r w:rsidRPr="6DDBFB48" w:rsidR="1906B24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6DDBFB48" w:rsidR="35A8CE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6DDBFB48" w:rsidR="66438E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2</w:t>
            </w:r>
            <w:r w:rsidRPr="6DDBFB48" w:rsidR="35A8CE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0)</w:t>
            </w:r>
          </w:p>
        </w:tc>
      </w:tr>
      <w:tr w:rsidR="696A2B41" w:rsidTr="39C319B9" w14:paraId="0112492A">
        <w:trPr>
          <w:trHeight w:val="390"/>
        </w:trPr>
        <w:tc>
          <w:tcPr>
            <w:tcW w:w="9015" w:type="dxa"/>
            <w:tcMar/>
          </w:tcPr>
          <w:p w:rsidR="08F835F8" w:rsidP="6DDBFB48" w:rsidRDefault="08F835F8" w14:paraId="7D5E6CE2" w14:textId="22D60E32">
            <w:pPr>
              <w:pStyle w:val="ListParagraph"/>
              <w:numPr>
                <w:ilvl w:val="0"/>
                <w:numId w:val="13"/>
              </w:numPr>
              <w:spacing w:line="259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6DDBFB48" w:rsidR="08F835F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1</w:t>
            </w:r>
            <w:r w:rsidRPr="6DDBFB48" w:rsidR="353E8C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0:20</w:t>
            </w:r>
            <w:r w:rsidRPr="6DDBFB48" w:rsidR="33CA6F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 xml:space="preserve"> – </w:t>
            </w:r>
            <w:r w:rsidRPr="6DDBFB48" w:rsidR="25BAB6B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1</w:t>
            </w:r>
            <w:r w:rsidRPr="6DDBFB48" w:rsidR="5424FC5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1</w:t>
            </w:r>
            <w:r w:rsidRPr="6DDBFB48" w:rsidR="6EB106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:</w:t>
            </w:r>
            <w:r w:rsidRPr="6DDBFB48" w:rsidR="03C9B0D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5</w:t>
            </w:r>
            <w:r w:rsidRPr="6DDBFB48" w:rsidR="6E3579D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0</w:t>
            </w:r>
            <w:r w:rsidRPr="6DDBFB48" w:rsidR="61027A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 xml:space="preserve"> </w:t>
            </w:r>
            <w:r w:rsidRPr="6DDBFB48" w:rsidR="607D6F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C</w:t>
            </w:r>
            <w:r w:rsidRPr="6DDBFB48" w:rsidR="547060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onstrução e consolidação</w:t>
            </w:r>
            <w:r w:rsidRPr="6DDBFB48" w:rsidR="4995BF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 xml:space="preserve"> das recomendações da 5ª Reunião Ordinária do CPG Ornamentais</w:t>
            </w:r>
          </w:p>
        </w:tc>
      </w:tr>
      <w:tr w:rsidR="696A2B41" w:rsidTr="39C319B9" w14:paraId="38FF6DF0">
        <w:trPr>
          <w:trHeight w:val="300"/>
        </w:trPr>
        <w:tc>
          <w:tcPr>
            <w:tcW w:w="9015" w:type="dxa"/>
            <w:tcMar/>
          </w:tcPr>
          <w:p w:rsidR="75F3537A" w:rsidP="6DDBFB48" w:rsidRDefault="75F3537A" w14:paraId="7E483CC0" w14:textId="2449B41E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293DDACD" w:rsidR="31DDBE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1</w:t>
            </w:r>
            <w:r w:rsidRPr="293DDACD" w:rsidR="516E406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1:50</w:t>
            </w:r>
            <w:r w:rsidRPr="293DDACD" w:rsidR="31DDBE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 xml:space="preserve"> – 1</w:t>
            </w:r>
            <w:r w:rsidRPr="293DDACD" w:rsidR="1BE4BB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2</w:t>
            </w:r>
            <w:r w:rsidRPr="293DDACD" w:rsidR="31DDBE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:</w:t>
            </w:r>
            <w:r w:rsidRPr="293DDACD" w:rsidR="600176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3</w:t>
            </w:r>
            <w:r w:rsidRPr="293DDACD" w:rsidR="66873C7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0</w:t>
            </w:r>
            <w:r w:rsidRPr="293DDACD" w:rsidR="0B75FC4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 xml:space="preserve"> </w:t>
            </w:r>
            <w:r w:rsidRPr="293DDACD" w:rsidR="31DDBE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en-US" w:bidi="ar-SA"/>
              </w:rPr>
              <w:t>D</w:t>
            </w:r>
            <w:r w:rsidRPr="293DDACD" w:rsidR="74C7AFC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eastAsia="en-US" w:bidi="ar-SA"/>
              </w:rPr>
              <w:t>efinição do calendário de reuniões do CPG Ornamentais para 2027</w:t>
            </w:r>
            <w:r w:rsidRPr="293DDACD" w:rsidR="44CF52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eastAsia="en-US" w:bidi="ar-SA"/>
              </w:rPr>
              <w:t xml:space="preserve"> e Encerramento.</w:t>
            </w:r>
          </w:p>
        </w:tc>
      </w:tr>
      <w:tr w:rsidR="185EFDCC" w:rsidTr="39C319B9" w14:paraId="22CE7193" w14:textId="77777777">
        <w:trPr>
          <w:trHeight w:val="300"/>
        </w:trPr>
        <w:tc>
          <w:tcPr>
            <w:tcW w:w="9015" w:type="dxa"/>
            <w:shd w:val="clear" w:color="auto" w:fill="70AD47" w:themeFill="accent6"/>
            <w:tcMar/>
          </w:tcPr>
          <w:p w:rsidR="16BC73CA" w:rsidP="696A2B41" w:rsidRDefault="16BC73CA" w14:paraId="50445CFF" w14:textId="6F8F83FF">
            <w:pPr>
              <w:pStyle w:val="Normal"/>
              <w:jc w:val="center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696A2B41" w:rsidR="3814DFF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  <w:t>ENCERRAMENTO</w:t>
            </w:r>
          </w:p>
        </w:tc>
      </w:tr>
    </w:tbl>
    <w:p w:rsidR="696A2B41" w:rsidP="696A2B41" w:rsidRDefault="696A2B41" w14:paraId="1E74267E" w14:textId="334B90F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t-BR"/>
        </w:rPr>
      </w:pPr>
    </w:p>
    <w:sectPr w:rsidR="006B7B7C">
      <w:headerReference w:type="default" r:id="rId7"/>
      <w:footerReference w:type="default" r:id="rId8"/>
      <w:pgSz w:w="11906" w:h="16838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07AF" w:rsidRDefault="008E07AF" w14:paraId="45D01C66" w14:textId="77777777">
      <w:pPr>
        <w:spacing w:after="0" w:line="240" w:lineRule="auto"/>
      </w:pPr>
      <w:r>
        <w:separator/>
      </w:r>
    </w:p>
  </w:endnote>
  <w:endnote w:type="continuationSeparator" w:id="0">
    <w:p w:rsidR="008E07AF" w:rsidRDefault="008E07AF" w14:paraId="2F6A473C" w14:textId="77777777">
      <w:pPr>
        <w:spacing w:after="0" w:line="240" w:lineRule="auto"/>
      </w:pPr>
      <w:r>
        <w:continuationSeparator/>
      </w:r>
    </w:p>
  </w:endnote>
  <w:endnote w:type="continuationNotice" w:id="1">
    <w:p w:rsidR="008E07AF" w:rsidRDefault="008E07AF" w14:paraId="58D956F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5665"/>
      <w:gridCol w:w="3005"/>
    </w:tblGrid>
    <w:tr w:rsidR="185EFDCC" w:rsidTr="185EFDCC" w14:paraId="404A2CE6" w14:textId="77777777">
      <w:trPr>
        <w:trHeight w:val="300"/>
      </w:trPr>
      <w:tc>
        <w:tcPr>
          <w:tcW w:w="345" w:type="dxa"/>
        </w:tcPr>
        <w:p w:rsidR="185EFDCC" w:rsidP="185EFDCC" w:rsidRDefault="185EFDCC" w14:paraId="759E3EDC" w14:textId="41A51CE9">
          <w:pPr>
            <w:pStyle w:val="Header"/>
            <w:ind w:left="-115"/>
          </w:pPr>
        </w:p>
      </w:tc>
      <w:tc>
        <w:tcPr>
          <w:tcW w:w="5665" w:type="dxa"/>
        </w:tcPr>
        <w:p w:rsidR="185EFDCC" w:rsidP="185EFDCC" w:rsidRDefault="185EFDCC" w14:paraId="0680100D" w14:textId="537D632A">
          <w:pPr>
            <w:pStyle w:val="Header"/>
            <w:jc w:val="center"/>
          </w:pPr>
        </w:p>
      </w:tc>
      <w:tc>
        <w:tcPr>
          <w:tcW w:w="3005" w:type="dxa"/>
        </w:tcPr>
        <w:p w:rsidR="185EFDCC" w:rsidP="185EFDCC" w:rsidRDefault="185EFDCC" w14:paraId="2A5E6F42" w14:textId="47B9B568">
          <w:pPr>
            <w:pStyle w:val="Header"/>
            <w:ind w:right="-115"/>
            <w:jc w:val="right"/>
          </w:pPr>
        </w:p>
      </w:tc>
    </w:tr>
  </w:tbl>
  <w:p w:rsidR="185EFDCC" w:rsidP="185EFDCC" w:rsidRDefault="185EFDCC" w14:paraId="49522088" w14:textId="7CE8F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07AF" w:rsidRDefault="008E07AF" w14:paraId="1F99A05B" w14:textId="77777777">
      <w:pPr>
        <w:spacing w:after="0" w:line="240" w:lineRule="auto"/>
      </w:pPr>
      <w:r>
        <w:separator/>
      </w:r>
    </w:p>
  </w:footnote>
  <w:footnote w:type="continuationSeparator" w:id="0">
    <w:p w:rsidR="008E07AF" w:rsidRDefault="008E07AF" w14:paraId="67A585C9" w14:textId="77777777">
      <w:pPr>
        <w:spacing w:after="0" w:line="240" w:lineRule="auto"/>
      </w:pPr>
      <w:r>
        <w:continuationSeparator/>
      </w:r>
    </w:p>
  </w:footnote>
  <w:footnote w:type="continuationNotice" w:id="1">
    <w:p w:rsidR="008E07AF" w:rsidRDefault="008E07AF" w14:paraId="15C76A1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9600" w:type="dxa"/>
      <w:tblLayout w:type="fixed"/>
      <w:tblLook w:val="06A0" w:firstRow="1" w:lastRow="0" w:firstColumn="1" w:lastColumn="0" w:noHBand="1" w:noVBand="1"/>
    </w:tblPr>
    <w:tblGrid>
      <w:gridCol w:w="345"/>
      <w:gridCol w:w="8805"/>
      <w:gridCol w:w="450"/>
    </w:tblGrid>
    <w:tr w:rsidR="185EFDCC" w:rsidTr="116AAC2C" w14:paraId="4DFCCC2B" w14:textId="77777777">
      <w:trPr>
        <w:trHeight w:val="300"/>
      </w:trPr>
      <w:tc>
        <w:tcPr>
          <w:tcW w:w="345" w:type="dxa"/>
          <w:tcMar/>
        </w:tcPr>
        <w:p w:rsidR="185EFDCC" w:rsidP="214DC7FE" w:rsidRDefault="185EFDCC" w14:paraId="5F3B0AEA" w14:textId="1FAEB084">
          <w:pPr>
            <w:pStyle w:val="Header"/>
            <w:ind w:left="-360"/>
          </w:pPr>
        </w:p>
      </w:tc>
      <w:tc>
        <w:tcPr>
          <w:tcW w:w="8805" w:type="dxa"/>
          <w:tcMar/>
        </w:tcPr>
        <w:p w:rsidR="185EFDCC" w:rsidP="185EFDCC" w:rsidRDefault="185EFDCC" w14:paraId="02F0F7EE" w14:textId="4FEEB79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AF3540A" wp14:editId="1DECAA21">
                <wp:extent cx="733425" cy="733425"/>
                <wp:effectExtent l="0" t="0" r="0" b="0"/>
                <wp:docPr id="1407227165" name="Picture 1407227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185EFDCC" w:rsidP="116AAC2C" w:rsidRDefault="185EFDCC" w14:paraId="1835B5A7" w14:textId="2A29DBD9">
          <w:pPr>
            <w:pStyle w:val="Header"/>
            <w:jc w:val="center"/>
            <w:rPr>
              <w:sz w:val="20"/>
              <w:szCs w:val="20"/>
            </w:rPr>
          </w:pPr>
          <w:r w:rsidRPr="116AAC2C" w:rsidR="116AAC2C">
            <w:rPr>
              <w:sz w:val="20"/>
              <w:szCs w:val="20"/>
            </w:rPr>
            <w:t>MINISTÉRIO DA PESCA E AQUICULTURA</w:t>
          </w:r>
        </w:p>
        <w:p w:rsidR="185EFDCC" w:rsidP="116AAC2C" w:rsidRDefault="185EFDCC" w14:paraId="41C32B0B" w14:textId="20D7BDDD">
          <w:pPr>
            <w:pStyle w:val="Header"/>
            <w:jc w:val="center"/>
            <w:rPr>
              <w:sz w:val="20"/>
              <w:szCs w:val="20"/>
            </w:rPr>
          </w:pPr>
          <w:r w:rsidRPr="116AAC2C" w:rsidR="116AAC2C">
            <w:rPr>
              <w:sz w:val="20"/>
              <w:szCs w:val="20"/>
            </w:rPr>
            <w:t xml:space="preserve">REDE NACIONAL COLABORATIVA PARA A GESTÃO SUSTENTÁVEL DOS RECURSOS PESQUEIROS </w:t>
          </w:r>
        </w:p>
        <w:p w:rsidR="185EFDCC" w:rsidP="116AAC2C" w:rsidRDefault="185EFDCC" w14:paraId="6562A672" w14:textId="2E413C56">
          <w:pPr>
            <w:pStyle w:val="Header"/>
            <w:jc w:val="center"/>
            <w:rPr>
              <w:sz w:val="20"/>
              <w:szCs w:val="20"/>
            </w:rPr>
          </w:pPr>
          <w:r w:rsidRPr="116AAC2C" w:rsidR="116AAC2C">
            <w:rPr>
              <w:sz w:val="20"/>
              <w:szCs w:val="20"/>
            </w:rPr>
            <w:t>(REDE PESCA BRASIL)</w:t>
          </w:r>
        </w:p>
        <w:p w:rsidR="185EFDCC" w:rsidP="185EFDCC" w:rsidRDefault="185EFDCC" w14:paraId="0315BAB6" w14:textId="76424C26">
          <w:pPr>
            <w:pStyle w:val="Header"/>
            <w:jc w:val="center"/>
          </w:pPr>
          <w:r w:rsidRPr="116AAC2C" w:rsidR="116AAC2C">
            <w:rPr>
              <w:sz w:val="20"/>
              <w:szCs w:val="20"/>
            </w:rPr>
            <w:t>COMITÊ PERMANENTE DE GESTÃO DO USO SUSTENTÁVEL DOS ORGANISMOS AQUÁTICOS VIVOS PARA FINS DE ORNAMENTAÇÃO E AQUARIOFILIA (CPG ORNAMENTAIS)</w:t>
          </w:r>
        </w:p>
      </w:tc>
      <w:tc>
        <w:tcPr>
          <w:tcW w:w="450" w:type="dxa"/>
          <w:tcMar/>
        </w:tcPr>
        <w:p w:rsidR="185EFDCC" w:rsidP="185EFDCC" w:rsidRDefault="185EFDCC" w14:paraId="4046E975" w14:textId="0B5835FA">
          <w:pPr>
            <w:pStyle w:val="Header"/>
            <w:ind w:right="-115"/>
            <w:jc w:val="right"/>
          </w:pPr>
        </w:p>
      </w:tc>
    </w:tr>
  </w:tbl>
  <w:p w:rsidR="185EFDCC" w:rsidP="185EFDCC" w:rsidRDefault="185EFDCC" w14:paraId="56ECFFD1" w14:textId="68A5A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8">
    <w:nsid w:val="6cc0bd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7">
    <w:nsid w:val="5c55f4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cc7e4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ad464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e0a78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af73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9079872"/>
    <w:multiLevelType w:val="hybridMultilevel"/>
    <w:tmpl w:val="FFFFFFFF"/>
    <w:lvl w:ilvl="0" w:tplc="9D7881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1411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7AC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11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604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468E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467F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5AD2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F4FD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6B4513"/>
    <w:multiLevelType w:val="hybridMultilevel"/>
    <w:tmpl w:val="FFFFFFFF"/>
    <w:lvl w:ilvl="0" w:tplc="36A605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DE8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3272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087F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DC41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3C19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48CF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B624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4A2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6E7434"/>
    <w:multiLevelType w:val="hybridMultilevel"/>
    <w:tmpl w:val="FFFFFFFF"/>
    <w:lvl w:ilvl="0" w:tplc="4B3E1E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7E63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E83E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86D6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86F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9ABC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5889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B68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20A7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ECA611"/>
    <w:multiLevelType w:val="hybridMultilevel"/>
    <w:tmpl w:val="FFFFFFFF"/>
    <w:lvl w:ilvl="0" w:tplc="4128E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9CB2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84DE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687B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584B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200F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0C39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6463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8460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07F801"/>
    <w:multiLevelType w:val="hybridMultilevel"/>
    <w:tmpl w:val="FFFFFFFF"/>
    <w:lvl w:ilvl="0" w:tplc="864A57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7610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8E5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A4DF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9659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50F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A639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A33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5AD1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A877F5"/>
    <w:multiLevelType w:val="hybridMultilevel"/>
    <w:tmpl w:val="FFFFFFFF"/>
    <w:lvl w:ilvl="0" w:tplc="721277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3A6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245C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BA5C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3809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CE59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FC18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9871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14D8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93C017"/>
    <w:multiLevelType w:val="hybridMultilevel"/>
    <w:tmpl w:val="FFFFFFFF"/>
    <w:lvl w:ilvl="0" w:tplc="F29E5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72E3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4E71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5A98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5EB5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2A8E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D6B5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E867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4688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36B33D"/>
    <w:multiLevelType w:val="hybridMultilevel"/>
    <w:tmpl w:val="FFFFFFFF"/>
    <w:lvl w:ilvl="0" w:tplc="F3F8FD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2C8A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E24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CEC8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54C8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DEF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24DE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72F8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2E40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932FC6"/>
    <w:multiLevelType w:val="hybridMultilevel"/>
    <w:tmpl w:val="FFFFFFFF"/>
    <w:lvl w:ilvl="0" w:tplc="4F6423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04D5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C25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8A91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9237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8E64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E47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4AA1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F407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CC454D"/>
    <w:multiLevelType w:val="hybridMultilevel"/>
    <w:tmpl w:val="FFFFFFFF"/>
    <w:lvl w:ilvl="0" w:tplc="B62E72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E4C3E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2202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A24B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62F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C43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0AC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7E07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48D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AFCAD9"/>
    <w:multiLevelType w:val="hybridMultilevel"/>
    <w:tmpl w:val="FFFFFFFF"/>
    <w:lvl w:ilvl="0" w:tplc="4D02C2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EA9F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3643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2614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E29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6C0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30E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547B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D49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14112D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 w:tplc="F3B641C0">
      <w:start w:val="1"/>
      <w:numFmt w:val="lowerLetter"/>
      <w:lvlText w:val="%2."/>
      <w:lvlJc w:val="left"/>
      <w:pPr>
        <w:ind w:left="1440" w:hanging="360"/>
      </w:pPr>
    </w:lvl>
    <w:lvl w:ilvl="2" w:tplc="D188F702">
      <w:start w:val="1"/>
      <w:numFmt w:val="lowerRoman"/>
      <w:lvlText w:val="%3."/>
      <w:lvlJc w:val="right"/>
      <w:pPr>
        <w:ind w:left="2160" w:hanging="180"/>
      </w:pPr>
    </w:lvl>
    <w:lvl w:ilvl="3" w:tplc="AC606692">
      <w:start w:val="1"/>
      <w:numFmt w:val="decimal"/>
      <w:lvlText w:val="%4."/>
      <w:lvlJc w:val="left"/>
      <w:pPr>
        <w:ind w:left="2880" w:hanging="360"/>
      </w:pPr>
    </w:lvl>
    <w:lvl w:ilvl="4" w:tplc="80BAE2F4">
      <w:start w:val="1"/>
      <w:numFmt w:val="lowerLetter"/>
      <w:lvlText w:val="%5."/>
      <w:lvlJc w:val="left"/>
      <w:pPr>
        <w:ind w:left="3600" w:hanging="360"/>
      </w:pPr>
    </w:lvl>
    <w:lvl w:ilvl="5" w:tplc="4C9ED6FC">
      <w:start w:val="1"/>
      <w:numFmt w:val="lowerRoman"/>
      <w:lvlText w:val="%6."/>
      <w:lvlJc w:val="right"/>
      <w:pPr>
        <w:ind w:left="4320" w:hanging="180"/>
      </w:pPr>
    </w:lvl>
    <w:lvl w:ilvl="6" w:tplc="15BC5402">
      <w:start w:val="1"/>
      <w:numFmt w:val="decimal"/>
      <w:lvlText w:val="%7."/>
      <w:lvlJc w:val="left"/>
      <w:pPr>
        <w:ind w:left="5040" w:hanging="360"/>
      </w:pPr>
    </w:lvl>
    <w:lvl w:ilvl="7" w:tplc="2E2CC9BE">
      <w:start w:val="1"/>
      <w:numFmt w:val="lowerLetter"/>
      <w:lvlText w:val="%8."/>
      <w:lvlJc w:val="left"/>
      <w:pPr>
        <w:ind w:left="5760" w:hanging="360"/>
      </w:pPr>
    </w:lvl>
    <w:lvl w:ilvl="8" w:tplc="2BAE1DF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ECABD"/>
    <w:multiLevelType w:val="hybridMultilevel"/>
    <w:tmpl w:val="FFFFFFFF"/>
    <w:lvl w:ilvl="0" w:tplc="D1C8A4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54C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88C9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2D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D6E5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2A9E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0479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9E11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8CF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1544370232">
    <w:abstractNumId w:val="3"/>
  </w:num>
  <w:num w:numId="2" w16cid:durableId="1014923088">
    <w:abstractNumId w:val="4"/>
  </w:num>
  <w:num w:numId="3" w16cid:durableId="317659756">
    <w:abstractNumId w:val="12"/>
  </w:num>
  <w:num w:numId="4" w16cid:durableId="720598752">
    <w:abstractNumId w:val="7"/>
  </w:num>
  <w:num w:numId="5" w16cid:durableId="1238125207">
    <w:abstractNumId w:val="5"/>
  </w:num>
  <w:num w:numId="6" w16cid:durableId="1161384907">
    <w:abstractNumId w:val="1"/>
  </w:num>
  <w:num w:numId="7" w16cid:durableId="73019915">
    <w:abstractNumId w:val="2"/>
  </w:num>
  <w:num w:numId="8" w16cid:durableId="1676109465">
    <w:abstractNumId w:val="8"/>
  </w:num>
  <w:num w:numId="9" w16cid:durableId="1887720753">
    <w:abstractNumId w:val="0"/>
  </w:num>
  <w:num w:numId="10" w16cid:durableId="2003779291">
    <w:abstractNumId w:val="10"/>
  </w:num>
  <w:num w:numId="11" w16cid:durableId="921261650">
    <w:abstractNumId w:val="9"/>
  </w:num>
  <w:num w:numId="12" w16cid:durableId="558587781">
    <w:abstractNumId w:val="6"/>
  </w:num>
  <w:num w:numId="13" w16cid:durableId="890075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AC9F48"/>
    <w:rsid w:val="000F2273"/>
    <w:rsid w:val="00282991"/>
    <w:rsid w:val="0028B0A0"/>
    <w:rsid w:val="0031653E"/>
    <w:rsid w:val="00417FBD"/>
    <w:rsid w:val="0041A247"/>
    <w:rsid w:val="00454125"/>
    <w:rsid w:val="00465863"/>
    <w:rsid w:val="00475924"/>
    <w:rsid w:val="005104C1"/>
    <w:rsid w:val="005320D9"/>
    <w:rsid w:val="006B7B7C"/>
    <w:rsid w:val="00782E28"/>
    <w:rsid w:val="007E0D23"/>
    <w:rsid w:val="0081235D"/>
    <w:rsid w:val="00817FB6"/>
    <w:rsid w:val="00884089"/>
    <w:rsid w:val="008E07AF"/>
    <w:rsid w:val="0091021E"/>
    <w:rsid w:val="009306C2"/>
    <w:rsid w:val="00A15519"/>
    <w:rsid w:val="00A64C33"/>
    <w:rsid w:val="00AC37C7"/>
    <w:rsid w:val="00AFDB54"/>
    <w:rsid w:val="00B24BA6"/>
    <w:rsid w:val="00B60CAC"/>
    <w:rsid w:val="00B65A22"/>
    <w:rsid w:val="00BC4F0D"/>
    <w:rsid w:val="00CD17C1"/>
    <w:rsid w:val="00D87914"/>
    <w:rsid w:val="00DB27D3"/>
    <w:rsid w:val="00E3F63A"/>
    <w:rsid w:val="00EC1D7D"/>
    <w:rsid w:val="00EF20AE"/>
    <w:rsid w:val="0115798B"/>
    <w:rsid w:val="01211129"/>
    <w:rsid w:val="013457B6"/>
    <w:rsid w:val="0139BC6D"/>
    <w:rsid w:val="013DDDD4"/>
    <w:rsid w:val="0154976B"/>
    <w:rsid w:val="016C07F2"/>
    <w:rsid w:val="0183349B"/>
    <w:rsid w:val="0198D2C2"/>
    <w:rsid w:val="01C5192C"/>
    <w:rsid w:val="01D681E9"/>
    <w:rsid w:val="02171DE2"/>
    <w:rsid w:val="02373930"/>
    <w:rsid w:val="027AA2D1"/>
    <w:rsid w:val="02B4A13B"/>
    <w:rsid w:val="02B51388"/>
    <w:rsid w:val="02DBEDCB"/>
    <w:rsid w:val="02F1F107"/>
    <w:rsid w:val="02F75F07"/>
    <w:rsid w:val="02FA62E0"/>
    <w:rsid w:val="0302DE11"/>
    <w:rsid w:val="0320AF33"/>
    <w:rsid w:val="032A48F9"/>
    <w:rsid w:val="0334B15C"/>
    <w:rsid w:val="033E48DB"/>
    <w:rsid w:val="03658101"/>
    <w:rsid w:val="036DC941"/>
    <w:rsid w:val="03845F3F"/>
    <w:rsid w:val="039CC140"/>
    <w:rsid w:val="03A21DD2"/>
    <w:rsid w:val="03ACADFD"/>
    <w:rsid w:val="03ACEBD6"/>
    <w:rsid w:val="03C9B0DC"/>
    <w:rsid w:val="03EDDCA7"/>
    <w:rsid w:val="03EE1B0A"/>
    <w:rsid w:val="04056F18"/>
    <w:rsid w:val="0413056B"/>
    <w:rsid w:val="04148C56"/>
    <w:rsid w:val="042A6DCC"/>
    <w:rsid w:val="0437A3AA"/>
    <w:rsid w:val="04937CF8"/>
    <w:rsid w:val="04973B41"/>
    <w:rsid w:val="0497C7C2"/>
    <w:rsid w:val="049AE2CD"/>
    <w:rsid w:val="04A8F973"/>
    <w:rsid w:val="04B2E8FA"/>
    <w:rsid w:val="04BC0BCE"/>
    <w:rsid w:val="04D3DA01"/>
    <w:rsid w:val="04DF69F2"/>
    <w:rsid w:val="051506A2"/>
    <w:rsid w:val="054B5788"/>
    <w:rsid w:val="0555E1B3"/>
    <w:rsid w:val="056FBC8E"/>
    <w:rsid w:val="057B5603"/>
    <w:rsid w:val="057BB581"/>
    <w:rsid w:val="05984672"/>
    <w:rsid w:val="05A4173A"/>
    <w:rsid w:val="05BB3466"/>
    <w:rsid w:val="05C65F92"/>
    <w:rsid w:val="05DB2414"/>
    <w:rsid w:val="05E4AF06"/>
    <w:rsid w:val="05E4C6C4"/>
    <w:rsid w:val="06189ECC"/>
    <w:rsid w:val="062294FE"/>
    <w:rsid w:val="0627231A"/>
    <w:rsid w:val="063081E0"/>
    <w:rsid w:val="065D2045"/>
    <w:rsid w:val="065F761D"/>
    <w:rsid w:val="0694C805"/>
    <w:rsid w:val="0695CE1C"/>
    <w:rsid w:val="06A4CC7A"/>
    <w:rsid w:val="06ADABC0"/>
    <w:rsid w:val="06B87B78"/>
    <w:rsid w:val="06D84DEB"/>
    <w:rsid w:val="06E0FB65"/>
    <w:rsid w:val="06E8B7FD"/>
    <w:rsid w:val="06FA1AEB"/>
    <w:rsid w:val="07024012"/>
    <w:rsid w:val="070D6B93"/>
    <w:rsid w:val="0726508E"/>
    <w:rsid w:val="072A1F89"/>
    <w:rsid w:val="074DF0C6"/>
    <w:rsid w:val="0766DDA7"/>
    <w:rsid w:val="076D2229"/>
    <w:rsid w:val="076E35B2"/>
    <w:rsid w:val="077298F5"/>
    <w:rsid w:val="079DD11B"/>
    <w:rsid w:val="07ACC333"/>
    <w:rsid w:val="07E41EEC"/>
    <w:rsid w:val="07E421F9"/>
    <w:rsid w:val="07E7B1AA"/>
    <w:rsid w:val="07E7B1AA"/>
    <w:rsid w:val="080CB07C"/>
    <w:rsid w:val="082F2992"/>
    <w:rsid w:val="08366CA9"/>
    <w:rsid w:val="084A3A3E"/>
    <w:rsid w:val="08614F8D"/>
    <w:rsid w:val="0878DE6A"/>
    <w:rsid w:val="087E0FBA"/>
    <w:rsid w:val="0887E66B"/>
    <w:rsid w:val="08F835F8"/>
    <w:rsid w:val="092DD214"/>
    <w:rsid w:val="093CAC1F"/>
    <w:rsid w:val="09516421"/>
    <w:rsid w:val="096D151C"/>
    <w:rsid w:val="0979F085"/>
    <w:rsid w:val="0988929B"/>
    <w:rsid w:val="09893398"/>
    <w:rsid w:val="09A43A51"/>
    <w:rsid w:val="09A5DCEE"/>
    <w:rsid w:val="09A829E8"/>
    <w:rsid w:val="09ABE50A"/>
    <w:rsid w:val="09B5A727"/>
    <w:rsid w:val="09BD6B5D"/>
    <w:rsid w:val="09BEC7B3"/>
    <w:rsid w:val="09E857F6"/>
    <w:rsid w:val="09FBEB2A"/>
    <w:rsid w:val="09FFD0CA"/>
    <w:rsid w:val="0A176753"/>
    <w:rsid w:val="0A4331F8"/>
    <w:rsid w:val="0A4685B5"/>
    <w:rsid w:val="0A630ACF"/>
    <w:rsid w:val="0A6EE955"/>
    <w:rsid w:val="0AB288C4"/>
    <w:rsid w:val="0AB837E7"/>
    <w:rsid w:val="0ABDAC7F"/>
    <w:rsid w:val="0AC93E2D"/>
    <w:rsid w:val="0AFB6560"/>
    <w:rsid w:val="0B0B3CDE"/>
    <w:rsid w:val="0B458257"/>
    <w:rsid w:val="0B4BD9E9"/>
    <w:rsid w:val="0B6161A0"/>
    <w:rsid w:val="0B75FC47"/>
    <w:rsid w:val="0B7F8BF4"/>
    <w:rsid w:val="0B8376C7"/>
    <w:rsid w:val="0B95A4A1"/>
    <w:rsid w:val="0BA5711E"/>
    <w:rsid w:val="0BCE73D6"/>
    <w:rsid w:val="0BDF574B"/>
    <w:rsid w:val="0BE664F1"/>
    <w:rsid w:val="0BFFC22D"/>
    <w:rsid w:val="0C106C6D"/>
    <w:rsid w:val="0C1BF0B8"/>
    <w:rsid w:val="0C1D29E9"/>
    <w:rsid w:val="0C27DE4F"/>
    <w:rsid w:val="0C2E66D2"/>
    <w:rsid w:val="0C5BF5CE"/>
    <w:rsid w:val="0C7CD2B7"/>
    <w:rsid w:val="0CAC9F48"/>
    <w:rsid w:val="0CC39308"/>
    <w:rsid w:val="0CCDBC39"/>
    <w:rsid w:val="0CE51A74"/>
    <w:rsid w:val="0CEFE18C"/>
    <w:rsid w:val="0CF6F6E3"/>
    <w:rsid w:val="0CFD3DF0"/>
    <w:rsid w:val="0D022A27"/>
    <w:rsid w:val="0D459BF1"/>
    <w:rsid w:val="0D47CB3B"/>
    <w:rsid w:val="0D4CF645"/>
    <w:rsid w:val="0DA816F1"/>
    <w:rsid w:val="0DA95FC0"/>
    <w:rsid w:val="0DAF4A18"/>
    <w:rsid w:val="0DB70BFC"/>
    <w:rsid w:val="0DC5BDF9"/>
    <w:rsid w:val="0DE543C1"/>
    <w:rsid w:val="0DEFD8A9"/>
    <w:rsid w:val="0E00CCE7"/>
    <w:rsid w:val="0E2D05A6"/>
    <w:rsid w:val="0E608D4B"/>
    <w:rsid w:val="0E92E713"/>
    <w:rsid w:val="0EBBC919"/>
    <w:rsid w:val="0ECFCAE1"/>
    <w:rsid w:val="0F04CC34"/>
    <w:rsid w:val="0F28B792"/>
    <w:rsid w:val="0F3E5F1B"/>
    <w:rsid w:val="0F3F0A8A"/>
    <w:rsid w:val="0F44A3CE"/>
    <w:rsid w:val="0F53D872"/>
    <w:rsid w:val="0F83ECC2"/>
    <w:rsid w:val="0F9B0553"/>
    <w:rsid w:val="0F9C9D48"/>
    <w:rsid w:val="0FA26040"/>
    <w:rsid w:val="0FD75E8F"/>
    <w:rsid w:val="0FE56E66"/>
    <w:rsid w:val="0FE73F59"/>
    <w:rsid w:val="0FECCCEA"/>
    <w:rsid w:val="0FF82047"/>
    <w:rsid w:val="100024FD"/>
    <w:rsid w:val="101754A5"/>
    <w:rsid w:val="101F874E"/>
    <w:rsid w:val="10240F38"/>
    <w:rsid w:val="1044F729"/>
    <w:rsid w:val="10560C0A"/>
    <w:rsid w:val="106A5186"/>
    <w:rsid w:val="109ED61A"/>
    <w:rsid w:val="10B0D933"/>
    <w:rsid w:val="10B5A3F3"/>
    <w:rsid w:val="1154F1A8"/>
    <w:rsid w:val="11657BBB"/>
    <w:rsid w:val="116AAC2C"/>
    <w:rsid w:val="116E0A07"/>
    <w:rsid w:val="116EBAEB"/>
    <w:rsid w:val="1188154D"/>
    <w:rsid w:val="11A4BB9E"/>
    <w:rsid w:val="11CF4258"/>
    <w:rsid w:val="11F982D0"/>
    <w:rsid w:val="11FB66B2"/>
    <w:rsid w:val="1229CA71"/>
    <w:rsid w:val="122E22CC"/>
    <w:rsid w:val="1237C4CA"/>
    <w:rsid w:val="1268069F"/>
    <w:rsid w:val="1282B19F"/>
    <w:rsid w:val="1311BD0F"/>
    <w:rsid w:val="1312D1E4"/>
    <w:rsid w:val="133A5022"/>
    <w:rsid w:val="134D96D5"/>
    <w:rsid w:val="139A836E"/>
    <w:rsid w:val="13AE3359"/>
    <w:rsid w:val="13B52064"/>
    <w:rsid w:val="13CECD57"/>
    <w:rsid w:val="13D435BF"/>
    <w:rsid w:val="13E37E24"/>
    <w:rsid w:val="140C842B"/>
    <w:rsid w:val="14158FDB"/>
    <w:rsid w:val="14284C39"/>
    <w:rsid w:val="144B86E3"/>
    <w:rsid w:val="144E7759"/>
    <w:rsid w:val="145C9C6E"/>
    <w:rsid w:val="14B5F335"/>
    <w:rsid w:val="14D9E09F"/>
    <w:rsid w:val="14EED303"/>
    <w:rsid w:val="15953B5F"/>
    <w:rsid w:val="15A568C9"/>
    <w:rsid w:val="15BC3BFA"/>
    <w:rsid w:val="15E568B1"/>
    <w:rsid w:val="15F9A12C"/>
    <w:rsid w:val="1618DAD5"/>
    <w:rsid w:val="162F3A30"/>
    <w:rsid w:val="163C48C5"/>
    <w:rsid w:val="164243BC"/>
    <w:rsid w:val="166B4685"/>
    <w:rsid w:val="166E8857"/>
    <w:rsid w:val="1670763D"/>
    <w:rsid w:val="168E1E4E"/>
    <w:rsid w:val="1698BF60"/>
    <w:rsid w:val="16AF8C26"/>
    <w:rsid w:val="16B5A869"/>
    <w:rsid w:val="16BC73CA"/>
    <w:rsid w:val="16C32D6B"/>
    <w:rsid w:val="16C5B204"/>
    <w:rsid w:val="172146E0"/>
    <w:rsid w:val="173CD212"/>
    <w:rsid w:val="173FC247"/>
    <w:rsid w:val="1750E83D"/>
    <w:rsid w:val="17541AC1"/>
    <w:rsid w:val="1763A9E6"/>
    <w:rsid w:val="176EC017"/>
    <w:rsid w:val="176F6052"/>
    <w:rsid w:val="1789EBE2"/>
    <w:rsid w:val="17BE84F8"/>
    <w:rsid w:val="17D05163"/>
    <w:rsid w:val="17D328CA"/>
    <w:rsid w:val="17D7176B"/>
    <w:rsid w:val="17EE4EE0"/>
    <w:rsid w:val="17F75997"/>
    <w:rsid w:val="17FD7B1D"/>
    <w:rsid w:val="180AE25E"/>
    <w:rsid w:val="181D42DC"/>
    <w:rsid w:val="18231CCE"/>
    <w:rsid w:val="1839F140"/>
    <w:rsid w:val="18473D79"/>
    <w:rsid w:val="185DD116"/>
    <w:rsid w:val="185EFDCC"/>
    <w:rsid w:val="18628FFC"/>
    <w:rsid w:val="1872792A"/>
    <w:rsid w:val="1879430B"/>
    <w:rsid w:val="1881A72E"/>
    <w:rsid w:val="1895A840"/>
    <w:rsid w:val="18CB06A9"/>
    <w:rsid w:val="18CB4B03"/>
    <w:rsid w:val="18F784B9"/>
    <w:rsid w:val="1906B241"/>
    <w:rsid w:val="190CCF7E"/>
    <w:rsid w:val="1913A815"/>
    <w:rsid w:val="198AE039"/>
    <w:rsid w:val="199B6F7B"/>
    <w:rsid w:val="19A56585"/>
    <w:rsid w:val="19F1B60B"/>
    <w:rsid w:val="19F74516"/>
    <w:rsid w:val="1A113D78"/>
    <w:rsid w:val="1A40B6CD"/>
    <w:rsid w:val="1A5830C4"/>
    <w:rsid w:val="1A750C7B"/>
    <w:rsid w:val="1A995769"/>
    <w:rsid w:val="1AA40E49"/>
    <w:rsid w:val="1AA686C9"/>
    <w:rsid w:val="1AC197D9"/>
    <w:rsid w:val="1AC347F8"/>
    <w:rsid w:val="1AE95C69"/>
    <w:rsid w:val="1AF892E6"/>
    <w:rsid w:val="1B001CB8"/>
    <w:rsid w:val="1B6A7CCF"/>
    <w:rsid w:val="1B6E63D4"/>
    <w:rsid w:val="1B8D9204"/>
    <w:rsid w:val="1BB7B920"/>
    <w:rsid w:val="1BC81616"/>
    <w:rsid w:val="1BE2735C"/>
    <w:rsid w:val="1BE4BB97"/>
    <w:rsid w:val="1BFD311F"/>
    <w:rsid w:val="1C0723AD"/>
    <w:rsid w:val="1C0B79A4"/>
    <w:rsid w:val="1C2084CF"/>
    <w:rsid w:val="1C294A4C"/>
    <w:rsid w:val="1C39CB8B"/>
    <w:rsid w:val="1C484D46"/>
    <w:rsid w:val="1C4A2D97"/>
    <w:rsid w:val="1C5479F8"/>
    <w:rsid w:val="1C61F7F3"/>
    <w:rsid w:val="1C74BFA4"/>
    <w:rsid w:val="1C808A3D"/>
    <w:rsid w:val="1C89127C"/>
    <w:rsid w:val="1CA1EFC6"/>
    <w:rsid w:val="1CA500E9"/>
    <w:rsid w:val="1CA9F00F"/>
    <w:rsid w:val="1CB3E89A"/>
    <w:rsid w:val="1CD7E4C6"/>
    <w:rsid w:val="1CD9A473"/>
    <w:rsid w:val="1CFC8F79"/>
    <w:rsid w:val="1D1C8BFD"/>
    <w:rsid w:val="1D1F1DDC"/>
    <w:rsid w:val="1D4A8039"/>
    <w:rsid w:val="1D5C4BD4"/>
    <w:rsid w:val="1D602ECD"/>
    <w:rsid w:val="1D754B89"/>
    <w:rsid w:val="1D8A0C09"/>
    <w:rsid w:val="1D9DFD58"/>
    <w:rsid w:val="1DA4ABAA"/>
    <w:rsid w:val="1DB2EB92"/>
    <w:rsid w:val="1DBCBA70"/>
    <w:rsid w:val="1DC1C1E3"/>
    <w:rsid w:val="1DC2FFAE"/>
    <w:rsid w:val="1DCD8E51"/>
    <w:rsid w:val="1DF3FC1A"/>
    <w:rsid w:val="1DF9C950"/>
    <w:rsid w:val="1E18A01A"/>
    <w:rsid w:val="1E20F75C"/>
    <w:rsid w:val="1E646B99"/>
    <w:rsid w:val="1E7881E3"/>
    <w:rsid w:val="1E7AC92E"/>
    <w:rsid w:val="1EADB291"/>
    <w:rsid w:val="1EF15243"/>
    <w:rsid w:val="1F2767FF"/>
    <w:rsid w:val="1F491A61"/>
    <w:rsid w:val="1F5E4440"/>
    <w:rsid w:val="1FA607E1"/>
    <w:rsid w:val="1FAF3DD4"/>
    <w:rsid w:val="1FC9F94D"/>
    <w:rsid w:val="1FCEFB66"/>
    <w:rsid w:val="1FD62754"/>
    <w:rsid w:val="1FDF7FEE"/>
    <w:rsid w:val="1FEC80E0"/>
    <w:rsid w:val="1FED4925"/>
    <w:rsid w:val="20009F6A"/>
    <w:rsid w:val="2007618E"/>
    <w:rsid w:val="2033E005"/>
    <w:rsid w:val="2052AC08"/>
    <w:rsid w:val="20563736"/>
    <w:rsid w:val="206F9A99"/>
    <w:rsid w:val="207085C2"/>
    <w:rsid w:val="208454F0"/>
    <w:rsid w:val="20E324F8"/>
    <w:rsid w:val="20E8A339"/>
    <w:rsid w:val="20EA929D"/>
    <w:rsid w:val="210CE59C"/>
    <w:rsid w:val="2133CA91"/>
    <w:rsid w:val="214DC7FE"/>
    <w:rsid w:val="214F3830"/>
    <w:rsid w:val="215C5D77"/>
    <w:rsid w:val="217E1E86"/>
    <w:rsid w:val="2183C869"/>
    <w:rsid w:val="2199A862"/>
    <w:rsid w:val="21AC1437"/>
    <w:rsid w:val="21B19F4E"/>
    <w:rsid w:val="21C34F28"/>
    <w:rsid w:val="21C81BD4"/>
    <w:rsid w:val="21CF4FB8"/>
    <w:rsid w:val="21DF8A6D"/>
    <w:rsid w:val="21F2491D"/>
    <w:rsid w:val="2202D7A6"/>
    <w:rsid w:val="220EC9DF"/>
    <w:rsid w:val="22338E3E"/>
    <w:rsid w:val="224146D3"/>
    <w:rsid w:val="2246E3C0"/>
    <w:rsid w:val="225D1CEF"/>
    <w:rsid w:val="225E8598"/>
    <w:rsid w:val="2282D03B"/>
    <w:rsid w:val="228AD50D"/>
    <w:rsid w:val="22A8EEF5"/>
    <w:rsid w:val="22B04BAC"/>
    <w:rsid w:val="22C51683"/>
    <w:rsid w:val="22E76FE3"/>
    <w:rsid w:val="22F92C50"/>
    <w:rsid w:val="230163AA"/>
    <w:rsid w:val="230DF95F"/>
    <w:rsid w:val="2376EA1B"/>
    <w:rsid w:val="23AC3573"/>
    <w:rsid w:val="23B16B56"/>
    <w:rsid w:val="23B6EEAB"/>
    <w:rsid w:val="23BA7636"/>
    <w:rsid w:val="23CB8599"/>
    <w:rsid w:val="23EDAF0B"/>
    <w:rsid w:val="241D992F"/>
    <w:rsid w:val="2433788C"/>
    <w:rsid w:val="24446C23"/>
    <w:rsid w:val="24551368"/>
    <w:rsid w:val="24617548"/>
    <w:rsid w:val="24757B00"/>
    <w:rsid w:val="24820131"/>
    <w:rsid w:val="24A5111A"/>
    <w:rsid w:val="24BEC34B"/>
    <w:rsid w:val="24E023DE"/>
    <w:rsid w:val="24E19B73"/>
    <w:rsid w:val="255E7988"/>
    <w:rsid w:val="25965E91"/>
    <w:rsid w:val="259B3E47"/>
    <w:rsid w:val="25A2A043"/>
    <w:rsid w:val="25A60FA6"/>
    <w:rsid w:val="25A8157B"/>
    <w:rsid w:val="25BAB6B2"/>
    <w:rsid w:val="25D7DBC7"/>
    <w:rsid w:val="2603BC12"/>
    <w:rsid w:val="264A5A16"/>
    <w:rsid w:val="26592B5C"/>
    <w:rsid w:val="26736715"/>
    <w:rsid w:val="267F0AEB"/>
    <w:rsid w:val="269C13C0"/>
    <w:rsid w:val="26A1857A"/>
    <w:rsid w:val="26C548FA"/>
    <w:rsid w:val="26EBF0D1"/>
    <w:rsid w:val="26FEA11B"/>
    <w:rsid w:val="27128FA9"/>
    <w:rsid w:val="27133CE9"/>
    <w:rsid w:val="2752B519"/>
    <w:rsid w:val="275C5C99"/>
    <w:rsid w:val="275CE430"/>
    <w:rsid w:val="275DB596"/>
    <w:rsid w:val="27769CD0"/>
    <w:rsid w:val="27815696"/>
    <w:rsid w:val="278528D6"/>
    <w:rsid w:val="279AE672"/>
    <w:rsid w:val="27ADC91C"/>
    <w:rsid w:val="27B2441B"/>
    <w:rsid w:val="27BD26E6"/>
    <w:rsid w:val="27CA76F6"/>
    <w:rsid w:val="27DFD385"/>
    <w:rsid w:val="27E27C13"/>
    <w:rsid w:val="27F1CC7F"/>
    <w:rsid w:val="27F41DFB"/>
    <w:rsid w:val="28074056"/>
    <w:rsid w:val="28107D99"/>
    <w:rsid w:val="281CB6B3"/>
    <w:rsid w:val="283698D6"/>
    <w:rsid w:val="2864B108"/>
    <w:rsid w:val="28781104"/>
    <w:rsid w:val="289706B3"/>
    <w:rsid w:val="289FC209"/>
    <w:rsid w:val="28D4F34B"/>
    <w:rsid w:val="29389DD8"/>
    <w:rsid w:val="293DDACD"/>
    <w:rsid w:val="294FBC2C"/>
    <w:rsid w:val="29548D86"/>
    <w:rsid w:val="295FEDC9"/>
    <w:rsid w:val="29B68B72"/>
    <w:rsid w:val="29BAD62E"/>
    <w:rsid w:val="29C6C778"/>
    <w:rsid w:val="29D102B8"/>
    <w:rsid w:val="29D5F6ED"/>
    <w:rsid w:val="29E0099C"/>
    <w:rsid w:val="29F3ACB4"/>
    <w:rsid w:val="2A66706D"/>
    <w:rsid w:val="2A67DC41"/>
    <w:rsid w:val="2A759A6C"/>
    <w:rsid w:val="2A7922EF"/>
    <w:rsid w:val="2A959D44"/>
    <w:rsid w:val="2A9FD3BB"/>
    <w:rsid w:val="2AD5FEE9"/>
    <w:rsid w:val="2AF2E2F6"/>
    <w:rsid w:val="2B00FE14"/>
    <w:rsid w:val="2B17293F"/>
    <w:rsid w:val="2B1A4684"/>
    <w:rsid w:val="2B2255DE"/>
    <w:rsid w:val="2B280F47"/>
    <w:rsid w:val="2B33021F"/>
    <w:rsid w:val="2B63D769"/>
    <w:rsid w:val="2B68D54E"/>
    <w:rsid w:val="2B6C032D"/>
    <w:rsid w:val="2B6EE6F5"/>
    <w:rsid w:val="2B79A341"/>
    <w:rsid w:val="2BB37F67"/>
    <w:rsid w:val="2BBD95CF"/>
    <w:rsid w:val="2BDA7D77"/>
    <w:rsid w:val="2BE6DA50"/>
    <w:rsid w:val="2BE94164"/>
    <w:rsid w:val="2C183354"/>
    <w:rsid w:val="2C20AF08"/>
    <w:rsid w:val="2C2525D3"/>
    <w:rsid w:val="2C2DFF7E"/>
    <w:rsid w:val="2C6B27D7"/>
    <w:rsid w:val="2C6D9CD1"/>
    <w:rsid w:val="2C7747FB"/>
    <w:rsid w:val="2C994802"/>
    <w:rsid w:val="2CA5FFEA"/>
    <w:rsid w:val="2CB34BAB"/>
    <w:rsid w:val="2CC0EAA1"/>
    <w:rsid w:val="2CDF9A17"/>
    <w:rsid w:val="2D03B3EA"/>
    <w:rsid w:val="2D29F988"/>
    <w:rsid w:val="2D4169F1"/>
    <w:rsid w:val="2D49BB78"/>
    <w:rsid w:val="2D78A45C"/>
    <w:rsid w:val="2D8947C0"/>
    <w:rsid w:val="2D91B352"/>
    <w:rsid w:val="2DC2BEA1"/>
    <w:rsid w:val="2DE2E1D0"/>
    <w:rsid w:val="2DF9DECE"/>
    <w:rsid w:val="2E368D48"/>
    <w:rsid w:val="2E3ACA98"/>
    <w:rsid w:val="2E731D3A"/>
    <w:rsid w:val="2E786885"/>
    <w:rsid w:val="2E817303"/>
    <w:rsid w:val="2E95DA03"/>
    <w:rsid w:val="2EABBA7B"/>
    <w:rsid w:val="2EDBAC3D"/>
    <w:rsid w:val="2F1ED58C"/>
    <w:rsid w:val="2F1F99DC"/>
    <w:rsid w:val="2F332DA4"/>
    <w:rsid w:val="2F3DB2E6"/>
    <w:rsid w:val="2F7209F4"/>
    <w:rsid w:val="2F925337"/>
    <w:rsid w:val="2F9B0A96"/>
    <w:rsid w:val="2FD942EF"/>
    <w:rsid w:val="2FF22660"/>
    <w:rsid w:val="2FFF1AA6"/>
    <w:rsid w:val="30033B3B"/>
    <w:rsid w:val="300D8CDE"/>
    <w:rsid w:val="30140D6E"/>
    <w:rsid w:val="3058B783"/>
    <w:rsid w:val="30734722"/>
    <w:rsid w:val="30878979"/>
    <w:rsid w:val="30BC1D83"/>
    <w:rsid w:val="30D5F809"/>
    <w:rsid w:val="30F746DF"/>
    <w:rsid w:val="30FC12CD"/>
    <w:rsid w:val="3116A28A"/>
    <w:rsid w:val="3145B96A"/>
    <w:rsid w:val="31C57090"/>
    <w:rsid w:val="31DDBE9E"/>
    <w:rsid w:val="31EA4B53"/>
    <w:rsid w:val="32042F31"/>
    <w:rsid w:val="320DF8AE"/>
    <w:rsid w:val="326052ED"/>
    <w:rsid w:val="32662653"/>
    <w:rsid w:val="326CEA25"/>
    <w:rsid w:val="327271CD"/>
    <w:rsid w:val="32895EFE"/>
    <w:rsid w:val="32AF979F"/>
    <w:rsid w:val="32B9BF56"/>
    <w:rsid w:val="32BBA397"/>
    <w:rsid w:val="32D155FE"/>
    <w:rsid w:val="32F1B87A"/>
    <w:rsid w:val="32F48567"/>
    <w:rsid w:val="32FB6C3C"/>
    <w:rsid w:val="330B5FFC"/>
    <w:rsid w:val="33221E88"/>
    <w:rsid w:val="3323F493"/>
    <w:rsid w:val="3329D2C2"/>
    <w:rsid w:val="333D1BEC"/>
    <w:rsid w:val="3344FD03"/>
    <w:rsid w:val="3345ACFC"/>
    <w:rsid w:val="335B4CC2"/>
    <w:rsid w:val="336FA466"/>
    <w:rsid w:val="337ED481"/>
    <w:rsid w:val="33817691"/>
    <w:rsid w:val="33B44707"/>
    <w:rsid w:val="33B7E1F1"/>
    <w:rsid w:val="33BD00B4"/>
    <w:rsid w:val="33CA6F5C"/>
    <w:rsid w:val="3400946A"/>
    <w:rsid w:val="3406DE0B"/>
    <w:rsid w:val="341F308E"/>
    <w:rsid w:val="3436BD79"/>
    <w:rsid w:val="343FB132"/>
    <w:rsid w:val="3475D17C"/>
    <w:rsid w:val="348F4029"/>
    <w:rsid w:val="34C57FAC"/>
    <w:rsid w:val="34EA0B4E"/>
    <w:rsid w:val="34F91253"/>
    <w:rsid w:val="35263CFF"/>
    <w:rsid w:val="35320801"/>
    <w:rsid w:val="35375E33"/>
    <w:rsid w:val="353E8CCE"/>
    <w:rsid w:val="356220E5"/>
    <w:rsid w:val="3574263C"/>
    <w:rsid w:val="357FCCEC"/>
    <w:rsid w:val="358A9BD7"/>
    <w:rsid w:val="359E4D39"/>
    <w:rsid w:val="35A8CEF7"/>
    <w:rsid w:val="35D2FE62"/>
    <w:rsid w:val="35D6543D"/>
    <w:rsid w:val="35E4C00F"/>
    <w:rsid w:val="35E7C56F"/>
    <w:rsid w:val="35F282F8"/>
    <w:rsid w:val="3608763E"/>
    <w:rsid w:val="3608F838"/>
    <w:rsid w:val="3609CD46"/>
    <w:rsid w:val="363BDA2B"/>
    <w:rsid w:val="3640C4D8"/>
    <w:rsid w:val="3691FD44"/>
    <w:rsid w:val="36A29DF5"/>
    <w:rsid w:val="36B7BF5C"/>
    <w:rsid w:val="36BC2D20"/>
    <w:rsid w:val="36C7DFB5"/>
    <w:rsid w:val="36CE373D"/>
    <w:rsid w:val="37141D25"/>
    <w:rsid w:val="373274D7"/>
    <w:rsid w:val="374D6E3D"/>
    <w:rsid w:val="3763EBA4"/>
    <w:rsid w:val="3765334E"/>
    <w:rsid w:val="377A72C7"/>
    <w:rsid w:val="377D361D"/>
    <w:rsid w:val="3787CEF0"/>
    <w:rsid w:val="37900F9A"/>
    <w:rsid w:val="379A7621"/>
    <w:rsid w:val="3814DFF8"/>
    <w:rsid w:val="381FB9E2"/>
    <w:rsid w:val="38230256"/>
    <w:rsid w:val="38519345"/>
    <w:rsid w:val="38524D9B"/>
    <w:rsid w:val="38686E53"/>
    <w:rsid w:val="3884D0CB"/>
    <w:rsid w:val="389AC06D"/>
    <w:rsid w:val="38A03B64"/>
    <w:rsid w:val="38ABCFF0"/>
    <w:rsid w:val="38E98865"/>
    <w:rsid w:val="3900BC17"/>
    <w:rsid w:val="39537197"/>
    <w:rsid w:val="396B1A79"/>
    <w:rsid w:val="3974E557"/>
    <w:rsid w:val="397EA9F5"/>
    <w:rsid w:val="3981179C"/>
    <w:rsid w:val="3984032C"/>
    <w:rsid w:val="39A6966A"/>
    <w:rsid w:val="39A98A32"/>
    <w:rsid w:val="39ABC07B"/>
    <w:rsid w:val="39B62E97"/>
    <w:rsid w:val="39C319B9"/>
    <w:rsid w:val="39F9B9CF"/>
    <w:rsid w:val="3A005348"/>
    <w:rsid w:val="3A0284A5"/>
    <w:rsid w:val="3A09270F"/>
    <w:rsid w:val="3A0E131A"/>
    <w:rsid w:val="3A1E7B2D"/>
    <w:rsid w:val="3A516F60"/>
    <w:rsid w:val="3A61F5EB"/>
    <w:rsid w:val="3A7B8561"/>
    <w:rsid w:val="3A99B52F"/>
    <w:rsid w:val="3AA0BE43"/>
    <w:rsid w:val="3AA8A508"/>
    <w:rsid w:val="3AAD7AAE"/>
    <w:rsid w:val="3AB1F83A"/>
    <w:rsid w:val="3ABD2C8C"/>
    <w:rsid w:val="3AC1EA9C"/>
    <w:rsid w:val="3AD52BE8"/>
    <w:rsid w:val="3ADB26B9"/>
    <w:rsid w:val="3B115162"/>
    <w:rsid w:val="3B2F6230"/>
    <w:rsid w:val="3B31CB60"/>
    <w:rsid w:val="3B46E13C"/>
    <w:rsid w:val="3B7D2308"/>
    <w:rsid w:val="3B9C9C42"/>
    <w:rsid w:val="3BACA6EE"/>
    <w:rsid w:val="3BC50C5B"/>
    <w:rsid w:val="3BCD1CF7"/>
    <w:rsid w:val="3BD39BD1"/>
    <w:rsid w:val="3C08C976"/>
    <w:rsid w:val="3C20F360"/>
    <w:rsid w:val="3C2699E0"/>
    <w:rsid w:val="3C2DA020"/>
    <w:rsid w:val="3C32C9B5"/>
    <w:rsid w:val="3C4A2430"/>
    <w:rsid w:val="3C6C1102"/>
    <w:rsid w:val="3C8235AE"/>
    <w:rsid w:val="3CAE3DDC"/>
    <w:rsid w:val="3CB181B9"/>
    <w:rsid w:val="3CB7C5F7"/>
    <w:rsid w:val="3CC8A3C8"/>
    <w:rsid w:val="3CEFDE0E"/>
    <w:rsid w:val="3D12D86F"/>
    <w:rsid w:val="3D207692"/>
    <w:rsid w:val="3D2C38D6"/>
    <w:rsid w:val="3D3F32FE"/>
    <w:rsid w:val="3D57EC64"/>
    <w:rsid w:val="3D66423F"/>
    <w:rsid w:val="3D7553E8"/>
    <w:rsid w:val="3D992634"/>
    <w:rsid w:val="3D9ECB65"/>
    <w:rsid w:val="3D9FDBD7"/>
    <w:rsid w:val="3DBD799B"/>
    <w:rsid w:val="3DF43BCA"/>
    <w:rsid w:val="3E12F17C"/>
    <w:rsid w:val="3E24E0DD"/>
    <w:rsid w:val="3E2607E0"/>
    <w:rsid w:val="3E746A46"/>
    <w:rsid w:val="3E989C43"/>
    <w:rsid w:val="3E990340"/>
    <w:rsid w:val="3EDF47BF"/>
    <w:rsid w:val="3EF2CB3A"/>
    <w:rsid w:val="3F11DB20"/>
    <w:rsid w:val="3F5808CF"/>
    <w:rsid w:val="3F8A66B3"/>
    <w:rsid w:val="3F98C6C9"/>
    <w:rsid w:val="3FB2D692"/>
    <w:rsid w:val="3FBF3E09"/>
    <w:rsid w:val="3FDD0F00"/>
    <w:rsid w:val="3FF78FEB"/>
    <w:rsid w:val="3FFD4661"/>
    <w:rsid w:val="40088F16"/>
    <w:rsid w:val="40313BE9"/>
    <w:rsid w:val="40656FB0"/>
    <w:rsid w:val="4069DB4D"/>
    <w:rsid w:val="409E904F"/>
    <w:rsid w:val="40AC06FF"/>
    <w:rsid w:val="40B662FB"/>
    <w:rsid w:val="40F2AE63"/>
    <w:rsid w:val="40F40C09"/>
    <w:rsid w:val="40FE4F65"/>
    <w:rsid w:val="41072A3A"/>
    <w:rsid w:val="4132C9AD"/>
    <w:rsid w:val="4155DF2F"/>
    <w:rsid w:val="416DE908"/>
    <w:rsid w:val="4178DF61"/>
    <w:rsid w:val="4179B88D"/>
    <w:rsid w:val="419E74BE"/>
    <w:rsid w:val="41AEFB77"/>
    <w:rsid w:val="41C023FC"/>
    <w:rsid w:val="4213D049"/>
    <w:rsid w:val="425915F5"/>
    <w:rsid w:val="4260FE41"/>
    <w:rsid w:val="4281874E"/>
    <w:rsid w:val="42919330"/>
    <w:rsid w:val="429B8DE7"/>
    <w:rsid w:val="42A92DBE"/>
    <w:rsid w:val="42EED43A"/>
    <w:rsid w:val="4306883C"/>
    <w:rsid w:val="4312C37A"/>
    <w:rsid w:val="4314AFC2"/>
    <w:rsid w:val="432501F8"/>
    <w:rsid w:val="4326A4F1"/>
    <w:rsid w:val="43356843"/>
    <w:rsid w:val="434ADA27"/>
    <w:rsid w:val="434F7301"/>
    <w:rsid w:val="436E8BEB"/>
    <w:rsid w:val="43733BF0"/>
    <w:rsid w:val="4377230A"/>
    <w:rsid w:val="43777A9A"/>
    <w:rsid w:val="4381E91C"/>
    <w:rsid w:val="43897567"/>
    <w:rsid w:val="43A0D2B7"/>
    <w:rsid w:val="43D242E2"/>
    <w:rsid w:val="43E36116"/>
    <w:rsid w:val="44210C25"/>
    <w:rsid w:val="443C4F9C"/>
    <w:rsid w:val="44411B6F"/>
    <w:rsid w:val="4447071C"/>
    <w:rsid w:val="447BC619"/>
    <w:rsid w:val="449A556C"/>
    <w:rsid w:val="44CF52D0"/>
    <w:rsid w:val="44D00E09"/>
    <w:rsid w:val="44D43FA8"/>
    <w:rsid w:val="44D54340"/>
    <w:rsid w:val="44DCFEF5"/>
    <w:rsid w:val="44F246C1"/>
    <w:rsid w:val="44FFCE04"/>
    <w:rsid w:val="4500A3EB"/>
    <w:rsid w:val="454480B5"/>
    <w:rsid w:val="455CD0F0"/>
    <w:rsid w:val="4581087E"/>
    <w:rsid w:val="458BDBC8"/>
    <w:rsid w:val="4593550A"/>
    <w:rsid w:val="45A696FD"/>
    <w:rsid w:val="45DEF186"/>
    <w:rsid w:val="45FB0F01"/>
    <w:rsid w:val="46415D66"/>
    <w:rsid w:val="467C6513"/>
    <w:rsid w:val="4683C38A"/>
    <w:rsid w:val="46921A35"/>
    <w:rsid w:val="46DB1E95"/>
    <w:rsid w:val="46E11A09"/>
    <w:rsid w:val="46E4F77E"/>
    <w:rsid w:val="46E524BC"/>
    <w:rsid w:val="4704FEDA"/>
    <w:rsid w:val="4714CA4F"/>
    <w:rsid w:val="471B0BB7"/>
    <w:rsid w:val="4727A6AD"/>
    <w:rsid w:val="4747AF04"/>
    <w:rsid w:val="47497C0E"/>
    <w:rsid w:val="47591ED7"/>
    <w:rsid w:val="4780A874"/>
    <w:rsid w:val="478BCE60"/>
    <w:rsid w:val="47A0635D"/>
    <w:rsid w:val="47AF279B"/>
    <w:rsid w:val="47ED4FAB"/>
    <w:rsid w:val="47F4808C"/>
    <w:rsid w:val="482A77BD"/>
    <w:rsid w:val="483A8F2E"/>
    <w:rsid w:val="484018C0"/>
    <w:rsid w:val="4844E0BE"/>
    <w:rsid w:val="48465D35"/>
    <w:rsid w:val="4856B04A"/>
    <w:rsid w:val="486FB71C"/>
    <w:rsid w:val="487C2177"/>
    <w:rsid w:val="489CDAEF"/>
    <w:rsid w:val="48B13EB8"/>
    <w:rsid w:val="48C6DD79"/>
    <w:rsid w:val="48CABE23"/>
    <w:rsid w:val="48DFBA33"/>
    <w:rsid w:val="48E17675"/>
    <w:rsid w:val="48EA07A8"/>
    <w:rsid w:val="49134388"/>
    <w:rsid w:val="4930F9F3"/>
    <w:rsid w:val="4944FCD7"/>
    <w:rsid w:val="49557B33"/>
    <w:rsid w:val="495A4192"/>
    <w:rsid w:val="4961FB2E"/>
    <w:rsid w:val="497E485E"/>
    <w:rsid w:val="4995BF87"/>
    <w:rsid w:val="49B364E4"/>
    <w:rsid w:val="49BFA096"/>
    <w:rsid w:val="49CE61E9"/>
    <w:rsid w:val="49DC8510"/>
    <w:rsid w:val="49E9DC57"/>
    <w:rsid w:val="4A287737"/>
    <w:rsid w:val="4A2978AF"/>
    <w:rsid w:val="4A33DF34"/>
    <w:rsid w:val="4A3D65D1"/>
    <w:rsid w:val="4A6186AA"/>
    <w:rsid w:val="4A785D4E"/>
    <w:rsid w:val="4A94129B"/>
    <w:rsid w:val="4AB1E959"/>
    <w:rsid w:val="4AC110F1"/>
    <w:rsid w:val="4AD9FBBE"/>
    <w:rsid w:val="4AF987CE"/>
    <w:rsid w:val="4AFBEF2B"/>
    <w:rsid w:val="4B27A2B5"/>
    <w:rsid w:val="4B27E86E"/>
    <w:rsid w:val="4B334000"/>
    <w:rsid w:val="4B4A756C"/>
    <w:rsid w:val="4B4C7DC8"/>
    <w:rsid w:val="4B5292CD"/>
    <w:rsid w:val="4B732569"/>
    <w:rsid w:val="4B7BFBD3"/>
    <w:rsid w:val="4B803093"/>
    <w:rsid w:val="4B8200DB"/>
    <w:rsid w:val="4B85957B"/>
    <w:rsid w:val="4B887617"/>
    <w:rsid w:val="4B9A64E5"/>
    <w:rsid w:val="4B9B0A9F"/>
    <w:rsid w:val="4BA593A0"/>
    <w:rsid w:val="4BCD1FB7"/>
    <w:rsid w:val="4BCF87D6"/>
    <w:rsid w:val="4C09EECF"/>
    <w:rsid w:val="4C0C6F00"/>
    <w:rsid w:val="4C13EADB"/>
    <w:rsid w:val="4C1E8BD0"/>
    <w:rsid w:val="4CB4760C"/>
    <w:rsid w:val="4CB59F3F"/>
    <w:rsid w:val="4CE58BFA"/>
    <w:rsid w:val="4CE95A86"/>
    <w:rsid w:val="4CF68168"/>
    <w:rsid w:val="4CFACA72"/>
    <w:rsid w:val="4CFBBAB2"/>
    <w:rsid w:val="4D30999A"/>
    <w:rsid w:val="4D30F91B"/>
    <w:rsid w:val="4D35DBEA"/>
    <w:rsid w:val="4D5CA16F"/>
    <w:rsid w:val="4D74D31C"/>
    <w:rsid w:val="4DA37DB1"/>
    <w:rsid w:val="4DA917D2"/>
    <w:rsid w:val="4DAA35D7"/>
    <w:rsid w:val="4DDC4211"/>
    <w:rsid w:val="4DFA692D"/>
    <w:rsid w:val="4E0B95FF"/>
    <w:rsid w:val="4E1B60B6"/>
    <w:rsid w:val="4E606481"/>
    <w:rsid w:val="4E61FFFE"/>
    <w:rsid w:val="4E62ED94"/>
    <w:rsid w:val="4E833CF8"/>
    <w:rsid w:val="4E85C26B"/>
    <w:rsid w:val="4EACD025"/>
    <w:rsid w:val="4ED23A9E"/>
    <w:rsid w:val="4EE57DA6"/>
    <w:rsid w:val="4EE6C33D"/>
    <w:rsid w:val="4EE8CB89"/>
    <w:rsid w:val="4F09710E"/>
    <w:rsid w:val="4F17CE2C"/>
    <w:rsid w:val="4F224FBE"/>
    <w:rsid w:val="4F31C798"/>
    <w:rsid w:val="4F58F584"/>
    <w:rsid w:val="4F61ADFA"/>
    <w:rsid w:val="4F86E729"/>
    <w:rsid w:val="4F9E9B40"/>
    <w:rsid w:val="4FAF7A5E"/>
    <w:rsid w:val="4FC85771"/>
    <w:rsid w:val="4FD5111D"/>
    <w:rsid w:val="4FE515A9"/>
    <w:rsid w:val="4FF2F057"/>
    <w:rsid w:val="503DECE6"/>
    <w:rsid w:val="503DF172"/>
    <w:rsid w:val="50465806"/>
    <w:rsid w:val="5081EE0C"/>
    <w:rsid w:val="50BE9CBC"/>
    <w:rsid w:val="50F3357B"/>
    <w:rsid w:val="5136B4CB"/>
    <w:rsid w:val="515D111A"/>
    <w:rsid w:val="515D68F9"/>
    <w:rsid w:val="516E406B"/>
    <w:rsid w:val="5181EAA2"/>
    <w:rsid w:val="519304DF"/>
    <w:rsid w:val="51987C1D"/>
    <w:rsid w:val="51AA9156"/>
    <w:rsid w:val="51ACC2A3"/>
    <w:rsid w:val="51ACC542"/>
    <w:rsid w:val="51B289E8"/>
    <w:rsid w:val="51BFB60D"/>
    <w:rsid w:val="51EBB3FA"/>
    <w:rsid w:val="51EE3744"/>
    <w:rsid w:val="5204770A"/>
    <w:rsid w:val="5225B28A"/>
    <w:rsid w:val="522797E4"/>
    <w:rsid w:val="528ACE5E"/>
    <w:rsid w:val="52978E2C"/>
    <w:rsid w:val="52A26845"/>
    <w:rsid w:val="52B7D06A"/>
    <w:rsid w:val="52C7D272"/>
    <w:rsid w:val="52D0C2E6"/>
    <w:rsid w:val="52D1858F"/>
    <w:rsid w:val="530D03F0"/>
    <w:rsid w:val="5311EA89"/>
    <w:rsid w:val="53334D9E"/>
    <w:rsid w:val="5346A69F"/>
    <w:rsid w:val="536123AD"/>
    <w:rsid w:val="536DE7A5"/>
    <w:rsid w:val="536E6C36"/>
    <w:rsid w:val="536E897D"/>
    <w:rsid w:val="536FB86D"/>
    <w:rsid w:val="5395D5A8"/>
    <w:rsid w:val="539A62FE"/>
    <w:rsid w:val="53B22146"/>
    <w:rsid w:val="53CB67DE"/>
    <w:rsid w:val="53EDF161"/>
    <w:rsid w:val="54212808"/>
    <w:rsid w:val="5424FC5D"/>
    <w:rsid w:val="54309195"/>
    <w:rsid w:val="54365447"/>
    <w:rsid w:val="54457368"/>
    <w:rsid w:val="544B4BF7"/>
    <w:rsid w:val="54552611"/>
    <w:rsid w:val="54706069"/>
    <w:rsid w:val="54968028"/>
    <w:rsid w:val="54BF48C7"/>
    <w:rsid w:val="54CAE0FE"/>
    <w:rsid w:val="54E0A308"/>
    <w:rsid w:val="54F57E2C"/>
    <w:rsid w:val="550FB101"/>
    <w:rsid w:val="553BC49E"/>
    <w:rsid w:val="554BD37D"/>
    <w:rsid w:val="5560D24D"/>
    <w:rsid w:val="556616D4"/>
    <w:rsid w:val="55724D18"/>
    <w:rsid w:val="5572AD81"/>
    <w:rsid w:val="55B86F2F"/>
    <w:rsid w:val="55B8F010"/>
    <w:rsid w:val="55DB9E22"/>
    <w:rsid w:val="55EC3A0A"/>
    <w:rsid w:val="560D1130"/>
    <w:rsid w:val="5617B8DE"/>
    <w:rsid w:val="5637E749"/>
    <w:rsid w:val="565BFB0F"/>
    <w:rsid w:val="5673BF68"/>
    <w:rsid w:val="567437A2"/>
    <w:rsid w:val="5677F7FD"/>
    <w:rsid w:val="567BD975"/>
    <w:rsid w:val="567BFC9C"/>
    <w:rsid w:val="5699EEE8"/>
    <w:rsid w:val="56BA068B"/>
    <w:rsid w:val="56BF56B9"/>
    <w:rsid w:val="56DF7BD9"/>
    <w:rsid w:val="56E478CF"/>
    <w:rsid w:val="570C0AE7"/>
    <w:rsid w:val="570DDEA2"/>
    <w:rsid w:val="5730D80C"/>
    <w:rsid w:val="57369325"/>
    <w:rsid w:val="5744D280"/>
    <w:rsid w:val="574FD392"/>
    <w:rsid w:val="575E40C3"/>
    <w:rsid w:val="57633F7D"/>
    <w:rsid w:val="577AB783"/>
    <w:rsid w:val="578CFD37"/>
    <w:rsid w:val="57C538F0"/>
    <w:rsid w:val="57DAE8D2"/>
    <w:rsid w:val="57DB76B4"/>
    <w:rsid w:val="57ED3FFA"/>
    <w:rsid w:val="582E45D2"/>
    <w:rsid w:val="582E4C4D"/>
    <w:rsid w:val="587A2FB8"/>
    <w:rsid w:val="591A6109"/>
    <w:rsid w:val="5927E970"/>
    <w:rsid w:val="593A05AA"/>
    <w:rsid w:val="593F30E6"/>
    <w:rsid w:val="595C6961"/>
    <w:rsid w:val="596F63E0"/>
    <w:rsid w:val="598F0CDA"/>
    <w:rsid w:val="59B70AD9"/>
    <w:rsid w:val="59BB7627"/>
    <w:rsid w:val="59E7C841"/>
    <w:rsid w:val="5A381FAB"/>
    <w:rsid w:val="5A51D6DF"/>
    <w:rsid w:val="5A9DE1CF"/>
    <w:rsid w:val="5AC79F41"/>
    <w:rsid w:val="5AE483B4"/>
    <w:rsid w:val="5AE58752"/>
    <w:rsid w:val="5AF76B8C"/>
    <w:rsid w:val="5B1095AF"/>
    <w:rsid w:val="5B1AD570"/>
    <w:rsid w:val="5B1BFF31"/>
    <w:rsid w:val="5B69C4A0"/>
    <w:rsid w:val="5B76975D"/>
    <w:rsid w:val="5B7DDBA0"/>
    <w:rsid w:val="5BCA91D7"/>
    <w:rsid w:val="5BCFE310"/>
    <w:rsid w:val="5C21F0CB"/>
    <w:rsid w:val="5C21FDD2"/>
    <w:rsid w:val="5C37DF4F"/>
    <w:rsid w:val="5C538C1D"/>
    <w:rsid w:val="5C8AF8B0"/>
    <w:rsid w:val="5CA174BE"/>
    <w:rsid w:val="5CB1991B"/>
    <w:rsid w:val="5CE19DCA"/>
    <w:rsid w:val="5CF25FF2"/>
    <w:rsid w:val="5D0FE816"/>
    <w:rsid w:val="5D2DAF40"/>
    <w:rsid w:val="5D2F9436"/>
    <w:rsid w:val="5D35CB3D"/>
    <w:rsid w:val="5D5926BB"/>
    <w:rsid w:val="5DCD23BC"/>
    <w:rsid w:val="5DD22304"/>
    <w:rsid w:val="5DFE5AFF"/>
    <w:rsid w:val="5E115BDB"/>
    <w:rsid w:val="5E127EC4"/>
    <w:rsid w:val="5E381D92"/>
    <w:rsid w:val="5E734E23"/>
    <w:rsid w:val="5E7FBD14"/>
    <w:rsid w:val="5E9936FB"/>
    <w:rsid w:val="5EA836EF"/>
    <w:rsid w:val="5EA836EF"/>
    <w:rsid w:val="5EB64660"/>
    <w:rsid w:val="5EC20C33"/>
    <w:rsid w:val="5EC2DC39"/>
    <w:rsid w:val="5ED1342C"/>
    <w:rsid w:val="5EE80241"/>
    <w:rsid w:val="5EED1A71"/>
    <w:rsid w:val="5EEF353A"/>
    <w:rsid w:val="5F150D5F"/>
    <w:rsid w:val="5F242DAF"/>
    <w:rsid w:val="5F268AFD"/>
    <w:rsid w:val="5F2CCEBB"/>
    <w:rsid w:val="5F32A5FF"/>
    <w:rsid w:val="5F39CFD1"/>
    <w:rsid w:val="5F5F2EA8"/>
    <w:rsid w:val="5F626F6D"/>
    <w:rsid w:val="5F7CEF3D"/>
    <w:rsid w:val="5F861455"/>
    <w:rsid w:val="5F97F4D5"/>
    <w:rsid w:val="5FA08F4F"/>
    <w:rsid w:val="5FBD72A2"/>
    <w:rsid w:val="5FBDC40D"/>
    <w:rsid w:val="5FCEAE6A"/>
    <w:rsid w:val="5FE628C0"/>
    <w:rsid w:val="5FED0197"/>
    <w:rsid w:val="5FF2B1E5"/>
    <w:rsid w:val="5FFCF625"/>
    <w:rsid w:val="600176C0"/>
    <w:rsid w:val="60120E0B"/>
    <w:rsid w:val="601B21B9"/>
    <w:rsid w:val="605216C1"/>
    <w:rsid w:val="605EE898"/>
    <w:rsid w:val="606E3961"/>
    <w:rsid w:val="607456EE"/>
    <w:rsid w:val="607D6FAF"/>
    <w:rsid w:val="607F3D44"/>
    <w:rsid w:val="6081BEAF"/>
    <w:rsid w:val="6083331F"/>
    <w:rsid w:val="6092B946"/>
    <w:rsid w:val="60B42D5C"/>
    <w:rsid w:val="60BFBF8D"/>
    <w:rsid w:val="60C9E652"/>
    <w:rsid w:val="60F648E3"/>
    <w:rsid w:val="60FA9982"/>
    <w:rsid w:val="6101B53D"/>
    <w:rsid w:val="61027AD5"/>
    <w:rsid w:val="61297546"/>
    <w:rsid w:val="61422ABF"/>
    <w:rsid w:val="614C1DB6"/>
    <w:rsid w:val="61582652"/>
    <w:rsid w:val="615C878B"/>
    <w:rsid w:val="61AB9422"/>
    <w:rsid w:val="61B7FA1A"/>
    <w:rsid w:val="61BC57D8"/>
    <w:rsid w:val="61DB475B"/>
    <w:rsid w:val="6202BF2D"/>
    <w:rsid w:val="621F0709"/>
    <w:rsid w:val="62367695"/>
    <w:rsid w:val="62371F52"/>
    <w:rsid w:val="6265F3EB"/>
    <w:rsid w:val="62759608"/>
    <w:rsid w:val="62835892"/>
    <w:rsid w:val="6286C6C4"/>
    <w:rsid w:val="629D2D38"/>
    <w:rsid w:val="62B24F1F"/>
    <w:rsid w:val="6378990A"/>
    <w:rsid w:val="6388A009"/>
    <w:rsid w:val="63895027"/>
    <w:rsid w:val="63C50B4F"/>
    <w:rsid w:val="63FDAE21"/>
    <w:rsid w:val="642FDE67"/>
    <w:rsid w:val="6442D76E"/>
    <w:rsid w:val="64526AB3"/>
    <w:rsid w:val="64847F3F"/>
    <w:rsid w:val="648ED739"/>
    <w:rsid w:val="64B2ECAA"/>
    <w:rsid w:val="64C3235B"/>
    <w:rsid w:val="64F5C2F2"/>
    <w:rsid w:val="64F70CF6"/>
    <w:rsid w:val="64F882D9"/>
    <w:rsid w:val="653FB822"/>
    <w:rsid w:val="6562D920"/>
    <w:rsid w:val="656EE156"/>
    <w:rsid w:val="65833FD9"/>
    <w:rsid w:val="65C97779"/>
    <w:rsid w:val="65EA9004"/>
    <w:rsid w:val="65EE956B"/>
    <w:rsid w:val="65F78BD2"/>
    <w:rsid w:val="65FC1F03"/>
    <w:rsid w:val="66027491"/>
    <w:rsid w:val="6604D7EC"/>
    <w:rsid w:val="66062E2D"/>
    <w:rsid w:val="663B8E11"/>
    <w:rsid w:val="6642EEAE"/>
    <w:rsid w:val="66438E15"/>
    <w:rsid w:val="664B62DF"/>
    <w:rsid w:val="66634619"/>
    <w:rsid w:val="666E27AB"/>
    <w:rsid w:val="6677C97B"/>
    <w:rsid w:val="667CE40B"/>
    <w:rsid w:val="66873C73"/>
    <w:rsid w:val="669202E4"/>
    <w:rsid w:val="66A0B111"/>
    <w:rsid w:val="66A82FE8"/>
    <w:rsid w:val="66C39AC0"/>
    <w:rsid w:val="66D27635"/>
    <w:rsid w:val="66D995B6"/>
    <w:rsid w:val="66DAFD2B"/>
    <w:rsid w:val="66EAF4EA"/>
    <w:rsid w:val="66F4585C"/>
    <w:rsid w:val="6737CA0E"/>
    <w:rsid w:val="676C2B99"/>
    <w:rsid w:val="676FF639"/>
    <w:rsid w:val="67749D14"/>
    <w:rsid w:val="6774C54D"/>
    <w:rsid w:val="677F095C"/>
    <w:rsid w:val="67858785"/>
    <w:rsid w:val="678F5477"/>
    <w:rsid w:val="67AD4AAB"/>
    <w:rsid w:val="67AEEE59"/>
    <w:rsid w:val="67B15832"/>
    <w:rsid w:val="67C4B8D8"/>
    <w:rsid w:val="67D3EF5F"/>
    <w:rsid w:val="67DCD8C6"/>
    <w:rsid w:val="6806DC43"/>
    <w:rsid w:val="680AFB60"/>
    <w:rsid w:val="680CD14E"/>
    <w:rsid w:val="6812B2E6"/>
    <w:rsid w:val="68363A1C"/>
    <w:rsid w:val="6837051E"/>
    <w:rsid w:val="6839F17C"/>
    <w:rsid w:val="68669926"/>
    <w:rsid w:val="687F9CC8"/>
    <w:rsid w:val="68871B80"/>
    <w:rsid w:val="688BD065"/>
    <w:rsid w:val="68B616CA"/>
    <w:rsid w:val="68C55491"/>
    <w:rsid w:val="68E74251"/>
    <w:rsid w:val="68FEE1C2"/>
    <w:rsid w:val="690B3BA0"/>
    <w:rsid w:val="69329539"/>
    <w:rsid w:val="696A2B41"/>
    <w:rsid w:val="6970AB84"/>
    <w:rsid w:val="6985A217"/>
    <w:rsid w:val="698992AF"/>
    <w:rsid w:val="698A5EA4"/>
    <w:rsid w:val="699795C0"/>
    <w:rsid w:val="69A44FDD"/>
    <w:rsid w:val="69B234C2"/>
    <w:rsid w:val="69C1BC1A"/>
    <w:rsid w:val="69E76F1D"/>
    <w:rsid w:val="6A014224"/>
    <w:rsid w:val="6A09FE01"/>
    <w:rsid w:val="6A26EA09"/>
    <w:rsid w:val="6A2B3E63"/>
    <w:rsid w:val="6A52AF92"/>
    <w:rsid w:val="6A5E22A0"/>
    <w:rsid w:val="6A5FD4EB"/>
    <w:rsid w:val="6A60DEE3"/>
    <w:rsid w:val="6A6B7D01"/>
    <w:rsid w:val="6A718736"/>
    <w:rsid w:val="6A74BC5D"/>
    <w:rsid w:val="6A7A96E1"/>
    <w:rsid w:val="6A7CC689"/>
    <w:rsid w:val="6A856338"/>
    <w:rsid w:val="6AA28DB7"/>
    <w:rsid w:val="6ABC4489"/>
    <w:rsid w:val="6ADC1750"/>
    <w:rsid w:val="6AF58D9B"/>
    <w:rsid w:val="6B113908"/>
    <w:rsid w:val="6B19EDE0"/>
    <w:rsid w:val="6B22C1BE"/>
    <w:rsid w:val="6B2A0474"/>
    <w:rsid w:val="6B37234C"/>
    <w:rsid w:val="6B5731DE"/>
    <w:rsid w:val="6B73F7E8"/>
    <w:rsid w:val="6B7B6F35"/>
    <w:rsid w:val="6B847A99"/>
    <w:rsid w:val="6B88FEEB"/>
    <w:rsid w:val="6B9D3DAD"/>
    <w:rsid w:val="6BA3CECD"/>
    <w:rsid w:val="6BAA96C0"/>
    <w:rsid w:val="6BC2187F"/>
    <w:rsid w:val="6BD5C850"/>
    <w:rsid w:val="6BFF4335"/>
    <w:rsid w:val="6C1AD3BD"/>
    <w:rsid w:val="6C22AE49"/>
    <w:rsid w:val="6C27C0B3"/>
    <w:rsid w:val="6C35BDCA"/>
    <w:rsid w:val="6C6497CE"/>
    <w:rsid w:val="6C8A03CC"/>
    <w:rsid w:val="6C969CE8"/>
    <w:rsid w:val="6CA871DF"/>
    <w:rsid w:val="6CB30617"/>
    <w:rsid w:val="6CB38901"/>
    <w:rsid w:val="6CB5817C"/>
    <w:rsid w:val="6CC40B13"/>
    <w:rsid w:val="6CCAC3DF"/>
    <w:rsid w:val="6CE51D58"/>
    <w:rsid w:val="6D021EDB"/>
    <w:rsid w:val="6D04D349"/>
    <w:rsid w:val="6D06EB39"/>
    <w:rsid w:val="6D075A78"/>
    <w:rsid w:val="6D075A78"/>
    <w:rsid w:val="6D38CB91"/>
    <w:rsid w:val="6D473A04"/>
    <w:rsid w:val="6D531829"/>
    <w:rsid w:val="6D6CADE8"/>
    <w:rsid w:val="6DAF6F7F"/>
    <w:rsid w:val="6DB40ED0"/>
    <w:rsid w:val="6DB9187A"/>
    <w:rsid w:val="6DC543DD"/>
    <w:rsid w:val="6DD53A1F"/>
    <w:rsid w:val="6DDBFB48"/>
    <w:rsid w:val="6DEEBD99"/>
    <w:rsid w:val="6E10A048"/>
    <w:rsid w:val="6E241342"/>
    <w:rsid w:val="6E33AF65"/>
    <w:rsid w:val="6E3579D5"/>
    <w:rsid w:val="6E37698A"/>
    <w:rsid w:val="6E3D7373"/>
    <w:rsid w:val="6E3D95CA"/>
    <w:rsid w:val="6E71C5A0"/>
    <w:rsid w:val="6E770591"/>
    <w:rsid w:val="6E93B3C5"/>
    <w:rsid w:val="6E9D0EC8"/>
    <w:rsid w:val="6E9D6DC9"/>
    <w:rsid w:val="6E9DEF3C"/>
    <w:rsid w:val="6EB106E0"/>
    <w:rsid w:val="6EDEC55C"/>
    <w:rsid w:val="6EE87213"/>
    <w:rsid w:val="6EEB059B"/>
    <w:rsid w:val="6F06B4F2"/>
    <w:rsid w:val="6F0D1B95"/>
    <w:rsid w:val="6F1C68F0"/>
    <w:rsid w:val="6F477C2E"/>
    <w:rsid w:val="6F56FF10"/>
    <w:rsid w:val="6F5E02CD"/>
    <w:rsid w:val="6F83B9A4"/>
    <w:rsid w:val="6FC3FC78"/>
    <w:rsid w:val="6FD78FF6"/>
    <w:rsid w:val="6FDA8E26"/>
    <w:rsid w:val="6FDF44A9"/>
    <w:rsid w:val="6FEEFF1A"/>
    <w:rsid w:val="6FF8ABB9"/>
    <w:rsid w:val="700D5E0A"/>
    <w:rsid w:val="7010759B"/>
    <w:rsid w:val="7029B917"/>
    <w:rsid w:val="70A316A6"/>
    <w:rsid w:val="70B8CC25"/>
    <w:rsid w:val="70C0708F"/>
    <w:rsid w:val="70E6D5CE"/>
    <w:rsid w:val="70EF65BC"/>
    <w:rsid w:val="70FB31D6"/>
    <w:rsid w:val="7100FEE8"/>
    <w:rsid w:val="71253635"/>
    <w:rsid w:val="713E7A14"/>
    <w:rsid w:val="71498E18"/>
    <w:rsid w:val="7169417A"/>
    <w:rsid w:val="71703906"/>
    <w:rsid w:val="71710EFB"/>
    <w:rsid w:val="71AC45FC"/>
    <w:rsid w:val="71CC34E1"/>
    <w:rsid w:val="71DF1AB8"/>
    <w:rsid w:val="71E0171E"/>
    <w:rsid w:val="71FC71A7"/>
    <w:rsid w:val="7226D79A"/>
    <w:rsid w:val="7226DAC7"/>
    <w:rsid w:val="726A78EF"/>
    <w:rsid w:val="7278231A"/>
    <w:rsid w:val="72834E90"/>
    <w:rsid w:val="72A9E1FE"/>
    <w:rsid w:val="72B02A94"/>
    <w:rsid w:val="72C7FD5D"/>
    <w:rsid w:val="72CD1399"/>
    <w:rsid w:val="72D5E070"/>
    <w:rsid w:val="72DA7E5D"/>
    <w:rsid w:val="72EC7A58"/>
    <w:rsid w:val="73017599"/>
    <w:rsid w:val="7309302F"/>
    <w:rsid w:val="730F6238"/>
    <w:rsid w:val="7331727C"/>
    <w:rsid w:val="7348165D"/>
    <w:rsid w:val="736B958C"/>
    <w:rsid w:val="73786789"/>
    <w:rsid w:val="73CA89AB"/>
    <w:rsid w:val="744F7917"/>
    <w:rsid w:val="745584ED"/>
    <w:rsid w:val="745EBE0D"/>
    <w:rsid w:val="746610FF"/>
    <w:rsid w:val="746AE531"/>
    <w:rsid w:val="74903F32"/>
    <w:rsid w:val="74A48853"/>
    <w:rsid w:val="74B251EC"/>
    <w:rsid w:val="74B92FFB"/>
    <w:rsid w:val="74C7AFC5"/>
    <w:rsid w:val="74CD4187"/>
    <w:rsid w:val="74D91EAD"/>
    <w:rsid w:val="74DADCEB"/>
    <w:rsid w:val="74E20BB9"/>
    <w:rsid w:val="74EE020C"/>
    <w:rsid w:val="752504AE"/>
    <w:rsid w:val="7525669B"/>
    <w:rsid w:val="7554009F"/>
    <w:rsid w:val="756DF3A8"/>
    <w:rsid w:val="756F891F"/>
    <w:rsid w:val="75746622"/>
    <w:rsid w:val="75F3537A"/>
    <w:rsid w:val="762AFD2B"/>
    <w:rsid w:val="762DB23B"/>
    <w:rsid w:val="7657FA29"/>
    <w:rsid w:val="7668489C"/>
    <w:rsid w:val="7674612B"/>
    <w:rsid w:val="767CDE3F"/>
    <w:rsid w:val="768C264B"/>
    <w:rsid w:val="768FD8C4"/>
    <w:rsid w:val="76EE00A0"/>
    <w:rsid w:val="76FC7D69"/>
    <w:rsid w:val="7711F5DB"/>
    <w:rsid w:val="77302967"/>
    <w:rsid w:val="7760BDF2"/>
    <w:rsid w:val="77640726"/>
    <w:rsid w:val="776B15A0"/>
    <w:rsid w:val="776D7440"/>
    <w:rsid w:val="77872DD6"/>
    <w:rsid w:val="77898454"/>
    <w:rsid w:val="77A942A3"/>
    <w:rsid w:val="77F7EA80"/>
    <w:rsid w:val="780C2EC9"/>
    <w:rsid w:val="781580F7"/>
    <w:rsid w:val="782AD069"/>
    <w:rsid w:val="782C2A42"/>
    <w:rsid w:val="787060A7"/>
    <w:rsid w:val="78868060"/>
    <w:rsid w:val="78A3CD95"/>
    <w:rsid w:val="78E79CB0"/>
    <w:rsid w:val="7905E888"/>
    <w:rsid w:val="790643BB"/>
    <w:rsid w:val="79303181"/>
    <w:rsid w:val="793AD761"/>
    <w:rsid w:val="793EB143"/>
    <w:rsid w:val="79672FF9"/>
    <w:rsid w:val="79D297DA"/>
    <w:rsid w:val="7A01EEA3"/>
    <w:rsid w:val="7A166BF8"/>
    <w:rsid w:val="7A39B0B4"/>
    <w:rsid w:val="7A43B414"/>
    <w:rsid w:val="7A4D56C3"/>
    <w:rsid w:val="7A53C282"/>
    <w:rsid w:val="7A63F1C2"/>
    <w:rsid w:val="7AA2141C"/>
    <w:rsid w:val="7AB415EB"/>
    <w:rsid w:val="7AC0F460"/>
    <w:rsid w:val="7ACC2599"/>
    <w:rsid w:val="7AF3BA5E"/>
    <w:rsid w:val="7B0C3A81"/>
    <w:rsid w:val="7B0DD614"/>
    <w:rsid w:val="7B1C5CBD"/>
    <w:rsid w:val="7B27D6D7"/>
    <w:rsid w:val="7B357D19"/>
    <w:rsid w:val="7B4B2B88"/>
    <w:rsid w:val="7B735F3A"/>
    <w:rsid w:val="7B74626E"/>
    <w:rsid w:val="7B9314B9"/>
    <w:rsid w:val="7B94426E"/>
    <w:rsid w:val="7B9D0A20"/>
    <w:rsid w:val="7BA33EAC"/>
    <w:rsid w:val="7BC333E2"/>
    <w:rsid w:val="7BC7148F"/>
    <w:rsid w:val="7C0F9262"/>
    <w:rsid w:val="7C22CC56"/>
    <w:rsid w:val="7C24DD39"/>
    <w:rsid w:val="7C3128FC"/>
    <w:rsid w:val="7C355A5C"/>
    <w:rsid w:val="7C393DFE"/>
    <w:rsid w:val="7C3A499F"/>
    <w:rsid w:val="7C3DE47D"/>
    <w:rsid w:val="7C3E7101"/>
    <w:rsid w:val="7C40D8FF"/>
    <w:rsid w:val="7C65FC05"/>
    <w:rsid w:val="7C8FCC18"/>
    <w:rsid w:val="7CB466DD"/>
    <w:rsid w:val="7CC04672"/>
    <w:rsid w:val="7CC8052C"/>
    <w:rsid w:val="7D16FBC9"/>
    <w:rsid w:val="7D2046B2"/>
    <w:rsid w:val="7D31DB91"/>
    <w:rsid w:val="7D3582BC"/>
    <w:rsid w:val="7D642B9E"/>
    <w:rsid w:val="7D699504"/>
    <w:rsid w:val="7D7C8929"/>
    <w:rsid w:val="7DAF67DB"/>
    <w:rsid w:val="7DC62684"/>
    <w:rsid w:val="7DD344DF"/>
    <w:rsid w:val="7DD3AB87"/>
    <w:rsid w:val="7E076046"/>
    <w:rsid w:val="7E3DC9B2"/>
    <w:rsid w:val="7E55BD9F"/>
    <w:rsid w:val="7E8D4B16"/>
    <w:rsid w:val="7EC14798"/>
    <w:rsid w:val="7F48254D"/>
    <w:rsid w:val="7F75A616"/>
    <w:rsid w:val="7FA90B60"/>
    <w:rsid w:val="7FDD97DD"/>
    <w:rsid w:val="7FE18902"/>
    <w:rsid w:val="7FE26D8E"/>
    <w:rsid w:val="7FE9BD00"/>
    <w:rsid w:val="7FF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9F48"/>
  <w15:chartTrackingRefBased/>
  <w15:docId w15:val="{8008CACF-2A7E-4E40-AC20-B47F92AC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1">
    <w:name w:val="Normal0"/>
    <w:basedOn w:val="Normal"/>
    <w:uiPriority w:val="1"/>
    <w:qFormat/>
    <w:rsid w:val="185EFDCC"/>
    <w:pPr>
      <w:widowControl w:val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Helena Kate Garcia Correia</dc:creator>
  <keywords/>
  <dc:description/>
  <lastModifiedBy>Marcus Vinicius de Lira Nogueira</lastModifiedBy>
  <revision>29</revision>
  <dcterms:created xsi:type="dcterms:W3CDTF">2024-03-26T12:42:00.0000000Z</dcterms:created>
  <dcterms:modified xsi:type="dcterms:W3CDTF">2026-05-19T12:26:21.0523381Z</dcterms:modified>
</coreProperties>
</file>