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2F58" w14:textId="087060BD" w:rsidR="009B4A0E" w:rsidRPr="009452EA" w:rsidRDefault="009B4A0E" w:rsidP="009B4A0E">
      <w:pPr>
        <w:spacing w:after="12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>ANEXO X</w:t>
      </w:r>
      <w:r w:rsidR="0063067E">
        <w:rPr>
          <w:rFonts w:ascii="Arial" w:eastAsiaTheme="minorHAnsi" w:hAnsi="Arial" w:cs="Arial"/>
          <w:b/>
          <w:sz w:val="28"/>
          <w:szCs w:val="28"/>
          <w:lang w:eastAsia="en-US"/>
        </w:rPr>
        <w:t>X</w:t>
      </w:r>
    </w:p>
    <w:p w14:paraId="6655BA7D" w14:textId="77777777" w:rsidR="007B7325" w:rsidRPr="00ED0E70" w:rsidRDefault="007B7325" w:rsidP="007B7325">
      <w:pPr>
        <w:spacing w:line="360" w:lineRule="auto"/>
        <w:jc w:val="center"/>
        <w:rPr>
          <w:rFonts w:ascii="Arial" w:eastAsiaTheme="minorHAnsi" w:hAnsi="Arial" w:cs="Arial"/>
          <w:b/>
          <w:caps/>
          <w:sz w:val="28"/>
          <w:szCs w:val="28"/>
          <w:lang w:eastAsia="en-US"/>
        </w:rPr>
      </w:pPr>
      <w:r w:rsidRPr="00ED0E70">
        <w:rPr>
          <w:rFonts w:ascii="Arial" w:eastAsiaTheme="minorHAnsi" w:hAnsi="Arial" w:cs="Arial"/>
          <w:b/>
          <w:caps/>
          <w:sz w:val="28"/>
          <w:szCs w:val="28"/>
          <w:lang w:eastAsia="en-US"/>
        </w:rPr>
        <w:t>DECLARAÇÃO DE CONFORMIDADE</w:t>
      </w:r>
    </w:p>
    <w:p w14:paraId="01E031D1" w14:textId="77777777" w:rsidR="007B7325" w:rsidRPr="00E2760A" w:rsidRDefault="007B7325" w:rsidP="007B732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760A">
        <w:rPr>
          <w:rFonts w:ascii="Arial" w:eastAsiaTheme="minorHAnsi" w:hAnsi="Arial" w:cs="Arial"/>
          <w:lang w:eastAsia="en-US"/>
        </w:rPr>
        <w:t xml:space="preserve"> </w:t>
      </w:r>
    </w:p>
    <w:p w14:paraId="10E3E1B1" w14:textId="77777777" w:rsidR="007B7325" w:rsidRDefault="007B7325" w:rsidP="007B732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F7A95">
        <w:rPr>
          <w:rFonts w:ascii="Arial" w:eastAsiaTheme="minorHAnsi" w:hAnsi="Arial" w:cs="Arial"/>
          <w:lang w:eastAsia="en-US"/>
        </w:rPr>
        <w:t>Declaramos que a Prestação de Contas, aprovada pela Comissão Permanente de Avaliação e Alienação de Bens, referente ao leilão nº ....../.........., do Contrato nº ....../.........., foi conferida e está de acordo com o estabelecido pelo Manual de Orientação Avaliação e Alienação Cautelar e Definitiva de Bens, conforme relação de documentos abaixo:</w:t>
      </w:r>
    </w:p>
    <w:p w14:paraId="59E6119C" w14:textId="7D18EB6C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 xml:space="preserve">Comissão responsável: CPAAB-............ </w:t>
      </w:r>
    </w:p>
    <w:p w14:paraId="69EB0C09" w14:textId="77777777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 xml:space="preserve">Termo de Avaliação de Bens - homologado pela Comissão - </w:t>
      </w:r>
      <w:proofErr w:type="gramStart"/>
      <w:r w:rsidRPr="00773DA8">
        <w:rPr>
          <w:rFonts w:ascii="Arial" w:hAnsi="Arial" w:cs="Arial"/>
        </w:rPr>
        <w:t>( ..............</w:t>
      </w:r>
      <w:proofErr w:type="gramEnd"/>
      <w:r w:rsidRPr="00773DA8">
        <w:rPr>
          <w:rFonts w:ascii="Arial" w:hAnsi="Arial" w:cs="Arial"/>
        </w:rPr>
        <w:t>);</w:t>
      </w:r>
    </w:p>
    <w:p w14:paraId="6AB59176" w14:textId="77777777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>Edital seus anexos assinados - (</w:t>
      </w:r>
      <w:proofErr w:type="gramStart"/>
      <w:r w:rsidRPr="00773DA8">
        <w:rPr>
          <w:rFonts w:ascii="Arial" w:hAnsi="Arial" w:cs="Arial"/>
        </w:rPr>
        <w:t>.............. )</w:t>
      </w:r>
      <w:proofErr w:type="gramEnd"/>
      <w:r w:rsidRPr="00773DA8">
        <w:rPr>
          <w:rFonts w:ascii="Arial" w:hAnsi="Arial" w:cs="Arial"/>
        </w:rPr>
        <w:t>;</w:t>
      </w:r>
    </w:p>
    <w:p w14:paraId="0A25C69D" w14:textId="77777777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>Publicação do edital - (</w:t>
      </w:r>
      <w:proofErr w:type="gramStart"/>
      <w:r w:rsidRPr="00773DA8">
        <w:rPr>
          <w:rFonts w:ascii="Arial" w:hAnsi="Arial" w:cs="Arial"/>
        </w:rPr>
        <w:t>.............. )</w:t>
      </w:r>
      <w:proofErr w:type="gramEnd"/>
      <w:r w:rsidRPr="00773DA8">
        <w:rPr>
          <w:rFonts w:ascii="Arial" w:hAnsi="Arial" w:cs="Arial"/>
        </w:rPr>
        <w:t>;</w:t>
      </w:r>
    </w:p>
    <w:p w14:paraId="262A4B5B" w14:textId="77777777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 xml:space="preserve">Relatório de Vendas - </w:t>
      </w:r>
      <w:proofErr w:type="gramStart"/>
      <w:r w:rsidRPr="00773DA8">
        <w:rPr>
          <w:rFonts w:ascii="Arial" w:hAnsi="Arial" w:cs="Arial"/>
        </w:rPr>
        <w:t>( ..............</w:t>
      </w:r>
      <w:proofErr w:type="gramEnd"/>
      <w:r w:rsidRPr="00773DA8">
        <w:rPr>
          <w:rFonts w:ascii="Arial" w:hAnsi="Arial" w:cs="Arial"/>
        </w:rPr>
        <w:t>);</w:t>
      </w:r>
    </w:p>
    <w:p w14:paraId="12319272" w14:textId="77777777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>Comprovante de recolhimento bancário - (..............);</w:t>
      </w:r>
    </w:p>
    <w:p w14:paraId="2569305C" w14:textId="77777777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>Nota Fiscal de Venda ou Nota de Arrematação - (</w:t>
      </w:r>
      <w:proofErr w:type="gramStart"/>
      <w:r w:rsidRPr="00773DA8">
        <w:rPr>
          <w:rFonts w:ascii="Arial" w:hAnsi="Arial" w:cs="Arial"/>
        </w:rPr>
        <w:t>.............. )</w:t>
      </w:r>
      <w:proofErr w:type="gramEnd"/>
      <w:r w:rsidRPr="00773DA8">
        <w:rPr>
          <w:rFonts w:ascii="Arial" w:hAnsi="Arial" w:cs="Arial"/>
        </w:rPr>
        <w:t>;</w:t>
      </w:r>
    </w:p>
    <w:p w14:paraId="7BB66343" w14:textId="77777777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>Termo de Entrega de bens arrematados - (..............);</w:t>
      </w:r>
    </w:p>
    <w:p w14:paraId="15D19FAC" w14:textId="77777777" w:rsidR="00773DA8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>Bens relacionados não levados a leilão - (</w:t>
      </w:r>
      <w:proofErr w:type="gramStart"/>
      <w:r w:rsidRPr="00773DA8">
        <w:rPr>
          <w:rFonts w:ascii="Arial" w:hAnsi="Arial" w:cs="Arial"/>
        </w:rPr>
        <w:t>.............. )</w:t>
      </w:r>
      <w:proofErr w:type="gramEnd"/>
      <w:r w:rsidRPr="00773DA8">
        <w:rPr>
          <w:rFonts w:ascii="Arial" w:hAnsi="Arial" w:cs="Arial"/>
        </w:rPr>
        <w:t>;</w:t>
      </w:r>
    </w:p>
    <w:p w14:paraId="3920B35E" w14:textId="45F8CDF5" w:rsidR="007B7325" w:rsidRPr="00773DA8" w:rsidRDefault="00773DA8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73DA8">
        <w:rPr>
          <w:rFonts w:ascii="Arial" w:hAnsi="Arial" w:cs="Arial"/>
        </w:rPr>
        <w:t>Aprovação da Prestação de Contas pela Comissão - (</w:t>
      </w:r>
      <w:proofErr w:type="gramStart"/>
      <w:r w:rsidRPr="00773DA8">
        <w:rPr>
          <w:rFonts w:ascii="Arial" w:hAnsi="Arial" w:cs="Arial"/>
        </w:rPr>
        <w:t>.............. )</w:t>
      </w:r>
      <w:proofErr w:type="gramEnd"/>
      <w:r w:rsidR="007B7325" w:rsidRPr="00773DA8">
        <w:rPr>
          <w:rFonts w:ascii="Arial" w:eastAsiaTheme="minorHAnsi" w:hAnsi="Arial" w:cs="Arial"/>
          <w:lang w:eastAsia="en-US"/>
        </w:rPr>
        <w:t xml:space="preserve">;   </w:t>
      </w:r>
    </w:p>
    <w:p w14:paraId="677D54F4" w14:textId="77777777" w:rsidR="00773DA8" w:rsidRDefault="00773DA8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</w:p>
    <w:p w14:paraId="489B1AF0" w14:textId="77777777" w:rsidR="00773DA8" w:rsidRDefault="00773DA8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</w:p>
    <w:p w14:paraId="368DE8AD" w14:textId="4E30FE5D" w:rsidR="007B7325" w:rsidRPr="00E2760A" w:rsidRDefault="007B7325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E2760A">
        <w:rPr>
          <w:rFonts w:ascii="Arial" w:eastAsiaTheme="minorHAnsi" w:hAnsi="Arial" w:cs="Arial"/>
          <w:lang w:eastAsia="en-US"/>
        </w:rPr>
        <w:t>Fiscal Técnico</w:t>
      </w:r>
    </w:p>
    <w:p w14:paraId="7D241248" w14:textId="01654B46" w:rsidR="007B7325" w:rsidRDefault="007B7325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</w:p>
    <w:p w14:paraId="260566FE" w14:textId="77777777" w:rsidR="00773DA8" w:rsidRPr="00E2760A" w:rsidRDefault="00773DA8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</w:p>
    <w:p w14:paraId="6BDE4166" w14:textId="77777777" w:rsidR="007B7325" w:rsidRPr="00E2760A" w:rsidRDefault="007B7325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E2760A">
        <w:rPr>
          <w:rFonts w:ascii="Arial" w:eastAsiaTheme="minorHAnsi" w:hAnsi="Arial" w:cs="Arial"/>
          <w:lang w:eastAsia="en-US"/>
        </w:rPr>
        <w:t>Gestor do Contrato</w:t>
      </w:r>
    </w:p>
    <w:p w14:paraId="70CE2036" w14:textId="384CD858" w:rsidR="007B7325" w:rsidRDefault="007B7325" w:rsidP="007B7325">
      <w:pPr>
        <w:spacing w:after="120"/>
        <w:jc w:val="both"/>
        <w:rPr>
          <w:rFonts w:ascii="Arial" w:eastAsiaTheme="minorHAnsi" w:hAnsi="Arial" w:cs="Arial"/>
          <w:lang w:eastAsia="en-US"/>
        </w:rPr>
      </w:pPr>
    </w:p>
    <w:p w14:paraId="7714848A" w14:textId="692D9F1C" w:rsidR="00773DA8" w:rsidRDefault="00773DA8" w:rsidP="007B7325">
      <w:pPr>
        <w:spacing w:after="120"/>
        <w:jc w:val="both"/>
        <w:rPr>
          <w:rFonts w:ascii="Arial" w:eastAsiaTheme="minorHAnsi" w:hAnsi="Arial" w:cs="Arial"/>
          <w:lang w:eastAsia="en-US"/>
        </w:rPr>
      </w:pPr>
    </w:p>
    <w:p w14:paraId="163DF47A" w14:textId="77777777" w:rsidR="00773DA8" w:rsidRDefault="00773DA8" w:rsidP="007B7325">
      <w:pPr>
        <w:spacing w:after="120"/>
        <w:jc w:val="both"/>
        <w:rPr>
          <w:rFonts w:ascii="Arial" w:eastAsiaTheme="minorHAnsi" w:hAnsi="Arial" w:cs="Arial"/>
          <w:lang w:eastAsia="en-US"/>
        </w:rPr>
      </w:pPr>
    </w:p>
    <w:p w14:paraId="14AB1355" w14:textId="3B63FCB9" w:rsidR="004E2F56" w:rsidRPr="00991040" w:rsidRDefault="007B7325" w:rsidP="007B7325">
      <w:pPr>
        <w:spacing w:after="120"/>
        <w:jc w:val="center"/>
        <w:rPr>
          <w:rFonts w:ascii="Arial" w:hAnsi="Arial" w:cs="Arial"/>
          <w:color w:val="000000"/>
        </w:rPr>
      </w:pPr>
      <w:r w:rsidRPr="00E2760A">
        <w:rPr>
          <w:rFonts w:ascii="Arial" w:eastAsiaTheme="minorHAnsi" w:hAnsi="Arial" w:cs="Arial"/>
          <w:lang w:eastAsia="en-US"/>
        </w:rPr>
        <w:t>Coordenador-Geral de Gestão e Planejamento de Ativos Apreendidos</w:t>
      </w:r>
    </w:p>
    <w:sectPr w:rsidR="004E2F56" w:rsidRPr="00991040" w:rsidSect="00991040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280D" w14:textId="77777777" w:rsidR="00651814" w:rsidRDefault="00651814" w:rsidP="004E2F56">
      <w:r>
        <w:separator/>
      </w:r>
    </w:p>
  </w:endnote>
  <w:endnote w:type="continuationSeparator" w:id="0">
    <w:p w14:paraId="2C65970C" w14:textId="77777777" w:rsidR="00651814" w:rsidRDefault="00651814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7BE8" w14:textId="77777777" w:rsidR="00651814" w:rsidRDefault="00651814" w:rsidP="004E2F56">
      <w:r>
        <w:separator/>
      </w:r>
    </w:p>
  </w:footnote>
  <w:footnote w:type="continuationSeparator" w:id="0">
    <w:p w14:paraId="6E1DC957" w14:textId="77777777" w:rsidR="00651814" w:rsidRDefault="00651814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757"/>
    <w:multiLevelType w:val="hybridMultilevel"/>
    <w:tmpl w:val="11B23C1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45612279">
    <w:abstractNumId w:val="1"/>
  </w:num>
  <w:num w:numId="2" w16cid:durableId="190776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204BB1"/>
    <w:rsid w:val="00365434"/>
    <w:rsid w:val="004A7D6B"/>
    <w:rsid w:val="004E2F56"/>
    <w:rsid w:val="00615088"/>
    <w:rsid w:val="0063067E"/>
    <w:rsid w:val="00651814"/>
    <w:rsid w:val="0065581F"/>
    <w:rsid w:val="006609AD"/>
    <w:rsid w:val="00773DA8"/>
    <w:rsid w:val="007B7325"/>
    <w:rsid w:val="00805014"/>
    <w:rsid w:val="00834E13"/>
    <w:rsid w:val="00991040"/>
    <w:rsid w:val="009B4A0E"/>
    <w:rsid w:val="00B80034"/>
    <w:rsid w:val="00CC2716"/>
    <w:rsid w:val="00CC792C"/>
    <w:rsid w:val="00D908C9"/>
    <w:rsid w:val="00DC2841"/>
    <w:rsid w:val="00DE6FD0"/>
    <w:rsid w:val="00EC21E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2023-08-14T19:14:00Z</dcterms:created>
  <dcterms:modified xsi:type="dcterms:W3CDTF">2023-08-14T19:14:00Z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2023-08-14T18:23:55Z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dfcca14b-d7a0-4876-b4fe-45b23ae6a189</vt:lpwstr>
  </property>
  <property fmtid="{D5CDD505-2E9C-101B-9397-08002B2CF9AE}" pid="8" name="MSIP_Label_0559fe9b-6987-45ef-b918-e76911e153f0_ContentBits">
    <vt:lpwstr>0</vt:lpwstr>
  </property>
</Properties>
</file>