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1C62F3" w14:textId="77777777" w:rsidR="00E77198" w:rsidRDefault="00E77198" w:rsidP="00E77198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  <w:r w:rsidRPr="5F2F820D">
        <w:rPr>
          <w:rFonts w:ascii="Times New Roman" w:eastAsia="Times New Roman" w:hAnsi="Times New Roman" w:cs="Times New Roman"/>
          <w:b/>
          <w:bCs/>
        </w:rPr>
        <w:t>PROPOSTA DE EDIÇÃO TEMÁTICA</w:t>
      </w:r>
    </w:p>
    <w:p w14:paraId="430CB069" w14:textId="77777777" w:rsidR="00E77198" w:rsidRDefault="00E77198" w:rsidP="00E77198">
      <w:pPr>
        <w:jc w:val="both"/>
        <w:rPr>
          <w:rFonts w:ascii="Times New Roman" w:eastAsia="Times New Roman" w:hAnsi="Times New Roman" w:cs="Times New Roman"/>
        </w:rPr>
      </w:pPr>
    </w:p>
    <w:p w14:paraId="58D88575" w14:textId="77777777" w:rsidR="00E77198" w:rsidRDefault="00E77198" w:rsidP="00E77198">
      <w:pPr>
        <w:jc w:val="both"/>
        <w:rPr>
          <w:rFonts w:ascii="Times New Roman" w:eastAsia="Times New Roman" w:hAnsi="Times New Roman" w:cs="Times New Roman"/>
        </w:rPr>
      </w:pPr>
      <w:r w:rsidRPr="5F2F820D">
        <w:rPr>
          <w:rFonts w:ascii="Times New Roman" w:eastAsia="Times New Roman" w:hAnsi="Times New Roman" w:cs="Times New Roman"/>
          <w:sz w:val="24"/>
          <w:szCs w:val="24"/>
        </w:rPr>
        <w:t>1. Tema proposto (escopo e linhas temáticas) </w:t>
      </w:r>
    </w:p>
    <w:p w14:paraId="0584C721" w14:textId="77777777" w:rsidR="00E77198" w:rsidRPr="0001395A" w:rsidRDefault="00E77198" w:rsidP="00E77198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Responsável pela proposição (nome completo, instituição e e-mail) </w:t>
      </w:r>
    </w:p>
    <w:p w14:paraId="51D7E67F" w14:textId="77777777" w:rsidR="00E77198" w:rsidRPr="0001395A" w:rsidRDefault="00E77198" w:rsidP="00E77198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Justificativa para a proposição </w:t>
      </w:r>
    </w:p>
    <w:p w14:paraId="62B2881A" w14:textId="77777777" w:rsidR="00E77198" w:rsidRPr="0001395A" w:rsidRDefault="00E77198" w:rsidP="00E77198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Editores temáticos sugeridos (no mínimo três) </w:t>
      </w:r>
    </w:p>
    <w:p w14:paraId="761C31D9" w14:textId="77777777" w:rsidR="00E77198" w:rsidRDefault="00E77198" w:rsidP="00E7719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7620" w:type="dxa"/>
        <w:tblInd w:w="7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2640"/>
        <w:gridCol w:w="2235"/>
      </w:tblGrid>
      <w:tr w:rsidR="00E77198" w:rsidRPr="0001395A" w14:paraId="5B9BC937" w14:textId="77777777" w:rsidTr="004A792F">
        <w:trPr>
          <w:trHeight w:val="300"/>
        </w:trPr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32B13AF5" w14:textId="77777777" w:rsidR="00E77198" w:rsidRPr="0001395A" w:rsidRDefault="00E77198" w:rsidP="004A7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Nome</w:t>
            </w: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542F9CD9" w14:textId="77777777" w:rsidR="00E77198" w:rsidRPr="0001395A" w:rsidRDefault="00E77198" w:rsidP="004A7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Instituição</w:t>
            </w: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41A1147D" w14:textId="77777777" w:rsidR="00E77198" w:rsidRPr="0001395A" w:rsidRDefault="00E77198" w:rsidP="004A79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E-mail</w:t>
            </w: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E77198" w:rsidRPr="0001395A" w14:paraId="5C857A0F" w14:textId="77777777" w:rsidTr="004A792F">
        <w:trPr>
          <w:trHeight w:val="300"/>
        </w:trPr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283199A" w14:textId="77777777" w:rsidR="00E77198" w:rsidRPr="0001395A" w:rsidRDefault="00E77198" w:rsidP="004A7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A79DB85" w14:textId="77777777" w:rsidR="00E77198" w:rsidRPr="0001395A" w:rsidRDefault="00E77198" w:rsidP="004A7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2FE76E76" w14:textId="77777777" w:rsidR="00E77198" w:rsidRPr="0001395A" w:rsidRDefault="00E77198" w:rsidP="004A7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7198" w:rsidRPr="0001395A" w14:paraId="6D776A96" w14:textId="77777777" w:rsidTr="004A792F">
        <w:trPr>
          <w:trHeight w:val="300"/>
        </w:trPr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7A87F73" w14:textId="77777777" w:rsidR="00E77198" w:rsidRPr="0001395A" w:rsidRDefault="00E77198" w:rsidP="004A7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62E04C4" w14:textId="77777777" w:rsidR="00E77198" w:rsidRPr="0001395A" w:rsidRDefault="00E77198" w:rsidP="004A7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E79B091" w14:textId="77777777" w:rsidR="00E77198" w:rsidRPr="0001395A" w:rsidRDefault="00E77198" w:rsidP="004A7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77198" w:rsidRPr="0001395A" w14:paraId="525584F1" w14:textId="77777777" w:rsidTr="004A792F">
        <w:trPr>
          <w:trHeight w:val="300"/>
        </w:trPr>
        <w:tc>
          <w:tcPr>
            <w:tcW w:w="27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1940FA60" w14:textId="77777777" w:rsidR="00E77198" w:rsidRPr="0001395A" w:rsidRDefault="00E77198" w:rsidP="004A7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CD1EE58" w14:textId="77777777" w:rsidR="00E77198" w:rsidRPr="0001395A" w:rsidRDefault="00E77198" w:rsidP="004A7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CB18C05" w14:textId="77777777" w:rsidR="00E77198" w:rsidRPr="0001395A" w:rsidRDefault="00E77198" w:rsidP="004A7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ABF319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5D9E552" w14:textId="77777777" w:rsidR="00E77198" w:rsidRDefault="00E77198" w:rsidP="00E77198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3F577B" w14:textId="77777777" w:rsidR="00E77198" w:rsidRPr="0001395A" w:rsidRDefault="00E77198" w:rsidP="00E77198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Contrapartida: </w:t>
      </w:r>
    </w:p>
    <w:p w14:paraId="300BB13F" w14:textId="77777777" w:rsidR="00E77198" w:rsidRPr="0001395A" w:rsidRDefault="00E77198" w:rsidP="00E7719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(  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) Edição de texto  </w:t>
      </w:r>
    </w:p>
    <w:p w14:paraId="4B9B9422" w14:textId="77777777" w:rsidR="00E77198" w:rsidRPr="0001395A" w:rsidRDefault="00E77198" w:rsidP="00E7719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(  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) Diagramação  </w:t>
      </w:r>
    </w:p>
    <w:p w14:paraId="2A8EA974" w14:textId="77777777" w:rsidR="00E77198" w:rsidRPr="0001395A" w:rsidRDefault="00E77198" w:rsidP="00E77198">
      <w:pPr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2ABF3198">
        <w:rPr>
          <w:rFonts w:ascii="Times New Roman" w:eastAsia="Times New Roman" w:hAnsi="Times New Roman" w:cs="Times New Roman"/>
          <w:sz w:val="24"/>
          <w:szCs w:val="24"/>
        </w:rPr>
        <w:t>(  </w:t>
      </w:r>
      <w:proofErr w:type="gramEnd"/>
      <w:r w:rsidRPr="2ABF3198">
        <w:rPr>
          <w:rFonts w:ascii="Times New Roman" w:eastAsia="Times New Roman" w:hAnsi="Times New Roman" w:cs="Times New Roman"/>
          <w:sz w:val="24"/>
          <w:szCs w:val="24"/>
        </w:rPr>
        <w:t xml:space="preserve"> ) Outra. Descrever </w:t>
      </w:r>
    </w:p>
    <w:p w14:paraId="3E079D75" w14:textId="77777777" w:rsidR="00E77198" w:rsidRPr="0001395A" w:rsidRDefault="00E77198" w:rsidP="00E771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53074EF" w14:textId="77777777" w:rsidR="00E77198" w:rsidRPr="0001395A" w:rsidRDefault="00E77198" w:rsidP="00E77198">
      <w:pPr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b/>
          <w:bCs/>
          <w:sz w:val="24"/>
          <w:szCs w:val="24"/>
        </w:rPr>
        <w:t>Observações:</w:t>
      </w:r>
      <w:r w:rsidRPr="2ABF31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F02D016" w14:textId="77777777" w:rsidR="00E77198" w:rsidRPr="0001395A" w:rsidRDefault="00E77198" w:rsidP="00E771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Todas as propostas deverão estar em consonância com o escopo da revista Biodiversidade Brasileira. </w:t>
      </w:r>
    </w:p>
    <w:p w14:paraId="59F5BEF9" w14:textId="77777777" w:rsidR="00E77198" w:rsidRPr="0001395A" w:rsidRDefault="00E77198" w:rsidP="00E771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Os manuscritos seguirão o padrão de estilo e formatação da revista. </w:t>
      </w:r>
    </w:p>
    <w:p w14:paraId="43AC2E59" w14:textId="77777777" w:rsidR="00E77198" w:rsidRPr="0001395A" w:rsidRDefault="00E77198" w:rsidP="00E771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O processo editorial da edição temática seguirá os prazos estabelecidos pela revista. </w:t>
      </w:r>
    </w:p>
    <w:p w14:paraId="3F7AE8A5" w14:textId="77777777" w:rsidR="00E77198" w:rsidRPr="0001395A" w:rsidRDefault="00E77198" w:rsidP="00E771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O Conselho Editorial será responsável pela análise da proposta.  </w:t>
      </w:r>
    </w:p>
    <w:p w14:paraId="693BD363" w14:textId="77777777" w:rsidR="00E77198" w:rsidRPr="0001395A" w:rsidRDefault="00E77198" w:rsidP="00E771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72967D0" w14:textId="77777777" w:rsidR="00E77198" w:rsidRPr="0001395A" w:rsidRDefault="00E77198" w:rsidP="00E771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A807127" w14:textId="77777777" w:rsidR="00E77198" w:rsidRPr="0001395A" w:rsidRDefault="00E77198" w:rsidP="00E771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2ABF319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C81AFCC" w14:textId="77777777" w:rsidR="00E77198" w:rsidRPr="0001395A" w:rsidRDefault="00E77198" w:rsidP="00E771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41FBA7" w14:textId="77777777" w:rsidR="003C05A9" w:rsidRDefault="00E77198">
      <w:bookmarkStart w:id="0" w:name="_GoBack"/>
      <w:bookmarkEnd w:id="0"/>
    </w:p>
    <w:sectPr w:rsidR="003C05A9" w:rsidSect="00256B7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05F1"/>
    <w:multiLevelType w:val="multilevel"/>
    <w:tmpl w:val="3CFE6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86E32"/>
    <w:multiLevelType w:val="multilevel"/>
    <w:tmpl w:val="79146CA6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2">
    <w:nsid w:val="1F152400"/>
    <w:multiLevelType w:val="multilevel"/>
    <w:tmpl w:val="B9986F42"/>
    <w:lvl w:ilvl="0">
      <w:start w:val="2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abstractNum w:abstractNumId="3">
    <w:nsid w:val="258A6ACB"/>
    <w:multiLevelType w:val="multilevel"/>
    <w:tmpl w:val="76DE9608"/>
    <w:lvl w:ilvl="0">
      <w:start w:val="4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12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198"/>
    <w:rsid w:val="00256B76"/>
    <w:rsid w:val="00BB3AC5"/>
    <w:rsid w:val="00E7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71FCF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7198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Macintosh Word</Application>
  <DocSecurity>0</DocSecurity>
  <Lines>4</Lines>
  <Paragraphs>1</Paragraphs>
  <ScaleCrop>false</ScaleCrop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Oliveto</dc:creator>
  <cp:keywords/>
  <dc:description/>
  <cp:lastModifiedBy>Fernanda Oliveto</cp:lastModifiedBy>
  <cp:revision>1</cp:revision>
  <dcterms:created xsi:type="dcterms:W3CDTF">2025-11-04T18:43:00Z</dcterms:created>
  <dcterms:modified xsi:type="dcterms:W3CDTF">2025-11-04T18:43:00Z</dcterms:modified>
</cp:coreProperties>
</file>