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4AE76" w14:textId="648EABDF" w:rsidR="00A84EC3" w:rsidRPr="00D705C4" w:rsidRDefault="00A84EC3">
      <w:pPr>
        <w:rPr>
          <w:rFonts w:ascii="Times New Roman" w:hAnsi="Times New Roman" w:cs="Times New Roman"/>
        </w:rPr>
      </w:pPr>
    </w:p>
    <w:p w14:paraId="3DEF5C98" w14:textId="77777777" w:rsidR="007623E2" w:rsidRDefault="007623E2" w:rsidP="007623E2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OBS: AO UTILIZAR O DOCUMENTO, RETIRAR A PALAVRA MODELO QUE SE ENCONTRA COMO MARCA D´ÁGUA NESTE.</w:t>
      </w:r>
    </w:p>
    <w:p w14:paraId="52392320" w14:textId="77777777" w:rsidR="00A84EC3" w:rsidRPr="00D705C4" w:rsidRDefault="00A84EC3" w:rsidP="00A84E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705C4">
        <w:rPr>
          <w:rFonts w:ascii="Times New Roman" w:hAnsi="Times New Roman" w:cs="Times New Roman"/>
          <w:b/>
          <w:bCs/>
          <w:sz w:val="24"/>
          <w:szCs w:val="24"/>
        </w:rPr>
        <w:t>TERMO DE DISPENSA DA CARTA DE ANUÊNCIA</w:t>
      </w:r>
    </w:p>
    <w:p w14:paraId="75056C6C" w14:textId="78010DFB" w:rsidR="00A84EC3" w:rsidRPr="00D705C4" w:rsidRDefault="00A84EC3" w:rsidP="00A84E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5C4">
        <w:rPr>
          <w:rFonts w:ascii="Times New Roman" w:hAnsi="Times New Roman" w:cs="Times New Roman"/>
          <w:b/>
          <w:bCs/>
          <w:sz w:val="24"/>
          <w:szCs w:val="24"/>
        </w:rPr>
        <w:t>(ELABORADO DE ACORDO COM A RESOLUÇÃO</w:t>
      </w:r>
      <w:r w:rsidR="00DB1DA6" w:rsidRPr="00D705C4">
        <w:rPr>
          <w:rFonts w:ascii="Times New Roman" w:hAnsi="Times New Roman" w:cs="Times New Roman"/>
          <w:b/>
          <w:bCs/>
          <w:sz w:val="24"/>
          <w:szCs w:val="24"/>
        </w:rPr>
        <w:t xml:space="preserve"> N°</w:t>
      </w:r>
      <w:r w:rsidRPr="00D705C4">
        <w:rPr>
          <w:rFonts w:ascii="Times New Roman" w:hAnsi="Times New Roman" w:cs="Times New Roman"/>
          <w:b/>
          <w:bCs/>
          <w:sz w:val="24"/>
          <w:szCs w:val="24"/>
        </w:rPr>
        <w:t xml:space="preserve"> 466/2012 – CNS/MS)</w:t>
      </w:r>
    </w:p>
    <w:p w14:paraId="61C45856" w14:textId="447DC856" w:rsidR="00A84EC3" w:rsidRPr="00D705C4" w:rsidRDefault="00A84EC3" w:rsidP="00A84E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B7711" w14:textId="23938944" w:rsidR="00A84EC3" w:rsidRPr="00D705C4" w:rsidRDefault="00A84EC3" w:rsidP="00A84E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5B11E" w14:textId="6B68CDAC" w:rsidR="00A84EC3" w:rsidRPr="00D705C4" w:rsidRDefault="00A84EC3" w:rsidP="00A84E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51A96" w14:textId="64C130A1" w:rsidR="00A84EC3" w:rsidRPr="00D705C4" w:rsidRDefault="00A84EC3" w:rsidP="00A8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5C4">
        <w:rPr>
          <w:rFonts w:ascii="Times New Roman" w:hAnsi="Times New Roman" w:cs="Times New Roman"/>
          <w:sz w:val="24"/>
          <w:szCs w:val="24"/>
        </w:rPr>
        <w:t xml:space="preserve">Eu, </w:t>
      </w:r>
      <w:r w:rsidRPr="00D705C4">
        <w:rPr>
          <w:rFonts w:ascii="Times New Roman" w:hAnsi="Times New Roman" w:cs="Times New Roman"/>
          <w:b/>
          <w:bCs/>
          <w:sz w:val="24"/>
          <w:szCs w:val="24"/>
        </w:rPr>
        <w:t xml:space="preserve">nome completo, </w:t>
      </w:r>
      <w:r w:rsidRPr="00D705C4">
        <w:rPr>
          <w:rFonts w:ascii="Times New Roman" w:hAnsi="Times New Roman" w:cs="Times New Roman"/>
          <w:sz w:val="24"/>
          <w:szCs w:val="24"/>
        </w:rPr>
        <w:t xml:space="preserve">pesquisador responsável do projeto </w:t>
      </w:r>
      <w:r w:rsidRPr="00D705C4">
        <w:rPr>
          <w:rFonts w:ascii="Times New Roman" w:hAnsi="Times New Roman" w:cs="Times New Roman"/>
          <w:b/>
          <w:bCs/>
          <w:sz w:val="24"/>
          <w:szCs w:val="24"/>
        </w:rPr>
        <w:t>título completo do projeto</w:t>
      </w:r>
      <w:r w:rsidRPr="00D705C4">
        <w:rPr>
          <w:rFonts w:ascii="Times New Roman" w:hAnsi="Times New Roman" w:cs="Times New Roman"/>
          <w:sz w:val="24"/>
          <w:szCs w:val="24"/>
        </w:rPr>
        <w:t xml:space="preserve">, em atendimento à Resolução </w:t>
      </w:r>
      <w:r w:rsidR="00DB1DA6" w:rsidRPr="00D705C4">
        <w:rPr>
          <w:rFonts w:ascii="Times New Roman" w:hAnsi="Times New Roman" w:cs="Times New Roman"/>
          <w:sz w:val="24"/>
          <w:szCs w:val="24"/>
        </w:rPr>
        <w:t xml:space="preserve">N° </w:t>
      </w:r>
      <w:r w:rsidRPr="00D705C4">
        <w:rPr>
          <w:rFonts w:ascii="Times New Roman" w:hAnsi="Times New Roman" w:cs="Times New Roman"/>
          <w:sz w:val="24"/>
          <w:szCs w:val="24"/>
        </w:rPr>
        <w:t>466/2012-CNS/MS,</w:t>
      </w:r>
      <w:r w:rsidRPr="00D70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5C4">
        <w:rPr>
          <w:rFonts w:ascii="Times New Roman" w:hAnsi="Times New Roman" w:cs="Times New Roman"/>
          <w:sz w:val="24"/>
          <w:szCs w:val="24"/>
        </w:rPr>
        <w:t>solicito ao Comitê de Ética em Pesquisa com Seres Humanos a dispensa da</w:t>
      </w:r>
      <w:r w:rsidRPr="00D70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5C4">
        <w:rPr>
          <w:rFonts w:ascii="Times New Roman" w:hAnsi="Times New Roman" w:cs="Times New Roman"/>
          <w:sz w:val="24"/>
          <w:szCs w:val="24"/>
        </w:rPr>
        <w:t>Carta de Anuência, visto não haver um local de estudo definido para esta</w:t>
      </w:r>
      <w:r w:rsidRPr="00D70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5C4">
        <w:rPr>
          <w:rFonts w:ascii="Times New Roman" w:hAnsi="Times New Roman" w:cs="Times New Roman"/>
          <w:sz w:val="24"/>
          <w:szCs w:val="24"/>
        </w:rPr>
        <w:t xml:space="preserve">pesquisa. Justifico pelo seguinte: </w:t>
      </w:r>
      <w:r w:rsidRPr="00D705C4">
        <w:rPr>
          <w:rFonts w:ascii="Times New Roman" w:hAnsi="Times New Roman" w:cs="Times New Roman"/>
          <w:b/>
          <w:bCs/>
          <w:sz w:val="24"/>
          <w:szCs w:val="24"/>
        </w:rPr>
        <w:t>(exemplo 1: a coleta de dados da pesquisa será realizada através dos e-mails dos participantes, sem relacionamento com instituição)</w:t>
      </w:r>
      <w:r w:rsidRPr="00D705C4">
        <w:rPr>
          <w:rFonts w:ascii="Times New Roman" w:hAnsi="Times New Roman" w:cs="Times New Roman"/>
          <w:sz w:val="24"/>
          <w:szCs w:val="24"/>
        </w:rPr>
        <w:t>.</w:t>
      </w:r>
    </w:p>
    <w:p w14:paraId="0DCDF2B9" w14:textId="476AEE74" w:rsidR="00A84EC3" w:rsidRPr="00D705C4" w:rsidRDefault="00A84EC3" w:rsidP="00A8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C3173" w14:textId="6C4AAED5" w:rsidR="00A84EC3" w:rsidRPr="00D705C4" w:rsidRDefault="00A84EC3" w:rsidP="00A8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5C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90CD589" wp14:editId="0822014A">
            <wp:simplePos x="0" y="0"/>
            <wp:positionH relativeFrom="margin">
              <wp:align>right</wp:align>
            </wp:positionH>
            <wp:positionV relativeFrom="paragraph">
              <wp:posOffset>349885</wp:posOffset>
            </wp:positionV>
            <wp:extent cx="5925776" cy="1242695"/>
            <wp:effectExtent l="0" t="1562100" r="0" b="1919605"/>
            <wp:wrapNone/>
            <wp:docPr id="4" name="Imagem 4" descr="Desenho de um círcul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esenho de um círculo&#10;&#10;Descrição gerada automaticamente com confiança baix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22341">
                      <a:off x="0" y="0"/>
                      <a:ext cx="5925776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EA73067" w14:textId="6B82B1DA" w:rsidR="00A84EC3" w:rsidRPr="00D705C4" w:rsidRDefault="00A84EC3" w:rsidP="00A8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5C4">
        <w:rPr>
          <w:rFonts w:ascii="Times New Roman" w:hAnsi="Times New Roman" w:cs="Times New Roman"/>
          <w:sz w:val="24"/>
          <w:szCs w:val="24"/>
        </w:rPr>
        <w:t>Colocamo-nos à disposição para os esclarecimentos que se fizerem necessários.</w:t>
      </w:r>
    </w:p>
    <w:p w14:paraId="17EFBFD2" w14:textId="66E680DA" w:rsidR="00A84EC3" w:rsidRPr="00D705C4" w:rsidRDefault="00A84EC3" w:rsidP="00A8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27D5C" w14:textId="3B401FAB" w:rsidR="00A84EC3" w:rsidRPr="00D705C4" w:rsidRDefault="00A84EC3" w:rsidP="00A8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BB685" w14:textId="2A65C62A" w:rsidR="00A84EC3" w:rsidRPr="00D705C4" w:rsidRDefault="00A84EC3" w:rsidP="00A8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8AEDB" w14:textId="2F35D995" w:rsidR="00A84EC3" w:rsidRPr="00D705C4" w:rsidRDefault="00A84EC3" w:rsidP="00A84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5C4">
        <w:rPr>
          <w:rFonts w:ascii="Times New Roman" w:hAnsi="Times New Roman" w:cs="Times New Roman"/>
          <w:sz w:val="24"/>
          <w:szCs w:val="24"/>
        </w:rPr>
        <w:t xml:space="preserve">Local, ____ de ___________ </w:t>
      </w:r>
      <w:proofErr w:type="spellStart"/>
      <w:r w:rsidRPr="00D705C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705C4">
        <w:rPr>
          <w:rFonts w:ascii="Times New Roman" w:hAnsi="Times New Roman" w:cs="Times New Roman"/>
          <w:sz w:val="24"/>
          <w:szCs w:val="24"/>
        </w:rPr>
        <w:t xml:space="preserve"> ______.</w:t>
      </w:r>
    </w:p>
    <w:p w14:paraId="3FE8FD20" w14:textId="68437FDA" w:rsidR="00A84EC3" w:rsidRPr="00D705C4" w:rsidRDefault="00A84EC3" w:rsidP="00A84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CB620" w14:textId="31339AA1" w:rsidR="00A84EC3" w:rsidRPr="00D705C4" w:rsidRDefault="00A84EC3" w:rsidP="00A84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FE463" w14:textId="13A97D67" w:rsidR="00A84EC3" w:rsidRPr="00D705C4" w:rsidRDefault="00A84EC3" w:rsidP="00A84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C8290" w14:textId="774BDCE9" w:rsidR="00A84EC3" w:rsidRPr="00D705C4" w:rsidRDefault="00A84EC3" w:rsidP="00A84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2F541" w14:textId="77777777" w:rsidR="00A84EC3" w:rsidRPr="00D705C4" w:rsidRDefault="00A84EC3" w:rsidP="00A84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8EA17" w14:textId="77777777" w:rsidR="00A84EC3" w:rsidRPr="00D705C4" w:rsidRDefault="00A84EC3" w:rsidP="00A84E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05C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D6FF56D" w14:textId="4C6E767F" w:rsidR="00A84EC3" w:rsidRPr="00D705C4" w:rsidRDefault="00A84EC3" w:rsidP="00A84E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05C4">
        <w:rPr>
          <w:rFonts w:ascii="Times New Roman" w:hAnsi="Times New Roman" w:cs="Times New Roman"/>
          <w:sz w:val="24"/>
          <w:szCs w:val="24"/>
        </w:rPr>
        <w:t>Assinatura do Pesquisador Responsável</w:t>
      </w:r>
    </w:p>
    <w:sectPr w:rsidR="00A84EC3" w:rsidRPr="00D705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AB60F" w14:textId="77777777" w:rsidR="00A95E55" w:rsidRDefault="00A95E55" w:rsidP="00A84EC3">
      <w:pPr>
        <w:spacing w:after="0" w:line="240" w:lineRule="auto"/>
      </w:pPr>
      <w:r>
        <w:separator/>
      </w:r>
    </w:p>
  </w:endnote>
  <w:endnote w:type="continuationSeparator" w:id="0">
    <w:p w14:paraId="16C08849" w14:textId="77777777" w:rsidR="00A95E55" w:rsidRDefault="00A95E55" w:rsidP="00A8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FC069" w14:textId="77777777" w:rsidR="00A95E55" w:rsidRDefault="00A95E55" w:rsidP="00A84EC3">
      <w:pPr>
        <w:spacing w:after="0" w:line="240" w:lineRule="auto"/>
      </w:pPr>
      <w:r>
        <w:separator/>
      </w:r>
    </w:p>
  </w:footnote>
  <w:footnote w:type="continuationSeparator" w:id="0">
    <w:p w14:paraId="3B0C82A2" w14:textId="77777777" w:rsidR="00A95E55" w:rsidRDefault="00A95E55" w:rsidP="00A84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5816" w14:textId="77DB4F57" w:rsidR="00604B93" w:rsidRDefault="00604B93" w:rsidP="00604B93">
    <w:pPr>
      <w:pStyle w:val="Cabealho"/>
      <w:jc w:val="center"/>
    </w:pPr>
    <w:r>
      <w:t xml:space="preserve"> </w:t>
    </w:r>
  </w:p>
  <w:p w14:paraId="2CA730BC" w14:textId="547FF6CF" w:rsidR="00A84EC3" w:rsidRDefault="00A84E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3"/>
    <w:rsid w:val="001A5831"/>
    <w:rsid w:val="001D48E0"/>
    <w:rsid w:val="00333733"/>
    <w:rsid w:val="00604B93"/>
    <w:rsid w:val="0072293F"/>
    <w:rsid w:val="007623E2"/>
    <w:rsid w:val="007F5462"/>
    <w:rsid w:val="008B644E"/>
    <w:rsid w:val="00976F0C"/>
    <w:rsid w:val="00980059"/>
    <w:rsid w:val="00A33681"/>
    <w:rsid w:val="00A84EC3"/>
    <w:rsid w:val="00A95E55"/>
    <w:rsid w:val="00B928EA"/>
    <w:rsid w:val="00CE58A1"/>
    <w:rsid w:val="00D14A76"/>
    <w:rsid w:val="00D44C21"/>
    <w:rsid w:val="00D705C4"/>
    <w:rsid w:val="00D8133D"/>
    <w:rsid w:val="00D97FFE"/>
    <w:rsid w:val="00DB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3B92E"/>
  <w15:chartTrackingRefBased/>
  <w15:docId w15:val="{CDC08F62-C0AC-46D0-83DB-1AC497D6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4E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EC3"/>
  </w:style>
  <w:style w:type="paragraph" w:styleId="Rodap">
    <w:name w:val="footer"/>
    <w:basedOn w:val="Normal"/>
    <w:link w:val="RodapChar"/>
    <w:uiPriority w:val="99"/>
    <w:unhideWhenUsed/>
    <w:rsid w:val="00A84E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Rosa Naue</dc:creator>
  <cp:keywords/>
  <dc:description/>
  <cp:lastModifiedBy>Lilian Ramine Ramos De Souza Matos</cp:lastModifiedBy>
  <cp:revision>6</cp:revision>
  <dcterms:created xsi:type="dcterms:W3CDTF">2022-08-16T14:39:00Z</dcterms:created>
  <dcterms:modified xsi:type="dcterms:W3CDTF">2023-08-25T15:06:00Z</dcterms:modified>
</cp:coreProperties>
</file>