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898" w14:textId="71C79263" w:rsidR="00737FDB" w:rsidRPr="00850BEB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2FFDA61B" w14:textId="3BFAFDC9" w:rsidR="00737FDB" w:rsidRPr="00850BEB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48D8FA66" w14:textId="5E71E001" w:rsidR="0E051405" w:rsidRPr="00850BEB" w:rsidRDefault="0E051405" w:rsidP="5D635967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sz w:val="22"/>
          <w:szCs w:val="22"/>
        </w:rPr>
        <w:t>CENTRO TÉCNICO DE ARTES</w:t>
      </w:r>
    </w:p>
    <w:p w14:paraId="3A9BF1E2" w14:textId="1205F2D3" w:rsidR="00737FDB" w:rsidRPr="00850BEB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</w:p>
    <w:p w14:paraId="77378E90" w14:textId="71606D4D" w:rsidR="00737FDB" w:rsidRPr="00850BEB" w:rsidRDefault="15025783" w:rsidP="00B14ED6">
      <w:pPr>
        <w:spacing w:before="120" w:after="0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 xml:space="preserve">ANEXO VII - </w:t>
      </w:r>
      <w:r w:rsidR="00085EBC" w:rsidRPr="00850BEB">
        <w:rPr>
          <w:rFonts w:ascii="Montserrat" w:eastAsia="Calibri" w:hAnsi="Montserrat" w:cs="Calibri"/>
          <w:b/>
          <w:bCs/>
          <w:sz w:val="22"/>
          <w:szCs w:val="22"/>
          <w:lang w:val="pt"/>
        </w:rPr>
        <w:t>RELATÓRIO DE OCUPAÇÃO CULTURAL</w:t>
      </w:r>
    </w:p>
    <w:p w14:paraId="1E207724" w14:textId="6CE07B0E" w:rsidR="00737FDB" w:rsidRPr="00850BEB" w:rsidRDefault="00737FDB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="00DE45C2" w:rsidRPr="00850BEB" w14:paraId="0DF8BD1B" w14:textId="77777777" w:rsidTr="27749031">
        <w:trPr>
          <w:trHeight w:val="126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B8C6F" w14:textId="197C0E89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14:paraId="10B74F8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637383C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6194366C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850BEB" w14:paraId="6E9B6C16" w14:textId="77777777" w:rsidTr="27749031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B6F8E" w14:textId="7276663A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Proposta: </w:t>
            </w:r>
          </w:p>
          <w:p w14:paraId="0C735DA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40DC729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6424B0B1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850BEB" w14:paraId="6EC362A3" w14:textId="77777777" w:rsidTr="27749031">
        <w:trPr>
          <w:trHeight w:val="222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E7683" w14:textId="383DE101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6DC8CE73" w14:textId="77777777" w:rsidR="001232FE" w:rsidRPr="00850BEB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>(  ) Pesquisa, criação, ensaios, residência</w:t>
            </w:r>
          </w:p>
          <w:p w14:paraId="1702F81C" w14:textId="77777777" w:rsidR="001232FE" w:rsidRPr="00850BEB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>(  ) Gravações em audiovisual</w:t>
            </w:r>
          </w:p>
          <w:p w14:paraId="45B48991" w14:textId="77777777" w:rsidR="001232FE" w:rsidRPr="00850BEB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>(  ) Ações de formação e de intercâmbio</w:t>
            </w:r>
          </w:p>
          <w:p w14:paraId="777F6E9D" w14:textId="2CB56370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850BEB" w14:paraId="32433AE5" w14:textId="77777777" w:rsidTr="27749031">
        <w:trPr>
          <w:trHeight w:val="1894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BECBE" w14:textId="10BA4582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14:paraId="56A613A8" w14:textId="77777777" w:rsidR="00DE45C2" w:rsidRPr="00850BEB" w:rsidRDefault="00DE45C2" w:rsidP="00B14ED6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3C4CFDAE" w14:textId="52EB53F4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14:paraId="70ACDA65" w14:textId="77777777" w:rsidR="00DE45C2" w:rsidRPr="00850BEB" w:rsidRDefault="00DE45C2" w:rsidP="00B14ED6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="00DE45C2" w:rsidRPr="00850BEB" w14:paraId="0E13087A" w14:textId="77777777" w:rsidTr="27749031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733BD" w14:textId="043EF750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14:paraId="58C8BD9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281F15B7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B90D39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850BEB" w14:paraId="670F9786" w14:textId="77777777" w:rsidTr="27749031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8ED04" w14:textId="2E6632D4" w:rsidR="00DE45C2" w:rsidRPr="00850BEB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Público atendido (perfil e quantitativo total): </w:t>
            </w:r>
          </w:p>
          <w:p w14:paraId="68BD2ED2" w14:textId="77777777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21E96AE0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12B5E49A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850BEB" w14:paraId="096B5A2B" w14:textId="77777777" w:rsidTr="27749031">
        <w:trPr>
          <w:trHeight w:val="96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805F9" w14:textId="77777777" w:rsidR="00DE45C2" w:rsidRPr="00850BEB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Medidas de democratização do acesso e/ou acessibilidade:</w:t>
            </w:r>
            <w:r w:rsidR="00826167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22C074E5" w14:textId="77777777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61BFCC36" w14:textId="77777777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721ACE5A" w14:textId="1036713C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DE45C2" w:rsidRPr="00850BEB" w14:paraId="7F925967" w14:textId="77777777" w:rsidTr="27749031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5288E" w14:textId="26858AC3" w:rsidR="00DE45C2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Link de acesso ao clipping e materiais de divulgação das atividades e ações realizadas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1EC6843C" w14:textId="77777777" w:rsidR="00B14ED6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14:paraId="5F87A07D" w14:textId="77777777" w:rsidR="00B14ED6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14:paraId="60718F4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850BEB" w14:paraId="46905BF7" w14:textId="77777777" w:rsidTr="27749031">
        <w:trPr>
          <w:trHeight w:val="49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CB09E" w14:textId="036F4D8B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="00DE45C2" w:rsidRPr="00850BEB" w14:paraId="06EC2DFD" w14:textId="77777777" w:rsidTr="27749031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4DFE9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0AEA491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850BEB" w14:paraId="7E0004FA" w14:textId="77777777" w:rsidTr="27749031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CF830" w14:textId="77777777" w:rsidR="00DE45C2" w:rsidRPr="00850BEB" w:rsidRDefault="00DE45C2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5FBA0288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850BEB" w14:paraId="0F4D086A" w14:textId="77777777" w:rsidTr="27749031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BE86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669F7B60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850BEB" w14:paraId="4EF391D7" w14:textId="77777777" w:rsidTr="27749031">
        <w:trPr>
          <w:trHeight w:val="236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88BA0" w14:textId="40D7AB71" w:rsidR="00DE45C2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14:paraId="05D5CBD6" w14:textId="1C781566" w:rsidR="00DE45C2" w:rsidRPr="00850BEB" w:rsidRDefault="00B14ED6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14:paraId="75F9966C" w14:textId="2D4CC219" w:rsidR="00DE45C2" w:rsidRPr="00850BEB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14:paraId="030CAA98" w14:textId="744417B3" w:rsidR="00DE45C2" w:rsidRPr="00850BEB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817EB4" w:rsidRPr="00850BEB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="00DE45C2"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14:paraId="17F9385A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712EB7F9" w14:textId="77777777" w:rsidR="00DE45C2" w:rsidRPr="00850BEB" w:rsidRDefault="00DE45C2" w:rsidP="00B14ED6">
      <w:pPr>
        <w:spacing w:before="120" w:after="0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 xml:space="preserve">  </w:t>
      </w:r>
    </w:p>
    <w:p w14:paraId="43D76657" w14:textId="77777777" w:rsidR="00B14ED6" w:rsidRPr="00850BEB" w:rsidRDefault="00B14ED6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p w14:paraId="2854C79D" w14:textId="1C6C6C02" w:rsidR="00DE45C2" w:rsidRPr="00850BEB" w:rsidRDefault="00DE45C2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 xml:space="preserve"> [Cidade]</w:t>
      </w:r>
      <w:r w:rsidR="00B14ED6" w:rsidRPr="00850BEB">
        <w:rPr>
          <w:rFonts w:ascii="Montserrat" w:hAnsi="Montserrat" w:cs="Calibri"/>
          <w:sz w:val="22"/>
          <w:szCs w:val="22"/>
        </w:rPr>
        <w:t xml:space="preserve">, </w:t>
      </w:r>
      <w:r w:rsidRPr="00850BEB">
        <w:rPr>
          <w:rFonts w:ascii="Montserrat" w:hAnsi="Montserrat" w:cs="Calibri"/>
          <w:sz w:val="22"/>
          <w:szCs w:val="22"/>
        </w:rPr>
        <w:t>____</w:t>
      </w:r>
      <w:r w:rsidR="00B14ED6" w:rsidRPr="00850BEB">
        <w:rPr>
          <w:rFonts w:ascii="Montserrat" w:hAnsi="Montserrat" w:cs="Calibri"/>
          <w:sz w:val="22"/>
          <w:szCs w:val="22"/>
        </w:rPr>
        <w:t xml:space="preserve">_ de </w:t>
      </w:r>
      <w:r w:rsidRPr="00850BEB">
        <w:rPr>
          <w:rFonts w:ascii="Montserrat" w:hAnsi="Montserrat" w:cs="Calibri"/>
          <w:sz w:val="22"/>
          <w:szCs w:val="22"/>
        </w:rPr>
        <w:t xml:space="preserve">__________________ </w:t>
      </w:r>
      <w:proofErr w:type="spellStart"/>
      <w:r w:rsidR="00B14ED6" w:rsidRPr="00850BEB">
        <w:rPr>
          <w:rFonts w:ascii="Montserrat" w:hAnsi="Montserrat" w:cs="Calibri"/>
          <w:sz w:val="22"/>
          <w:szCs w:val="22"/>
        </w:rPr>
        <w:t>de</w:t>
      </w:r>
      <w:proofErr w:type="spellEnd"/>
      <w:r w:rsidRPr="00850BEB">
        <w:rPr>
          <w:rFonts w:ascii="Montserrat" w:hAnsi="Montserrat" w:cs="Calibri"/>
          <w:sz w:val="22"/>
          <w:szCs w:val="22"/>
        </w:rPr>
        <w:t xml:space="preserve"> 202____. </w:t>
      </w:r>
    </w:p>
    <w:p w14:paraId="74F78CC2" w14:textId="77777777" w:rsidR="00B14ED6" w:rsidRPr="00850BEB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6D3E172" w14:textId="77777777" w:rsidR="00B14ED6" w:rsidRPr="00850BEB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4D17C70E" w14:textId="77777777" w:rsidR="00B14ED6" w:rsidRPr="00850BEB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9570072" w14:textId="0CA7C29B" w:rsidR="00817EB4" w:rsidRPr="00850BEB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>______________________________________</w:t>
      </w:r>
    </w:p>
    <w:p w14:paraId="49746E69" w14:textId="77777777" w:rsidR="00B14ED6" w:rsidRPr="00850BEB" w:rsidRDefault="00B14ED6" w:rsidP="00B14ED6">
      <w:pPr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>Nome completo:</w:t>
      </w:r>
    </w:p>
    <w:p w14:paraId="2A2A7DDF" w14:textId="07F89005" w:rsidR="00DE45C2" w:rsidRPr="00850BEB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>CPF:</w:t>
      </w:r>
    </w:p>
    <w:sectPr w:rsidR="00DE45C2" w:rsidRPr="00850B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B1DD" w14:textId="77777777" w:rsidR="00E411D6" w:rsidRDefault="00E411D6" w:rsidP="006F34E6">
      <w:pPr>
        <w:spacing w:after="0" w:line="240" w:lineRule="auto"/>
      </w:pPr>
      <w:r>
        <w:separator/>
      </w:r>
    </w:p>
  </w:endnote>
  <w:endnote w:type="continuationSeparator" w:id="0">
    <w:p w14:paraId="1AC46BDC" w14:textId="77777777" w:rsidR="00E411D6" w:rsidRDefault="00E411D6" w:rsidP="006F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90FD" w14:textId="77777777" w:rsidR="00490DD0" w:rsidRDefault="00490D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A9D2" w14:textId="77777777" w:rsidR="00490DD0" w:rsidRDefault="00490D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DF4C" w14:textId="77777777" w:rsidR="00490DD0" w:rsidRDefault="00490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E264" w14:textId="77777777" w:rsidR="00E411D6" w:rsidRDefault="00E411D6" w:rsidP="006F34E6">
      <w:pPr>
        <w:spacing w:after="0" w:line="240" w:lineRule="auto"/>
      </w:pPr>
      <w:r>
        <w:separator/>
      </w:r>
    </w:p>
  </w:footnote>
  <w:footnote w:type="continuationSeparator" w:id="0">
    <w:p w14:paraId="18245654" w14:textId="77777777" w:rsidR="00E411D6" w:rsidRDefault="00E411D6" w:rsidP="006F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2C08" w14:textId="77777777" w:rsidR="00490DD0" w:rsidRDefault="00490D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F4BB" w14:textId="49E5BE49" w:rsidR="006F34E6" w:rsidRDefault="496B4540" w:rsidP="006F34E6">
    <w:pPr>
      <w:pStyle w:val="Cabealho"/>
      <w:jc w:val="center"/>
    </w:pPr>
    <w:r>
      <w:rPr>
        <w:noProof/>
      </w:rPr>
      <w:drawing>
        <wp:inline distT="0" distB="0" distL="0" distR="0" wp14:anchorId="6CC0ABB2" wp14:editId="121AF5C6">
          <wp:extent cx="3657600" cy="333375"/>
          <wp:effectExtent l="0" t="0" r="0" b="0"/>
          <wp:docPr id="18018639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63922" name="Picture 1801863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823" w14:textId="77777777" w:rsidR="00490DD0" w:rsidRDefault="00490D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127CC7"/>
    <w:rsid w:val="00205301"/>
    <w:rsid w:val="002F36F4"/>
    <w:rsid w:val="00397B7B"/>
    <w:rsid w:val="00425CA5"/>
    <w:rsid w:val="004613E9"/>
    <w:rsid w:val="00490DD0"/>
    <w:rsid w:val="005A1FDC"/>
    <w:rsid w:val="005C3B28"/>
    <w:rsid w:val="0062142E"/>
    <w:rsid w:val="006F34E6"/>
    <w:rsid w:val="00737FDB"/>
    <w:rsid w:val="007C2543"/>
    <w:rsid w:val="007C475F"/>
    <w:rsid w:val="007F02C9"/>
    <w:rsid w:val="00817EB4"/>
    <w:rsid w:val="00826167"/>
    <w:rsid w:val="00850BEB"/>
    <w:rsid w:val="008F7845"/>
    <w:rsid w:val="00A06CDF"/>
    <w:rsid w:val="00A90172"/>
    <w:rsid w:val="00B14ED6"/>
    <w:rsid w:val="00BC5B38"/>
    <w:rsid w:val="00BD156C"/>
    <w:rsid w:val="00C5320F"/>
    <w:rsid w:val="00DE0486"/>
    <w:rsid w:val="00DE45C2"/>
    <w:rsid w:val="00E23F3C"/>
    <w:rsid w:val="00E411D6"/>
    <w:rsid w:val="0226F390"/>
    <w:rsid w:val="0E051405"/>
    <w:rsid w:val="15025783"/>
    <w:rsid w:val="27749031"/>
    <w:rsid w:val="496B4540"/>
    <w:rsid w:val="5D635967"/>
    <w:rsid w:val="6386E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6E6E1"/>
  <w15:chartTrackingRefBased/>
  <w15:docId w15:val="{BCD5F0F6-9EF8-404B-B7C0-378E105A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DD1C1-AD6C-4644-9E1C-73C19BFF075E}"/>
</file>

<file path=customXml/itemProps3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Emanuele Rosa Santiago</cp:lastModifiedBy>
  <cp:revision>18</cp:revision>
  <cp:lastPrinted>2026-03-11T02:10:00Z</cp:lastPrinted>
  <dcterms:created xsi:type="dcterms:W3CDTF">2026-07-01T19:25:00Z</dcterms:created>
  <dcterms:modified xsi:type="dcterms:W3CDTF">2026-07-01T19:25:00Z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2026-07-01T19:25:02Z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23ee0947-60ac-4d02-8c7b-78ca0b4f54cb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