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9AD1" w14:textId="77777777" w:rsidR="000646FF" w:rsidRDefault="000646FF" w:rsidP="009C6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Montserrat" w:eastAsia="Montserrat" w:hAnsi="Montserrat" w:cs="Montserrat"/>
          <w:color w:val="000000"/>
        </w:rPr>
      </w:pPr>
    </w:p>
    <w:p w14:paraId="34481D3E" w14:textId="77777777" w:rsidR="000646FF" w:rsidRDefault="00064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</w:rPr>
      </w:pPr>
    </w:p>
    <w:p w14:paraId="4D969AC8" w14:textId="77777777" w:rsidR="000646FF" w:rsidRDefault="00000000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4C1E27C5" w14:textId="0C671D15" w:rsidR="00EE745D" w:rsidRDefault="00EE745D" w:rsidP="00EE745D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PRÊMIO FUNARTE MESTRAS E MESTRES DAS ARTES 2023</w:t>
      </w:r>
    </w:p>
    <w:p w14:paraId="3E679F1D" w14:textId="5A93955B" w:rsidR="000646FF" w:rsidRDefault="005000C2" w:rsidP="005000C2">
      <w:pPr>
        <w:tabs>
          <w:tab w:val="center" w:pos="4535"/>
          <w:tab w:val="left" w:pos="5880"/>
        </w:tabs>
        <w:spacing w:before="120" w:after="120"/>
        <w:ind w:leftChars="0" w:left="0" w:firstLineChars="0" w:firstLine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ab/>
        <w:t>ANEXO VI</w:t>
      </w:r>
    </w:p>
    <w:p w14:paraId="284FEF4F" w14:textId="77777777" w:rsidR="000646F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DECLARAÇÃO DAS CÓPIAS IDÊNTICAS AO ORIGINAL</w:t>
      </w:r>
    </w:p>
    <w:p w14:paraId="1D9C6006" w14:textId="77777777" w:rsidR="000646FF" w:rsidRDefault="000646FF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131C941C" w14:textId="77777777" w:rsidR="000646FF" w:rsidRDefault="000646FF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4A6AA60D" w14:textId="77777777" w:rsidR="000646FF" w:rsidRDefault="00000000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14:paraId="78711D2E" w14:textId="77777777" w:rsidR="000646FF" w:rsidRDefault="000646FF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26797376" w14:textId="77777777" w:rsidR="000646FF" w:rsidRDefault="000646FF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769DC245" w14:textId="77777777" w:rsidR="00F43908" w:rsidRDefault="00F43908" w:rsidP="00F43908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Montserrat" w:hAnsi="Montserrat" w:cs="Montserrat"/>
        </w:rPr>
      </w:pPr>
    </w:p>
    <w:p w14:paraId="1D32BD0A" w14:textId="77777777" w:rsidR="00F43908" w:rsidRDefault="00F43908" w:rsidP="00F43908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Local, dia/mês/ano.</w:t>
      </w:r>
    </w:p>
    <w:p w14:paraId="3E8AF8BB" w14:textId="77777777" w:rsidR="00F43908" w:rsidRDefault="00F43908" w:rsidP="00F43908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7474FE70" w14:textId="77777777" w:rsidR="00F43908" w:rsidRDefault="00F43908" w:rsidP="00F43908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47520D17" w14:textId="77777777" w:rsidR="00F43908" w:rsidRDefault="00F43908" w:rsidP="00F43908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31CD15AE" w14:textId="77777777" w:rsidR="00F43908" w:rsidRDefault="00F43908" w:rsidP="00F43908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23C58463" w14:textId="77777777" w:rsidR="00F43908" w:rsidRDefault="00F43908" w:rsidP="00F43908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______________________________________</w:t>
      </w:r>
    </w:p>
    <w:p w14:paraId="6B748B13" w14:textId="77777777" w:rsidR="00F43908" w:rsidRDefault="00F43908" w:rsidP="00F43908">
      <w:pPr>
        <w:spacing w:before="120" w:after="120" w:line="360" w:lineRule="auto"/>
        <w:ind w:left="0" w:right="12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2"/>
          <w:szCs w:val="22"/>
        </w:rPr>
        <w:t>ASSINATURA</w:t>
      </w:r>
    </w:p>
    <w:p w14:paraId="4C6C411D" w14:textId="77777777" w:rsidR="000646FF" w:rsidRDefault="000646FF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700ADC1C" w14:textId="77777777" w:rsidR="000646FF" w:rsidRDefault="000646FF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6BAB118F" w14:textId="77777777" w:rsidR="000646FF" w:rsidRDefault="000646FF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5D1748DD" w14:textId="3972BB27" w:rsidR="000646FF" w:rsidRDefault="00627AB5" w:rsidP="00627AB5">
      <w:pPr>
        <w:tabs>
          <w:tab w:val="left" w:pos="5385"/>
        </w:tabs>
        <w:spacing w:before="120" w:after="120"/>
        <w:ind w:leftChars="0" w:left="0" w:firstLineChars="0" w:firstLine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</w:p>
    <w:p w14:paraId="0C5630AB" w14:textId="77777777" w:rsidR="00627AB5" w:rsidRDefault="00627AB5" w:rsidP="00627AB5">
      <w:pPr>
        <w:tabs>
          <w:tab w:val="left" w:pos="5385"/>
        </w:tabs>
        <w:spacing w:before="120" w:after="120"/>
        <w:ind w:leftChars="0" w:left="0" w:firstLineChars="0" w:firstLine="0"/>
        <w:rPr>
          <w:rFonts w:ascii="Montserrat" w:eastAsia="Montserrat" w:hAnsi="Montserrat" w:cs="Montserrat"/>
        </w:rPr>
      </w:pPr>
    </w:p>
    <w:p w14:paraId="49E7FCF8" w14:textId="77777777" w:rsidR="00627AB5" w:rsidRDefault="00627AB5" w:rsidP="00627AB5">
      <w:pPr>
        <w:tabs>
          <w:tab w:val="left" w:pos="5385"/>
        </w:tabs>
        <w:spacing w:before="120" w:after="120"/>
        <w:ind w:leftChars="0" w:left="0" w:firstLineChars="0" w:firstLine="0"/>
        <w:rPr>
          <w:rFonts w:ascii="Montserrat" w:eastAsia="Montserrat" w:hAnsi="Montserrat" w:cs="Montserrat"/>
        </w:rPr>
      </w:pPr>
    </w:p>
    <w:p w14:paraId="61533327" w14:textId="77777777" w:rsidR="000646FF" w:rsidRDefault="000646FF" w:rsidP="005000C2">
      <w:pPr>
        <w:spacing w:before="120" w:after="120"/>
        <w:ind w:leftChars="0" w:left="0" w:firstLineChars="0" w:firstLine="0"/>
        <w:rPr>
          <w:rFonts w:ascii="Montserrat" w:eastAsia="Montserrat" w:hAnsi="Montserrat" w:cs="Montserrat"/>
        </w:rPr>
      </w:pPr>
    </w:p>
    <w:sectPr w:rsidR="000646FF">
      <w:headerReference w:type="default" r:id="rId8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D500" w14:textId="77777777" w:rsidR="00184E19" w:rsidRDefault="00184E19">
      <w:pPr>
        <w:spacing w:line="240" w:lineRule="auto"/>
        <w:ind w:left="0" w:hanging="2"/>
      </w:pPr>
      <w:r>
        <w:separator/>
      </w:r>
    </w:p>
  </w:endnote>
  <w:endnote w:type="continuationSeparator" w:id="0">
    <w:p w14:paraId="20CF0A14" w14:textId="77777777" w:rsidR="00184E19" w:rsidRDefault="00184E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72CD" w14:textId="77777777" w:rsidR="00184E19" w:rsidRDefault="00184E19">
      <w:pPr>
        <w:spacing w:line="240" w:lineRule="auto"/>
        <w:ind w:left="0" w:hanging="2"/>
      </w:pPr>
      <w:r>
        <w:separator/>
      </w:r>
    </w:p>
  </w:footnote>
  <w:footnote w:type="continuationSeparator" w:id="0">
    <w:p w14:paraId="0A386A5F" w14:textId="77777777" w:rsidR="00184E19" w:rsidRDefault="00184E1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42EF" w14:textId="77777777" w:rsidR="000646FF" w:rsidRDefault="00000000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E51DF3E" wp14:editId="45EE0F3C">
          <wp:extent cx="5753100" cy="97155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323"/>
    <w:multiLevelType w:val="hybridMultilevel"/>
    <w:tmpl w:val="AFD89686"/>
    <w:lvl w:ilvl="0" w:tplc="6FEAF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CC04639"/>
    <w:multiLevelType w:val="multilevel"/>
    <w:tmpl w:val="583097D2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185443776">
    <w:abstractNumId w:val="1"/>
  </w:num>
  <w:num w:numId="2" w16cid:durableId="16953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FF"/>
    <w:rsid w:val="00056067"/>
    <w:rsid w:val="000646FF"/>
    <w:rsid w:val="00184E19"/>
    <w:rsid w:val="001F4ABF"/>
    <w:rsid w:val="0020726F"/>
    <w:rsid w:val="00256B80"/>
    <w:rsid w:val="00270F59"/>
    <w:rsid w:val="003F58FE"/>
    <w:rsid w:val="004426FB"/>
    <w:rsid w:val="004A3FB1"/>
    <w:rsid w:val="004A7902"/>
    <w:rsid w:val="004B5486"/>
    <w:rsid w:val="005000C2"/>
    <w:rsid w:val="00627AB5"/>
    <w:rsid w:val="0070501E"/>
    <w:rsid w:val="007C1E25"/>
    <w:rsid w:val="007D6FDE"/>
    <w:rsid w:val="00964006"/>
    <w:rsid w:val="009C65E0"/>
    <w:rsid w:val="00AC72E8"/>
    <w:rsid w:val="00AE2520"/>
    <w:rsid w:val="00AF276D"/>
    <w:rsid w:val="00B304BE"/>
    <w:rsid w:val="00BD79B6"/>
    <w:rsid w:val="00C150AC"/>
    <w:rsid w:val="00C30B62"/>
    <w:rsid w:val="00C736C9"/>
    <w:rsid w:val="00CE161D"/>
    <w:rsid w:val="00CE69BC"/>
    <w:rsid w:val="00CF7D98"/>
    <w:rsid w:val="00D8556C"/>
    <w:rsid w:val="00E20B3C"/>
    <w:rsid w:val="00E91A2D"/>
    <w:rsid w:val="00ED758E"/>
    <w:rsid w:val="00EE745D"/>
    <w:rsid w:val="00F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ED1A"/>
  <w15:docId w15:val="{2E77AE5D-47AF-4DBD-9F23-09C2A80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pmH89J49nMCCJNrTrhnP9OnZA==">CgMxLjAyCWguMzBqMHpsbDgAciExT21mbWE5TkNwNGpvVzJDQUZtLVVLOFpQbHE1d01YcFU=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Lais Santos de Almeida</dc:creator>
  <cp:lastModifiedBy>Credenciamento Capacitacao</cp:lastModifiedBy>
  <cp:revision>2</cp:revision>
  <dcterms:created xsi:type="dcterms:W3CDTF">2023-07-19T21:16:00Z</dcterms:created>
  <dcterms:modified xsi:type="dcterms:W3CDTF">2023-07-19T21:16:00Z</dcterms:modified>
</cp:coreProperties>
</file>