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256A5B5D" w:rsidR="00B87FE2" w:rsidRPr="002932D6" w:rsidRDefault="00B87FE2" w:rsidP="008C428E">
      <w:pPr>
        <w:pStyle w:val="Ttulo4"/>
        <w:keepLines w:val="0"/>
        <w:tabs>
          <w:tab w:val="left" w:pos="0"/>
        </w:tabs>
        <w:suppressAutoHyphens/>
        <w:spacing w:before="0" w:line="240" w:lineRule="auto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761830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4C74155A" w:rsidR="005C1797" w:rsidRPr="002932D6" w:rsidRDefault="00AE37F7" w:rsidP="2AFBBDDC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 w:rsidRPr="2AFBBDDC"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APLICAÇÃO DIRETA</w:t>
            </w:r>
            <w:r w:rsidR="00472A6E" w:rsidRPr="2AFBBDDC"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– </w:t>
            </w:r>
            <w:r w:rsidR="1169BF21" w:rsidRPr="2AFBBDDC"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PROGRAMA FARMÁCIA POPULAR</w:t>
            </w:r>
          </w:p>
        </w:tc>
      </w:tr>
      <w:tr w:rsidR="00F95FAD" w:rsidRPr="002932D6" w14:paraId="15E3031F" w14:textId="77777777" w:rsidTr="00761830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996659" w:rsidRPr="002932D6" w14:paraId="6F4AAD2E" w14:textId="77777777" w:rsidTr="00761830">
        <w:trPr>
          <w:trHeight w:val="260"/>
        </w:trPr>
        <w:tc>
          <w:tcPr>
            <w:tcW w:w="2127" w:type="dxa"/>
            <w:shd w:val="clear" w:color="auto" w:fill="auto"/>
          </w:tcPr>
          <w:p w14:paraId="38DCAC4C" w14:textId="56953DE6" w:rsidR="00996659" w:rsidRPr="002932D6" w:rsidRDefault="0099665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4CAB33C" w14:textId="77777777" w:rsidR="00996659" w:rsidRPr="002932D6" w:rsidRDefault="00996659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761830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88"/>
      </w:tblGrid>
      <w:tr w:rsidR="00C54F50" w:rsidRPr="002932D6" w14:paraId="4EF613A2" w14:textId="58A6767F" w:rsidTr="00534BC1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534BC1">
        <w:tc>
          <w:tcPr>
            <w:tcW w:w="846" w:type="dxa"/>
          </w:tcPr>
          <w:p w14:paraId="7EB0ED49" w14:textId="4450CFB5" w:rsidR="00C54F50" w:rsidRPr="00B27740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648C158F" w14:textId="79C990B6" w:rsidR="00C54F50" w:rsidRPr="0017172A" w:rsidRDefault="001B7095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 processo?</w:t>
            </w:r>
          </w:p>
        </w:tc>
        <w:tc>
          <w:tcPr>
            <w:tcW w:w="1170" w:type="dxa"/>
          </w:tcPr>
          <w:p w14:paraId="6D23FB85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27740" w:rsidRPr="002932D6" w14:paraId="366FFA87" w14:textId="77777777" w:rsidTr="00534BC1">
        <w:tc>
          <w:tcPr>
            <w:tcW w:w="846" w:type="dxa"/>
          </w:tcPr>
          <w:p w14:paraId="37002040" w14:textId="4A7D4733" w:rsidR="00B27740" w:rsidRPr="00B27740" w:rsidRDefault="00B27740" w:rsidP="00B2774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43E8BDE1" w:rsidR="00B27740" w:rsidRPr="0017172A" w:rsidRDefault="00B27740" w:rsidP="00B2774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 processo?</w:t>
            </w:r>
          </w:p>
        </w:tc>
        <w:tc>
          <w:tcPr>
            <w:tcW w:w="1170" w:type="dxa"/>
          </w:tcPr>
          <w:p w14:paraId="6CE77A56" w14:textId="77777777" w:rsidR="00B27740" w:rsidRPr="002932D6" w:rsidRDefault="00B27740" w:rsidP="00B2774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074D2ACF" w14:textId="77777777" w:rsidR="00B27740" w:rsidRPr="002932D6" w:rsidRDefault="00B27740" w:rsidP="00B2774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11"/>
        <w:gridCol w:w="5270"/>
        <w:gridCol w:w="1826"/>
        <w:gridCol w:w="1486"/>
      </w:tblGrid>
      <w:tr w:rsidR="00CA180A" w:rsidRPr="002932D6" w14:paraId="22226D29" w14:textId="77777777" w:rsidTr="009641E0">
        <w:tc>
          <w:tcPr>
            <w:tcW w:w="9493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6E1307">
        <w:tc>
          <w:tcPr>
            <w:tcW w:w="911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6E1307">
        <w:tc>
          <w:tcPr>
            <w:tcW w:w="911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6A9B3EC0" w:rsidR="00D81390" w:rsidRPr="002D0D54" w:rsidRDefault="000D0E0C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614D0E" w:rsidRPr="002932D6" w14:paraId="31E90994" w14:textId="77777777" w:rsidTr="006E1307">
        <w:trPr>
          <w:trHeight w:val="524"/>
        </w:trPr>
        <w:tc>
          <w:tcPr>
            <w:tcW w:w="911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3927532B" w:rsidR="00614D0E" w:rsidRPr="00614D0E" w:rsidRDefault="00DC5809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Defesa/manifestação/recurso do responsável</w:t>
            </w:r>
          </w:p>
        </w:tc>
        <w:tc>
          <w:tcPr>
            <w:tcW w:w="1826" w:type="dxa"/>
          </w:tcPr>
          <w:p w14:paraId="61501C6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E1307" w:rsidRPr="002932D6" w14:paraId="62269A28" w14:textId="77777777" w:rsidTr="006E1307">
        <w:trPr>
          <w:trHeight w:val="524"/>
        </w:trPr>
        <w:tc>
          <w:tcPr>
            <w:tcW w:w="911" w:type="dxa"/>
          </w:tcPr>
          <w:p w14:paraId="2AFE38A9" w14:textId="77777777" w:rsidR="006E1307" w:rsidRPr="002932D6" w:rsidRDefault="006E1307" w:rsidP="006E1307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D06F34" w14:textId="2DB4FBF8" w:rsidR="006E1307" w:rsidRPr="00614D0E" w:rsidRDefault="006E1307" w:rsidP="006E1307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5847067D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D0D921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E1307" w:rsidRPr="002932D6" w14:paraId="07D7ED43" w14:textId="77777777" w:rsidTr="006E1307">
        <w:tc>
          <w:tcPr>
            <w:tcW w:w="911" w:type="dxa"/>
          </w:tcPr>
          <w:p w14:paraId="0872F15C" w14:textId="72435FFA" w:rsidR="006E1307" w:rsidRPr="002932D6" w:rsidRDefault="006E1307" w:rsidP="006E1307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A1FE22" w14:textId="628D1440" w:rsidR="006E1307" w:rsidRPr="00614D0E" w:rsidRDefault="008C4077" w:rsidP="006E1307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2D9F4288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C82FA0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E1307" w:rsidRPr="002932D6" w14:paraId="53C85B9A" w14:textId="77777777" w:rsidTr="006E1307"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7DA91" w14:textId="004DF6DE" w:rsidR="006E1307" w:rsidRDefault="006E1307" w:rsidP="006E1307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</w:rPr>
              <w:br w:type="page"/>
            </w:r>
          </w:p>
          <w:p w14:paraId="3D889CDC" w14:textId="77777777" w:rsidR="006E1307" w:rsidRPr="00B0191F" w:rsidRDefault="006E1307" w:rsidP="006E1307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3CF66689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  a sua inserção não é obrigatória, desde que justificada</w:t>
            </w:r>
          </w:p>
        </w:tc>
      </w:tr>
      <w:tr w:rsidR="006E1307" w:rsidRPr="002932D6" w14:paraId="6D45A382" w14:textId="77777777" w:rsidTr="006E1307"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7E0" w14:textId="77777777" w:rsidR="006E1307" w:rsidRPr="00B0191F" w:rsidRDefault="006E1307" w:rsidP="006E1307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668DE98D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vermelha:</w:t>
            </w:r>
            <w:r w:rsidRPr="00A52580">
              <w:rPr>
                <w:rFonts w:cstheme="minorHAnsi"/>
                <w:color w:val="FF0000"/>
                <w:sz w:val="20"/>
                <w:szCs w:val="20"/>
              </w:rPr>
              <w:t xml:space="preserve"> a sua inserção é obrigatória, sendo que sua ausência impede o trâmite da TCE</w:t>
            </w:r>
          </w:p>
        </w:tc>
      </w:tr>
    </w:tbl>
    <w:p w14:paraId="7EFB2A00" w14:textId="1C584E75" w:rsidR="00BC2E84" w:rsidRDefault="00BC2E84">
      <w:pPr>
        <w:spacing w:after="0" w:line="240" w:lineRule="auto"/>
        <w:rPr>
          <w:rFonts w:asciiTheme="majorHAnsi" w:eastAsia="Times New Roman" w:hAnsiTheme="majorHAnsi" w:cstheme="minorHAnsi"/>
          <w:b/>
          <w:color w:val="000000" w:themeColor="text1"/>
          <w:lang w:eastAsia="pt-BR"/>
        </w:rPr>
      </w:pPr>
    </w:p>
    <w:p w14:paraId="5C8B0DD8" w14:textId="06B45731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88"/>
        <w:gridCol w:w="4910"/>
        <w:gridCol w:w="1825"/>
        <w:gridCol w:w="1770"/>
      </w:tblGrid>
      <w:tr w:rsidR="002D6BD5" w:rsidRPr="002932D6" w14:paraId="29B5C2F1" w14:textId="77777777" w:rsidTr="00761830">
        <w:tc>
          <w:tcPr>
            <w:tcW w:w="9493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247686">
        <w:tc>
          <w:tcPr>
            <w:tcW w:w="988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910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770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247686">
        <w:tc>
          <w:tcPr>
            <w:tcW w:w="988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247686">
        <w:tc>
          <w:tcPr>
            <w:tcW w:w="988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247686">
        <w:tc>
          <w:tcPr>
            <w:tcW w:w="988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247686">
        <w:tc>
          <w:tcPr>
            <w:tcW w:w="988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247686">
        <w:tc>
          <w:tcPr>
            <w:tcW w:w="988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247686">
        <w:tc>
          <w:tcPr>
            <w:tcW w:w="988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247686">
        <w:tc>
          <w:tcPr>
            <w:tcW w:w="988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761830">
        <w:tc>
          <w:tcPr>
            <w:tcW w:w="9493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247686">
        <w:tc>
          <w:tcPr>
            <w:tcW w:w="988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910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770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247686">
        <w:tc>
          <w:tcPr>
            <w:tcW w:w="988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1716C843" w14:textId="0A33CD6C" w:rsidR="000219D5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agentes públicos omissos e/ou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247686">
        <w:tc>
          <w:tcPr>
            <w:tcW w:w="988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247686">
        <w:tc>
          <w:tcPr>
            <w:tcW w:w="988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247686">
        <w:tc>
          <w:tcPr>
            <w:tcW w:w="988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0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247686">
        <w:tc>
          <w:tcPr>
            <w:tcW w:w="988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0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247686">
        <w:tc>
          <w:tcPr>
            <w:tcW w:w="988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3C578357" w14:textId="48BA72FF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247686">
        <w:tc>
          <w:tcPr>
            <w:tcW w:w="988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66064E72" w14:textId="71916901" w:rsidR="00721DAC" w:rsidRPr="002932D6" w:rsidRDefault="00721DAC" w:rsidP="00721DA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932D6">
              <w:rPr>
                <w:rFonts w:cstheme="minorHAnsi"/>
                <w:color w:val="000000"/>
                <w:sz w:val="20"/>
                <w:szCs w:val="20"/>
              </w:rPr>
              <w:t>As alegações de defesa/razões de justificativas</w:t>
            </w:r>
            <w:r w:rsidR="00256969">
              <w:rPr>
                <w:rFonts w:cstheme="minorHAnsi"/>
                <w:color w:val="000000"/>
                <w:sz w:val="20"/>
                <w:szCs w:val="20"/>
              </w:rPr>
              <w:t xml:space="preserve"> foram</w:t>
            </w:r>
            <w:r w:rsidRPr="002932D6">
              <w:rPr>
                <w:rFonts w:cstheme="minorHAnsi"/>
                <w:color w:val="000000"/>
                <w:sz w:val="20"/>
                <w:szCs w:val="20"/>
              </w:rPr>
              <w:t xml:space="preserve"> analisadas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247686">
        <w:tc>
          <w:tcPr>
            <w:tcW w:w="988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2D1ACA8F" w14:textId="48EDA594" w:rsidR="00721DAC" w:rsidRPr="002932D6" w:rsidRDefault="00721DAC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No caso de revelia, há nos autos comprovação da entrega/recebimento (AR</w:t>
            </w:r>
            <w:r w:rsidR="770E9ED4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, ou outro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) da notificação e comprovação de que foram esgotadas as medidas com vistas à localização do responsável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761830">
        <w:tc>
          <w:tcPr>
            <w:tcW w:w="9493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247686">
        <w:tc>
          <w:tcPr>
            <w:tcW w:w="988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910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247686">
        <w:tc>
          <w:tcPr>
            <w:tcW w:w="988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247686">
        <w:tc>
          <w:tcPr>
            <w:tcW w:w="988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247686">
        <w:tc>
          <w:tcPr>
            <w:tcW w:w="988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761830">
        <w:tc>
          <w:tcPr>
            <w:tcW w:w="9493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247686">
        <w:tc>
          <w:tcPr>
            <w:tcW w:w="988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910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247686">
        <w:tc>
          <w:tcPr>
            <w:tcW w:w="988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16DC4301" w14:textId="01C7D539" w:rsidR="00AA6211" w:rsidRPr="002932D6" w:rsidRDefault="00AA6211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  <w:lang w:eastAsia="pt-BR"/>
              </w:rPr>
              <w:t>Há quantificação do dano com a indicação das parcelas eventualmente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247686">
        <w:tc>
          <w:tcPr>
            <w:tcW w:w="988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46520D27" w14:textId="25B1E907" w:rsidR="34734533" w:rsidRDefault="34734533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As</w:t>
            </w:r>
            <w:r w:rsidR="6049051C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 datas e valores dos lançamentos no demonstrativo de débito</w:t>
            </w:r>
            <w:r w:rsidR="58A67613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 estão </w:t>
            </w:r>
            <w:r w:rsidR="00D53765"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="6049051C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1620D4F1" w14:textId="77777777" w:rsidR="008E4572" w:rsidRDefault="008E4572" w:rsidP="008E4572">
      <w:pPr>
        <w:pStyle w:val="Rodap"/>
      </w:pPr>
    </w:p>
    <w:p w14:paraId="29707D51" w14:textId="33F2C28A" w:rsidR="00FA6FA9" w:rsidRPr="00C4079D" w:rsidRDefault="00996659" w:rsidP="00996659">
      <w:pPr>
        <w:pStyle w:val="Rodap"/>
        <w:rPr>
          <w:sz w:val="16"/>
          <w:szCs w:val="16"/>
        </w:rPr>
      </w:pPr>
      <w:r w:rsidRPr="00C4079D">
        <w:rPr>
          <w:sz w:val="16"/>
          <w:szCs w:val="16"/>
        </w:rPr>
        <w:t>Modelo a</w:t>
      </w:r>
      <w:r w:rsidR="008E4572" w:rsidRPr="00C4079D">
        <w:rPr>
          <w:sz w:val="16"/>
          <w:szCs w:val="16"/>
        </w:rPr>
        <w:t xml:space="preserve">tualizado em </w:t>
      </w:r>
      <w:r w:rsidR="00122967">
        <w:rPr>
          <w:sz w:val="16"/>
          <w:szCs w:val="16"/>
        </w:rPr>
        <w:t>28</w:t>
      </w:r>
      <w:bookmarkStart w:id="2" w:name="_GoBack"/>
      <w:bookmarkEnd w:id="2"/>
      <w:r w:rsidR="008E4572" w:rsidRPr="00C4079D">
        <w:rPr>
          <w:sz w:val="16"/>
          <w:szCs w:val="16"/>
        </w:rPr>
        <w:t>/</w:t>
      </w:r>
      <w:r w:rsidR="009F43BC">
        <w:rPr>
          <w:sz w:val="16"/>
          <w:szCs w:val="16"/>
        </w:rPr>
        <w:t>1</w:t>
      </w:r>
      <w:r w:rsidR="008E4572" w:rsidRPr="00C4079D">
        <w:rPr>
          <w:sz w:val="16"/>
          <w:szCs w:val="16"/>
        </w:rPr>
        <w:t>1/2019.</w:t>
      </w:r>
    </w:p>
    <w:sectPr w:rsidR="00FA6FA9" w:rsidRPr="00C4079D" w:rsidSect="00DB0F85">
      <w:headerReference w:type="default" r:id="rId11"/>
      <w:headerReference w:type="first" r:id="rId12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09543" w14:textId="77777777" w:rsidR="00D3718E" w:rsidRDefault="00D3718E">
      <w:pPr>
        <w:spacing w:after="0" w:line="240" w:lineRule="auto"/>
      </w:pPr>
      <w:r>
        <w:separator/>
      </w:r>
    </w:p>
  </w:endnote>
  <w:endnote w:type="continuationSeparator" w:id="0">
    <w:p w14:paraId="0755FE98" w14:textId="77777777" w:rsidR="00D3718E" w:rsidRDefault="00D3718E">
      <w:pPr>
        <w:spacing w:after="0" w:line="240" w:lineRule="auto"/>
      </w:pPr>
      <w:r>
        <w:continuationSeparator/>
      </w:r>
    </w:p>
  </w:endnote>
  <w:endnote w:type="continuationNotice" w:id="1">
    <w:p w14:paraId="7A5F9349" w14:textId="77777777" w:rsidR="00D3718E" w:rsidRDefault="00D37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1C4B1" w14:textId="77777777" w:rsidR="00D3718E" w:rsidRDefault="00D3718E">
      <w:pPr>
        <w:spacing w:after="0" w:line="240" w:lineRule="auto"/>
      </w:pPr>
      <w:r>
        <w:separator/>
      </w:r>
    </w:p>
  </w:footnote>
  <w:footnote w:type="continuationSeparator" w:id="0">
    <w:p w14:paraId="34402D72" w14:textId="77777777" w:rsidR="00D3718E" w:rsidRDefault="00D3718E">
      <w:pPr>
        <w:spacing w:after="0" w:line="240" w:lineRule="auto"/>
      </w:pPr>
      <w:r>
        <w:continuationSeparator/>
      </w:r>
    </w:p>
  </w:footnote>
  <w:footnote w:type="continuationNotice" w:id="1">
    <w:p w14:paraId="619C7C52" w14:textId="77777777" w:rsidR="00D3718E" w:rsidRDefault="00D371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273DB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B2F2F"/>
    <w:rsid w:val="000B3C60"/>
    <w:rsid w:val="000C6B54"/>
    <w:rsid w:val="000C7A9E"/>
    <w:rsid w:val="000D0C2A"/>
    <w:rsid w:val="000D0E0C"/>
    <w:rsid w:val="000D1D9E"/>
    <w:rsid w:val="000D420F"/>
    <w:rsid w:val="000E57FB"/>
    <w:rsid w:val="000F091A"/>
    <w:rsid w:val="000F0962"/>
    <w:rsid w:val="0010276A"/>
    <w:rsid w:val="00115ED1"/>
    <w:rsid w:val="00116809"/>
    <w:rsid w:val="00122967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7172A"/>
    <w:rsid w:val="00180194"/>
    <w:rsid w:val="001804F5"/>
    <w:rsid w:val="001822AD"/>
    <w:rsid w:val="00187202"/>
    <w:rsid w:val="001A3DDB"/>
    <w:rsid w:val="001A4E5C"/>
    <w:rsid w:val="001A509A"/>
    <w:rsid w:val="001A59F0"/>
    <w:rsid w:val="001A5B07"/>
    <w:rsid w:val="001B065F"/>
    <w:rsid w:val="001B2227"/>
    <w:rsid w:val="001B3EE7"/>
    <w:rsid w:val="001B7095"/>
    <w:rsid w:val="001E0971"/>
    <w:rsid w:val="0020355F"/>
    <w:rsid w:val="00204A46"/>
    <w:rsid w:val="002075D5"/>
    <w:rsid w:val="00225906"/>
    <w:rsid w:val="002302C8"/>
    <w:rsid w:val="00230C1D"/>
    <w:rsid w:val="00235F0A"/>
    <w:rsid w:val="002472FD"/>
    <w:rsid w:val="00247686"/>
    <w:rsid w:val="002504B4"/>
    <w:rsid w:val="00256969"/>
    <w:rsid w:val="00262B01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70B1"/>
    <w:rsid w:val="00330E3C"/>
    <w:rsid w:val="00336612"/>
    <w:rsid w:val="00347DC0"/>
    <w:rsid w:val="003609EA"/>
    <w:rsid w:val="003617EA"/>
    <w:rsid w:val="00370980"/>
    <w:rsid w:val="003749B3"/>
    <w:rsid w:val="003759F8"/>
    <w:rsid w:val="00385A87"/>
    <w:rsid w:val="003903D7"/>
    <w:rsid w:val="00397663"/>
    <w:rsid w:val="003A1E03"/>
    <w:rsid w:val="003A2103"/>
    <w:rsid w:val="003B5D89"/>
    <w:rsid w:val="003B6965"/>
    <w:rsid w:val="003C08A8"/>
    <w:rsid w:val="003C1100"/>
    <w:rsid w:val="003C2CD7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4509A"/>
    <w:rsid w:val="00454ADA"/>
    <w:rsid w:val="004566E2"/>
    <w:rsid w:val="00457763"/>
    <w:rsid w:val="004579B1"/>
    <w:rsid w:val="004650EE"/>
    <w:rsid w:val="004671DE"/>
    <w:rsid w:val="004710CE"/>
    <w:rsid w:val="00472A6E"/>
    <w:rsid w:val="004753B3"/>
    <w:rsid w:val="0047581A"/>
    <w:rsid w:val="00476D6A"/>
    <w:rsid w:val="00485066"/>
    <w:rsid w:val="0048560A"/>
    <w:rsid w:val="00494851"/>
    <w:rsid w:val="004B516D"/>
    <w:rsid w:val="004B5238"/>
    <w:rsid w:val="004C42FE"/>
    <w:rsid w:val="004C7450"/>
    <w:rsid w:val="004D2353"/>
    <w:rsid w:val="004E109D"/>
    <w:rsid w:val="004F7BEB"/>
    <w:rsid w:val="0050078A"/>
    <w:rsid w:val="0050293F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34BC1"/>
    <w:rsid w:val="005365BF"/>
    <w:rsid w:val="00540BDB"/>
    <w:rsid w:val="00543485"/>
    <w:rsid w:val="00552557"/>
    <w:rsid w:val="00563C3A"/>
    <w:rsid w:val="00567D95"/>
    <w:rsid w:val="00577E2F"/>
    <w:rsid w:val="005C1797"/>
    <w:rsid w:val="005C30F7"/>
    <w:rsid w:val="005C7658"/>
    <w:rsid w:val="005D22CB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C199E"/>
    <w:rsid w:val="006D11B7"/>
    <w:rsid w:val="006D1FED"/>
    <w:rsid w:val="006D486D"/>
    <w:rsid w:val="006D5411"/>
    <w:rsid w:val="006E0A4C"/>
    <w:rsid w:val="006E1307"/>
    <w:rsid w:val="006E1605"/>
    <w:rsid w:val="006F1AE1"/>
    <w:rsid w:val="006F28A4"/>
    <w:rsid w:val="006F604E"/>
    <w:rsid w:val="00717262"/>
    <w:rsid w:val="00717F7F"/>
    <w:rsid w:val="00720769"/>
    <w:rsid w:val="00721DAC"/>
    <w:rsid w:val="00721DBE"/>
    <w:rsid w:val="0075007E"/>
    <w:rsid w:val="00752722"/>
    <w:rsid w:val="0075431D"/>
    <w:rsid w:val="00761830"/>
    <w:rsid w:val="00772377"/>
    <w:rsid w:val="007827E5"/>
    <w:rsid w:val="00783A9A"/>
    <w:rsid w:val="007916A7"/>
    <w:rsid w:val="007A1970"/>
    <w:rsid w:val="007A3580"/>
    <w:rsid w:val="007A57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536D"/>
    <w:rsid w:val="00851369"/>
    <w:rsid w:val="00855DBA"/>
    <w:rsid w:val="00862C5F"/>
    <w:rsid w:val="00863F4F"/>
    <w:rsid w:val="00877648"/>
    <w:rsid w:val="0088367B"/>
    <w:rsid w:val="00887686"/>
    <w:rsid w:val="00887767"/>
    <w:rsid w:val="008A386C"/>
    <w:rsid w:val="008B6EFD"/>
    <w:rsid w:val="008C027D"/>
    <w:rsid w:val="008C2086"/>
    <w:rsid w:val="008C4077"/>
    <w:rsid w:val="008C428E"/>
    <w:rsid w:val="008C5373"/>
    <w:rsid w:val="008C737D"/>
    <w:rsid w:val="008D0B65"/>
    <w:rsid w:val="008D2BA2"/>
    <w:rsid w:val="008D3057"/>
    <w:rsid w:val="008E0F13"/>
    <w:rsid w:val="008E4572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5746"/>
    <w:rsid w:val="00960EA3"/>
    <w:rsid w:val="009641E0"/>
    <w:rsid w:val="009653AB"/>
    <w:rsid w:val="0096684A"/>
    <w:rsid w:val="00967017"/>
    <w:rsid w:val="00974F51"/>
    <w:rsid w:val="00992E61"/>
    <w:rsid w:val="00993BFD"/>
    <w:rsid w:val="00993F44"/>
    <w:rsid w:val="00996659"/>
    <w:rsid w:val="009972D6"/>
    <w:rsid w:val="009A0E70"/>
    <w:rsid w:val="009A325C"/>
    <w:rsid w:val="009A59AE"/>
    <w:rsid w:val="009A7F45"/>
    <w:rsid w:val="009B20F1"/>
    <w:rsid w:val="009B2A67"/>
    <w:rsid w:val="009B50C8"/>
    <w:rsid w:val="009B529F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43BC"/>
    <w:rsid w:val="009F5E9D"/>
    <w:rsid w:val="009F700C"/>
    <w:rsid w:val="00A005EE"/>
    <w:rsid w:val="00A00C59"/>
    <w:rsid w:val="00A0555B"/>
    <w:rsid w:val="00A06420"/>
    <w:rsid w:val="00A1078A"/>
    <w:rsid w:val="00A17591"/>
    <w:rsid w:val="00A17CFB"/>
    <w:rsid w:val="00A22BCD"/>
    <w:rsid w:val="00A23DEA"/>
    <w:rsid w:val="00A26DA4"/>
    <w:rsid w:val="00A279D7"/>
    <w:rsid w:val="00A42696"/>
    <w:rsid w:val="00A4304D"/>
    <w:rsid w:val="00A521BC"/>
    <w:rsid w:val="00A5258E"/>
    <w:rsid w:val="00A526D6"/>
    <w:rsid w:val="00A53C54"/>
    <w:rsid w:val="00A55757"/>
    <w:rsid w:val="00A5746C"/>
    <w:rsid w:val="00AA0D5F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37F7"/>
    <w:rsid w:val="00AE4B20"/>
    <w:rsid w:val="00AE7450"/>
    <w:rsid w:val="00AE78F8"/>
    <w:rsid w:val="00AE7C68"/>
    <w:rsid w:val="00AF0A01"/>
    <w:rsid w:val="00AF0EC7"/>
    <w:rsid w:val="00AF3EDA"/>
    <w:rsid w:val="00AF5DA5"/>
    <w:rsid w:val="00B0024C"/>
    <w:rsid w:val="00B02DB9"/>
    <w:rsid w:val="00B2186F"/>
    <w:rsid w:val="00B26535"/>
    <w:rsid w:val="00B27740"/>
    <w:rsid w:val="00B33E63"/>
    <w:rsid w:val="00B36D64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C120D"/>
    <w:rsid w:val="00BC2E84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2231"/>
    <w:rsid w:val="00C4041A"/>
    <w:rsid w:val="00C4079D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20731"/>
    <w:rsid w:val="00D23A56"/>
    <w:rsid w:val="00D26CEB"/>
    <w:rsid w:val="00D32172"/>
    <w:rsid w:val="00D32D05"/>
    <w:rsid w:val="00D3718E"/>
    <w:rsid w:val="00D42F38"/>
    <w:rsid w:val="00D53765"/>
    <w:rsid w:val="00D55303"/>
    <w:rsid w:val="00D71E97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5809"/>
    <w:rsid w:val="00DC6F2D"/>
    <w:rsid w:val="00DD0A5D"/>
    <w:rsid w:val="00DD0C90"/>
    <w:rsid w:val="00DD3FDF"/>
    <w:rsid w:val="00DE147A"/>
    <w:rsid w:val="00DE27B0"/>
    <w:rsid w:val="00DE2CFE"/>
    <w:rsid w:val="00DE7F9B"/>
    <w:rsid w:val="00E017DB"/>
    <w:rsid w:val="00E16228"/>
    <w:rsid w:val="00E20AFB"/>
    <w:rsid w:val="00E31437"/>
    <w:rsid w:val="00E426AB"/>
    <w:rsid w:val="00E46158"/>
    <w:rsid w:val="00E47981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B0411"/>
    <w:rsid w:val="00EC1797"/>
    <w:rsid w:val="00EC6FBC"/>
    <w:rsid w:val="00ED2484"/>
    <w:rsid w:val="00EF5844"/>
    <w:rsid w:val="00EF61F9"/>
    <w:rsid w:val="00F026F4"/>
    <w:rsid w:val="00F05258"/>
    <w:rsid w:val="00F3285F"/>
    <w:rsid w:val="00F360F2"/>
    <w:rsid w:val="00F41CE1"/>
    <w:rsid w:val="00F54DBD"/>
    <w:rsid w:val="00F612E0"/>
    <w:rsid w:val="00F67F9B"/>
    <w:rsid w:val="00F708B7"/>
    <w:rsid w:val="00F70D1B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169BF21"/>
    <w:rsid w:val="15801ACA"/>
    <w:rsid w:val="16A7E23B"/>
    <w:rsid w:val="2613FFBD"/>
    <w:rsid w:val="274F87D6"/>
    <w:rsid w:val="27631A9D"/>
    <w:rsid w:val="28540155"/>
    <w:rsid w:val="2AFBBDDC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C428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C428E"/>
    <w:rPr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C428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428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428E"/>
    <w:rPr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4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AmxB/5+A2ztnnUNMlo5SWH4sD28bKqUXMPL2G80Blco=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EN29XOqV4HQgyrStV4IR3iR1D1Bk+kPwKEXYPQb1Vc8=</DigestValue>
    </Reference>
  </SignedInfo>
  <SignatureValue>B+8eRPz+tdxh9ZggKdAxxMlGbQz1b6dxLF99S/y+jyyHkvK+jD6noMzDwtoMgL6o97MhS/i7VIBb
rL7F5uGJ2catYq5TH0DqwOYWMV6ovtfosfBm6HlWn9K5tsIK7VcRQblYm4SweZgsGS25IO5O++xh
28MgzxpACsMlHXdmaJMIAt0rtR0G7yrT5ieC8cvqOGMGQsD8LHooEgTmWg9BqMw46VwyRzumQy76
os3WIp9CErV/YbPJEPfefrQ1kPc0CHTwMchk2dfREdDYvcz+8SQ7s1HtB/4BNbsHlP1WwAlfCTcy
5W0G87lyBHQ8xZjEjDCp6K6gyJg1INR3+44Drw==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K6GiKt/jHKYEdWLT88iY4IEfnozBHLKHg5evmL1mRFQ=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2sgwx//nWzsh4zzo+C60qmYGO45uxURVE3lTqfgWlis=</DigestValue>
      </Reference>
      <Reference URI="/word/endnotes.xml?ContentType=application/vnd.openxmlformats-officedocument.wordprocessingml.endnotes+xml">
        <DigestMethod Algorithm="http://www.w3.org/2001/04/xmlenc#sha256"/>
        <DigestValue>YdJ6DtZm2ADFu/O2qxGcdI0BAbucWcD2VHgRcVJYtCU=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notes.xml?ContentType=application/vnd.openxmlformats-officedocument.wordprocessingml.footnotes+xml">
        <DigestMethod Algorithm="http://www.w3.org/2001/04/xmlenc#sha256"/>
        <DigestValue>ZpW2sp+8ShgdvTUDrOJqq/o2ggWlpcxSPnWgBsSe4Do=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sODBvMac9nZ8lO5jlIp60Uh1ZmFBT9jBzWlfwo18Cm4=</DigestValue>
      </Reference>
      <Reference URI="/word/styles.xml?ContentType=application/vnd.openxmlformats-officedocument.wordprocessingml.styles+xml">
        <DigestMethod Algorithm="http://www.w3.org/2001/04/xmlenc#sha256"/>
        <DigestValue>AINXwjxo2KAdgKn+GeB7jNRRUr7Me6COp009Ru2EIXU=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2019-11-28T19:09:28Z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2019-11-28T19:09:28Z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54A8E-7C7E-4FF4-BB72-22684057C47E}">
  <ds:schemaRefs>
    <ds:schemaRef ds:uri="e876e092-0a8f-4cb9-b032-fe888f510c7f"/>
    <ds:schemaRef ds:uri="http://purl.org/dc/elements/1.1/"/>
    <ds:schemaRef ds:uri="http://schemas.microsoft.com/office/2006/documentManagement/types"/>
    <ds:schemaRef ds:uri="e90771b3-05c8-48d1-b12a-1aa95cb884cd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B3F64-403F-4E39-B6C2-108515DB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Aplicacao Direta - Farmacia Popular</vt:lpstr>
    </vt:vector>
  </TitlesOfParts>
  <Company>Controladoria-Geral da União</Company>
  <LinksUpToDate>false</LinksUpToDate>
  <CharactersWithSpaces>3883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Aplicacao Direta - Farmacia Popular</dc:title>
  <dc:subject>Tomada de Contas Especial</dc:subject>
  <dc:creator>rafael.simoes@cgu.gov.br</dc:creator>
  <cp:keywords>CGU</cp:keywords>
  <dc:description/>
  <cp:lastModifiedBy>Rafael Simoes</cp:lastModifiedBy>
  <cp:revision>42</cp:revision>
  <dcterms:created xsi:type="dcterms:W3CDTF">2019-10-18T13:14:00Z</dcterms:created>
  <dcterms:modified xsi:type="dcterms:W3CDTF">2019-11-28T14:01:00Z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