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543" w:rsidRPr="00A2435E" w:rsidRDefault="000D1543" w:rsidP="00EC687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2435E">
        <w:rPr>
          <w:sz w:val="24"/>
          <w:szCs w:val="24"/>
        </w:rPr>
        <w:t>AGÊNCIA NACIONAL DO PETRÓLEO, GÁS NATURAL E BIOCOMBUSTÍVEIS – ANP</w:t>
      </w:r>
    </w:p>
    <w:p w:rsidR="00C534C8" w:rsidRPr="00A2435E" w:rsidRDefault="00C534C8" w:rsidP="00EC687A">
      <w:pPr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</w:p>
    <w:p w:rsidR="001C4A6B" w:rsidRPr="00A2435E" w:rsidRDefault="001C4A6B" w:rsidP="00EC687A">
      <w:pPr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</w:p>
    <w:p w:rsidR="00E53440" w:rsidRPr="00A2435E" w:rsidRDefault="00E53440" w:rsidP="00EC687A">
      <w:pPr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 w:rsidRPr="00A2435E">
        <w:rPr>
          <w:sz w:val="24"/>
          <w:szCs w:val="24"/>
        </w:rPr>
        <w:t xml:space="preserve">AVISO </w:t>
      </w:r>
      <w:r w:rsidR="009A5862" w:rsidRPr="00A2435E">
        <w:rPr>
          <w:sz w:val="24"/>
          <w:szCs w:val="24"/>
        </w:rPr>
        <w:t xml:space="preserve">DE </w:t>
      </w:r>
      <w:r w:rsidR="00A2435E" w:rsidRPr="00A2435E">
        <w:rPr>
          <w:sz w:val="24"/>
          <w:szCs w:val="24"/>
        </w:rPr>
        <w:t>CONSULTA PÚBLICA Nº 32</w:t>
      </w:r>
      <w:r w:rsidR="009A5862" w:rsidRPr="00A2435E">
        <w:rPr>
          <w:sz w:val="24"/>
          <w:szCs w:val="24"/>
        </w:rPr>
        <w:t xml:space="preserve"> </w:t>
      </w:r>
      <w:r w:rsidR="007A4B28" w:rsidRPr="00A2435E">
        <w:rPr>
          <w:sz w:val="24"/>
          <w:szCs w:val="24"/>
        </w:rPr>
        <w:t>/</w:t>
      </w:r>
      <w:r w:rsidR="003B4BFF" w:rsidRPr="00A2435E">
        <w:rPr>
          <w:sz w:val="24"/>
          <w:szCs w:val="24"/>
        </w:rPr>
        <w:t>2018</w:t>
      </w:r>
    </w:p>
    <w:p w:rsidR="000D1543" w:rsidRPr="00A2435E" w:rsidRDefault="000D1543" w:rsidP="00EC687A">
      <w:pPr>
        <w:autoSpaceDE w:val="0"/>
        <w:autoSpaceDN w:val="0"/>
        <w:adjustRightInd w:val="0"/>
        <w:ind w:firstLine="567"/>
        <w:rPr>
          <w:sz w:val="24"/>
          <w:szCs w:val="24"/>
        </w:rPr>
      </w:pPr>
    </w:p>
    <w:p w:rsidR="00785D33" w:rsidRPr="00A2435E" w:rsidRDefault="009A5862" w:rsidP="00813B6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2435E">
        <w:rPr>
          <w:sz w:val="22"/>
          <w:szCs w:val="22"/>
        </w:rPr>
        <w:t xml:space="preserve">A DIRETORIA DA AGÊNCIA NACIONAL DO PETRÓLEO, GÁS NATURAL E BIOCOMBUSTÍVEIS - ANP, no uso das suas atribuições, com base na Resolução de Diretoria nº </w:t>
      </w:r>
      <w:r w:rsidR="00A2435E" w:rsidRPr="00A2435E">
        <w:rPr>
          <w:sz w:val="22"/>
          <w:szCs w:val="22"/>
        </w:rPr>
        <w:t>736</w:t>
      </w:r>
      <w:r w:rsidR="00813B69" w:rsidRPr="00A2435E">
        <w:rPr>
          <w:sz w:val="22"/>
          <w:szCs w:val="22"/>
        </w:rPr>
        <w:t>,</w:t>
      </w:r>
      <w:r w:rsidRPr="00A2435E">
        <w:rPr>
          <w:sz w:val="22"/>
          <w:szCs w:val="22"/>
        </w:rPr>
        <w:t xml:space="preserve"> </w:t>
      </w:r>
      <w:r w:rsidR="00813B69" w:rsidRPr="00A2435E">
        <w:rPr>
          <w:sz w:val="22"/>
          <w:szCs w:val="22"/>
        </w:rPr>
        <w:t xml:space="preserve">de </w:t>
      </w:r>
      <w:r w:rsidR="00A2435E" w:rsidRPr="00A2435E">
        <w:rPr>
          <w:sz w:val="22"/>
          <w:szCs w:val="22"/>
        </w:rPr>
        <w:t>28</w:t>
      </w:r>
      <w:r w:rsidRPr="00A2435E">
        <w:rPr>
          <w:sz w:val="22"/>
          <w:szCs w:val="22"/>
        </w:rPr>
        <w:t xml:space="preserve"> de novembro de 2018, e no que consta no processo nº </w:t>
      </w:r>
      <w:r w:rsidR="00813B69" w:rsidRPr="00A2435E">
        <w:rPr>
          <w:sz w:val="22"/>
          <w:szCs w:val="22"/>
        </w:rPr>
        <w:t>48610.002194/2018-63.</w:t>
      </w:r>
    </w:p>
    <w:p w:rsidR="005E0CD9" w:rsidRPr="00A2435E" w:rsidRDefault="005E0CD9" w:rsidP="00813B6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C4A6B" w:rsidRPr="00A2435E" w:rsidRDefault="001C4A6B" w:rsidP="00EC687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2435E">
        <w:rPr>
          <w:sz w:val="24"/>
          <w:szCs w:val="24"/>
        </w:rPr>
        <w:t>COMUNICA que realizará Consulta Pública por um períod</w:t>
      </w:r>
      <w:bookmarkStart w:id="0" w:name="_GoBack"/>
      <w:bookmarkEnd w:id="0"/>
      <w:r w:rsidRPr="00A2435E">
        <w:rPr>
          <w:sz w:val="24"/>
          <w:szCs w:val="24"/>
        </w:rPr>
        <w:t xml:space="preserve">o de </w:t>
      </w:r>
      <w:r w:rsidR="00CD14DE" w:rsidRPr="00A2435E">
        <w:rPr>
          <w:sz w:val="24"/>
          <w:szCs w:val="24"/>
        </w:rPr>
        <w:t>90</w:t>
      </w:r>
      <w:r w:rsidR="009A5862" w:rsidRPr="00A2435E">
        <w:rPr>
          <w:sz w:val="24"/>
          <w:szCs w:val="24"/>
        </w:rPr>
        <w:t xml:space="preserve"> (</w:t>
      </w:r>
      <w:r w:rsidR="00CD14DE" w:rsidRPr="00A2435E">
        <w:rPr>
          <w:sz w:val="24"/>
          <w:szCs w:val="24"/>
        </w:rPr>
        <w:t>noventa</w:t>
      </w:r>
      <w:r w:rsidR="009A5862" w:rsidRPr="00A2435E">
        <w:rPr>
          <w:sz w:val="24"/>
          <w:szCs w:val="24"/>
        </w:rPr>
        <w:t>)</w:t>
      </w:r>
      <w:r w:rsidRPr="00A2435E">
        <w:rPr>
          <w:sz w:val="24"/>
          <w:szCs w:val="24"/>
        </w:rPr>
        <w:t xml:space="preserve"> dias, contados a partir da publicação deste Aviso no Diário Oficial da União, excluindo-se da contagem o dia do começo e incluindo-se o do vencimento.</w:t>
      </w:r>
    </w:p>
    <w:p w:rsidR="001C4A6B" w:rsidRPr="00A2435E" w:rsidRDefault="001C4A6B" w:rsidP="00EC687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BE16BA" w:rsidRPr="00A2435E" w:rsidRDefault="000D1543" w:rsidP="00813B69">
      <w:pPr>
        <w:jc w:val="both"/>
        <w:rPr>
          <w:color w:val="000000" w:themeColor="text1"/>
          <w:sz w:val="24"/>
          <w:szCs w:val="24"/>
        </w:rPr>
      </w:pPr>
      <w:r w:rsidRPr="00A2435E">
        <w:rPr>
          <w:sz w:val="24"/>
          <w:szCs w:val="24"/>
        </w:rPr>
        <w:t>OBJETIVO:</w:t>
      </w:r>
      <w:r w:rsidR="00D95205" w:rsidRPr="00A2435E">
        <w:rPr>
          <w:sz w:val="24"/>
          <w:szCs w:val="24"/>
        </w:rPr>
        <w:t xml:space="preserve"> </w:t>
      </w:r>
      <w:r w:rsidR="00C46611" w:rsidRPr="00A2435E">
        <w:rPr>
          <w:sz w:val="24"/>
          <w:szCs w:val="24"/>
        </w:rPr>
        <w:t xml:space="preserve"> </w:t>
      </w:r>
      <w:r w:rsidR="00A00AB3" w:rsidRPr="00A2435E">
        <w:rPr>
          <w:color w:val="000000" w:themeColor="text1"/>
          <w:sz w:val="24"/>
          <w:szCs w:val="24"/>
        </w:rPr>
        <w:t>obter sugestões</w:t>
      </w:r>
      <w:r w:rsidR="00813B69" w:rsidRPr="00A2435E">
        <w:rPr>
          <w:color w:val="000000" w:themeColor="text1"/>
          <w:sz w:val="24"/>
          <w:szCs w:val="24"/>
        </w:rPr>
        <w:t xml:space="preserve"> quanto aos dados da ANP os quais se considera mais importantes e/</w:t>
      </w:r>
      <w:r w:rsidR="00C46611" w:rsidRPr="00A2435E">
        <w:rPr>
          <w:color w:val="000000" w:themeColor="text1"/>
          <w:sz w:val="24"/>
          <w:szCs w:val="24"/>
        </w:rPr>
        <w:t>ou urgentes de serem publicados em fo</w:t>
      </w:r>
      <w:r w:rsidR="00883E05" w:rsidRPr="00A2435E">
        <w:rPr>
          <w:color w:val="000000" w:themeColor="text1"/>
          <w:sz w:val="24"/>
          <w:szCs w:val="24"/>
        </w:rPr>
        <w:t>r</w:t>
      </w:r>
      <w:r w:rsidR="00C46611" w:rsidRPr="00A2435E">
        <w:rPr>
          <w:color w:val="000000" w:themeColor="text1"/>
          <w:sz w:val="24"/>
          <w:szCs w:val="24"/>
        </w:rPr>
        <w:t xml:space="preserve">mato aberto, indicando sua prioridade em relação aos demais dados colocados em consulta. </w:t>
      </w:r>
    </w:p>
    <w:p w:rsidR="00813B69" w:rsidRPr="00A2435E" w:rsidRDefault="00813B69" w:rsidP="00813B69">
      <w:pPr>
        <w:jc w:val="both"/>
        <w:rPr>
          <w:color w:val="365F91" w:themeColor="accent1" w:themeShade="BF"/>
        </w:rPr>
      </w:pPr>
    </w:p>
    <w:p w:rsidR="000D1543" w:rsidRPr="00A2435E" w:rsidRDefault="002507F1" w:rsidP="00EC687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2435E">
        <w:rPr>
          <w:sz w:val="24"/>
          <w:szCs w:val="24"/>
        </w:rPr>
        <w:t xml:space="preserve">Os documentos relacionados a </w:t>
      </w:r>
      <w:r w:rsidR="00D95205" w:rsidRPr="00A2435E">
        <w:rPr>
          <w:sz w:val="24"/>
          <w:szCs w:val="24"/>
        </w:rPr>
        <w:t xml:space="preserve">esta </w:t>
      </w:r>
      <w:r w:rsidR="009A5862" w:rsidRPr="00A2435E">
        <w:rPr>
          <w:sz w:val="24"/>
          <w:szCs w:val="24"/>
        </w:rPr>
        <w:t xml:space="preserve">Consulta </w:t>
      </w:r>
      <w:r w:rsidR="00D95205" w:rsidRPr="00A2435E">
        <w:rPr>
          <w:sz w:val="24"/>
          <w:szCs w:val="24"/>
        </w:rPr>
        <w:t xml:space="preserve">Pública, </w:t>
      </w:r>
      <w:r w:rsidR="001831E9" w:rsidRPr="00A2435E">
        <w:rPr>
          <w:sz w:val="24"/>
          <w:szCs w:val="24"/>
        </w:rPr>
        <w:t>est</w:t>
      </w:r>
      <w:r w:rsidR="00474F8A" w:rsidRPr="00A2435E">
        <w:rPr>
          <w:sz w:val="24"/>
          <w:szCs w:val="24"/>
        </w:rPr>
        <w:t>ar</w:t>
      </w:r>
      <w:r w:rsidR="001831E9" w:rsidRPr="00A2435E">
        <w:rPr>
          <w:sz w:val="24"/>
          <w:szCs w:val="24"/>
        </w:rPr>
        <w:t xml:space="preserve">ão </w:t>
      </w:r>
      <w:r w:rsidRPr="00A2435E">
        <w:rPr>
          <w:sz w:val="24"/>
          <w:szCs w:val="24"/>
        </w:rPr>
        <w:t>disponíveis, na íntegra,</w:t>
      </w:r>
      <w:r w:rsidR="001831E9" w:rsidRPr="00A2435E">
        <w:rPr>
          <w:sz w:val="24"/>
          <w:szCs w:val="24"/>
        </w:rPr>
        <w:t xml:space="preserve"> no </w:t>
      </w:r>
      <w:r w:rsidRPr="00A2435E">
        <w:rPr>
          <w:sz w:val="24"/>
          <w:szCs w:val="24"/>
        </w:rPr>
        <w:t>sítio</w:t>
      </w:r>
      <w:r w:rsidR="004400A6" w:rsidRPr="00A2435E">
        <w:rPr>
          <w:sz w:val="24"/>
          <w:szCs w:val="24"/>
        </w:rPr>
        <w:t>:</w:t>
      </w:r>
      <w:r w:rsidRPr="00A2435E">
        <w:rPr>
          <w:sz w:val="24"/>
          <w:szCs w:val="24"/>
        </w:rPr>
        <w:t xml:space="preserve"> </w:t>
      </w:r>
      <w:r w:rsidR="005703A0" w:rsidRPr="00A2435E">
        <w:rPr>
          <w:sz w:val="24"/>
          <w:szCs w:val="24"/>
        </w:rPr>
        <w:t>http://www.anp.gov.br/consultas-e-audiencias-publicas</w:t>
      </w:r>
      <w:r w:rsidR="000C309C" w:rsidRPr="00A2435E">
        <w:rPr>
          <w:sz w:val="24"/>
          <w:szCs w:val="24"/>
        </w:rPr>
        <w:t>.</w:t>
      </w:r>
    </w:p>
    <w:p w:rsidR="00330112" w:rsidRPr="00A2435E" w:rsidRDefault="00330112" w:rsidP="00EC687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30B1B" w:rsidRPr="00A2435E" w:rsidRDefault="00130B1B" w:rsidP="00EC687A">
      <w:pPr>
        <w:autoSpaceDE w:val="0"/>
        <w:autoSpaceDN w:val="0"/>
        <w:adjustRightInd w:val="0"/>
        <w:jc w:val="both"/>
        <w:rPr>
          <w:sz w:val="24"/>
          <w:szCs w:val="24"/>
          <w:highlight w:val="yellow"/>
        </w:rPr>
      </w:pPr>
    </w:p>
    <w:p w:rsidR="000C309C" w:rsidRPr="00A2435E" w:rsidRDefault="000C309C" w:rsidP="00EC687A">
      <w:pPr>
        <w:autoSpaceDE w:val="0"/>
        <w:autoSpaceDN w:val="0"/>
        <w:adjustRightInd w:val="0"/>
        <w:jc w:val="both"/>
        <w:rPr>
          <w:sz w:val="24"/>
          <w:szCs w:val="24"/>
          <w:highlight w:val="yellow"/>
        </w:rPr>
      </w:pPr>
    </w:p>
    <w:p w:rsidR="000C309C" w:rsidRPr="00A2435E" w:rsidRDefault="000C309C" w:rsidP="00EC687A">
      <w:pPr>
        <w:autoSpaceDE w:val="0"/>
        <w:autoSpaceDN w:val="0"/>
        <w:adjustRightInd w:val="0"/>
        <w:jc w:val="both"/>
        <w:rPr>
          <w:sz w:val="24"/>
          <w:szCs w:val="24"/>
          <w:highlight w:val="yellow"/>
        </w:rPr>
      </w:pPr>
    </w:p>
    <w:p w:rsidR="009A5862" w:rsidRPr="00A2435E" w:rsidRDefault="009A5862" w:rsidP="009A5862">
      <w:pPr>
        <w:jc w:val="center"/>
        <w:rPr>
          <w:sz w:val="22"/>
          <w:szCs w:val="22"/>
        </w:rPr>
      </w:pPr>
      <w:r w:rsidRPr="00A2435E">
        <w:rPr>
          <w:sz w:val="22"/>
          <w:szCs w:val="22"/>
        </w:rPr>
        <w:t>DÉCIO FABRICIO ODDONE DA COSTA</w:t>
      </w:r>
    </w:p>
    <w:p w:rsidR="009A5862" w:rsidRPr="00A2435E" w:rsidRDefault="009A5862" w:rsidP="009A5862">
      <w:pPr>
        <w:jc w:val="center"/>
        <w:rPr>
          <w:sz w:val="22"/>
          <w:szCs w:val="22"/>
        </w:rPr>
      </w:pPr>
      <w:r w:rsidRPr="00A2435E">
        <w:rPr>
          <w:sz w:val="22"/>
          <w:szCs w:val="22"/>
        </w:rPr>
        <w:t>Diretor-Geral</w:t>
      </w:r>
    </w:p>
    <w:p w:rsidR="00130B1B" w:rsidRPr="00A2435E" w:rsidRDefault="00130B1B" w:rsidP="00EC687A">
      <w:pPr>
        <w:rPr>
          <w:sz w:val="24"/>
          <w:szCs w:val="24"/>
        </w:rPr>
      </w:pPr>
    </w:p>
    <w:p w:rsidR="000C309C" w:rsidRPr="00A2435E" w:rsidRDefault="000C309C" w:rsidP="00EC687A">
      <w:pPr>
        <w:rPr>
          <w:sz w:val="24"/>
          <w:szCs w:val="24"/>
        </w:rPr>
      </w:pPr>
    </w:p>
    <w:p w:rsidR="00CD4241" w:rsidRPr="00A2435E" w:rsidRDefault="00CD4241" w:rsidP="00EC687A">
      <w:pPr>
        <w:rPr>
          <w:sz w:val="24"/>
          <w:szCs w:val="24"/>
        </w:rPr>
      </w:pPr>
    </w:p>
    <w:p w:rsidR="000C309C" w:rsidRPr="00A2435E" w:rsidRDefault="000C309C" w:rsidP="00EC687A">
      <w:pPr>
        <w:rPr>
          <w:sz w:val="24"/>
          <w:szCs w:val="24"/>
        </w:rPr>
      </w:pPr>
    </w:p>
    <w:p w:rsidR="00130B1B" w:rsidRPr="00A2435E" w:rsidRDefault="00130B1B" w:rsidP="00EC687A">
      <w:pPr>
        <w:rPr>
          <w:sz w:val="24"/>
          <w:szCs w:val="24"/>
        </w:rPr>
      </w:pPr>
      <w:r w:rsidRPr="00A2435E">
        <w:rPr>
          <w:sz w:val="24"/>
          <w:szCs w:val="24"/>
        </w:rPr>
        <w:t>Publique-se:</w:t>
      </w:r>
    </w:p>
    <w:p w:rsidR="00130B1B" w:rsidRPr="00A2435E" w:rsidRDefault="00130B1B" w:rsidP="00EC687A">
      <w:pPr>
        <w:rPr>
          <w:sz w:val="24"/>
          <w:szCs w:val="24"/>
        </w:rPr>
      </w:pPr>
    </w:p>
    <w:p w:rsidR="008B31C5" w:rsidRPr="00A2435E" w:rsidRDefault="008B31C5" w:rsidP="00EC687A">
      <w:pPr>
        <w:rPr>
          <w:sz w:val="24"/>
          <w:szCs w:val="24"/>
        </w:rPr>
      </w:pPr>
    </w:p>
    <w:p w:rsidR="00130B1B" w:rsidRPr="00A2435E" w:rsidRDefault="00130B1B" w:rsidP="00EC687A">
      <w:pPr>
        <w:rPr>
          <w:sz w:val="24"/>
          <w:szCs w:val="24"/>
        </w:rPr>
      </w:pPr>
    </w:p>
    <w:p w:rsidR="00130B1B" w:rsidRPr="00A2435E" w:rsidRDefault="00130B1B" w:rsidP="00EC687A">
      <w:pPr>
        <w:rPr>
          <w:sz w:val="24"/>
          <w:szCs w:val="24"/>
        </w:rPr>
      </w:pPr>
    </w:p>
    <w:p w:rsidR="00C534C8" w:rsidRPr="00A2435E" w:rsidRDefault="003768C0" w:rsidP="00EC687A">
      <w:pPr>
        <w:rPr>
          <w:sz w:val="24"/>
          <w:szCs w:val="24"/>
        </w:rPr>
      </w:pPr>
      <w:r w:rsidRPr="00A2435E">
        <w:rPr>
          <w:sz w:val="24"/>
          <w:szCs w:val="24"/>
        </w:rPr>
        <w:t>JOSE GUTMAN</w:t>
      </w:r>
    </w:p>
    <w:p w:rsidR="001C4A6B" w:rsidRPr="00A2435E" w:rsidRDefault="001C4A6B" w:rsidP="00EC687A">
      <w:pPr>
        <w:rPr>
          <w:sz w:val="24"/>
          <w:szCs w:val="24"/>
        </w:rPr>
      </w:pPr>
      <w:r w:rsidRPr="00A2435E">
        <w:rPr>
          <w:sz w:val="24"/>
          <w:szCs w:val="24"/>
        </w:rPr>
        <w:t>Secretário Executivo</w:t>
      </w:r>
    </w:p>
    <w:sectPr w:rsidR="001C4A6B" w:rsidRPr="00A2435E" w:rsidSect="00CD4241">
      <w:pgSz w:w="11907" w:h="16840" w:code="9"/>
      <w:pgMar w:top="1418" w:right="851" w:bottom="113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AA3" w:rsidRDefault="001D5AA3" w:rsidP="00DC6FB4">
      <w:r>
        <w:separator/>
      </w:r>
    </w:p>
  </w:endnote>
  <w:endnote w:type="continuationSeparator" w:id="0">
    <w:p w:rsidR="001D5AA3" w:rsidRDefault="001D5AA3" w:rsidP="00DC6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AA3" w:rsidRDefault="001D5AA3" w:rsidP="00DC6FB4">
      <w:r>
        <w:separator/>
      </w:r>
    </w:p>
  </w:footnote>
  <w:footnote w:type="continuationSeparator" w:id="0">
    <w:p w:rsidR="001D5AA3" w:rsidRDefault="001D5AA3" w:rsidP="00DC6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273CD"/>
    <w:multiLevelType w:val="multilevel"/>
    <w:tmpl w:val="D7C689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B726DB1"/>
    <w:multiLevelType w:val="hybridMultilevel"/>
    <w:tmpl w:val="EA846252"/>
    <w:lvl w:ilvl="0" w:tplc="88D246D6">
      <w:start w:val="1"/>
      <w:numFmt w:val="decimal"/>
      <w:lvlText w:val="%1"/>
      <w:lvlJc w:val="left"/>
      <w:pPr>
        <w:ind w:left="3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6" w:hanging="360"/>
      </w:pPr>
    </w:lvl>
    <w:lvl w:ilvl="2" w:tplc="0416001B" w:tentative="1">
      <w:start w:val="1"/>
      <w:numFmt w:val="lowerRoman"/>
      <w:lvlText w:val="%3."/>
      <w:lvlJc w:val="right"/>
      <w:pPr>
        <w:ind w:left="1806" w:hanging="180"/>
      </w:pPr>
    </w:lvl>
    <w:lvl w:ilvl="3" w:tplc="0416000F" w:tentative="1">
      <w:start w:val="1"/>
      <w:numFmt w:val="decimal"/>
      <w:lvlText w:val="%4."/>
      <w:lvlJc w:val="left"/>
      <w:pPr>
        <w:ind w:left="2526" w:hanging="360"/>
      </w:pPr>
    </w:lvl>
    <w:lvl w:ilvl="4" w:tplc="04160019" w:tentative="1">
      <w:start w:val="1"/>
      <w:numFmt w:val="lowerLetter"/>
      <w:lvlText w:val="%5."/>
      <w:lvlJc w:val="left"/>
      <w:pPr>
        <w:ind w:left="3246" w:hanging="360"/>
      </w:pPr>
    </w:lvl>
    <w:lvl w:ilvl="5" w:tplc="0416001B" w:tentative="1">
      <w:start w:val="1"/>
      <w:numFmt w:val="lowerRoman"/>
      <w:lvlText w:val="%6."/>
      <w:lvlJc w:val="right"/>
      <w:pPr>
        <w:ind w:left="3966" w:hanging="180"/>
      </w:pPr>
    </w:lvl>
    <w:lvl w:ilvl="6" w:tplc="0416000F" w:tentative="1">
      <w:start w:val="1"/>
      <w:numFmt w:val="decimal"/>
      <w:lvlText w:val="%7."/>
      <w:lvlJc w:val="left"/>
      <w:pPr>
        <w:ind w:left="4686" w:hanging="360"/>
      </w:pPr>
    </w:lvl>
    <w:lvl w:ilvl="7" w:tplc="04160019" w:tentative="1">
      <w:start w:val="1"/>
      <w:numFmt w:val="lowerLetter"/>
      <w:lvlText w:val="%8."/>
      <w:lvlJc w:val="left"/>
      <w:pPr>
        <w:ind w:left="5406" w:hanging="360"/>
      </w:pPr>
    </w:lvl>
    <w:lvl w:ilvl="8" w:tplc="0416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" w15:restartNumberingAfterBreak="0">
    <w:nsid w:val="367D0F8B"/>
    <w:multiLevelType w:val="multilevel"/>
    <w:tmpl w:val="BC8CBA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1543"/>
    <w:rsid w:val="0000244C"/>
    <w:rsid w:val="000104A9"/>
    <w:rsid w:val="00010FB4"/>
    <w:rsid w:val="000125C0"/>
    <w:rsid w:val="00020666"/>
    <w:rsid w:val="000319DA"/>
    <w:rsid w:val="000323B6"/>
    <w:rsid w:val="00036D0B"/>
    <w:rsid w:val="00061CE1"/>
    <w:rsid w:val="0006694C"/>
    <w:rsid w:val="00091E43"/>
    <w:rsid w:val="000C309C"/>
    <w:rsid w:val="000C64F8"/>
    <w:rsid w:val="000D1543"/>
    <w:rsid w:val="000E1910"/>
    <w:rsid w:val="000E5734"/>
    <w:rsid w:val="00111795"/>
    <w:rsid w:val="001153EE"/>
    <w:rsid w:val="00124E82"/>
    <w:rsid w:val="00130B1B"/>
    <w:rsid w:val="00136422"/>
    <w:rsid w:val="001477B5"/>
    <w:rsid w:val="00156973"/>
    <w:rsid w:val="001779A6"/>
    <w:rsid w:val="00183008"/>
    <w:rsid w:val="001831E9"/>
    <w:rsid w:val="00184202"/>
    <w:rsid w:val="0018629C"/>
    <w:rsid w:val="0019783A"/>
    <w:rsid w:val="001A0DB4"/>
    <w:rsid w:val="001B5A54"/>
    <w:rsid w:val="001C4A6B"/>
    <w:rsid w:val="001D095C"/>
    <w:rsid w:val="001D57EC"/>
    <w:rsid w:val="001D5AA3"/>
    <w:rsid w:val="001D71DD"/>
    <w:rsid w:val="00203E55"/>
    <w:rsid w:val="00210679"/>
    <w:rsid w:val="00217FD7"/>
    <w:rsid w:val="00226C6C"/>
    <w:rsid w:val="00236134"/>
    <w:rsid w:val="002422E5"/>
    <w:rsid w:val="002507F1"/>
    <w:rsid w:val="002535DB"/>
    <w:rsid w:val="002806F6"/>
    <w:rsid w:val="00283E7C"/>
    <w:rsid w:val="00291174"/>
    <w:rsid w:val="00293B62"/>
    <w:rsid w:val="00295A4B"/>
    <w:rsid w:val="002A5CFC"/>
    <w:rsid w:val="002B66D7"/>
    <w:rsid w:val="002B6F29"/>
    <w:rsid w:val="002D2A51"/>
    <w:rsid w:val="002D387C"/>
    <w:rsid w:val="002E4B2E"/>
    <w:rsid w:val="002F276D"/>
    <w:rsid w:val="002F3A1F"/>
    <w:rsid w:val="002F68C8"/>
    <w:rsid w:val="002F7A74"/>
    <w:rsid w:val="003268DE"/>
    <w:rsid w:val="0032770D"/>
    <w:rsid w:val="00330112"/>
    <w:rsid w:val="00333406"/>
    <w:rsid w:val="0034067F"/>
    <w:rsid w:val="00345B33"/>
    <w:rsid w:val="00351037"/>
    <w:rsid w:val="00351223"/>
    <w:rsid w:val="003562A8"/>
    <w:rsid w:val="00366DAE"/>
    <w:rsid w:val="003768C0"/>
    <w:rsid w:val="00384606"/>
    <w:rsid w:val="00385894"/>
    <w:rsid w:val="00391161"/>
    <w:rsid w:val="003A0619"/>
    <w:rsid w:val="003A5522"/>
    <w:rsid w:val="003B4646"/>
    <w:rsid w:val="003B4BFF"/>
    <w:rsid w:val="003B663A"/>
    <w:rsid w:val="003C56E7"/>
    <w:rsid w:val="003D448B"/>
    <w:rsid w:val="003D5D69"/>
    <w:rsid w:val="004021A6"/>
    <w:rsid w:val="0040335E"/>
    <w:rsid w:val="00420D0E"/>
    <w:rsid w:val="00435B60"/>
    <w:rsid w:val="004400A6"/>
    <w:rsid w:val="00465862"/>
    <w:rsid w:val="00474F8A"/>
    <w:rsid w:val="004771BE"/>
    <w:rsid w:val="0048686D"/>
    <w:rsid w:val="00492DE7"/>
    <w:rsid w:val="0049339D"/>
    <w:rsid w:val="00494537"/>
    <w:rsid w:val="00496C62"/>
    <w:rsid w:val="004A0159"/>
    <w:rsid w:val="004A44DF"/>
    <w:rsid w:val="004A688D"/>
    <w:rsid w:val="004A7FF7"/>
    <w:rsid w:val="004B2665"/>
    <w:rsid w:val="004C7202"/>
    <w:rsid w:val="004D7216"/>
    <w:rsid w:val="00505EC9"/>
    <w:rsid w:val="00520695"/>
    <w:rsid w:val="00524759"/>
    <w:rsid w:val="00527E1E"/>
    <w:rsid w:val="00537B8A"/>
    <w:rsid w:val="00537D67"/>
    <w:rsid w:val="00537DBE"/>
    <w:rsid w:val="00544410"/>
    <w:rsid w:val="005454B2"/>
    <w:rsid w:val="00553D98"/>
    <w:rsid w:val="00564C2D"/>
    <w:rsid w:val="00566235"/>
    <w:rsid w:val="005703A0"/>
    <w:rsid w:val="005930D3"/>
    <w:rsid w:val="005A266F"/>
    <w:rsid w:val="005A6DF8"/>
    <w:rsid w:val="005B6887"/>
    <w:rsid w:val="005C6014"/>
    <w:rsid w:val="005D4FC0"/>
    <w:rsid w:val="005E0CD9"/>
    <w:rsid w:val="005F090B"/>
    <w:rsid w:val="00605E92"/>
    <w:rsid w:val="00606766"/>
    <w:rsid w:val="00615A89"/>
    <w:rsid w:val="00616A50"/>
    <w:rsid w:val="00634191"/>
    <w:rsid w:val="00636938"/>
    <w:rsid w:val="00655907"/>
    <w:rsid w:val="00671613"/>
    <w:rsid w:val="00680206"/>
    <w:rsid w:val="00687607"/>
    <w:rsid w:val="00687F8A"/>
    <w:rsid w:val="00695E7A"/>
    <w:rsid w:val="006B32AB"/>
    <w:rsid w:val="006B3BA8"/>
    <w:rsid w:val="006D380E"/>
    <w:rsid w:val="00702F08"/>
    <w:rsid w:val="0072367D"/>
    <w:rsid w:val="00727225"/>
    <w:rsid w:val="007472A6"/>
    <w:rsid w:val="007532A4"/>
    <w:rsid w:val="007552DC"/>
    <w:rsid w:val="00771171"/>
    <w:rsid w:val="00774EDB"/>
    <w:rsid w:val="00781FED"/>
    <w:rsid w:val="0078442A"/>
    <w:rsid w:val="00785619"/>
    <w:rsid w:val="00785D33"/>
    <w:rsid w:val="007A4B28"/>
    <w:rsid w:val="007D05FB"/>
    <w:rsid w:val="007E3922"/>
    <w:rsid w:val="007E75A8"/>
    <w:rsid w:val="007E799A"/>
    <w:rsid w:val="007F6F24"/>
    <w:rsid w:val="00802EA4"/>
    <w:rsid w:val="00813B69"/>
    <w:rsid w:val="008230F2"/>
    <w:rsid w:val="0083716A"/>
    <w:rsid w:val="00851ABA"/>
    <w:rsid w:val="008528DD"/>
    <w:rsid w:val="00881C58"/>
    <w:rsid w:val="00883E05"/>
    <w:rsid w:val="008843D1"/>
    <w:rsid w:val="008B31C5"/>
    <w:rsid w:val="008B4381"/>
    <w:rsid w:val="008B7872"/>
    <w:rsid w:val="008C4A14"/>
    <w:rsid w:val="008C6F12"/>
    <w:rsid w:val="008D2E42"/>
    <w:rsid w:val="008D7ACB"/>
    <w:rsid w:val="00910D7C"/>
    <w:rsid w:val="00912B3D"/>
    <w:rsid w:val="00932B8C"/>
    <w:rsid w:val="00954EE6"/>
    <w:rsid w:val="00972572"/>
    <w:rsid w:val="009737E9"/>
    <w:rsid w:val="00982D92"/>
    <w:rsid w:val="00986D37"/>
    <w:rsid w:val="00990165"/>
    <w:rsid w:val="0099076D"/>
    <w:rsid w:val="0099730C"/>
    <w:rsid w:val="009A1B41"/>
    <w:rsid w:val="009A1CF2"/>
    <w:rsid w:val="009A5862"/>
    <w:rsid w:val="009B415A"/>
    <w:rsid w:val="009C07ED"/>
    <w:rsid w:val="009D5AC6"/>
    <w:rsid w:val="009E5076"/>
    <w:rsid w:val="00A00AB3"/>
    <w:rsid w:val="00A12045"/>
    <w:rsid w:val="00A2435E"/>
    <w:rsid w:val="00A246BC"/>
    <w:rsid w:val="00A503B2"/>
    <w:rsid w:val="00A53A6D"/>
    <w:rsid w:val="00A76BF0"/>
    <w:rsid w:val="00A83A56"/>
    <w:rsid w:val="00A96C4F"/>
    <w:rsid w:val="00A975C3"/>
    <w:rsid w:val="00AA741E"/>
    <w:rsid w:val="00AB2EC8"/>
    <w:rsid w:val="00AF3A5A"/>
    <w:rsid w:val="00AF3B66"/>
    <w:rsid w:val="00AF67AB"/>
    <w:rsid w:val="00B00B1F"/>
    <w:rsid w:val="00B01850"/>
    <w:rsid w:val="00B05011"/>
    <w:rsid w:val="00B2269E"/>
    <w:rsid w:val="00B24423"/>
    <w:rsid w:val="00B33EAE"/>
    <w:rsid w:val="00B510BE"/>
    <w:rsid w:val="00B57B40"/>
    <w:rsid w:val="00B716DA"/>
    <w:rsid w:val="00B8060D"/>
    <w:rsid w:val="00B91D4E"/>
    <w:rsid w:val="00BA4472"/>
    <w:rsid w:val="00BB25D6"/>
    <w:rsid w:val="00BB6725"/>
    <w:rsid w:val="00BC4CA0"/>
    <w:rsid w:val="00BD0AE5"/>
    <w:rsid w:val="00BD62FA"/>
    <w:rsid w:val="00BD76EC"/>
    <w:rsid w:val="00BD77FB"/>
    <w:rsid w:val="00BE16BA"/>
    <w:rsid w:val="00BE1A92"/>
    <w:rsid w:val="00BF171F"/>
    <w:rsid w:val="00BF3185"/>
    <w:rsid w:val="00C02AB5"/>
    <w:rsid w:val="00C04984"/>
    <w:rsid w:val="00C11200"/>
    <w:rsid w:val="00C1255E"/>
    <w:rsid w:val="00C211F3"/>
    <w:rsid w:val="00C23B8B"/>
    <w:rsid w:val="00C46611"/>
    <w:rsid w:val="00C534C8"/>
    <w:rsid w:val="00C54E62"/>
    <w:rsid w:val="00C762F2"/>
    <w:rsid w:val="00C81F85"/>
    <w:rsid w:val="00CD1286"/>
    <w:rsid w:val="00CD14DE"/>
    <w:rsid w:val="00CD4241"/>
    <w:rsid w:val="00CD4EA9"/>
    <w:rsid w:val="00CE2F04"/>
    <w:rsid w:val="00CE721B"/>
    <w:rsid w:val="00D05EC7"/>
    <w:rsid w:val="00D06981"/>
    <w:rsid w:val="00D24B08"/>
    <w:rsid w:val="00D31672"/>
    <w:rsid w:val="00D55006"/>
    <w:rsid w:val="00D5666D"/>
    <w:rsid w:val="00D9459D"/>
    <w:rsid w:val="00D95205"/>
    <w:rsid w:val="00DA0C15"/>
    <w:rsid w:val="00DA7B7C"/>
    <w:rsid w:val="00DA7BEC"/>
    <w:rsid w:val="00DB41C4"/>
    <w:rsid w:val="00DC13F5"/>
    <w:rsid w:val="00DC4711"/>
    <w:rsid w:val="00DC4972"/>
    <w:rsid w:val="00DC6FB4"/>
    <w:rsid w:val="00DD3C7A"/>
    <w:rsid w:val="00E00042"/>
    <w:rsid w:val="00E00897"/>
    <w:rsid w:val="00E03C9A"/>
    <w:rsid w:val="00E1022C"/>
    <w:rsid w:val="00E10F19"/>
    <w:rsid w:val="00E13F9F"/>
    <w:rsid w:val="00E27949"/>
    <w:rsid w:val="00E3206D"/>
    <w:rsid w:val="00E42CDC"/>
    <w:rsid w:val="00E465CB"/>
    <w:rsid w:val="00E53440"/>
    <w:rsid w:val="00E6374A"/>
    <w:rsid w:val="00E64BE6"/>
    <w:rsid w:val="00E67B48"/>
    <w:rsid w:val="00E74D77"/>
    <w:rsid w:val="00E82BE5"/>
    <w:rsid w:val="00E850E6"/>
    <w:rsid w:val="00E860C0"/>
    <w:rsid w:val="00EA32AF"/>
    <w:rsid w:val="00EB31D0"/>
    <w:rsid w:val="00EC55D3"/>
    <w:rsid w:val="00EC687A"/>
    <w:rsid w:val="00ED02C0"/>
    <w:rsid w:val="00F0319F"/>
    <w:rsid w:val="00F05C36"/>
    <w:rsid w:val="00F10099"/>
    <w:rsid w:val="00F3012E"/>
    <w:rsid w:val="00F31703"/>
    <w:rsid w:val="00F45C35"/>
    <w:rsid w:val="00F63963"/>
    <w:rsid w:val="00F66E9A"/>
    <w:rsid w:val="00F87764"/>
    <w:rsid w:val="00FE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1189654-4A04-4413-B6F2-38576D5C3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E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D0AE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2269E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C534C8"/>
    <w:pPr>
      <w:jc w:val="both"/>
    </w:pPr>
    <w:rPr>
      <w:rFonts w:ascii="Arial" w:hAnsi="Arial"/>
      <w:snapToGrid w:val="0"/>
      <w:color w:val="000000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2">
    <w:name w:val="Body Text Indent 2"/>
    <w:basedOn w:val="Normal"/>
    <w:link w:val="Recuodecorpodetexto2Char"/>
    <w:semiHidden/>
    <w:rsid w:val="00C534C8"/>
    <w:pPr>
      <w:tabs>
        <w:tab w:val="left" w:pos="567"/>
      </w:tabs>
      <w:ind w:left="567"/>
    </w:pPr>
    <w:rPr>
      <w:rFonts w:ascii="Arial" w:hAnsi="Arial"/>
      <w:snapToGrid w:val="0"/>
      <w:color w:val="000000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3">
    <w:name w:val="Body Text Indent 3"/>
    <w:basedOn w:val="Normal"/>
    <w:link w:val="Recuodecorpodetexto3Char"/>
    <w:semiHidden/>
    <w:rsid w:val="00C534C8"/>
    <w:pPr>
      <w:tabs>
        <w:tab w:val="left" w:pos="567"/>
      </w:tabs>
      <w:ind w:left="567"/>
      <w:jc w:val="both"/>
    </w:pPr>
    <w:rPr>
      <w:rFonts w:ascii="Arial" w:hAnsi="Arial"/>
      <w:snapToGrid w:val="0"/>
      <w:color w:val="000000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534C8"/>
    <w:rPr>
      <w:rFonts w:ascii="Arial" w:hAnsi="Arial"/>
      <w:snapToGrid w:val="0"/>
      <w:color w:val="000000"/>
      <w:sz w:val="22"/>
    </w:rPr>
  </w:style>
  <w:style w:type="paragraph" w:styleId="Cabealho">
    <w:name w:val="header"/>
    <w:basedOn w:val="Normal"/>
    <w:link w:val="CabealhoChar"/>
    <w:uiPriority w:val="99"/>
    <w:unhideWhenUsed/>
    <w:rsid w:val="00DC6F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6FB4"/>
  </w:style>
  <w:style w:type="paragraph" w:styleId="Rodap">
    <w:name w:val="footer"/>
    <w:basedOn w:val="Normal"/>
    <w:link w:val="RodapChar"/>
    <w:uiPriority w:val="99"/>
    <w:unhideWhenUsed/>
    <w:rsid w:val="00DC6F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6FB4"/>
  </w:style>
  <w:style w:type="paragraph" w:styleId="Textodebalo">
    <w:name w:val="Balloon Text"/>
    <w:basedOn w:val="Normal"/>
    <w:link w:val="TextodebaloChar"/>
    <w:uiPriority w:val="99"/>
    <w:semiHidden/>
    <w:unhideWhenUsed/>
    <w:rsid w:val="00C125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255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C687A"/>
    <w:pPr>
      <w:spacing w:before="100" w:beforeAutospacing="1" w:after="100" w:afterAutospacing="1"/>
    </w:pPr>
    <w:rPr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2B66D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B66D7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B66D7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B66D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B66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8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A5CDA0-B6E9-4B6C-8FC9-01E21D922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rvieira</dc:creator>
  <cp:lastModifiedBy>LANDERSON COSTA SILVA</cp:lastModifiedBy>
  <cp:revision>11</cp:revision>
  <cp:lastPrinted>2017-06-05T21:55:00Z</cp:lastPrinted>
  <dcterms:created xsi:type="dcterms:W3CDTF">2018-11-13T18:13:00Z</dcterms:created>
  <dcterms:modified xsi:type="dcterms:W3CDTF">2018-12-03T11:35:00Z</dcterms:modified>
</cp:coreProperties>
</file>