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08321A" w14:paraId="752AE532" w14:textId="77777777" w:rsidTr="0008321A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7B568A6B" w14:textId="77777777" w:rsidR="0008321A" w:rsidRPr="007B17AB" w:rsidRDefault="0008321A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NOME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7257C4F3" w14:textId="786973DD" w:rsidR="0008321A" w:rsidRPr="0001052C" w:rsidRDefault="0008321A" w:rsidP="005D2112">
            <w:pPr>
              <w:rPr>
                <w:b/>
              </w:rPr>
            </w:pPr>
            <w:r w:rsidRPr="00984E3C">
              <w:rPr>
                <w:b/>
                <w:color w:val="000000" w:themeColor="text1"/>
              </w:rPr>
              <w:t>P</w:t>
            </w:r>
            <w:r w:rsidRPr="00984E3C">
              <w:rPr>
                <w:b/>
              </w:rPr>
              <w:t xml:space="preserve">ROGRAMA DE GESTÃO DE RISCO – </w:t>
            </w:r>
            <w:r w:rsidRPr="00C7566F">
              <w:rPr>
                <w:b/>
              </w:rPr>
              <w:t>Desenvolvimento do Sistema Integrado de Informações do Seguro Rural (SIIS-Rural)</w:t>
            </w:r>
          </w:p>
        </w:tc>
      </w:tr>
      <w:tr w:rsidR="0008321A" w14:paraId="5CA0F045" w14:textId="77777777" w:rsidTr="0008321A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09A79FB6" w14:textId="77777777" w:rsidR="0008321A" w:rsidRPr="007B17AB" w:rsidRDefault="0008321A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CÓDIGO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1BE81A6C" w14:textId="008EDDB3" w:rsidR="0008321A" w:rsidRPr="00C9763A" w:rsidRDefault="0008321A" w:rsidP="007B17AB">
            <w:pPr>
              <w:rPr>
                <w:b/>
                <w:color w:val="808080" w:themeColor="background1" w:themeShade="80"/>
              </w:rPr>
            </w:pPr>
            <w:r w:rsidRPr="00C9763A">
              <w:rPr>
                <w:b/>
                <w:color w:val="808080" w:themeColor="background1" w:themeShade="80"/>
              </w:rPr>
              <w:t>&lt;preenchimento pela CGDI&gt;</w:t>
            </w:r>
          </w:p>
        </w:tc>
      </w:tr>
      <w:tr w:rsidR="0008321A" w14:paraId="50983A1A" w14:textId="77777777" w:rsidTr="0008321A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252E71FE" w14:textId="77777777" w:rsidR="0008321A" w:rsidRPr="007B17AB" w:rsidRDefault="0008321A" w:rsidP="00D5331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TEMPO ESTIMADO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6AA8E461" w14:textId="03DBCB9C" w:rsidR="0008321A" w:rsidRPr="00C95BFA" w:rsidRDefault="0008321A" w:rsidP="006077FE">
            <w:pPr>
              <w:rPr>
                <w:b/>
              </w:rPr>
            </w:pPr>
            <w:r w:rsidRPr="00C95BFA">
              <w:rPr>
                <w:b/>
              </w:rPr>
              <w:t>I</w:t>
            </w:r>
            <w:r>
              <w:rPr>
                <w:b/>
              </w:rPr>
              <w:t xml:space="preserve">NÍCIO: </w:t>
            </w:r>
            <w:r w:rsidRPr="00FF44B8">
              <w:rPr>
                <w:b/>
                <w:color w:val="000000" w:themeColor="text1"/>
              </w:rPr>
              <w:t>F</w:t>
            </w:r>
            <w:r w:rsidRPr="00C7566F">
              <w:rPr>
                <w:b/>
              </w:rPr>
              <w:t xml:space="preserve">evereiro/2016 </w:t>
            </w:r>
            <w:r>
              <w:rPr>
                <w:b/>
              </w:rPr>
              <w:t xml:space="preserve">   |    FIM: </w:t>
            </w:r>
            <w:r w:rsidRPr="00C7566F">
              <w:rPr>
                <w:b/>
              </w:rPr>
              <w:t>Dezembro/2017</w:t>
            </w:r>
          </w:p>
        </w:tc>
      </w:tr>
    </w:tbl>
    <w:p w14:paraId="7AF9CE5C" w14:textId="12BD8880" w:rsidR="007B17AB" w:rsidRDefault="007B17AB"/>
    <w:p w14:paraId="2BFC7595" w14:textId="77777777" w:rsidR="0008321A" w:rsidRDefault="0008321A" w:rsidP="0008321A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D36A9">
        <w:rPr>
          <w:b/>
        </w:rPr>
        <w:t>OBJETIVO DO PROJETO</w:t>
      </w:r>
    </w:p>
    <w:p w14:paraId="0F379BB7" w14:textId="77777777" w:rsidR="0008321A" w:rsidRPr="00C02AB2" w:rsidRDefault="0008321A" w:rsidP="00125762">
      <w:pPr>
        <w:spacing w:before="60"/>
        <w:jc w:val="both"/>
        <w:rPr>
          <w:color w:val="000000" w:themeColor="text1"/>
        </w:rPr>
      </w:pPr>
      <w:r w:rsidRPr="00C02AB2">
        <w:rPr>
          <w:color w:val="000000" w:themeColor="text1"/>
        </w:rPr>
        <w:t>Constituir uma base de dados integrada e organizada que possibilite análises de dados do seguro rural com vistas à precificação; monitoramento de riscos individuais; acompanhamento da utilização dos instrumentos de gestão de riscos e identificação da demanda do produtor rural pelos diversos instrumentos disponíveis.</w:t>
      </w:r>
    </w:p>
    <w:p w14:paraId="635D7300" w14:textId="77777777" w:rsidR="0008321A" w:rsidRPr="00367E91" w:rsidRDefault="0008321A" w:rsidP="0008321A">
      <w:pPr>
        <w:spacing w:before="60"/>
        <w:rPr>
          <w:color w:val="000000" w:themeColor="text1"/>
        </w:rPr>
      </w:pPr>
    </w:p>
    <w:p w14:paraId="1311B7B2" w14:textId="77777777" w:rsidR="0008321A" w:rsidRDefault="0008321A" w:rsidP="0008321A">
      <w:pPr>
        <w:pStyle w:val="PargrafodaLista"/>
        <w:numPr>
          <w:ilvl w:val="1"/>
          <w:numId w:val="3"/>
        </w:numPr>
        <w:tabs>
          <w:tab w:val="left" w:pos="284"/>
        </w:tabs>
        <w:jc w:val="both"/>
        <w:rPr>
          <w:b/>
        </w:rPr>
      </w:pPr>
      <w:r>
        <w:rPr>
          <w:b/>
        </w:rPr>
        <w:t>OBJETIVOS ESTRATÉGICOS RELACIONADOS</w:t>
      </w:r>
    </w:p>
    <w:p w14:paraId="29C0E256" w14:textId="77777777" w:rsidR="0008321A" w:rsidRPr="00367E91" w:rsidRDefault="0008321A" w:rsidP="0008321A">
      <w:pPr>
        <w:tabs>
          <w:tab w:val="left" w:pos="284"/>
        </w:tabs>
        <w:ind w:left="426"/>
        <w:jc w:val="both"/>
        <w:rPr>
          <w:color w:val="000000" w:themeColor="text1"/>
        </w:rPr>
      </w:pPr>
      <w:r w:rsidRPr="00367E91">
        <w:rPr>
          <w:color w:val="000000" w:themeColor="text1"/>
        </w:rPr>
        <w:t>8 – Aprimorar instrumentos econômicos de apoio ao produtor rural e pesqueiro e seus segmentos específicos.</w:t>
      </w:r>
    </w:p>
    <w:p w14:paraId="67B7B955" w14:textId="77777777" w:rsidR="0008321A" w:rsidRPr="00DF7F32" w:rsidRDefault="0008321A" w:rsidP="0008321A">
      <w:pPr>
        <w:tabs>
          <w:tab w:val="left" w:pos="284"/>
        </w:tabs>
        <w:jc w:val="both"/>
        <w:rPr>
          <w:b/>
        </w:rPr>
      </w:pPr>
    </w:p>
    <w:p w14:paraId="0E4DE5A5" w14:textId="77777777" w:rsidR="0008321A" w:rsidRDefault="0008321A" w:rsidP="0008321A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b/>
        </w:rPr>
      </w:pPr>
      <w:r>
        <w:rPr>
          <w:b/>
        </w:rPr>
        <w:t>JUSTIFICATIVA DO PROJETO</w:t>
      </w:r>
    </w:p>
    <w:p w14:paraId="21C37684" w14:textId="371C3F4B" w:rsidR="0008321A" w:rsidRDefault="0008321A" w:rsidP="00125762">
      <w:pPr>
        <w:spacing w:before="60"/>
        <w:jc w:val="both"/>
        <w:rPr>
          <w:color w:val="000000" w:themeColor="text1"/>
        </w:rPr>
      </w:pPr>
      <w:r w:rsidRPr="00C02AB2">
        <w:rPr>
          <w:color w:val="000000" w:themeColor="text1"/>
        </w:rPr>
        <w:t xml:space="preserve">Atualmente as informações cadastrais sobre produtores e propriedades não são integradas e/ou consolidadas em ambiente único. Por essa razão, propõe-se a construção do </w:t>
      </w:r>
      <w:r w:rsidR="00223030">
        <w:rPr>
          <w:color w:val="000000" w:themeColor="text1"/>
        </w:rPr>
        <w:t>SIIS-Rural</w:t>
      </w:r>
      <w:r w:rsidRPr="00C02AB2">
        <w:rPr>
          <w:color w:val="000000" w:themeColor="text1"/>
        </w:rPr>
        <w:t>, que contemple informações relevantes sobre produtores e propriedades propiciando as análises descritas no objetivo deste projeto.</w:t>
      </w:r>
    </w:p>
    <w:p w14:paraId="2331BD97" w14:textId="77777777" w:rsidR="0008321A" w:rsidRPr="00C02AB2" w:rsidRDefault="0008321A" w:rsidP="0008321A">
      <w:pPr>
        <w:spacing w:before="60"/>
        <w:rPr>
          <w:color w:val="000000" w:themeColor="text1"/>
        </w:rPr>
      </w:pPr>
    </w:p>
    <w:p w14:paraId="79FE7F4A" w14:textId="706E1E69" w:rsidR="00DE08A0" w:rsidRPr="005F5FCB" w:rsidRDefault="00C30CAA" w:rsidP="005F5FCB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b/>
        </w:rPr>
      </w:pPr>
      <w:r>
        <w:rPr>
          <w:b/>
        </w:rPr>
        <w:t>RESULTADOS ESPERADOS</w:t>
      </w:r>
    </w:p>
    <w:p w14:paraId="50F1A38F" w14:textId="1C5E66E3" w:rsidR="00125762" w:rsidRDefault="00125762" w:rsidP="00267591">
      <w:pPr>
        <w:pStyle w:val="PargrafodaLista"/>
        <w:numPr>
          <w:ilvl w:val="0"/>
          <w:numId w:val="12"/>
        </w:numPr>
        <w:tabs>
          <w:tab w:val="left" w:pos="284"/>
        </w:tabs>
        <w:spacing w:after="120"/>
        <w:ind w:left="714" w:hanging="357"/>
        <w:contextualSpacing w:val="0"/>
        <w:jc w:val="both"/>
      </w:pPr>
      <w:r>
        <w:t>Mapeamento da demanda real pelo produto de seguro rural subvencionado (local/cultura/tipo)</w:t>
      </w:r>
    </w:p>
    <w:p w14:paraId="2EAADF69" w14:textId="3D22A052" w:rsidR="00D02C79" w:rsidRPr="008808E4" w:rsidRDefault="00253F99" w:rsidP="00267591">
      <w:pPr>
        <w:pStyle w:val="PargrafodaLista"/>
        <w:numPr>
          <w:ilvl w:val="0"/>
          <w:numId w:val="12"/>
        </w:numPr>
        <w:tabs>
          <w:tab w:val="left" w:pos="284"/>
        </w:tabs>
        <w:spacing w:after="120"/>
        <w:ind w:left="714" w:hanging="357"/>
        <w:contextualSpacing w:val="0"/>
        <w:jc w:val="both"/>
      </w:pPr>
      <w:r w:rsidRPr="008808E4">
        <w:t>Possibilidade de precificar as taxas de prêmio do seguro rural, com base nas informações dos produtores/propriedades cadastradas no SIIS-Rural;</w:t>
      </w:r>
    </w:p>
    <w:p w14:paraId="6B372210" w14:textId="51DBD81C" w:rsidR="00253F99" w:rsidRPr="008808E4" w:rsidRDefault="00DE08A0" w:rsidP="00267591">
      <w:pPr>
        <w:pStyle w:val="PargrafodaLista"/>
        <w:numPr>
          <w:ilvl w:val="0"/>
          <w:numId w:val="12"/>
        </w:numPr>
        <w:tabs>
          <w:tab w:val="left" w:pos="284"/>
        </w:tabs>
        <w:spacing w:after="120"/>
        <w:ind w:left="714" w:hanging="357"/>
        <w:contextualSpacing w:val="0"/>
        <w:jc w:val="both"/>
      </w:pPr>
      <w:r w:rsidRPr="008808E4">
        <w:t>Otimizar</w:t>
      </w:r>
      <w:r w:rsidR="009464EC" w:rsidRPr="008808E4">
        <w:t xml:space="preserve"> a alocação dos recursos orçamentários/financeiros entre os diversos instrumentos de gestão de risco rural;</w:t>
      </w:r>
    </w:p>
    <w:p w14:paraId="6ADBCE97" w14:textId="4CE29C67" w:rsidR="009464EC" w:rsidRPr="008808E4" w:rsidRDefault="00FA496F" w:rsidP="00267591">
      <w:pPr>
        <w:pStyle w:val="PargrafodaLista"/>
        <w:numPr>
          <w:ilvl w:val="0"/>
          <w:numId w:val="12"/>
        </w:numPr>
        <w:tabs>
          <w:tab w:val="left" w:pos="284"/>
        </w:tabs>
        <w:spacing w:after="120"/>
        <w:ind w:left="714" w:hanging="357"/>
        <w:contextualSpacing w:val="0"/>
        <w:jc w:val="both"/>
      </w:pPr>
      <w:r w:rsidRPr="008808E4">
        <w:t>Constituição de uma base de dados sólida que possibilite a realização de estudos técnicos para o aprimoramento constante do seguro rural.</w:t>
      </w:r>
    </w:p>
    <w:p w14:paraId="0C29284D" w14:textId="77777777" w:rsidR="00C30CAA" w:rsidRDefault="00C30CAA"/>
    <w:p w14:paraId="39A0B2DE" w14:textId="73DBBB05" w:rsidR="009F4A98" w:rsidRDefault="00DF5732" w:rsidP="009F4A98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DETALHAMENTO DO ESCOPO</w:t>
      </w:r>
    </w:p>
    <w:p w14:paraId="4FA29192" w14:textId="77777777" w:rsidR="00DF5732" w:rsidRDefault="00DF5732" w:rsidP="00DF5732">
      <w:pPr>
        <w:pStyle w:val="PargrafodaLista"/>
        <w:tabs>
          <w:tab w:val="left" w:pos="284"/>
        </w:tabs>
        <w:ind w:left="284"/>
        <w:rPr>
          <w:b/>
        </w:rPr>
      </w:pPr>
    </w:p>
    <w:p w14:paraId="03338768" w14:textId="4CC0D5D6" w:rsidR="009F4A98" w:rsidRDefault="009F4A98" w:rsidP="009F4A98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NÃO ESCOPO</w:t>
      </w:r>
    </w:p>
    <w:p w14:paraId="015F5F0D" w14:textId="77777777" w:rsidR="0008321A" w:rsidRPr="002039D8" w:rsidRDefault="0008321A" w:rsidP="0008321A">
      <w:pPr>
        <w:pStyle w:val="PargrafodaLista"/>
        <w:numPr>
          <w:ilvl w:val="0"/>
          <w:numId w:val="14"/>
        </w:numPr>
        <w:spacing w:before="60"/>
        <w:jc w:val="both"/>
        <w:rPr>
          <w:color w:val="000000" w:themeColor="text1"/>
        </w:rPr>
      </w:pPr>
      <w:r w:rsidRPr="002039D8">
        <w:rPr>
          <w:color w:val="000000" w:themeColor="text1"/>
        </w:rPr>
        <w:t>Mudança no processo de pagamento da subvenção ao prêmio do seguro rural (exemplo: subvenção direta ao produtor rural);</w:t>
      </w:r>
    </w:p>
    <w:p w14:paraId="42CE345D" w14:textId="77777777" w:rsidR="0008321A" w:rsidRDefault="0008321A" w:rsidP="0008321A">
      <w:pPr>
        <w:pStyle w:val="PargrafodaLista"/>
        <w:numPr>
          <w:ilvl w:val="0"/>
          <w:numId w:val="14"/>
        </w:numPr>
        <w:spacing w:before="60"/>
        <w:jc w:val="both"/>
        <w:rPr>
          <w:color w:val="000000" w:themeColor="text1"/>
        </w:rPr>
      </w:pPr>
      <w:r w:rsidRPr="002039D8">
        <w:rPr>
          <w:color w:val="000000" w:themeColor="text1"/>
        </w:rPr>
        <w:t>Não serão impostas taxas fixas de prêmio para as seguradoras, apenas parâmetros de referência.</w:t>
      </w:r>
    </w:p>
    <w:p w14:paraId="3499E9FE" w14:textId="675518A5" w:rsidR="009F4A98" w:rsidRDefault="009F4A98" w:rsidP="009F4A98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lastRenderedPageBreak/>
        <w:t>PRESSUPOSTOS E RESTRIÇÕES DO PROJETO</w:t>
      </w:r>
    </w:p>
    <w:tbl>
      <w:tblPr>
        <w:tblStyle w:val="Tabelacomgrade"/>
        <w:tblW w:w="8930" w:type="dxa"/>
        <w:tblInd w:w="70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465"/>
        <w:gridCol w:w="4465"/>
      </w:tblGrid>
      <w:tr w:rsidR="009F4A98" w14:paraId="475F4B28" w14:textId="77777777" w:rsidTr="009F4A98">
        <w:trPr>
          <w:trHeight w:val="722"/>
        </w:trPr>
        <w:tc>
          <w:tcPr>
            <w:tcW w:w="4465" w:type="dxa"/>
            <w:shd w:val="clear" w:color="auto" w:fill="A6A6A6" w:themeFill="background1" w:themeFillShade="A6"/>
            <w:vAlign w:val="center"/>
          </w:tcPr>
          <w:p w14:paraId="6D952534" w14:textId="4EE0D632" w:rsidR="009F4A98" w:rsidRPr="007B17AB" w:rsidRDefault="009F4A98" w:rsidP="00D332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PRESSUPOSTOS DO PROJETO</w:t>
            </w:r>
          </w:p>
        </w:tc>
        <w:tc>
          <w:tcPr>
            <w:tcW w:w="4465" w:type="dxa"/>
            <w:shd w:val="clear" w:color="auto" w:fill="A6A6A6" w:themeFill="background1" w:themeFillShade="A6"/>
            <w:vAlign w:val="center"/>
          </w:tcPr>
          <w:p w14:paraId="0DC1301C" w14:textId="52FC527A" w:rsidR="009F4A98" w:rsidRDefault="009F4A98" w:rsidP="00D332D6">
            <w:pPr>
              <w:jc w:val="center"/>
              <w:rPr>
                <w:b/>
                <w:color w:val="FFFFFF" w:themeColor="background1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</w:rPr>
              <w:t>RESTRIÇÕES DO PROJETO</w:t>
            </w:r>
          </w:p>
        </w:tc>
      </w:tr>
      <w:tr w:rsidR="0008321A" w:rsidRPr="00E07ABA" w14:paraId="38693D90" w14:textId="77777777" w:rsidTr="009F4A98">
        <w:trPr>
          <w:trHeight w:val="70"/>
        </w:trPr>
        <w:tc>
          <w:tcPr>
            <w:tcW w:w="4465" w:type="dxa"/>
          </w:tcPr>
          <w:p w14:paraId="787AE237" w14:textId="77777777" w:rsidR="0008321A" w:rsidRDefault="0008321A" w:rsidP="006C6A25">
            <w:pPr>
              <w:spacing w:before="60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Disponibilidade dos órgãos a compartilhar as bases de dados;</w:t>
            </w:r>
          </w:p>
          <w:p w14:paraId="1D454035" w14:textId="77777777" w:rsidR="0008321A" w:rsidRDefault="0008321A" w:rsidP="006C6A25">
            <w:pPr>
              <w:spacing w:before="60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Continuidade do apoio institucional do MAPA e demais instituições parceiras envolvidas (CONAB, BACEN, MMA e MDA/INCRA);</w:t>
            </w:r>
          </w:p>
          <w:p w14:paraId="18427185" w14:textId="1BFF7977" w:rsidR="0008321A" w:rsidRPr="00D62174" w:rsidRDefault="0008321A" w:rsidP="00253F99">
            <w:pPr>
              <w:spacing w:before="60" w:after="60"/>
              <w:rPr>
                <w:i/>
                <w:color w:val="0070C0"/>
                <w:sz w:val="18"/>
              </w:rPr>
            </w:pPr>
            <w:r w:rsidRPr="00AC0069">
              <w:rPr>
                <w:color w:val="000000" w:themeColor="text1"/>
                <w:sz w:val="18"/>
              </w:rPr>
              <w:t>Interesse</w:t>
            </w:r>
            <w:r>
              <w:rPr>
                <w:color w:val="000000" w:themeColor="text1"/>
                <w:sz w:val="18"/>
              </w:rPr>
              <w:t>/estímulo a</w:t>
            </w:r>
            <w:r w:rsidRPr="00AC0069">
              <w:rPr>
                <w:color w:val="000000" w:themeColor="text1"/>
                <w:sz w:val="18"/>
              </w:rPr>
              <w:t xml:space="preserve">os produtores </w:t>
            </w:r>
            <w:r>
              <w:rPr>
                <w:color w:val="000000" w:themeColor="text1"/>
                <w:sz w:val="18"/>
              </w:rPr>
              <w:t xml:space="preserve">para cadastrar </w:t>
            </w:r>
            <w:r w:rsidRPr="00AC0069">
              <w:rPr>
                <w:color w:val="000000" w:themeColor="text1"/>
                <w:sz w:val="18"/>
              </w:rPr>
              <w:t>suas informações</w:t>
            </w:r>
            <w:r>
              <w:rPr>
                <w:color w:val="000000" w:themeColor="text1"/>
                <w:sz w:val="18"/>
              </w:rPr>
              <w:t xml:space="preserve"> no </w:t>
            </w:r>
            <w:r w:rsidR="00253F99">
              <w:rPr>
                <w:color w:val="000000" w:themeColor="text1"/>
                <w:sz w:val="18"/>
              </w:rPr>
              <w:t>S</w:t>
            </w:r>
            <w:r>
              <w:rPr>
                <w:color w:val="000000" w:themeColor="text1"/>
                <w:sz w:val="18"/>
              </w:rPr>
              <w:t xml:space="preserve">istema </w:t>
            </w:r>
            <w:r w:rsidRPr="00AC0069">
              <w:rPr>
                <w:color w:val="000000" w:themeColor="text1"/>
                <w:sz w:val="18"/>
              </w:rPr>
              <w:t>e manter atualiza</w:t>
            </w:r>
            <w:r>
              <w:rPr>
                <w:color w:val="000000" w:themeColor="text1"/>
                <w:sz w:val="18"/>
              </w:rPr>
              <w:t>ção periódica</w:t>
            </w:r>
            <w:r w:rsidRPr="00AC0069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4465" w:type="dxa"/>
          </w:tcPr>
          <w:p w14:paraId="470BD586" w14:textId="77777777" w:rsidR="0008321A" w:rsidRDefault="0008321A" w:rsidP="006C6A25">
            <w:pPr>
              <w:spacing w:before="60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Limitação na capacidade de identificação do produtor/propriedade quando em sistemas diferentes;</w:t>
            </w:r>
          </w:p>
          <w:p w14:paraId="2C0B5032" w14:textId="77777777" w:rsidR="0008321A" w:rsidRDefault="0008321A" w:rsidP="006C6A25">
            <w:pPr>
              <w:spacing w:before="60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Indisponibilidade dos órgãos a compartilhar as bases de dados;</w:t>
            </w:r>
          </w:p>
          <w:p w14:paraId="4809BB74" w14:textId="6CD38305" w:rsidR="0008321A" w:rsidRPr="0049787B" w:rsidRDefault="0008321A" w:rsidP="0008321A">
            <w:pPr>
              <w:spacing w:before="60" w:after="60"/>
              <w:rPr>
                <w:i/>
                <w:color w:val="0070C0"/>
                <w:sz w:val="18"/>
              </w:rPr>
            </w:pPr>
            <w:r>
              <w:rPr>
                <w:color w:val="000000" w:themeColor="text1"/>
                <w:sz w:val="18"/>
              </w:rPr>
              <w:t>Desi</w:t>
            </w:r>
            <w:r w:rsidRPr="00AC0069">
              <w:rPr>
                <w:color w:val="000000" w:themeColor="text1"/>
                <w:sz w:val="18"/>
              </w:rPr>
              <w:t>nteresse dos prod</w:t>
            </w:r>
            <w:r>
              <w:rPr>
                <w:color w:val="000000" w:themeColor="text1"/>
                <w:sz w:val="18"/>
              </w:rPr>
              <w:t xml:space="preserve">utores em se cadastrar e manter </w:t>
            </w:r>
            <w:r w:rsidRPr="00AC0069">
              <w:rPr>
                <w:color w:val="000000" w:themeColor="text1"/>
                <w:sz w:val="18"/>
              </w:rPr>
              <w:t>atualizadas suas informações.</w:t>
            </w:r>
          </w:p>
        </w:tc>
      </w:tr>
    </w:tbl>
    <w:p w14:paraId="229B860E" w14:textId="77777777" w:rsidR="00CB66D7" w:rsidRPr="00CB66D7" w:rsidRDefault="00CB66D7" w:rsidP="00CB66D7">
      <w:pPr>
        <w:tabs>
          <w:tab w:val="left" w:pos="284"/>
        </w:tabs>
        <w:rPr>
          <w:b/>
        </w:rPr>
      </w:pPr>
    </w:p>
    <w:p w14:paraId="7F09268B" w14:textId="23A992DB" w:rsidR="004A1043" w:rsidRPr="004A1043" w:rsidRDefault="004A1043" w:rsidP="004A1043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134A413B" wp14:editId="3C9E613D">
            <wp:simplePos x="0" y="0"/>
            <wp:positionH relativeFrom="column">
              <wp:posOffset>-322580</wp:posOffset>
            </wp:positionH>
            <wp:positionV relativeFrom="paragraph">
              <wp:posOffset>337820</wp:posOffset>
            </wp:positionV>
            <wp:extent cx="6840855" cy="5416550"/>
            <wp:effectExtent l="0" t="0" r="0" b="19050"/>
            <wp:wrapSquare wrapText="bothSides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5FC" w:rsidRPr="00D255FC">
        <w:rPr>
          <w:b/>
        </w:rPr>
        <w:t>ESTRUTURA ANALÍTICA DO PROJETO</w:t>
      </w:r>
      <w:r w:rsidR="00D255FC">
        <w:rPr>
          <w:b/>
        </w:rPr>
        <w:t xml:space="preserve"> (EAP)</w:t>
      </w:r>
    </w:p>
    <w:p w14:paraId="3B73A3CA" w14:textId="77777777" w:rsidR="004A1043" w:rsidRDefault="004A1043" w:rsidP="004A1043">
      <w:pPr>
        <w:pStyle w:val="PargrafodaLista"/>
        <w:tabs>
          <w:tab w:val="left" w:pos="284"/>
        </w:tabs>
        <w:ind w:left="792"/>
        <w:rPr>
          <w:b/>
        </w:rPr>
      </w:pPr>
    </w:p>
    <w:p w14:paraId="55A588B5" w14:textId="72A1A63B" w:rsidR="008C11EF" w:rsidRPr="004A1043" w:rsidRDefault="00916C16" w:rsidP="004A1043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lastRenderedPageBreak/>
        <w:t>CRONOGRAMA, ENTREGAS E RECURSOS PREVISTOS</w:t>
      </w:r>
    </w:p>
    <w:tbl>
      <w:tblPr>
        <w:tblStyle w:val="Tabelacomgrade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016"/>
        <w:gridCol w:w="1429"/>
        <w:gridCol w:w="1631"/>
        <w:gridCol w:w="1558"/>
      </w:tblGrid>
      <w:tr w:rsidR="004A1043" w14:paraId="69643B9B" w14:textId="77777777" w:rsidTr="006C6A25">
        <w:trPr>
          <w:trHeight w:val="722"/>
        </w:trPr>
        <w:tc>
          <w:tcPr>
            <w:tcW w:w="5016" w:type="dxa"/>
            <w:shd w:val="clear" w:color="auto" w:fill="A6A6A6" w:themeFill="background1" w:themeFillShade="A6"/>
            <w:vAlign w:val="center"/>
          </w:tcPr>
          <w:p w14:paraId="2154DF8D" w14:textId="77777777" w:rsidR="004A1043" w:rsidRPr="007B17AB" w:rsidRDefault="004A1043" w:rsidP="006C6A2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ENTREGAS PREVISTAS</w:t>
            </w:r>
          </w:p>
        </w:tc>
        <w:tc>
          <w:tcPr>
            <w:tcW w:w="1429" w:type="dxa"/>
            <w:shd w:val="clear" w:color="auto" w:fill="A6A6A6" w:themeFill="background1" w:themeFillShade="A6"/>
            <w:vAlign w:val="center"/>
          </w:tcPr>
          <w:p w14:paraId="5010F5D2" w14:textId="77777777" w:rsidR="004A1043" w:rsidRPr="007B17AB" w:rsidRDefault="004A1043" w:rsidP="006C6A2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MARCO/ DATA</w:t>
            </w:r>
          </w:p>
        </w:tc>
        <w:tc>
          <w:tcPr>
            <w:tcW w:w="1631" w:type="dxa"/>
            <w:shd w:val="clear" w:color="auto" w:fill="A6A6A6" w:themeFill="background1" w:themeFillShade="A6"/>
            <w:vAlign w:val="center"/>
          </w:tcPr>
          <w:p w14:paraId="35B34BB6" w14:textId="77777777" w:rsidR="004A1043" w:rsidRDefault="004A1043" w:rsidP="006C6A2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INVESTIMENTO PREVISTO (R$)</w:t>
            </w:r>
          </w:p>
        </w:tc>
        <w:tc>
          <w:tcPr>
            <w:tcW w:w="1558" w:type="dxa"/>
            <w:shd w:val="clear" w:color="auto" w:fill="A6A6A6" w:themeFill="background1" w:themeFillShade="A6"/>
            <w:vAlign w:val="center"/>
          </w:tcPr>
          <w:p w14:paraId="3A6C5777" w14:textId="77777777" w:rsidR="004A1043" w:rsidRDefault="004A1043" w:rsidP="006C6A2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FONTE DE RECURSO (PO)</w:t>
            </w:r>
          </w:p>
        </w:tc>
      </w:tr>
      <w:tr w:rsidR="004A1043" w14:paraId="6ABD4EB9" w14:textId="77777777" w:rsidTr="006C6A25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454F9F2C" w14:textId="77777777" w:rsidR="004A1043" w:rsidRPr="008352AC" w:rsidRDefault="004A1043" w:rsidP="006C6A25">
            <w:pPr>
              <w:spacing w:before="60"/>
              <w:rPr>
                <w:color w:val="000000" w:themeColor="text1"/>
                <w:sz w:val="18"/>
              </w:rPr>
            </w:pPr>
            <w:r w:rsidRPr="006753DD">
              <w:rPr>
                <w:b/>
                <w:color w:val="000000" w:themeColor="text1"/>
                <w:sz w:val="18"/>
              </w:rPr>
              <w:t>1. Primeiro módulo do sistema</w:t>
            </w:r>
          </w:p>
        </w:tc>
        <w:tc>
          <w:tcPr>
            <w:tcW w:w="1429" w:type="dxa"/>
            <w:vAlign w:val="center"/>
          </w:tcPr>
          <w:p w14:paraId="1A9A2A1C" w14:textId="77777777" w:rsidR="004A1043" w:rsidRPr="008352AC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6753DD">
              <w:rPr>
                <w:b/>
                <w:color w:val="000000" w:themeColor="text1"/>
                <w:sz w:val="18"/>
              </w:rPr>
              <w:t>Dezembro/16</w:t>
            </w:r>
          </w:p>
        </w:tc>
        <w:tc>
          <w:tcPr>
            <w:tcW w:w="1631" w:type="dxa"/>
            <w:vAlign w:val="center"/>
          </w:tcPr>
          <w:p w14:paraId="274E46D2" w14:textId="77777777" w:rsidR="004A1043" w:rsidRPr="008352AC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6753DD">
              <w:rPr>
                <w:b/>
                <w:color w:val="000000" w:themeColor="text1"/>
                <w:sz w:val="18"/>
              </w:rPr>
              <w:t>R$ -</w:t>
            </w:r>
          </w:p>
        </w:tc>
        <w:tc>
          <w:tcPr>
            <w:tcW w:w="1558" w:type="dxa"/>
            <w:vAlign w:val="center"/>
          </w:tcPr>
          <w:p w14:paraId="00FFA72E" w14:textId="77777777" w:rsidR="004A1043" w:rsidRPr="008352AC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4A1043" w14:paraId="0CAA9710" w14:textId="77777777" w:rsidTr="006C6A25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7B820631" w14:textId="77777777" w:rsidR="004A1043" w:rsidRPr="008352AC" w:rsidRDefault="004A1043" w:rsidP="006C6A25">
            <w:pPr>
              <w:spacing w:before="60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 xml:space="preserve">1.1. </w:t>
            </w:r>
            <w:r w:rsidRPr="00B27EFD">
              <w:rPr>
                <w:rFonts w:cs="Segoe UI"/>
                <w:color w:val="000000"/>
                <w:sz w:val="18"/>
                <w:szCs w:val="18"/>
              </w:rPr>
              <w:t>Tratativas acerca da viabilidade do desenvolvimento do Sistema juntamente com a CGTI do MAPA.</w:t>
            </w:r>
          </w:p>
        </w:tc>
        <w:tc>
          <w:tcPr>
            <w:tcW w:w="1429" w:type="dxa"/>
            <w:vAlign w:val="center"/>
          </w:tcPr>
          <w:p w14:paraId="46347C30" w14:textId="77777777" w:rsidR="004A1043" w:rsidRPr="008352AC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>Abril/16</w:t>
            </w:r>
          </w:p>
        </w:tc>
        <w:tc>
          <w:tcPr>
            <w:tcW w:w="1631" w:type="dxa"/>
            <w:vAlign w:val="center"/>
          </w:tcPr>
          <w:p w14:paraId="668D16FA" w14:textId="77777777" w:rsidR="004A1043" w:rsidRPr="008352AC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Align w:val="center"/>
          </w:tcPr>
          <w:p w14:paraId="4DB750FB" w14:textId="77777777" w:rsidR="004A1043" w:rsidRPr="008352AC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4A1043" w14:paraId="23F34B8A" w14:textId="77777777" w:rsidTr="006C6A25">
        <w:trPr>
          <w:trHeight w:val="309"/>
        </w:trPr>
        <w:tc>
          <w:tcPr>
            <w:tcW w:w="5016" w:type="dxa"/>
            <w:shd w:val="clear" w:color="auto" w:fill="auto"/>
            <w:vAlign w:val="center"/>
          </w:tcPr>
          <w:p w14:paraId="0771E72E" w14:textId="77777777" w:rsidR="004A1043" w:rsidRPr="008352AC" w:rsidRDefault="004A1043" w:rsidP="006C6A25">
            <w:pPr>
              <w:spacing w:before="60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 xml:space="preserve">1.2. </w:t>
            </w:r>
            <w:r w:rsidRPr="00B27EFD">
              <w:rPr>
                <w:rFonts w:cs="Segoe UI"/>
                <w:color w:val="000000"/>
                <w:sz w:val="18"/>
                <w:szCs w:val="18"/>
              </w:rPr>
              <w:t>Juntamente com funcionário da CGTI do MAPA, analisar a viabilidade da disponibilização dos dados do SICAN/Conab juntamente com a área de Tecnologia da Informação – TI da Conab.</w:t>
            </w:r>
          </w:p>
        </w:tc>
        <w:tc>
          <w:tcPr>
            <w:tcW w:w="1429" w:type="dxa"/>
            <w:vAlign w:val="center"/>
          </w:tcPr>
          <w:p w14:paraId="37BE8330" w14:textId="77777777" w:rsidR="004A1043" w:rsidRPr="008352AC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>Maio/16</w:t>
            </w:r>
          </w:p>
        </w:tc>
        <w:tc>
          <w:tcPr>
            <w:tcW w:w="1631" w:type="dxa"/>
            <w:vAlign w:val="center"/>
          </w:tcPr>
          <w:p w14:paraId="22BB9A1D" w14:textId="77777777" w:rsidR="004A1043" w:rsidRPr="008352AC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Align w:val="center"/>
          </w:tcPr>
          <w:p w14:paraId="1213FD91" w14:textId="77777777" w:rsidR="004A1043" w:rsidRPr="008352AC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4A1043" w14:paraId="273BC59D" w14:textId="77777777" w:rsidTr="006C6A25">
        <w:trPr>
          <w:trHeight w:val="268"/>
        </w:trPr>
        <w:tc>
          <w:tcPr>
            <w:tcW w:w="5016" w:type="dxa"/>
            <w:shd w:val="clear" w:color="auto" w:fill="auto"/>
            <w:vAlign w:val="center"/>
          </w:tcPr>
          <w:p w14:paraId="47A5B8E3" w14:textId="77777777" w:rsidR="004A1043" w:rsidRPr="008352AC" w:rsidRDefault="004A1043" w:rsidP="006C6A25">
            <w:pPr>
              <w:spacing w:before="60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>1.3. D</w:t>
            </w:r>
            <w:r w:rsidRPr="00B27EFD">
              <w:rPr>
                <w:rFonts w:cs="Segoe UI"/>
                <w:color w:val="000000"/>
                <w:sz w:val="18"/>
                <w:szCs w:val="18"/>
              </w:rPr>
              <w:t>efinição, elaboração e formalização do instrumento contratual que regerá a parceria MAPA/Conab.</w:t>
            </w:r>
          </w:p>
        </w:tc>
        <w:tc>
          <w:tcPr>
            <w:tcW w:w="1429" w:type="dxa"/>
            <w:vAlign w:val="center"/>
          </w:tcPr>
          <w:p w14:paraId="3BB2A871" w14:textId="77777777" w:rsidR="004A1043" w:rsidRPr="008352AC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>Julho/16</w:t>
            </w:r>
          </w:p>
        </w:tc>
        <w:tc>
          <w:tcPr>
            <w:tcW w:w="1631" w:type="dxa"/>
            <w:vAlign w:val="center"/>
          </w:tcPr>
          <w:p w14:paraId="4FF4D7EF" w14:textId="77777777" w:rsidR="004A1043" w:rsidRPr="008352AC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Align w:val="center"/>
          </w:tcPr>
          <w:p w14:paraId="7F0CC057" w14:textId="77777777" w:rsidR="004A1043" w:rsidRPr="008352AC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4A1043" w14:paraId="01DE0241" w14:textId="77777777" w:rsidTr="006C6A25">
        <w:trPr>
          <w:trHeight w:val="268"/>
        </w:trPr>
        <w:tc>
          <w:tcPr>
            <w:tcW w:w="5016" w:type="dxa"/>
            <w:shd w:val="clear" w:color="auto" w:fill="auto"/>
            <w:vAlign w:val="center"/>
          </w:tcPr>
          <w:p w14:paraId="3B18E330" w14:textId="77777777" w:rsidR="004A1043" w:rsidRDefault="004A1043" w:rsidP="006C6A25">
            <w:pPr>
              <w:spacing w:before="60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 xml:space="preserve">1.4. </w:t>
            </w:r>
            <w:r w:rsidRPr="00B27EFD">
              <w:rPr>
                <w:rFonts w:cs="Segoe UI"/>
                <w:color w:val="000000"/>
                <w:sz w:val="18"/>
                <w:szCs w:val="18"/>
              </w:rPr>
              <w:t xml:space="preserve">Tratativas junto ao MMA acerca da possibilidade de disponibilização dos dados do CAR para integração ao SIIS-Rural. </w:t>
            </w:r>
          </w:p>
        </w:tc>
        <w:tc>
          <w:tcPr>
            <w:tcW w:w="1429" w:type="dxa"/>
            <w:vAlign w:val="center"/>
          </w:tcPr>
          <w:p w14:paraId="44D08965" w14:textId="77777777" w:rsidR="004A1043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>Agosto/16</w:t>
            </w:r>
          </w:p>
        </w:tc>
        <w:tc>
          <w:tcPr>
            <w:tcW w:w="1631" w:type="dxa"/>
            <w:vAlign w:val="center"/>
          </w:tcPr>
          <w:p w14:paraId="0F33C32F" w14:textId="77777777" w:rsidR="004A1043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Align w:val="center"/>
          </w:tcPr>
          <w:p w14:paraId="4FD38D3B" w14:textId="77777777" w:rsidR="004A1043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4A1043" w14:paraId="4FB1DE4E" w14:textId="77777777" w:rsidTr="006C6A25">
        <w:trPr>
          <w:trHeight w:val="268"/>
        </w:trPr>
        <w:tc>
          <w:tcPr>
            <w:tcW w:w="5016" w:type="dxa"/>
            <w:shd w:val="clear" w:color="auto" w:fill="auto"/>
            <w:vAlign w:val="center"/>
          </w:tcPr>
          <w:p w14:paraId="3D0927B8" w14:textId="77777777" w:rsidR="004A1043" w:rsidRDefault="004A1043" w:rsidP="006C6A25">
            <w:pPr>
              <w:spacing w:before="60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>1.5. D</w:t>
            </w:r>
            <w:r w:rsidRPr="00B27EFD">
              <w:rPr>
                <w:rFonts w:cs="Segoe UI"/>
                <w:color w:val="000000"/>
                <w:sz w:val="18"/>
                <w:szCs w:val="18"/>
              </w:rPr>
              <w:t>efinição, elaboração e formalização do instrumento contratual que regerá a parceria MAPA/MMA.</w:t>
            </w:r>
          </w:p>
        </w:tc>
        <w:tc>
          <w:tcPr>
            <w:tcW w:w="1429" w:type="dxa"/>
            <w:vAlign w:val="center"/>
          </w:tcPr>
          <w:p w14:paraId="234588DA" w14:textId="77777777" w:rsidR="004A1043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>Outubro/16</w:t>
            </w:r>
          </w:p>
        </w:tc>
        <w:tc>
          <w:tcPr>
            <w:tcW w:w="1631" w:type="dxa"/>
            <w:vAlign w:val="center"/>
          </w:tcPr>
          <w:p w14:paraId="3D9FD6DB" w14:textId="77777777" w:rsidR="004A1043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Align w:val="center"/>
          </w:tcPr>
          <w:p w14:paraId="38026A39" w14:textId="77777777" w:rsidR="004A1043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4A1043" w14:paraId="5BDADECB" w14:textId="77777777" w:rsidTr="006C6A25">
        <w:trPr>
          <w:trHeight w:val="268"/>
        </w:trPr>
        <w:tc>
          <w:tcPr>
            <w:tcW w:w="5016" w:type="dxa"/>
            <w:shd w:val="clear" w:color="auto" w:fill="auto"/>
            <w:vAlign w:val="center"/>
          </w:tcPr>
          <w:p w14:paraId="75AA28C1" w14:textId="77777777" w:rsidR="004A1043" w:rsidRDefault="004A1043" w:rsidP="006C6A25">
            <w:pPr>
              <w:spacing w:before="60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 xml:space="preserve">1.6. </w:t>
            </w:r>
            <w:r w:rsidRPr="00B27EFD">
              <w:rPr>
                <w:rFonts w:cs="Segoe UI"/>
                <w:color w:val="000000"/>
                <w:sz w:val="18"/>
                <w:szCs w:val="18"/>
              </w:rPr>
              <w:t>Vinculação da base de dados do SICAN e do CAR com a base de dados do SISSER e do SISZARC por parte da CGTI do MAPA.</w:t>
            </w:r>
          </w:p>
        </w:tc>
        <w:tc>
          <w:tcPr>
            <w:tcW w:w="1429" w:type="dxa"/>
            <w:vAlign w:val="center"/>
          </w:tcPr>
          <w:p w14:paraId="1BEA6CD3" w14:textId="77777777" w:rsidR="004A1043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>Dezembro/16</w:t>
            </w:r>
          </w:p>
        </w:tc>
        <w:tc>
          <w:tcPr>
            <w:tcW w:w="1631" w:type="dxa"/>
            <w:vAlign w:val="center"/>
          </w:tcPr>
          <w:p w14:paraId="0B5DA61C" w14:textId="77777777" w:rsidR="004A1043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Align w:val="center"/>
          </w:tcPr>
          <w:p w14:paraId="22BA3047" w14:textId="77777777" w:rsidR="004A1043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4A1043" w14:paraId="42D79666" w14:textId="77777777" w:rsidTr="006C6A25">
        <w:trPr>
          <w:trHeight w:val="268"/>
        </w:trPr>
        <w:tc>
          <w:tcPr>
            <w:tcW w:w="5016" w:type="dxa"/>
            <w:shd w:val="clear" w:color="auto" w:fill="auto"/>
            <w:vAlign w:val="center"/>
          </w:tcPr>
          <w:p w14:paraId="76A20B20" w14:textId="4907DFF0" w:rsidR="004A1043" w:rsidRDefault="004A1043" w:rsidP="006C6A25">
            <w:pPr>
              <w:spacing w:before="60"/>
              <w:rPr>
                <w:color w:val="000000" w:themeColor="text1"/>
                <w:sz w:val="18"/>
              </w:rPr>
            </w:pPr>
            <w:r w:rsidRPr="006753DD">
              <w:rPr>
                <w:b/>
                <w:color w:val="000000" w:themeColor="text1"/>
                <w:sz w:val="18"/>
                <w:szCs w:val="18"/>
              </w:rPr>
              <w:t xml:space="preserve">2. Segundo módulo </w:t>
            </w:r>
            <w:r>
              <w:rPr>
                <w:b/>
                <w:color w:val="000000" w:themeColor="text1"/>
                <w:sz w:val="18"/>
                <w:szCs w:val="18"/>
              </w:rPr>
              <w:t>do sistema</w:t>
            </w:r>
          </w:p>
        </w:tc>
        <w:tc>
          <w:tcPr>
            <w:tcW w:w="1429" w:type="dxa"/>
            <w:vAlign w:val="center"/>
          </w:tcPr>
          <w:p w14:paraId="4191D4B8" w14:textId="77777777" w:rsidR="004A1043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6753DD">
              <w:rPr>
                <w:b/>
                <w:color w:val="000000" w:themeColor="text1"/>
                <w:sz w:val="18"/>
              </w:rPr>
              <w:t>Dezembro/17</w:t>
            </w:r>
          </w:p>
        </w:tc>
        <w:tc>
          <w:tcPr>
            <w:tcW w:w="1631" w:type="dxa"/>
            <w:vAlign w:val="center"/>
          </w:tcPr>
          <w:p w14:paraId="129A67B2" w14:textId="77777777" w:rsidR="004A1043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6753DD">
              <w:rPr>
                <w:b/>
                <w:color w:val="000000" w:themeColor="text1"/>
                <w:sz w:val="18"/>
              </w:rPr>
              <w:t>R$ -</w:t>
            </w:r>
          </w:p>
        </w:tc>
        <w:tc>
          <w:tcPr>
            <w:tcW w:w="1558" w:type="dxa"/>
            <w:vAlign w:val="center"/>
          </w:tcPr>
          <w:p w14:paraId="4888CAC4" w14:textId="77777777" w:rsidR="004A1043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4A1043" w14:paraId="38885DFD" w14:textId="77777777" w:rsidTr="006C6A25">
        <w:trPr>
          <w:trHeight w:val="268"/>
        </w:trPr>
        <w:tc>
          <w:tcPr>
            <w:tcW w:w="5016" w:type="dxa"/>
            <w:shd w:val="clear" w:color="auto" w:fill="auto"/>
            <w:vAlign w:val="center"/>
          </w:tcPr>
          <w:p w14:paraId="63B18EAF" w14:textId="77777777" w:rsidR="004A1043" w:rsidRDefault="004A1043" w:rsidP="006C6A25">
            <w:pPr>
              <w:spacing w:before="60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 xml:space="preserve">2.1. </w:t>
            </w:r>
            <w:r w:rsidRPr="00B27EFD">
              <w:rPr>
                <w:rFonts w:cs="Segoe UI"/>
                <w:color w:val="000000"/>
                <w:sz w:val="18"/>
                <w:szCs w:val="18"/>
              </w:rPr>
              <w:t>Tratativas junto ao BACEN acerca da possibilidade de disponibilização dos dados do SICOR para integração ao SIIS-Rural.</w:t>
            </w:r>
          </w:p>
        </w:tc>
        <w:tc>
          <w:tcPr>
            <w:tcW w:w="1429" w:type="dxa"/>
            <w:vAlign w:val="center"/>
          </w:tcPr>
          <w:p w14:paraId="2DBBC24A" w14:textId="77777777" w:rsidR="004A1043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>Fevereiro/17</w:t>
            </w:r>
          </w:p>
        </w:tc>
        <w:tc>
          <w:tcPr>
            <w:tcW w:w="1631" w:type="dxa"/>
            <w:vAlign w:val="center"/>
          </w:tcPr>
          <w:p w14:paraId="17196E3F" w14:textId="77777777" w:rsidR="004A1043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Align w:val="center"/>
          </w:tcPr>
          <w:p w14:paraId="45A726CD" w14:textId="77777777" w:rsidR="004A1043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4A1043" w14:paraId="5C58A4D6" w14:textId="77777777" w:rsidTr="006C6A25">
        <w:trPr>
          <w:trHeight w:val="268"/>
        </w:trPr>
        <w:tc>
          <w:tcPr>
            <w:tcW w:w="5016" w:type="dxa"/>
            <w:shd w:val="clear" w:color="auto" w:fill="auto"/>
            <w:vAlign w:val="center"/>
          </w:tcPr>
          <w:p w14:paraId="628A92BE" w14:textId="77777777" w:rsidR="004A1043" w:rsidRDefault="004A1043" w:rsidP="006C6A25">
            <w:pPr>
              <w:spacing w:before="60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>2.2. D</w:t>
            </w:r>
            <w:r w:rsidRPr="00B27EFD">
              <w:rPr>
                <w:rFonts w:cs="Segoe UI"/>
                <w:color w:val="000000"/>
                <w:sz w:val="18"/>
                <w:szCs w:val="18"/>
              </w:rPr>
              <w:t>efinição, elaboração e formalização do instrumento contratual que regerá a parceria MAPA/BACEN.</w:t>
            </w:r>
          </w:p>
        </w:tc>
        <w:tc>
          <w:tcPr>
            <w:tcW w:w="1429" w:type="dxa"/>
            <w:vAlign w:val="center"/>
          </w:tcPr>
          <w:p w14:paraId="792C6913" w14:textId="77777777" w:rsidR="004A1043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>Abril/17</w:t>
            </w:r>
          </w:p>
        </w:tc>
        <w:tc>
          <w:tcPr>
            <w:tcW w:w="1631" w:type="dxa"/>
            <w:vAlign w:val="center"/>
          </w:tcPr>
          <w:p w14:paraId="37C7E6E1" w14:textId="77777777" w:rsidR="004A1043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Align w:val="center"/>
          </w:tcPr>
          <w:p w14:paraId="0AF10BA6" w14:textId="77777777" w:rsidR="004A1043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4A1043" w14:paraId="1B5E947D" w14:textId="77777777" w:rsidTr="006C6A25">
        <w:trPr>
          <w:trHeight w:val="268"/>
        </w:trPr>
        <w:tc>
          <w:tcPr>
            <w:tcW w:w="5016" w:type="dxa"/>
            <w:shd w:val="clear" w:color="auto" w:fill="auto"/>
            <w:vAlign w:val="center"/>
          </w:tcPr>
          <w:p w14:paraId="4FB89529" w14:textId="77777777" w:rsidR="004A1043" w:rsidRDefault="004A1043" w:rsidP="006C6A25">
            <w:pPr>
              <w:spacing w:before="60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 xml:space="preserve">2.3. </w:t>
            </w:r>
            <w:r w:rsidRPr="00B27EFD">
              <w:rPr>
                <w:rFonts w:cs="Segoe UI"/>
                <w:color w:val="000000"/>
                <w:sz w:val="18"/>
                <w:szCs w:val="18"/>
              </w:rPr>
              <w:t>Vinculação da base de dados do SICOR com a base de dados do do SIIS-Rural.</w:t>
            </w:r>
          </w:p>
        </w:tc>
        <w:tc>
          <w:tcPr>
            <w:tcW w:w="1429" w:type="dxa"/>
            <w:vAlign w:val="center"/>
          </w:tcPr>
          <w:p w14:paraId="773F238D" w14:textId="77777777" w:rsidR="004A1043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>Junho/17</w:t>
            </w:r>
          </w:p>
        </w:tc>
        <w:tc>
          <w:tcPr>
            <w:tcW w:w="1631" w:type="dxa"/>
            <w:vAlign w:val="center"/>
          </w:tcPr>
          <w:p w14:paraId="4C43DA5F" w14:textId="77777777" w:rsidR="004A1043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Align w:val="center"/>
          </w:tcPr>
          <w:p w14:paraId="621D5BFB" w14:textId="77777777" w:rsidR="004A1043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4A1043" w14:paraId="5176E180" w14:textId="77777777" w:rsidTr="006C6A25">
        <w:trPr>
          <w:trHeight w:val="268"/>
        </w:trPr>
        <w:tc>
          <w:tcPr>
            <w:tcW w:w="5016" w:type="dxa"/>
            <w:shd w:val="clear" w:color="auto" w:fill="auto"/>
            <w:vAlign w:val="center"/>
          </w:tcPr>
          <w:p w14:paraId="16732CE5" w14:textId="77777777" w:rsidR="004A1043" w:rsidRDefault="004A1043" w:rsidP="006C6A25">
            <w:pPr>
              <w:spacing w:before="60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 xml:space="preserve">2.4. </w:t>
            </w:r>
            <w:r w:rsidRPr="00B27EFD">
              <w:rPr>
                <w:rFonts w:cs="Segoe UI"/>
                <w:color w:val="000000"/>
                <w:sz w:val="18"/>
                <w:szCs w:val="18"/>
              </w:rPr>
              <w:t>Tratativas junto ao INCRA acerca da possibilidade de disponibilização dos dados do CNIR para integração ao SIIS-Rural.</w:t>
            </w:r>
          </w:p>
        </w:tc>
        <w:tc>
          <w:tcPr>
            <w:tcW w:w="1429" w:type="dxa"/>
            <w:vAlign w:val="center"/>
          </w:tcPr>
          <w:p w14:paraId="5B8E0A7B" w14:textId="77777777" w:rsidR="004A1043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>Agosto/17</w:t>
            </w:r>
          </w:p>
        </w:tc>
        <w:tc>
          <w:tcPr>
            <w:tcW w:w="1631" w:type="dxa"/>
            <w:vAlign w:val="center"/>
          </w:tcPr>
          <w:p w14:paraId="733500D9" w14:textId="77777777" w:rsidR="004A1043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Align w:val="center"/>
          </w:tcPr>
          <w:p w14:paraId="536E81D0" w14:textId="77777777" w:rsidR="004A1043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4A1043" w14:paraId="3AE60F7C" w14:textId="77777777" w:rsidTr="006C6A25">
        <w:trPr>
          <w:trHeight w:val="268"/>
        </w:trPr>
        <w:tc>
          <w:tcPr>
            <w:tcW w:w="5016" w:type="dxa"/>
            <w:shd w:val="clear" w:color="auto" w:fill="auto"/>
            <w:vAlign w:val="center"/>
          </w:tcPr>
          <w:p w14:paraId="58B5DCA4" w14:textId="77777777" w:rsidR="004A1043" w:rsidRDefault="004A1043" w:rsidP="006C6A25">
            <w:pPr>
              <w:spacing w:before="60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>2.5. D</w:t>
            </w:r>
            <w:r w:rsidRPr="00B27EFD">
              <w:rPr>
                <w:rFonts w:cs="Segoe UI"/>
                <w:color w:val="000000"/>
                <w:sz w:val="18"/>
                <w:szCs w:val="18"/>
              </w:rPr>
              <w:t>efinição, elaboração e formalização do instrumento contratual que regerá a parceria MAPA/INCRA.</w:t>
            </w:r>
          </w:p>
        </w:tc>
        <w:tc>
          <w:tcPr>
            <w:tcW w:w="1429" w:type="dxa"/>
            <w:vAlign w:val="center"/>
          </w:tcPr>
          <w:p w14:paraId="53DE640E" w14:textId="77777777" w:rsidR="004A1043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>Outubro/17</w:t>
            </w:r>
          </w:p>
        </w:tc>
        <w:tc>
          <w:tcPr>
            <w:tcW w:w="1631" w:type="dxa"/>
            <w:vAlign w:val="center"/>
          </w:tcPr>
          <w:p w14:paraId="15B15D2E" w14:textId="77777777" w:rsidR="004A1043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Align w:val="center"/>
          </w:tcPr>
          <w:p w14:paraId="50507D5C" w14:textId="77777777" w:rsidR="004A1043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4A1043" w14:paraId="570DC003" w14:textId="77777777" w:rsidTr="006C6A25">
        <w:trPr>
          <w:trHeight w:val="268"/>
        </w:trPr>
        <w:tc>
          <w:tcPr>
            <w:tcW w:w="5016" w:type="dxa"/>
            <w:shd w:val="clear" w:color="auto" w:fill="auto"/>
            <w:vAlign w:val="center"/>
          </w:tcPr>
          <w:p w14:paraId="26ECD274" w14:textId="77777777" w:rsidR="004A1043" w:rsidRDefault="004A1043" w:rsidP="006C6A25">
            <w:pPr>
              <w:spacing w:before="60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 xml:space="preserve">2.6. </w:t>
            </w:r>
            <w:r w:rsidRPr="00B27EFD">
              <w:rPr>
                <w:rFonts w:cs="Segoe UI"/>
                <w:color w:val="000000"/>
                <w:sz w:val="18"/>
                <w:szCs w:val="18"/>
              </w:rPr>
              <w:t>Vinculação da base de dados do CNIR com a base de dados do SIIS-Rural.</w:t>
            </w:r>
          </w:p>
        </w:tc>
        <w:tc>
          <w:tcPr>
            <w:tcW w:w="1429" w:type="dxa"/>
            <w:vAlign w:val="center"/>
          </w:tcPr>
          <w:p w14:paraId="66526DC7" w14:textId="77777777" w:rsidR="004A1043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>Dezembro/17</w:t>
            </w:r>
          </w:p>
        </w:tc>
        <w:tc>
          <w:tcPr>
            <w:tcW w:w="1631" w:type="dxa"/>
            <w:vAlign w:val="center"/>
          </w:tcPr>
          <w:p w14:paraId="034A49A2" w14:textId="77777777" w:rsidR="004A1043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Align w:val="center"/>
          </w:tcPr>
          <w:p w14:paraId="53F77343" w14:textId="77777777" w:rsidR="004A1043" w:rsidRDefault="004A1043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</w:tbl>
    <w:p w14:paraId="0584A8B4" w14:textId="77777777" w:rsidR="004A1043" w:rsidRDefault="004A1043" w:rsidP="008C11EF">
      <w:pPr>
        <w:pStyle w:val="PargrafodaLista"/>
        <w:tabs>
          <w:tab w:val="left" w:pos="284"/>
        </w:tabs>
        <w:ind w:left="284"/>
        <w:rPr>
          <w:b/>
        </w:rPr>
      </w:pPr>
    </w:p>
    <w:p w14:paraId="48ABE533" w14:textId="77777777" w:rsidR="004A1043" w:rsidRDefault="004A1043" w:rsidP="008C11EF">
      <w:pPr>
        <w:pStyle w:val="PargrafodaLista"/>
        <w:tabs>
          <w:tab w:val="left" w:pos="284"/>
        </w:tabs>
        <w:ind w:left="284"/>
        <w:rPr>
          <w:b/>
        </w:rPr>
      </w:pPr>
    </w:p>
    <w:p w14:paraId="0A783E70" w14:textId="662A3471" w:rsidR="00916C16" w:rsidRDefault="00916C16" w:rsidP="00D255FC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 xml:space="preserve">MATRIZ </w:t>
      </w:r>
      <w:r w:rsidR="00B1150B">
        <w:rPr>
          <w:b/>
        </w:rPr>
        <w:t xml:space="preserve">RACI </w:t>
      </w:r>
      <w:r>
        <w:rPr>
          <w:b/>
        </w:rPr>
        <w:t>DE RESPONSABILIDADES</w:t>
      </w:r>
    </w:p>
    <w:p w14:paraId="52A5C335" w14:textId="00FDACDC" w:rsidR="00F521A3" w:rsidRDefault="00F521A3" w:rsidP="00F76790">
      <w:pPr>
        <w:spacing w:before="60" w:after="120"/>
        <w:rPr>
          <w:color w:val="000000" w:themeColor="text1"/>
          <w:sz w:val="18"/>
        </w:rPr>
      </w:pPr>
      <w:r w:rsidRPr="00F521A3">
        <w:rPr>
          <w:b/>
          <w:color w:val="000000" w:themeColor="text1"/>
          <w:sz w:val="18"/>
        </w:rPr>
        <w:t xml:space="preserve">Legenda: </w:t>
      </w:r>
      <w:r w:rsidRPr="00F521A3">
        <w:rPr>
          <w:color w:val="000000" w:themeColor="text1"/>
          <w:sz w:val="18"/>
        </w:rPr>
        <w:t xml:space="preserve">R – </w:t>
      </w:r>
      <w:proofErr w:type="gramStart"/>
      <w:r w:rsidRPr="00F521A3">
        <w:rPr>
          <w:color w:val="000000" w:themeColor="text1"/>
          <w:sz w:val="18"/>
        </w:rPr>
        <w:t>Responsável ;</w:t>
      </w:r>
      <w:proofErr w:type="gramEnd"/>
      <w:r w:rsidRPr="00F521A3">
        <w:rPr>
          <w:color w:val="000000" w:themeColor="text1"/>
          <w:sz w:val="18"/>
        </w:rPr>
        <w:t xml:space="preserve"> A – Aprovador ; C -Consultado ; I – Informado</w:t>
      </w:r>
    </w:p>
    <w:tbl>
      <w:tblPr>
        <w:tblStyle w:val="TabeladeGrade4-nfase6"/>
        <w:tblW w:w="9475" w:type="dxa"/>
        <w:tblInd w:w="70" w:type="dxa"/>
        <w:tblLook w:val="04A0" w:firstRow="1" w:lastRow="0" w:firstColumn="1" w:lastColumn="0" w:noHBand="0" w:noVBand="1"/>
      </w:tblPr>
      <w:tblGrid>
        <w:gridCol w:w="2914"/>
        <w:gridCol w:w="1312"/>
        <w:gridCol w:w="1312"/>
        <w:gridCol w:w="1312"/>
        <w:gridCol w:w="1312"/>
        <w:gridCol w:w="1313"/>
      </w:tblGrid>
      <w:tr w:rsidR="006116DD" w14:paraId="468C1E05" w14:textId="77777777" w:rsidTr="008808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tcBorders>
              <w:top w:val="nil"/>
              <w:left w:val="nil"/>
            </w:tcBorders>
            <w:shd w:val="clear" w:color="auto" w:fill="auto"/>
          </w:tcPr>
          <w:p w14:paraId="506E4F45" w14:textId="77777777" w:rsidR="00031310" w:rsidRDefault="00031310" w:rsidP="00882D68">
            <w:pPr>
              <w:spacing w:before="60" w:after="120"/>
              <w:rPr>
                <w:color w:val="000000" w:themeColor="text1"/>
                <w:sz w:val="18"/>
              </w:rPr>
            </w:pPr>
          </w:p>
        </w:tc>
        <w:tc>
          <w:tcPr>
            <w:tcW w:w="1312" w:type="dxa"/>
            <w:tcBorders>
              <w:right w:val="single" w:sz="4" w:space="0" w:color="FFFFFF" w:themeColor="background1"/>
            </w:tcBorders>
            <w:vAlign w:val="center"/>
          </w:tcPr>
          <w:p w14:paraId="32E3EBA0" w14:textId="74C7A97D" w:rsidR="00031310" w:rsidRPr="00875256" w:rsidRDefault="006116DD" w:rsidP="00882D68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Secretário</w:t>
            </w:r>
          </w:p>
        </w:tc>
        <w:tc>
          <w:tcPr>
            <w:tcW w:w="13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D31FA1" w14:textId="59E7C4F0" w:rsidR="00031310" w:rsidRPr="00875256" w:rsidRDefault="006116DD" w:rsidP="00882D68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Diretor</w:t>
            </w:r>
          </w:p>
        </w:tc>
        <w:tc>
          <w:tcPr>
            <w:tcW w:w="13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7160C4" w14:textId="2B067D80" w:rsidR="00031310" w:rsidRPr="00875256" w:rsidRDefault="006116DD" w:rsidP="00882D68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Gerente</w:t>
            </w:r>
          </w:p>
        </w:tc>
        <w:tc>
          <w:tcPr>
            <w:tcW w:w="13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9A3404" w14:textId="666C8EAA" w:rsidR="00031310" w:rsidRPr="00875256" w:rsidRDefault="006116DD" w:rsidP="00882D68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Equipe técnica</w:t>
            </w:r>
          </w:p>
        </w:tc>
        <w:tc>
          <w:tcPr>
            <w:tcW w:w="1313" w:type="dxa"/>
            <w:tcBorders>
              <w:left w:val="single" w:sz="4" w:space="0" w:color="FFFFFF" w:themeColor="background1"/>
            </w:tcBorders>
            <w:vAlign w:val="center"/>
          </w:tcPr>
          <w:p w14:paraId="38CA5E30" w14:textId="0AF76081" w:rsidR="00031310" w:rsidRPr="00875256" w:rsidRDefault="005A1777" w:rsidP="00882D68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CGTI</w:t>
            </w:r>
          </w:p>
        </w:tc>
      </w:tr>
      <w:tr w:rsidR="00590E17" w14:paraId="0E6B67F1" w14:textId="77777777" w:rsidTr="00590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vAlign w:val="center"/>
          </w:tcPr>
          <w:p w14:paraId="086883B5" w14:textId="2F410DB0" w:rsidR="00590E17" w:rsidRPr="006F0908" w:rsidRDefault="00590E17" w:rsidP="00882D68">
            <w:pPr>
              <w:spacing w:before="60" w:after="120"/>
              <w:rPr>
                <w:color w:val="000000" w:themeColor="text1"/>
                <w:sz w:val="15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 xml:space="preserve">1.1. </w:t>
            </w:r>
            <w:r w:rsidRPr="00B27EFD">
              <w:rPr>
                <w:rFonts w:cs="Segoe UI"/>
                <w:color w:val="000000"/>
                <w:sz w:val="18"/>
                <w:szCs w:val="18"/>
              </w:rPr>
              <w:t>Tratativas acerca da viabilidade do desenvolvimento do Sistema juntamente com a CGTI do MAPA.</w:t>
            </w:r>
          </w:p>
        </w:tc>
        <w:tc>
          <w:tcPr>
            <w:tcW w:w="1312" w:type="dxa"/>
            <w:vAlign w:val="center"/>
          </w:tcPr>
          <w:p w14:paraId="2C915AB9" w14:textId="5391ACDC" w:rsidR="00590E17" w:rsidRPr="00BB1EC1" w:rsidRDefault="00D96AED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12" w:type="dxa"/>
            <w:vAlign w:val="center"/>
          </w:tcPr>
          <w:p w14:paraId="5F5225E0" w14:textId="16A166A4" w:rsidR="00590E17" w:rsidRPr="00BB1EC1" w:rsidRDefault="00D96AED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12" w:type="dxa"/>
            <w:vAlign w:val="center"/>
          </w:tcPr>
          <w:p w14:paraId="6D83E4D4" w14:textId="07F4EB79" w:rsidR="00590E17" w:rsidRPr="00BB1EC1" w:rsidRDefault="00D96AED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2" w:type="dxa"/>
            <w:vAlign w:val="center"/>
          </w:tcPr>
          <w:p w14:paraId="77EE8CC7" w14:textId="07B1E5AF" w:rsidR="00590E17" w:rsidRPr="00BB1EC1" w:rsidRDefault="00D96AED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13" w:type="dxa"/>
            <w:vAlign w:val="center"/>
          </w:tcPr>
          <w:p w14:paraId="159BA090" w14:textId="4EC51BBA" w:rsidR="00590E17" w:rsidRPr="00BB1EC1" w:rsidRDefault="00D96AED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</w:tr>
      <w:tr w:rsidR="00590E17" w14:paraId="02E660E7" w14:textId="77777777" w:rsidTr="00590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vAlign w:val="center"/>
          </w:tcPr>
          <w:p w14:paraId="497F41CC" w14:textId="1DD1B660" w:rsidR="00590E17" w:rsidRPr="006F0908" w:rsidRDefault="00590E17" w:rsidP="00882D68">
            <w:pPr>
              <w:spacing w:before="60" w:after="120"/>
              <w:rPr>
                <w:color w:val="000000" w:themeColor="text1"/>
                <w:sz w:val="15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 xml:space="preserve">1.2. </w:t>
            </w:r>
            <w:r w:rsidRPr="00B27EFD">
              <w:rPr>
                <w:rFonts w:cs="Segoe UI"/>
                <w:color w:val="000000"/>
                <w:sz w:val="18"/>
                <w:szCs w:val="18"/>
              </w:rPr>
              <w:t>Juntamente com funcionário da CGTI do MAPA, analisar a viabilidade da disponibilização dos dados do SICAN/Conab juntamente com a área de Tecnologia da Informação – TI da Conab.</w:t>
            </w:r>
          </w:p>
        </w:tc>
        <w:tc>
          <w:tcPr>
            <w:tcW w:w="1312" w:type="dxa"/>
            <w:vAlign w:val="center"/>
          </w:tcPr>
          <w:p w14:paraId="320C0042" w14:textId="59FA43B8" w:rsidR="00590E17" w:rsidRPr="00BB1EC1" w:rsidRDefault="00D96AED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12" w:type="dxa"/>
            <w:vAlign w:val="center"/>
          </w:tcPr>
          <w:p w14:paraId="1172B2F4" w14:textId="4C1B8CF3" w:rsidR="00590E17" w:rsidRPr="00BB1EC1" w:rsidRDefault="00F465E7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12" w:type="dxa"/>
            <w:vAlign w:val="center"/>
          </w:tcPr>
          <w:p w14:paraId="7847FF59" w14:textId="5DEB0CB8" w:rsidR="00590E17" w:rsidRPr="00BB1EC1" w:rsidRDefault="00D96AED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2" w:type="dxa"/>
            <w:vAlign w:val="center"/>
          </w:tcPr>
          <w:p w14:paraId="7D1BE8D2" w14:textId="1D53E336" w:rsidR="00590E17" w:rsidRPr="00BB1EC1" w:rsidRDefault="00D96AED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13" w:type="dxa"/>
            <w:vAlign w:val="center"/>
          </w:tcPr>
          <w:p w14:paraId="32BFCB48" w14:textId="02A7C6BA" w:rsidR="00590E17" w:rsidRDefault="00445F3B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</w:tr>
      <w:tr w:rsidR="00590E17" w14:paraId="465AA9F6" w14:textId="77777777" w:rsidTr="00590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vAlign w:val="center"/>
          </w:tcPr>
          <w:p w14:paraId="5B2025EE" w14:textId="0012F42F" w:rsidR="00590E17" w:rsidRPr="006F0908" w:rsidRDefault="00590E17" w:rsidP="00882D68">
            <w:pPr>
              <w:spacing w:before="60" w:after="120"/>
              <w:rPr>
                <w:color w:val="000000" w:themeColor="text1"/>
                <w:sz w:val="15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lastRenderedPageBreak/>
              <w:t>1.3. D</w:t>
            </w:r>
            <w:r w:rsidRPr="00B27EFD">
              <w:rPr>
                <w:rFonts w:cs="Segoe UI"/>
                <w:color w:val="000000"/>
                <w:sz w:val="18"/>
                <w:szCs w:val="18"/>
              </w:rPr>
              <w:t>efinição, elaboração e formalização do instrumento contratual que regerá a parceria MAPA/Conab.</w:t>
            </w:r>
          </w:p>
        </w:tc>
        <w:tc>
          <w:tcPr>
            <w:tcW w:w="1312" w:type="dxa"/>
            <w:vAlign w:val="center"/>
          </w:tcPr>
          <w:p w14:paraId="7B5BF526" w14:textId="2DDF4002" w:rsidR="00590E17" w:rsidRPr="00BB1EC1" w:rsidRDefault="00445F3B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12" w:type="dxa"/>
            <w:vAlign w:val="center"/>
          </w:tcPr>
          <w:p w14:paraId="11D8B3E9" w14:textId="4B718BBF" w:rsidR="00590E17" w:rsidRDefault="00B91BC0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2" w:type="dxa"/>
            <w:vAlign w:val="center"/>
          </w:tcPr>
          <w:p w14:paraId="417AA3EC" w14:textId="5E0AFD2B" w:rsidR="00590E17" w:rsidRDefault="00B91BC0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12" w:type="dxa"/>
            <w:vAlign w:val="center"/>
          </w:tcPr>
          <w:p w14:paraId="18EF6A01" w14:textId="669F5234" w:rsidR="00590E17" w:rsidRDefault="00B91BC0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13" w:type="dxa"/>
            <w:vAlign w:val="center"/>
          </w:tcPr>
          <w:p w14:paraId="33C276F7" w14:textId="449607C6" w:rsidR="00590E17" w:rsidRDefault="008808E4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</w:tr>
      <w:tr w:rsidR="00590E17" w14:paraId="665259C0" w14:textId="77777777" w:rsidTr="00590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vAlign w:val="center"/>
          </w:tcPr>
          <w:p w14:paraId="1F37201B" w14:textId="759C2E85" w:rsidR="00590E17" w:rsidRPr="006F0908" w:rsidRDefault="00590E17" w:rsidP="00882D68">
            <w:pPr>
              <w:spacing w:before="60" w:after="120"/>
              <w:rPr>
                <w:color w:val="000000" w:themeColor="text1"/>
                <w:sz w:val="15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 xml:space="preserve">1.4. </w:t>
            </w:r>
            <w:r w:rsidRPr="00B27EFD">
              <w:rPr>
                <w:rFonts w:cs="Segoe UI"/>
                <w:color w:val="000000"/>
                <w:sz w:val="18"/>
                <w:szCs w:val="18"/>
              </w:rPr>
              <w:t xml:space="preserve">Tratativas junto ao MMA acerca da possibilidade de disponibilização dos dados do CAR para integração ao SIIS-Rural. </w:t>
            </w:r>
          </w:p>
        </w:tc>
        <w:tc>
          <w:tcPr>
            <w:tcW w:w="1312" w:type="dxa"/>
            <w:vAlign w:val="center"/>
          </w:tcPr>
          <w:p w14:paraId="20D76834" w14:textId="42842ACC" w:rsidR="00590E17" w:rsidRDefault="008928CC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12" w:type="dxa"/>
            <w:vAlign w:val="center"/>
          </w:tcPr>
          <w:p w14:paraId="02C555CE" w14:textId="6963B12D" w:rsidR="00590E17" w:rsidRDefault="008928CC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2" w:type="dxa"/>
            <w:vAlign w:val="center"/>
          </w:tcPr>
          <w:p w14:paraId="67797B2D" w14:textId="78004971" w:rsidR="00590E17" w:rsidRDefault="00F465E7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12" w:type="dxa"/>
            <w:vAlign w:val="center"/>
          </w:tcPr>
          <w:p w14:paraId="3A776828" w14:textId="4DF14AFC" w:rsidR="00590E17" w:rsidRDefault="00DA64AB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13" w:type="dxa"/>
            <w:vAlign w:val="center"/>
          </w:tcPr>
          <w:p w14:paraId="11E3AC36" w14:textId="74201382" w:rsidR="00590E17" w:rsidRDefault="00445F3B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</w:tr>
      <w:tr w:rsidR="00590E17" w14:paraId="78D025EF" w14:textId="77777777" w:rsidTr="00590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vAlign w:val="center"/>
          </w:tcPr>
          <w:p w14:paraId="1EED5920" w14:textId="03B188CD" w:rsidR="00590E17" w:rsidRDefault="00590E17" w:rsidP="00882D68">
            <w:pPr>
              <w:spacing w:before="60" w:after="120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>1.5. D</w:t>
            </w:r>
            <w:r w:rsidRPr="00B27EFD">
              <w:rPr>
                <w:rFonts w:cs="Segoe UI"/>
                <w:color w:val="000000"/>
                <w:sz w:val="18"/>
                <w:szCs w:val="18"/>
              </w:rPr>
              <w:t>efinição, elaboração e formalização do instrumento contratual que regerá a parceria MAPA/MMA.</w:t>
            </w:r>
          </w:p>
        </w:tc>
        <w:tc>
          <w:tcPr>
            <w:tcW w:w="1312" w:type="dxa"/>
            <w:vAlign w:val="center"/>
          </w:tcPr>
          <w:p w14:paraId="1280DA9F" w14:textId="5F37943C" w:rsidR="00590E17" w:rsidRDefault="008928CC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2" w:type="dxa"/>
            <w:vAlign w:val="center"/>
          </w:tcPr>
          <w:p w14:paraId="744FCFDD" w14:textId="04DD0C5C" w:rsidR="00590E17" w:rsidRDefault="007A5206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12" w:type="dxa"/>
            <w:vAlign w:val="center"/>
          </w:tcPr>
          <w:p w14:paraId="34E643C7" w14:textId="708A2C90" w:rsidR="00590E17" w:rsidRDefault="007A5206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12" w:type="dxa"/>
            <w:vAlign w:val="center"/>
          </w:tcPr>
          <w:p w14:paraId="00C2F1C1" w14:textId="7FDC94C8" w:rsidR="00590E17" w:rsidRDefault="007A5206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13" w:type="dxa"/>
            <w:vAlign w:val="center"/>
          </w:tcPr>
          <w:p w14:paraId="51C11F07" w14:textId="10C4E546" w:rsidR="00590E17" w:rsidRDefault="008808E4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</w:tr>
      <w:tr w:rsidR="00590E17" w14:paraId="3DC4D885" w14:textId="77777777" w:rsidTr="00590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vAlign w:val="center"/>
          </w:tcPr>
          <w:p w14:paraId="644C37AF" w14:textId="4CD9C3EA" w:rsidR="00590E17" w:rsidRDefault="00590E17" w:rsidP="00882D68">
            <w:pPr>
              <w:spacing w:before="60" w:after="120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 xml:space="preserve">1.6. </w:t>
            </w:r>
            <w:r w:rsidRPr="00B27EFD">
              <w:rPr>
                <w:rFonts w:cs="Segoe UI"/>
                <w:color w:val="000000"/>
                <w:sz w:val="18"/>
                <w:szCs w:val="18"/>
              </w:rPr>
              <w:t>Vinculação da base de dados do SICAN e do CAR com a base de dados do SISSER e do SISZARC por parte da CGTI do MAPA.</w:t>
            </w:r>
          </w:p>
        </w:tc>
        <w:tc>
          <w:tcPr>
            <w:tcW w:w="1312" w:type="dxa"/>
            <w:vAlign w:val="center"/>
          </w:tcPr>
          <w:p w14:paraId="5B012A23" w14:textId="7A19C20E" w:rsidR="00590E17" w:rsidRDefault="00B85228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12" w:type="dxa"/>
            <w:vAlign w:val="center"/>
          </w:tcPr>
          <w:p w14:paraId="56BA5A54" w14:textId="5A0E8539" w:rsidR="00590E17" w:rsidRDefault="00B85228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12" w:type="dxa"/>
            <w:vAlign w:val="center"/>
          </w:tcPr>
          <w:p w14:paraId="46282BA5" w14:textId="0DE66071" w:rsidR="00590E17" w:rsidRDefault="00B85228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2" w:type="dxa"/>
            <w:vAlign w:val="center"/>
          </w:tcPr>
          <w:p w14:paraId="0E1F3EB3" w14:textId="0E5C4A48" w:rsidR="00590E17" w:rsidRDefault="00B85228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13" w:type="dxa"/>
            <w:vAlign w:val="center"/>
          </w:tcPr>
          <w:p w14:paraId="5FB4FFC3" w14:textId="059A5CCA" w:rsidR="00590E17" w:rsidRDefault="00B85228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</w:tr>
      <w:tr w:rsidR="00496CE2" w14:paraId="685CF967" w14:textId="77777777" w:rsidTr="00590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vAlign w:val="center"/>
          </w:tcPr>
          <w:p w14:paraId="3C473ED8" w14:textId="30C6D911" w:rsidR="00496CE2" w:rsidRDefault="00496CE2" w:rsidP="00496CE2">
            <w:pPr>
              <w:spacing w:before="60" w:after="120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 xml:space="preserve">2.1. </w:t>
            </w:r>
            <w:r w:rsidRPr="00B27EFD">
              <w:rPr>
                <w:rFonts w:cs="Segoe UI"/>
                <w:color w:val="000000"/>
                <w:sz w:val="18"/>
                <w:szCs w:val="18"/>
              </w:rPr>
              <w:t>Tratativas junto ao BACEN acerca da possibilidade de disponibilização dos dados do SICOR para integração ao SIIS-Rural.</w:t>
            </w:r>
          </w:p>
        </w:tc>
        <w:tc>
          <w:tcPr>
            <w:tcW w:w="1312" w:type="dxa"/>
            <w:vAlign w:val="center"/>
          </w:tcPr>
          <w:p w14:paraId="1442C3B5" w14:textId="234B6F34" w:rsidR="00496CE2" w:rsidRDefault="00496CE2" w:rsidP="00496CE2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12" w:type="dxa"/>
            <w:vAlign w:val="center"/>
          </w:tcPr>
          <w:p w14:paraId="605AA50F" w14:textId="361741AE" w:rsidR="00496CE2" w:rsidRDefault="00496CE2" w:rsidP="00496CE2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2" w:type="dxa"/>
            <w:vAlign w:val="center"/>
          </w:tcPr>
          <w:p w14:paraId="107B1408" w14:textId="62242072" w:rsidR="00496CE2" w:rsidRDefault="00496CE2" w:rsidP="00496CE2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12" w:type="dxa"/>
            <w:vAlign w:val="center"/>
          </w:tcPr>
          <w:p w14:paraId="5CBC39BE" w14:textId="00B27F2F" w:rsidR="00496CE2" w:rsidRDefault="00496CE2" w:rsidP="00496CE2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13" w:type="dxa"/>
            <w:vAlign w:val="center"/>
          </w:tcPr>
          <w:p w14:paraId="3C0008C3" w14:textId="76C654BC" w:rsidR="00496CE2" w:rsidRDefault="00496CE2" w:rsidP="00496CE2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</w:tr>
      <w:tr w:rsidR="00496CE2" w14:paraId="400A038E" w14:textId="77777777" w:rsidTr="00590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vAlign w:val="center"/>
          </w:tcPr>
          <w:p w14:paraId="53E1F3FC" w14:textId="57822BF4" w:rsidR="00496CE2" w:rsidRDefault="00496CE2" w:rsidP="00496CE2">
            <w:pPr>
              <w:spacing w:before="60" w:after="120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>2.2. D</w:t>
            </w:r>
            <w:r w:rsidRPr="00B27EFD">
              <w:rPr>
                <w:rFonts w:cs="Segoe UI"/>
                <w:color w:val="000000"/>
                <w:sz w:val="18"/>
                <w:szCs w:val="18"/>
              </w:rPr>
              <w:t>efinição, elaboração e formalização do instrumento contratual que regerá a parceria MAPA/BACEN.</w:t>
            </w:r>
          </w:p>
        </w:tc>
        <w:tc>
          <w:tcPr>
            <w:tcW w:w="1312" w:type="dxa"/>
            <w:vAlign w:val="center"/>
          </w:tcPr>
          <w:p w14:paraId="1E59F94B" w14:textId="34159A38" w:rsidR="00496CE2" w:rsidRDefault="00496CE2" w:rsidP="00496CE2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2" w:type="dxa"/>
            <w:vAlign w:val="center"/>
          </w:tcPr>
          <w:p w14:paraId="7CBD778D" w14:textId="3BCA1C1A" w:rsidR="00496CE2" w:rsidRDefault="00496CE2" w:rsidP="00496CE2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12" w:type="dxa"/>
            <w:vAlign w:val="center"/>
          </w:tcPr>
          <w:p w14:paraId="0BA05D1A" w14:textId="53A4EF68" w:rsidR="00496CE2" w:rsidRDefault="00496CE2" w:rsidP="00496CE2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12" w:type="dxa"/>
            <w:vAlign w:val="center"/>
          </w:tcPr>
          <w:p w14:paraId="2220721C" w14:textId="79813A13" w:rsidR="00496CE2" w:rsidRDefault="00496CE2" w:rsidP="00496CE2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13" w:type="dxa"/>
            <w:vAlign w:val="center"/>
          </w:tcPr>
          <w:p w14:paraId="51C65079" w14:textId="20F4D45C" w:rsidR="00496CE2" w:rsidRDefault="008808E4" w:rsidP="00496CE2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</w:tr>
      <w:tr w:rsidR="00496CE2" w14:paraId="0C436C02" w14:textId="77777777" w:rsidTr="00590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vAlign w:val="center"/>
          </w:tcPr>
          <w:p w14:paraId="5B373101" w14:textId="37DD141F" w:rsidR="00496CE2" w:rsidRDefault="00496CE2" w:rsidP="00496CE2">
            <w:pPr>
              <w:spacing w:before="60" w:after="120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 xml:space="preserve">2.3. </w:t>
            </w:r>
            <w:r w:rsidRPr="00B27EFD">
              <w:rPr>
                <w:rFonts w:cs="Segoe UI"/>
                <w:color w:val="000000"/>
                <w:sz w:val="18"/>
                <w:szCs w:val="18"/>
              </w:rPr>
              <w:t>Vinculação da base de dados do SICOR com a base de dados do do SIIS-Rural.</w:t>
            </w:r>
          </w:p>
        </w:tc>
        <w:tc>
          <w:tcPr>
            <w:tcW w:w="1312" w:type="dxa"/>
            <w:vAlign w:val="center"/>
          </w:tcPr>
          <w:p w14:paraId="6F5FEC12" w14:textId="7EE99449" w:rsidR="00496CE2" w:rsidRDefault="00496CE2" w:rsidP="00496CE2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12" w:type="dxa"/>
            <w:vAlign w:val="center"/>
          </w:tcPr>
          <w:p w14:paraId="4DF06048" w14:textId="61EABA44" w:rsidR="00496CE2" w:rsidRDefault="00496CE2" w:rsidP="00496CE2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12" w:type="dxa"/>
            <w:vAlign w:val="center"/>
          </w:tcPr>
          <w:p w14:paraId="19AA79CF" w14:textId="04F8A563" w:rsidR="00496CE2" w:rsidRDefault="00496CE2" w:rsidP="00496CE2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2" w:type="dxa"/>
            <w:vAlign w:val="center"/>
          </w:tcPr>
          <w:p w14:paraId="3C0FB0E6" w14:textId="51ED82E8" w:rsidR="00496CE2" w:rsidRDefault="00496CE2" w:rsidP="00496CE2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13" w:type="dxa"/>
            <w:vAlign w:val="center"/>
          </w:tcPr>
          <w:p w14:paraId="410231F5" w14:textId="1FC3E41C" w:rsidR="00496CE2" w:rsidRDefault="00496CE2" w:rsidP="00496CE2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</w:tr>
      <w:tr w:rsidR="00496CE2" w14:paraId="13FF3298" w14:textId="77777777" w:rsidTr="00590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vAlign w:val="center"/>
          </w:tcPr>
          <w:p w14:paraId="119340B3" w14:textId="3759B2FE" w:rsidR="00496CE2" w:rsidRDefault="00496CE2" w:rsidP="00496CE2">
            <w:pPr>
              <w:spacing w:before="60" w:after="120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 xml:space="preserve">2.4. </w:t>
            </w:r>
            <w:r w:rsidRPr="00B27EFD">
              <w:rPr>
                <w:rFonts w:cs="Segoe UI"/>
                <w:color w:val="000000"/>
                <w:sz w:val="18"/>
                <w:szCs w:val="18"/>
              </w:rPr>
              <w:t>Tratativas junto ao INCRA acerca da possibilidade de disponibilização dos dados do CNIR para integração ao SIIS-Rural.</w:t>
            </w:r>
          </w:p>
        </w:tc>
        <w:tc>
          <w:tcPr>
            <w:tcW w:w="1312" w:type="dxa"/>
            <w:vAlign w:val="center"/>
          </w:tcPr>
          <w:p w14:paraId="5925E0CD" w14:textId="3769544B" w:rsidR="00496CE2" w:rsidRDefault="00496CE2" w:rsidP="00496CE2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12" w:type="dxa"/>
            <w:vAlign w:val="center"/>
          </w:tcPr>
          <w:p w14:paraId="1D2E0725" w14:textId="5ED38EB8" w:rsidR="00496CE2" w:rsidRDefault="00496CE2" w:rsidP="00496CE2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2" w:type="dxa"/>
            <w:vAlign w:val="center"/>
          </w:tcPr>
          <w:p w14:paraId="09D4D4C9" w14:textId="75172200" w:rsidR="00496CE2" w:rsidRDefault="00496CE2" w:rsidP="00496CE2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12" w:type="dxa"/>
            <w:vAlign w:val="center"/>
          </w:tcPr>
          <w:p w14:paraId="44F3DB4A" w14:textId="13804F31" w:rsidR="00496CE2" w:rsidRDefault="00496CE2" w:rsidP="00496CE2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13" w:type="dxa"/>
            <w:vAlign w:val="center"/>
          </w:tcPr>
          <w:p w14:paraId="5A308F88" w14:textId="3C6AC193" w:rsidR="00496CE2" w:rsidRDefault="00496CE2" w:rsidP="00496CE2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</w:tr>
      <w:tr w:rsidR="00496CE2" w14:paraId="7531971C" w14:textId="77777777" w:rsidTr="00590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vAlign w:val="center"/>
          </w:tcPr>
          <w:p w14:paraId="4044B10F" w14:textId="073489ED" w:rsidR="00496CE2" w:rsidRDefault="00496CE2" w:rsidP="00496CE2">
            <w:pPr>
              <w:spacing w:before="60" w:after="120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>2.5. D</w:t>
            </w:r>
            <w:r w:rsidRPr="00B27EFD">
              <w:rPr>
                <w:rFonts w:cs="Segoe UI"/>
                <w:color w:val="000000"/>
                <w:sz w:val="18"/>
                <w:szCs w:val="18"/>
              </w:rPr>
              <w:t>efinição, elaboração e formalização do instrumento contratual que regerá a parceria MAPA/INCRA.</w:t>
            </w:r>
          </w:p>
        </w:tc>
        <w:tc>
          <w:tcPr>
            <w:tcW w:w="1312" w:type="dxa"/>
            <w:vAlign w:val="center"/>
          </w:tcPr>
          <w:p w14:paraId="26495D00" w14:textId="6690F5C6" w:rsidR="00496CE2" w:rsidRDefault="00496CE2" w:rsidP="00496CE2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2" w:type="dxa"/>
            <w:vAlign w:val="center"/>
          </w:tcPr>
          <w:p w14:paraId="67818697" w14:textId="623190CF" w:rsidR="00496CE2" w:rsidRDefault="00496CE2" w:rsidP="00496CE2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12" w:type="dxa"/>
            <w:vAlign w:val="center"/>
          </w:tcPr>
          <w:p w14:paraId="6F153488" w14:textId="228D33E9" w:rsidR="00496CE2" w:rsidRDefault="00496CE2" w:rsidP="00496CE2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12" w:type="dxa"/>
            <w:vAlign w:val="center"/>
          </w:tcPr>
          <w:p w14:paraId="1B8D31E8" w14:textId="1E0D3BE7" w:rsidR="00496CE2" w:rsidRDefault="00496CE2" w:rsidP="00496CE2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13" w:type="dxa"/>
            <w:vAlign w:val="center"/>
          </w:tcPr>
          <w:p w14:paraId="12C0455C" w14:textId="30B5350E" w:rsidR="00496CE2" w:rsidRDefault="008808E4" w:rsidP="00496CE2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</w:tr>
      <w:tr w:rsidR="00496CE2" w14:paraId="5DAB6BE0" w14:textId="77777777" w:rsidTr="00590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vAlign w:val="center"/>
          </w:tcPr>
          <w:p w14:paraId="2659092B" w14:textId="3EFE99E9" w:rsidR="00496CE2" w:rsidRPr="00B27EFD" w:rsidRDefault="00496CE2" w:rsidP="00496CE2">
            <w:pPr>
              <w:spacing w:before="60" w:after="120"/>
              <w:rPr>
                <w:color w:val="000000" w:themeColor="text1"/>
                <w:sz w:val="18"/>
                <w:szCs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 xml:space="preserve">2.6. </w:t>
            </w:r>
            <w:r w:rsidRPr="00B27EFD">
              <w:rPr>
                <w:rFonts w:cs="Segoe UI"/>
                <w:color w:val="000000"/>
                <w:sz w:val="18"/>
                <w:szCs w:val="18"/>
              </w:rPr>
              <w:t>Vinculação da base de dados do CNIR com a base de dados do SIIS-Rural.</w:t>
            </w:r>
          </w:p>
        </w:tc>
        <w:tc>
          <w:tcPr>
            <w:tcW w:w="1312" w:type="dxa"/>
            <w:vAlign w:val="center"/>
          </w:tcPr>
          <w:p w14:paraId="40C18D9D" w14:textId="634D53F9" w:rsidR="00496CE2" w:rsidRDefault="00496CE2" w:rsidP="00496CE2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12" w:type="dxa"/>
            <w:vAlign w:val="center"/>
          </w:tcPr>
          <w:p w14:paraId="5C629574" w14:textId="289B6AEC" w:rsidR="00496CE2" w:rsidRDefault="00496CE2" w:rsidP="00496CE2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12" w:type="dxa"/>
            <w:vAlign w:val="center"/>
          </w:tcPr>
          <w:p w14:paraId="4D0C5FAD" w14:textId="6D61B60D" w:rsidR="00496CE2" w:rsidRDefault="00496CE2" w:rsidP="00496CE2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2" w:type="dxa"/>
            <w:vAlign w:val="center"/>
          </w:tcPr>
          <w:p w14:paraId="6EBF5632" w14:textId="5891F427" w:rsidR="00496CE2" w:rsidRDefault="00496CE2" w:rsidP="00496CE2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13" w:type="dxa"/>
            <w:vAlign w:val="center"/>
          </w:tcPr>
          <w:p w14:paraId="3D5AC103" w14:textId="72505781" w:rsidR="00496CE2" w:rsidRDefault="00496CE2" w:rsidP="00496CE2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</w:tr>
    </w:tbl>
    <w:p w14:paraId="1ECE6677" w14:textId="7F975CFC" w:rsidR="00F521A3" w:rsidRDefault="00F521A3" w:rsidP="00F521A3">
      <w:pPr>
        <w:jc w:val="both"/>
      </w:pPr>
    </w:p>
    <w:p w14:paraId="774DB14D" w14:textId="3138E1DB" w:rsidR="00B1150B" w:rsidRDefault="00B1150B" w:rsidP="00D255FC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COMUNICAÇÃO DO PROJETO</w:t>
      </w:r>
    </w:p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92"/>
        <w:gridCol w:w="2088"/>
        <w:gridCol w:w="1411"/>
        <w:gridCol w:w="1424"/>
        <w:gridCol w:w="1370"/>
        <w:gridCol w:w="1643"/>
      </w:tblGrid>
      <w:tr w:rsidR="00696DC9" w:rsidRPr="00E141AE" w14:paraId="024BBBD1" w14:textId="77777777" w:rsidTr="00787C24">
        <w:trPr>
          <w:trHeight w:val="637"/>
        </w:trPr>
        <w:tc>
          <w:tcPr>
            <w:tcW w:w="1692" w:type="dxa"/>
            <w:shd w:val="clear" w:color="auto" w:fill="A6A6A6" w:themeFill="background1" w:themeFillShade="A6"/>
            <w:vAlign w:val="center"/>
          </w:tcPr>
          <w:p w14:paraId="20B4019D" w14:textId="3A3B818A" w:rsidR="00696DC9" w:rsidRPr="00696DC9" w:rsidRDefault="00696DC9" w:rsidP="00696DC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 xml:space="preserve">EVENTO </w:t>
            </w:r>
          </w:p>
        </w:tc>
        <w:tc>
          <w:tcPr>
            <w:tcW w:w="2088" w:type="dxa"/>
            <w:shd w:val="clear" w:color="auto" w:fill="A6A6A6" w:themeFill="background1" w:themeFillShade="A6"/>
            <w:vAlign w:val="center"/>
          </w:tcPr>
          <w:p w14:paraId="34AE97E3" w14:textId="77777777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OBJETIVO</w:t>
            </w:r>
          </w:p>
        </w:tc>
        <w:tc>
          <w:tcPr>
            <w:tcW w:w="1411" w:type="dxa"/>
            <w:shd w:val="clear" w:color="auto" w:fill="A6A6A6" w:themeFill="background1" w:themeFillShade="A6"/>
            <w:vAlign w:val="center"/>
          </w:tcPr>
          <w:p w14:paraId="2905AD9E" w14:textId="01D330E9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RESPONSÁVEL</w:t>
            </w:r>
          </w:p>
        </w:tc>
        <w:tc>
          <w:tcPr>
            <w:tcW w:w="1424" w:type="dxa"/>
            <w:shd w:val="clear" w:color="auto" w:fill="A6A6A6" w:themeFill="background1" w:themeFillShade="A6"/>
            <w:vAlign w:val="center"/>
          </w:tcPr>
          <w:p w14:paraId="59E24B2E" w14:textId="77777777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PÚBLICO-ALVO</w:t>
            </w:r>
          </w:p>
        </w:tc>
        <w:tc>
          <w:tcPr>
            <w:tcW w:w="1370" w:type="dxa"/>
            <w:shd w:val="clear" w:color="auto" w:fill="A6A6A6" w:themeFill="background1" w:themeFillShade="A6"/>
            <w:vAlign w:val="center"/>
          </w:tcPr>
          <w:p w14:paraId="596B1A2C" w14:textId="77777777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CANAL</w:t>
            </w:r>
          </w:p>
        </w:tc>
        <w:tc>
          <w:tcPr>
            <w:tcW w:w="1643" w:type="dxa"/>
            <w:shd w:val="clear" w:color="auto" w:fill="A6A6A6" w:themeFill="background1" w:themeFillShade="A6"/>
            <w:vAlign w:val="center"/>
          </w:tcPr>
          <w:p w14:paraId="7CD7EA7D" w14:textId="77777777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PERIODICIDADE</w:t>
            </w:r>
          </w:p>
        </w:tc>
      </w:tr>
      <w:tr w:rsidR="00DD068E" w:rsidRPr="00E07ABA" w14:paraId="41A8FE91" w14:textId="77777777" w:rsidTr="00787C24">
        <w:trPr>
          <w:trHeight w:val="70"/>
        </w:trPr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2E7104E3" w14:textId="7BD09711" w:rsidR="00DD068E" w:rsidRPr="00E141AE" w:rsidRDefault="00DD068E" w:rsidP="00DD068E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1. </w:t>
            </w:r>
            <w:proofErr w:type="spellStart"/>
            <w:r w:rsidR="00CB66D7">
              <w:rPr>
                <w:rFonts w:ascii="Calibri" w:hAnsi="Calibri" w:cs="Arial"/>
                <w:b/>
                <w:sz w:val="18"/>
                <w:szCs w:val="16"/>
                <w:lang w:val="en-US"/>
              </w:rPr>
              <w:t>Não</w:t>
            </w:r>
            <w:proofErr w:type="spellEnd"/>
            <w:r w:rsidR="00CB66D7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se </w:t>
            </w:r>
            <w:proofErr w:type="spellStart"/>
            <w:r w:rsidR="00CB66D7">
              <w:rPr>
                <w:rFonts w:ascii="Calibri" w:hAnsi="Calibri" w:cs="Arial"/>
                <w:b/>
                <w:sz w:val="18"/>
                <w:szCs w:val="16"/>
                <w:lang w:val="en-US"/>
              </w:rPr>
              <w:t>aplica</w:t>
            </w:r>
            <w:proofErr w:type="spellEnd"/>
          </w:p>
        </w:tc>
        <w:tc>
          <w:tcPr>
            <w:tcW w:w="2088" w:type="dxa"/>
            <w:vAlign w:val="center"/>
          </w:tcPr>
          <w:p w14:paraId="40D548A4" w14:textId="52175CE9" w:rsidR="00DD068E" w:rsidRPr="00E07ABA" w:rsidRDefault="00DD068E" w:rsidP="00787C24">
            <w:pPr>
              <w:spacing w:before="60"/>
              <w:rPr>
                <w:color w:val="000000" w:themeColor="text1"/>
                <w:sz w:val="18"/>
              </w:rPr>
            </w:pPr>
          </w:p>
        </w:tc>
        <w:tc>
          <w:tcPr>
            <w:tcW w:w="1411" w:type="dxa"/>
            <w:vAlign w:val="center"/>
          </w:tcPr>
          <w:p w14:paraId="515093B1" w14:textId="65544516" w:rsidR="00DD068E" w:rsidRPr="00E07ABA" w:rsidRDefault="00DD068E" w:rsidP="00787C24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24" w:type="dxa"/>
            <w:vAlign w:val="center"/>
          </w:tcPr>
          <w:p w14:paraId="1B3EDE85" w14:textId="6CEB5327" w:rsidR="00DD068E" w:rsidRPr="00E07ABA" w:rsidRDefault="00DD068E" w:rsidP="00787C24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70" w:type="dxa"/>
            <w:vAlign w:val="center"/>
          </w:tcPr>
          <w:p w14:paraId="55EB5966" w14:textId="1AE1EA2B" w:rsidR="00DD068E" w:rsidRPr="00E07ABA" w:rsidRDefault="00DD068E" w:rsidP="00787C24">
            <w:pPr>
              <w:spacing w:before="60"/>
              <w:ind w:left="-78" w:right="-78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643" w:type="dxa"/>
            <w:vAlign w:val="center"/>
          </w:tcPr>
          <w:p w14:paraId="40D18A07" w14:textId="67E135C8" w:rsidR="00DD068E" w:rsidRPr="00E07ABA" w:rsidRDefault="00DD068E" w:rsidP="00787C24">
            <w:pPr>
              <w:spacing w:before="60"/>
              <w:ind w:left="-4" w:right="-113"/>
              <w:jc w:val="center"/>
              <w:rPr>
                <w:color w:val="000000" w:themeColor="text1"/>
                <w:sz w:val="18"/>
              </w:rPr>
            </w:pPr>
          </w:p>
        </w:tc>
      </w:tr>
    </w:tbl>
    <w:p w14:paraId="03E69BF3" w14:textId="5929501C" w:rsidR="00462589" w:rsidRDefault="00462589"/>
    <w:p w14:paraId="3C0685B3" w14:textId="32D7E795" w:rsidR="009321E5" w:rsidRDefault="009321E5" w:rsidP="009321E5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lastRenderedPageBreak/>
        <w:t>RISCOS DO PROJETO</w:t>
      </w:r>
    </w:p>
    <w:p w14:paraId="1FDC056A" w14:textId="522CF8C0" w:rsidR="007813C9" w:rsidRPr="007813C9" w:rsidRDefault="007813C9" w:rsidP="007813C9">
      <w:pPr>
        <w:spacing w:before="60" w:after="120"/>
        <w:jc w:val="center"/>
        <w:rPr>
          <w:color w:val="000000" w:themeColor="text1"/>
          <w:sz w:val="18"/>
        </w:rPr>
      </w:pPr>
      <w:r w:rsidRPr="007813C9">
        <w:rPr>
          <w:b/>
          <w:color w:val="000000" w:themeColor="text1"/>
          <w:sz w:val="18"/>
        </w:rPr>
        <w:t xml:space="preserve">Legenda Probabilidade: </w:t>
      </w:r>
      <w:r w:rsidRPr="007813C9">
        <w:rPr>
          <w:color w:val="000000" w:themeColor="text1"/>
          <w:sz w:val="18"/>
        </w:rPr>
        <w:t xml:space="preserve">Alta, Média, Baixa    |    </w:t>
      </w:r>
      <w:r w:rsidRPr="007813C9">
        <w:rPr>
          <w:b/>
          <w:color w:val="000000" w:themeColor="text1"/>
          <w:sz w:val="18"/>
        </w:rPr>
        <w:t xml:space="preserve">Legenda Impacto: </w:t>
      </w:r>
      <w:r w:rsidRPr="007813C9">
        <w:rPr>
          <w:color w:val="000000" w:themeColor="text1"/>
          <w:sz w:val="18"/>
        </w:rPr>
        <w:t>Alto, Médio, Baixo</w:t>
      </w:r>
    </w:p>
    <w:tbl>
      <w:tblPr>
        <w:tblStyle w:val="Tabelacomgrade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99"/>
        <w:gridCol w:w="1578"/>
        <w:gridCol w:w="1012"/>
        <w:gridCol w:w="2372"/>
        <w:gridCol w:w="2373"/>
      </w:tblGrid>
      <w:tr w:rsidR="007813C9" w:rsidRPr="00E141AE" w14:paraId="7D20C310" w14:textId="77777777" w:rsidTr="007813C9">
        <w:trPr>
          <w:trHeight w:val="637"/>
        </w:trPr>
        <w:tc>
          <w:tcPr>
            <w:tcW w:w="2299" w:type="dxa"/>
            <w:shd w:val="clear" w:color="auto" w:fill="A6A6A6" w:themeFill="background1" w:themeFillShade="A6"/>
            <w:vAlign w:val="center"/>
          </w:tcPr>
          <w:p w14:paraId="09966CE7" w14:textId="3A332CC5" w:rsidR="007813C9" w:rsidRPr="00696D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RISCO</w:t>
            </w:r>
            <w:r w:rsidRPr="00696DC9">
              <w:rPr>
                <w:b/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1578" w:type="dxa"/>
            <w:shd w:val="clear" w:color="auto" w:fill="A6A6A6" w:themeFill="background1" w:themeFillShade="A6"/>
            <w:vAlign w:val="center"/>
          </w:tcPr>
          <w:p w14:paraId="6ADC902A" w14:textId="20FA51D8" w:rsidR="007813C9" w:rsidRPr="00696D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PROBABILIDADE</w:t>
            </w:r>
          </w:p>
        </w:tc>
        <w:tc>
          <w:tcPr>
            <w:tcW w:w="1012" w:type="dxa"/>
            <w:shd w:val="clear" w:color="auto" w:fill="A6A6A6" w:themeFill="background1" w:themeFillShade="A6"/>
            <w:vAlign w:val="center"/>
          </w:tcPr>
          <w:p w14:paraId="2A938894" w14:textId="6A0AB3B1" w:rsidR="007813C9" w:rsidRPr="00696D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IMPACTO</w:t>
            </w:r>
          </w:p>
        </w:tc>
        <w:tc>
          <w:tcPr>
            <w:tcW w:w="2372" w:type="dxa"/>
            <w:shd w:val="clear" w:color="auto" w:fill="A6A6A6" w:themeFill="background1" w:themeFillShade="A6"/>
            <w:vAlign w:val="center"/>
          </w:tcPr>
          <w:p w14:paraId="44FC8AA8" w14:textId="77777777" w:rsidR="007813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AÇÃO DE PREVENÇÃO</w:t>
            </w:r>
          </w:p>
          <w:p w14:paraId="78EB7033" w14:textId="08AAB932" w:rsidR="007813C9" w:rsidRPr="007813C9" w:rsidRDefault="007813C9" w:rsidP="00F45BB9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7813C9">
              <w:rPr>
                <w:i/>
                <w:color w:val="FFFFFF" w:themeColor="background1"/>
                <w:sz w:val="20"/>
              </w:rPr>
              <w:t>(se houver)</w:t>
            </w:r>
          </w:p>
        </w:tc>
        <w:tc>
          <w:tcPr>
            <w:tcW w:w="2373" w:type="dxa"/>
            <w:shd w:val="clear" w:color="auto" w:fill="A6A6A6" w:themeFill="background1" w:themeFillShade="A6"/>
            <w:vAlign w:val="center"/>
          </w:tcPr>
          <w:p w14:paraId="7058740A" w14:textId="77777777" w:rsidR="007813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AÇÃO DE CONTINGÊNCIA</w:t>
            </w:r>
          </w:p>
          <w:p w14:paraId="7B3C5DF1" w14:textId="0FCC4C84" w:rsidR="007813C9" w:rsidRPr="007813C9" w:rsidRDefault="007813C9" w:rsidP="00F45BB9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7813C9">
              <w:rPr>
                <w:i/>
                <w:color w:val="FFFFFF" w:themeColor="background1"/>
                <w:sz w:val="20"/>
              </w:rPr>
              <w:t>(se houver)</w:t>
            </w:r>
          </w:p>
        </w:tc>
      </w:tr>
      <w:tr w:rsidR="00DD068E" w:rsidRPr="00E07ABA" w14:paraId="4DFDD029" w14:textId="77777777" w:rsidTr="007813C9">
        <w:trPr>
          <w:trHeight w:val="70"/>
        </w:trPr>
        <w:tc>
          <w:tcPr>
            <w:tcW w:w="2299" w:type="dxa"/>
            <w:shd w:val="clear" w:color="auto" w:fill="F2F2F2" w:themeFill="background1" w:themeFillShade="F2"/>
            <w:vAlign w:val="center"/>
          </w:tcPr>
          <w:p w14:paraId="6CE837D8" w14:textId="53D539EC" w:rsidR="00DD068E" w:rsidRPr="00E141AE" w:rsidRDefault="00EC5B4C" w:rsidP="007813C9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1.</w:t>
            </w:r>
            <w:r w:rsidR="00EF6E13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</w:t>
            </w:r>
            <w:r w:rsidR="00EF6E13">
              <w:rPr>
                <w:color w:val="000000" w:themeColor="text1"/>
                <w:sz w:val="18"/>
              </w:rPr>
              <w:t>Limitação na capacidade de identificação do produtor/propriedade quando em sistemas diferentes.</w:t>
            </w:r>
          </w:p>
        </w:tc>
        <w:tc>
          <w:tcPr>
            <w:tcW w:w="1578" w:type="dxa"/>
            <w:vAlign w:val="center"/>
          </w:tcPr>
          <w:p w14:paraId="23B33D33" w14:textId="0EB06997" w:rsidR="00DD068E" w:rsidRPr="00E07ABA" w:rsidRDefault="00EF6E13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Média</w:t>
            </w:r>
          </w:p>
        </w:tc>
        <w:tc>
          <w:tcPr>
            <w:tcW w:w="1012" w:type="dxa"/>
            <w:vAlign w:val="center"/>
          </w:tcPr>
          <w:p w14:paraId="2E3F9E60" w14:textId="20CF7FED" w:rsidR="00DD068E" w:rsidRPr="00E07ABA" w:rsidRDefault="00EF6E13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Alto</w:t>
            </w:r>
          </w:p>
        </w:tc>
        <w:tc>
          <w:tcPr>
            <w:tcW w:w="2372" w:type="dxa"/>
            <w:vAlign w:val="center"/>
          </w:tcPr>
          <w:p w14:paraId="59ABA257" w14:textId="39ECC6C2" w:rsidR="00DD068E" w:rsidRPr="00E07ABA" w:rsidRDefault="00DD068E" w:rsidP="007813C9">
            <w:pPr>
              <w:spacing w:before="60"/>
              <w:rPr>
                <w:color w:val="000000" w:themeColor="text1"/>
                <w:sz w:val="18"/>
              </w:rPr>
            </w:pPr>
          </w:p>
        </w:tc>
        <w:tc>
          <w:tcPr>
            <w:tcW w:w="2373" w:type="dxa"/>
            <w:vAlign w:val="center"/>
          </w:tcPr>
          <w:p w14:paraId="287FB8CD" w14:textId="1184C114" w:rsidR="00DD068E" w:rsidRPr="00E07ABA" w:rsidRDefault="00B56DBC" w:rsidP="00B56DBC">
            <w:pPr>
              <w:spacing w:before="60"/>
              <w:ind w:left="-78" w:right="-7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Identificar os campos divergentes e verificar junto à CGTI/MAPA uma forma de solucionar o problema. </w:t>
            </w:r>
          </w:p>
        </w:tc>
      </w:tr>
      <w:tr w:rsidR="00DD068E" w:rsidRPr="00E07ABA" w14:paraId="3923FFDD" w14:textId="77777777" w:rsidTr="007813C9">
        <w:trPr>
          <w:trHeight w:val="70"/>
        </w:trPr>
        <w:tc>
          <w:tcPr>
            <w:tcW w:w="2299" w:type="dxa"/>
            <w:shd w:val="clear" w:color="auto" w:fill="F2F2F2" w:themeFill="background1" w:themeFillShade="F2"/>
            <w:vAlign w:val="center"/>
          </w:tcPr>
          <w:p w14:paraId="1D279242" w14:textId="77F19890" w:rsidR="00DD068E" w:rsidRPr="00E141AE" w:rsidRDefault="00EC5B4C" w:rsidP="007813C9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2.</w:t>
            </w:r>
            <w:r w:rsidR="00EF6E13">
              <w:rPr>
                <w:color w:val="000000" w:themeColor="text1"/>
                <w:sz w:val="18"/>
              </w:rPr>
              <w:t xml:space="preserve"> Indisponibilidade dos órgãos a compartilhar as bases de dados;</w:t>
            </w:r>
          </w:p>
        </w:tc>
        <w:tc>
          <w:tcPr>
            <w:tcW w:w="1578" w:type="dxa"/>
            <w:vAlign w:val="center"/>
          </w:tcPr>
          <w:p w14:paraId="1222ADE5" w14:textId="0A76B477" w:rsidR="00DD068E" w:rsidRPr="00E07ABA" w:rsidRDefault="00EF6E13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Baixa</w:t>
            </w:r>
          </w:p>
        </w:tc>
        <w:tc>
          <w:tcPr>
            <w:tcW w:w="1012" w:type="dxa"/>
            <w:vAlign w:val="center"/>
          </w:tcPr>
          <w:p w14:paraId="5775DB58" w14:textId="06F5FF4B" w:rsidR="00DD068E" w:rsidRPr="00E07ABA" w:rsidRDefault="00EF6E13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Alto</w:t>
            </w:r>
          </w:p>
        </w:tc>
        <w:tc>
          <w:tcPr>
            <w:tcW w:w="2372" w:type="dxa"/>
            <w:vAlign w:val="center"/>
          </w:tcPr>
          <w:p w14:paraId="5F6C9ECD" w14:textId="0FB62A5B" w:rsidR="00DD068E" w:rsidRPr="00E07ABA" w:rsidRDefault="00595CED" w:rsidP="007813C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Demonstrar aos órgãos envolvidos a importância que o SIIS-Rural proporcionará para todos os agentes envolvidos com o seguro rural.</w:t>
            </w:r>
          </w:p>
        </w:tc>
        <w:tc>
          <w:tcPr>
            <w:tcW w:w="2373" w:type="dxa"/>
            <w:vAlign w:val="center"/>
          </w:tcPr>
          <w:p w14:paraId="65150486" w14:textId="0F52CA51" w:rsidR="00DD068E" w:rsidRPr="00E07ABA" w:rsidRDefault="00595CED" w:rsidP="007813C9">
            <w:pPr>
              <w:spacing w:before="60"/>
              <w:ind w:right="-7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Envolver instâncias superiores na discussão do SIIS-Rural.</w:t>
            </w:r>
          </w:p>
        </w:tc>
      </w:tr>
      <w:tr w:rsidR="00DD068E" w:rsidRPr="00E07ABA" w14:paraId="2866C369" w14:textId="77777777" w:rsidTr="007813C9">
        <w:trPr>
          <w:trHeight w:val="70"/>
        </w:trPr>
        <w:tc>
          <w:tcPr>
            <w:tcW w:w="2299" w:type="dxa"/>
            <w:shd w:val="clear" w:color="auto" w:fill="F2F2F2" w:themeFill="background1" w:themeFillShade="F2"/>
            <w:vAlign w:val="center"/>
          </w:tcPr>
          <w:p w14:paraId="351BA637" w14:textId="164804FB" w:rsidR="00DD068E" w:rsidRPr="00E141AE" w:rsidRDefault="00EC5B4C" w:rsidP="007813C9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3.</w:t>
            </w:r>
            <w:r w:rsidR="00EF6E13">
              <w:rPr>
                <w:color w:val="000000" w:themeColor="text1"/>
                <w:sz w:val="18"/>
              </w:rPr>
              <w:t xml:space="preserve"> Desi</w:t>
            </w:r>
            <w:r w:rsidR="00EF6E13" w:rsidRPr="00AC0069">
              <w:rPr>
                <w:color w:val="000000" w:themeColor="text1"/>
                <w:sz w:val="18"/>
              </w:rPr>
              <w:t>nteresse dos prod</w:t>
            </w:r>
            <w:r w:rsidR="00EF6E13">
              <w:rPr>
                <w:color w:val="000000" w:themeColor="text1"/>
                <w:sz w:val="18"/>
              </w:rPr>
              <w:t xml:space="preserve">utores em se cadastrar e manter </w:t>
            </w:r>
            <w:r w:rsidR="00EF6E13" w:rsidRPr="00AC0069">
              <w:rPr>
                <w:color w:val="000000" w:themeColor="text1"/>
                <w:sz w:val="18"/>
              </w:rPr>
              <w:t>atualizadas suas informações</w:t>
            </w:r>
          </w:p>
        </w:tc>
        <w:tc>
          <w:tcPr>
            <w:tcW w:w="1578" w:type="dxa"/>
            <w:vAlign w:val="center"/>
          </w:tcPr>
          <w:p w14:paraId="00C45929" w14:textId="1C4D5C3B" w:rsidR="00DD068E" w:rsidRDefault="00EF6E13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Média</w:t>
            </w:r>
          </w:p>
        </w:tc>
        <w:tc>
          <w:tcPr>
            <w:tcW w:w="1012" w:type="dxa"/>
            <w:vAlign w:val="center"/>
          </w:tcPr>
          <w:p w14:paraId="079D30D2" w14:textId="75CCD245" w:rsidR="00DD068E" w:rsidRDefault="00C833F7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Médio</w:t>
            </w:r>
          </w:p>
        </w:tc>
        <w:tc>
          <w:tcPr>
            <w:tcW w:w="2372" w:type="dxa"/>
            <w:vAlign w:val="center"/>
          </w:tcPr>
          <w:p w14:paraId="3466A13D" w14:textId="3A6A0BE1" w:rsidR="00DD068E" w:rsidRDefault="0019107A" w:rsidP="007813C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Promover ampla divulgação dessa iniciativa junto aos produtores rurais, enfatizando os benefícios que o Sistema proporcionará.</w:t>
            </w:r>
          </w:p>
        </w:tc>
        <w:tc>
          <w:tcPr>
            <w:tcW w:w="2373" w:type="dxa"/>
            <w:vAlign w:val="center"/>
          </w:tcPr>
          <w:p w14:paraId="604461EF" w14:textId="4EF4DF07" w:rsidR="00DD068E" w:rsidRDefault="004E0449" w:rsidP="007813C9">
            <w:pPr>
              <w:spacing w:before="60"/>
              <w:ind w:right="-7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Estudar formas de incentivar ou penalizar os produtores quanto à inserção de informações no Sistema.</w:t>
            </w:r>
          </w:p>
        </w:tc>
      </w:tr>
      <w:tr w:rsidR="00DD068E" w:rsidRPr="00E07ABA" w14:paraId="02A4F0BF" w14:textId="77777777" w:rsidTr="007813C9">
        <w:trPr>
          <w:trHeight w:val="70"/>
        </w:trPr>
        <w:tc>
          <w:tcPr>
            <w:tcW w:w="2299" w:type="dxa"/>
            <w:shd w:val="clear" w:color="auto" w:fill="F2F2F2" w:themeFill="background1" w:themeFillShade="F2"/>
            <w:vAlign w:val="center"/>
          </w:tcPr>
          <w:p w14:paraId="49744BC1" w14:textId="38D313FB" w:rsidR="00A06BB4" w:rsidRDefault="00EC5B4C" w:rsidP="00A06BB4">
            <w:pPr>
              <w:spacing w:before="60"/>
              <w:jc w:val="both"/>
              <w:rPr>
                <w:color w:val="000000" w:themeColor="text1"/>
                <w:sz w:val="18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4.</w:t>
            </w:r>
            <w:r w:rsidR="00A06BB4">
              <w:rPr>
                <w:color w:val="000000" w:themeColor="text1"/>
                <w:sz w:val="18"/>
              </w:rPr>
              <w:t xml:space="preserve"> Descontinuidade do apoio institucional do MAPA e demais instituições parceiras envolvidas (CONAB, BACEN, MMA e MDA/INCRA);</w:t>
            </w:r>
          </w:p>
          <w:p w14:paraId="00BB9F75" w14:textId="3F519147" w:rsidR="00DD068E" w:rsidRPr="00E141AE" w:rsidRDefault="00DD068E" w:rsidP="007813C9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</w:p>
        </w:tc>
        <w:tc>
          <w:tcPr>
            <w:tcW w:w="1578" w:type="dxa"/>
            <w:vAlign w:val="center"/>
          </w:tcPr>
          <w:p w14:paraId="38E100C7" w14:textId="2CA3F0EE" w:rsidR="00DD068E" w:rsidRDefault="00A06BB4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A06BB4">
              <w:rPr>
                <w:color w:val="000000" w:themeColor="text1"/>
                <w:sz w:val="18"/>
              </w:rPr>
              <w:t>Baixa</w:t>
            </w:r>
          </w:p>
        </w:tc>
        <w:tc>
          <w:tcPr>
            <w:tcW w:w="1012" w:type="dxa"/>
            <w:vAlign w:val="center"/>
          </w:tcPr>
          <w:p w14:paraId="2AE7B1C1" w14:textId="75601DC9" w:rsidR="00DD068E" w:rsidRDefault="00A06BB4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A06BB4">
              <w:rPr>
                <w:color w:val="000000" w:themeColor="text1"/>
                <w:sz w:val="18"/>
              </w:rPr>
              <w:t>Alto</w:t>
            </w:r>
          </w:p>
        </w:tc>
        <w:tc>
          <w:tcPr>
            <w:tcW w:w="2372" w:type="dxa"/>
            <w:vAlign w:val="center"/>
          </w:tcPr>
          <w:p w14:paraId="159B07CA" w14:textId="3EF8CFDC" w:rsidR="00DD068E" w:rsidRDefault="00A06BB4" w:rsidP="007813C9">
            <w:pPr>
              <w:spacing w:before="60"/>
              <w:rPr>
                <w:color w:val="000000" w:themeColor="text1"/>
                <w:sz w:val="18"/>
              </w:rPr>
            </w:pPr>
            <w:r w:rsidRPr="00A06BB4">
              <w:rPr>
                <w:color w:val="000000" w:themeColor="text1"/>
                <w:sz w:val="18"/>
              </w:rPr>
              <w:t>Demonstrar aos órgãos envolvidos a importância que o SIIS-Rural proporcionará para todos os agentes envolvidos com o seguro rural.</w:t>
            </w:r>
          </w:p>
        </w:tc>
        <w:tc>
          <w:tcPr>
            <w:tcW w:w="2373" w:type="dxa"/>
            <w:vAlign w:val="center"/>
          </w:tcPr>
          <w:p w14:paraId="77869F94" w14:textId="52052008" w:rsidR="00DD068E" w:rsidRDefault="00271641" w:rsidP="007813C9">
            <w:pPr>
              <w:spacing w:before="60"/>
              <w:ind w:right="-78"/>
              <w:rPr>
                <w:color w:val="000000" w:themeColor="text1"/>
                <w:sz w:val="18"/>
              </w:rPr>
            </w:pPr>
            <w:r w:rsidRPr="00271641">
              <w:rPr>
                <w:color w:val="000000" w:themeColor="text1"/>
                <w:sz w:val="18"/>
              </w:rPr>
              <w:t>Envolver instâncias superiores na discussão do SIIS-Rural.</w:t>
            </w:r>
          </w:p>
        </w:tc>
      </w:tr>
    </w:tbl>
    <w:p w14:paraId="0302F9E9" w14:textId="04FD1D94" w:rsidR="005F6E1E" w:rsidRDefault="005F6E1E"/>
    <w:p w14:paraId="7A6AC9F4" w14:textId="74608DBF" w:rsidR="007C0C7A" w:rsidRDefault="007C0C7A" w:rsidP="007C0C7A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EQUIPE E INTERESSADOS DO PROJETO</w:t>
      </w:r>
    </w:p>
    <w:tbl>
      <w:tblPr>
        <w:tblStyle w:val="Tabelacomgrade2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39"/>
        <w:gridCol w:w="1408"/>
        <w:gridCol w:w="2016"/>
        <w:gridCol w:w="1273"/>
        <w:gridCol w:w="3092"/>
      </w:tblGrid>
      <w:tr w:rsidR="000B6C52" w:rsidRPr="000B6C52" w14:paraId="23CEF592" w14:textId="77777777" w:rsidTr="00DD3723">
        <w:trPr>
          <w:trHeight w:val="385"/>
        </w:trPr>
        <w:tc>
          <w:tcPr>
            <w:tcW w:w="9628" w:type="dxa"/>
            <w:gridSpan w:val="5"/>
            <w:shd w:val="clear" w:color="auto" w:fill="A6A6A6" w:themeFill="background1" w:themeFillShade="A6"/>
            <w:vAlign w:val="center"/>
          </w:tcPr>
          <w:p w14:paraId="556BCE1C" w14:textId="77777777" w:rsidR="000B6C52" w:rsidRPr="000B6C52" w:rsidRDefault="000B6C52" w:rsidP="000B6C52">
            <w:pPr>
              <w:jc w:val="center"/>
              <w:rPr>
                <w:b/>
                <w:color w:val="FFFFFF" w:themeColor="background1"/>
              </w:rPr>
            </w:pPr>
            <w:r w:rsidRPr="000B6C52">
              <w:rPr>
                <w:b/>
                <w:color w:val="FFFFFF" w:themeColor="background1"/>
              </w:rPr>
              <w:t>EQUIPE DO PROJETO</w:t>
            </w:r>
          </w:p>
        </w:tc>
      </w:tr>
      <w:tr w:rsidR="000B6C52" w:rsidRPr="000B6C52" w14:paraId="0E6072DB" w14:textId="77777777" w:rsidTr="00CB66D7">
        <w:trPr>
          <w:trHeight w:val="385"/>
        </w:trPr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55AF9D02" w14:textId="77777777" w:rsidR="000B6C52" w:rsidRPr="000B6C52" w:rsidRDefault="000B6C52" w:rsidP="000B6C52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EQUIPE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4D272DB1" w14:textId="77777777" w:rsidR="000B6C52" w:rsidRPr="000B6C52" w:rsidRDefault="000B6C52" w:rsidP="000B6C52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NOME</w:t>
            </w: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14:paraId="7310C294" w14:textId="77777777" w:rsidR="000B6C52" w:rsidRPr="000B6C52" w:rsidRDefault="000B6C52" w:rsidP="000B6C52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CARGO / ÁREA</w:t>
            </w:r>
          </w:p>
        </w:tc>
        <w:tc>
          <w:tcPr>
            <w:tcW w:w="1273" w:type="dxa"/>
            <w:shd w:val="clear" w:color="auto" w:fill="D9D9D9" w:themeFill="background1" w:themeFillShade="D9"/>
            <w:vAlign w:val="center"/>
          </w:tcPr>
          <w:p w14:paraId="65059B74" w14:textId="77777777" w:rsidR="000B6C52" w:rsidRPr="000B6C52" w:rsidRDefault="000B6C52" w:rsidP="000B6C52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TELEFONE</w:t>
            </w:r>
          </w:p>
        </w:tc>
        <w:tc>
          <w:tcPr>
            <w:tcW w:w="3092" w:type="dxa"/>
            <w:shd w:val="clear" w:color="auto" w:fill="D9D9D9" w:themeFill="background1" w:themeFillShade="D9"/>
            <w:vAlign w:val="center"/>
          </w:tcPr>
          <w:p w14:paraId="23299C5D" w14:textId="77777777" w:rsidR="000B6C52" w:rsidRPr="000B6C52" w:rsidRDefault="000B6C52" w:rsidP="000B6C52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E-MAIL</w:t>
            </w:r>
          </w:p>
        </w:tc>
      </w:tr>
      <w:tr w:rsidR="00F411EB" w:rsidRPr="000B6C52" w14:paraId="44F67EE6" w14:textId="77777777" w:rsidTr="00F411EB">
        <w:trPr>
          <w:trHeight w:val="70"/>
        </w:trPr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2522F195" w14:textId="1B894C82" w:rsidR="00F411EB" w:rsidRPr="000B6C52" w:rsidRDefault="00F411EB" w:rsidP="000B6C52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1. PATROCINADOR</w:t>
            </w:r>
          </w:p>
        </w:tc>
        <w:tc>
          <w:tcPr>
            <w:tcW w:w="1408" w:type="dxa"/>
            <w:vAlign w:val="center"/>
          </w:tcPr>
          <w:p w14:paraId="489AB98B" w14:textId="7D48E141" w:rsidR="00F411EB" w:rsidRPr="000B6C52" w:rsidRDefault="00F411E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016" w:type="dxa"/>
            <w:vAlign w:val="center"/>
          </w:tcPr>
          <w:p w14:paraId="72CCF038" w14:textId="5AB9195D" w:rsidR="00F411EB" w:rsidRPr="000B6C52" w:rsidRDefault="00F411E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Secretaria/SPA</w:t>
            </w:r>
          </w:p>
        </w:tc>
        <w:tc>
          <w:tcPr>
            <w:tcW w:w="1273" w:type="dxa"/>
            <w:vAlign w:val="center"/>
          </w:tcPr>
          <w:p w14:paraId="3B2895AC" w14:textId="7C36BB7A" w:rsidR="00F411EB" w:rsidRPr="000B6C52" w:rsidRDefault="00F411E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32182266</w:t>
            </w:r>
          </w:p>
        </w:tc>
        <w:tc>
          <w:tcPr>
            <w:tcW w:w="3092" w:type="dxa"/>
            <w:vAlign w:val="center"/>
          </w:tcPr>
          <w:p w14:paraId="1F02AEBE" w14:textId="42465D5F" w:rsidR="00F411EB" w:rsidRPr="005F5FCB" w:rsidRDefault="005F5FCB" w:rsidP="005F5FCB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hyperlink r:id="rId12" w:history="1">
              <w:r w:rsidRPr="005F5FCB">
                <w:rPr>
                  <w:rStyle w:val="Hiperlink"/>
                  <w:color w:val="000000" w:themeColor="text1"/>
                  <w:sz w:val="18"/>
                  <w:u w:val="none"/>
                </w:rPr>
                <w:t>spa@agricultura.gov.br</w:t>
              </w:r>
            </w:hyperlink>
          </w:p>
        </w:tc>
      </w:tr>
      <w:tr w:rsidR="00F411EB" w:rsidRPr="000B6C52" w14:paraId="7C23215B" w14:textId="77777777" w:rsidTr="00F411EB">
        <w:trPr>
          <w:trHeight w:val="70"/>
        </w:trPr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3F6F0928" w14:textId="3F69BDBA" w:rsidR="00F411EB" w:rsidRPr="000B6C52" w:rsidRDefault="00F411EB" w:rsidP="000B6C52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2. GERENTE</w:t>
            </w:r>
          </w:p>
        </w:tc>
        <w:tc>
          <w:tcPr>
            <w:tcW w:w="1408" w:type="dxa"/>
            <w:vAlign w:val="center"/>
          </w:tcPr>
          <w:p w14:paraId="21BF27F0" w14:textId="60345B9A" w:rsidR="00F411EB" w:rsidRPr="000B6C52" w:rsidRDefault="00F411E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Gustavo </w:t>
            </w:r>
            <w:proofErr w:type="spellStart"/>
            <w:r>
              <w:rPr>
                <w:color w:val="000000" w:themeColor="text1"/>
                <w:sz w:val="18"/>
              </w:rPr>
              <w:t>Bracale</w:t>
            </w:r>
            <w:proofErr w:type="spellEnd"/>
          </w:p>
        </w:tc>
        <w:tc>
          <w:tcPr>
            <w:tcW w:w="2016" w:type="dxa"/>
            <w:vAlign w:val="center"/>
          </w:tcPr>
          <w:p w14:paraId="3D6BE4F3" w14:textId="642040A0" w:rsidR="00F411EB" w:rsidRPr="000B6C52" w:rsidRDefault="00F411E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Coordenador-Geral/SPA</w:t>
            </w:r>
          </w:p>
        </w:tc>
        <w:tc>
          <w:tcPr>
            <w:tcW w:w="1273" w:type="dxa"/>
            <w:vAlign w:val="center"/>
          </w:tcPr>
          <w:p w14:paraId="6F3B120B" w14:textId="1F5C2F87" w:rsidR="00F411EB" w:rsidRPr="000B6C52" w:rsidRDefault="00F411E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32182309</w:t>
            </w:r>
          </w:p>
        </w:tc>
        <w:tc>
          <w:tcPr>
            <w:tcW w:w="3092" w:type="dxa"/>
            <w:vAlign w:val="center"/>
          </w:tcPr>
          <w:p w14:paraId="4830330C" w14:textId="1C984DC9" w:rsidR="00F411EB" w:rsidRPr="00F411EB" w:rsidRDefault="00715F27" w:rsidP="00F411EB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hyperlink r:id="rId13" w:history="1">
              <w:r w:rsidR="00F411EB" w:rsidRPr="00F411EB">
                <w:rPr>
                  <w:rStyle w:val="Hiperlink"/>
                  <w:color w:val="000000" w:themeColor="text1"/>
                  <w:sz w:val="18"/>
                  <w:u w:val="none"/>
                </w:rPr>
                <w:t>gustavo.bracale@agricultura.gov.br</w:t>
              </w:r>
            </w:hyperlink>
          </w:p>
        </w:tc>
      </w:tr>
      <w:tr w:rsidR="00F411EB" w:rsidRPr="000B6C52" w14:paraId="0DF0D3DF" w14:textId="77777777" w:rsidTr="00F411EB">
        <w:trPr>
          <w:trHeight w:val="70"/>
        </w:trPr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31B757C8" w14:textId="30C28535" w:rsidR="00F411EB" w:rsidRPr="00E141AE" w:rsidRDefault="00F411EB" w:rsidP="000B6C52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3. EQUIPE TÉCNICA 1</w:t>
            </w:r>
          </w:p>
        </w:tc>
        <w:tc>
          <w:tcPr>
            <w:tcW w:w="1408" w:type="dxa"/>
            <w:vAlign w:val="center"/>
          </w:tcPr>
          <w:p w14:paraId="61AF6135" w14:textId="28666DFC" w:rsidR="00F411EB" w:rsidRDefault="00F411E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Diego Almeida</w:t>
            </w:r>
          </w:p>
        </w:tc>
        <w:tc>
          <w:tcPr>
            <w:tcW w:w="2016" w:type="dxa"/>
            <w:vAlign w:val="center"/>
          </w:tcPr>
          <w:p w14:paraId="20310805" w14:textId="29B9E540" w:rsidR="00F411EB" w:rsidRPr="00E80D66" w:rsidRDefault="00F411E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Coordenador/SPA</w:t>
            </w:r>
          </w:p>
        </w:tc>
        <w:tc>
          <w:tcPr>
            <w:tcW w:w="1273" w:type="dxa"/>
            <w:vAlign w:val="center"/>
          </w:tcPr>
          <w:p w14:paraId="140D7286" w14:textId="211A7404" w:rsidR="00F411EB" w:rsidRDefault="00F411E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32182225</w:t>
            </w:r>
          </w:p>
        </w:tc>
        <w:tc>
          <w:tcPr>
            <w:tcW w:w="3092" w:type="dxa"/>
            <w:vAlign w:val="center"/>
          </w:tcPr>
          <w:p w14:paraId="62EF35D3" w14:textId="7B261B93" w:rsidR="00F411EB" w:rsidRPr="00F411EB" w:rsidRDefault="00715F27" w:rsidP="00F411EB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hyperlink r:id="rId14" w:history="1">
              <w:r w:rsidR="00F411EB" w:rsidRPr="00F411EB">
                <w:rPr>
                  <w:rStyle w:val="Hiperlink"/>
                  <w:color w:val="000000" w:themeColor="text1"/>
                  <w:sz w:val="18"/>
                  <w:u w:val="none"/>
                </w:rPr>
                <w:t>diego.almeida@agricultura.gov.br</w:t>
              </w:r>
            </w:hyperlink>
          </w:p>
        </w:tc>
      </w:tr>
      <w:tr w:rsidR="00F411EB" w:rsidRPr="000B6C52" w14:paraId="65391D9A" w14:textId="77777777" w:rsidTr="00F411EB">
        <w:trPr>
          <w:trHeight w:val="70"/>
        </w:trPr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6AC3A3A1" w14:textId="23207A48" w:rsidR="00F411EB" w:rsidRPr="000B6C52" w:rsidRDefault="00F411EB" w:rsidP="000B6C52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4. EQUIPE TÉCNICA 2</w:t>
            </w:r>
          </w:p>
        </w:tc>
        <w:tc>
          <w:tcPr>
            <w:tcW w:w="1408" w:type="dxa"/>
            <w:vAlign w:val="center"/>
          </w:tcPr>
          <w:p w14:paraId="6E695631" w14:textId="042F0721" w:rsidR="00F411EB" w:rsidRPr="000B6C52" w:rsidRDefault="00F411E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Luís </w:t>
            </w:r>
            <w:proofErr w:type="spellStart"/>
            <w:r>
              <w:rPr>
                <w:color w:val="000000" w:themeColor="text1"/>
                <w:sz w:val="18"/>
              </w:rPr>
              <w:t>Crisóstomo</w:t>
            </w:r>
            <w:proofErr w:type="spellEnd"/>
          </w:p>
        </w:tc>
        <w:tc>
          <w:tcPr>
            <w:tcW w:w="2016" w:type="dxa"/>
            <w:vAlign w:val="center"/>
          </w:tcPr>
          <w:p w14:paraId="5A1C758F" w14:textId="4B0B80A8" w:rsidR="00F411EB" w:rsidRPr="000B6C52" w:rsidRDefault="00F411E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Economista/SPA</w:t>
            </w:r>
          </w:p>
        </w:tc>
        <w:tc>
          <w:tcPr>
            <w:tcW w:w="1273" w:type="dxa"/>
            <w:vAlign w:val="center"/>
          </w:tcPr>
          <w:p w14:paraId="10D6CE30" w14:textId="095B08CE" w:rsidR="00F411EB" w:rsidRPr="000B6C52" w:rsidRDefault="00F411E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32182130</w:t>
            </w:r>
          </w:p>
        </w:tc>
        <w:tc>
          <w:tcPr>
            <w:tcW w:w="3092" w:type="dxa"/>
            <w:vAlign w:val="center"/>
          </w:tcPr>
          <w:p w14:paraId="1BB0B5BF" w14:textId="76142B14" w:rsidR="00F411EB" w:rsidRPr="00F411EB" w:rsidRDefault="00715F27" w:rsidP="00F411EB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hyperlink r:id="rId15" w:history="1">
              <w:r w:rsidR="00F411EB" w:rsidRPr="00F411EB">
                <w:rPr>
                  <w:rStyle w:val="Hiperlink"/>
                  <w:color w:val="000000" w:themeColor="text1"/>
                  <w:sz w:val="18"/>
                  <w:u w:val="none"/>
                </w:rPr>
                <w:t>luis.augusto@agricultura.gov.br</w:t>
              </w:r>
            </w:hyperlink>
          </w:p>
        </w:tc>
      </w:tr>
      <w:tr w:rsidR="00F411EB" w:rsidRPr="000B6C52" w14:paraId="5CE41CE8" w14:textId="77777777" w:rsidTr="00F411EB">
        <w:trPr>
          <w:trHeight w:val="70"/>
        </w:trPr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5B318625" w14:textId="7BF60F03" w:rsidR="00F411EB" w:rsidRPr="000B6C52" w:rsidRDefault="00F411EB" w:rsidP="000B6C52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5. EQUIPE TÉCNICA 3</w:t>
            </w:r>
          </w:p>
        </w:tc>
        <w:tc>
          <w:tcPr>
            <w:tcW w:w="1408" w:type="dxa"/>
            <w:vAlign w:val="center"/>
          </w:tcPr>
          <w:p w14:paraId="15F4142F" w14:textId="1D3D5264" w:rsidR="00F411EB" w:rsidRPr="000B6C52" w:rsidRDefault="00F411E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João </w:t>
            </w:r>
            <w:proofErr w:type="spellStart"/>
            <w:r>
              <w:rPr>
                <w:color w:val="000000" w:themeColor="text1"/>
                <w:sz w:val="18"/>
              </w:rPr>
              <w:t>Isídio</w:t>
            </w:r>
            <w:proofErr w:type="spellEnd"/>
          </w:p>
        </w:tc>
        <w:tc>
          <w:tcPr>
            <w:tcW w:w="2016" w:type="dxa"/>
            <w:vAlign w:val="center"/>
          </w:tcPr>
          <w:p w14:paraId="4FB70147" w14:textId="7AF76D94" w:rsidR="00F411EB" w:rsidRPr="000B6C52" w:rsidRDefault="00F411E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Economista/SPA</w:t>
            </w:r>
          </w:p>
        </w:tc>
        <w:tc>
          <w:tcPr>
            <w:tcW w:w="1273" w:type="dxa"/>
            <w:vAlign w:val="center"/>
          </w:tcPr>
          <w:p w14:paraId="3AB8CF18" w14:textId="3B0E8249" w:rsidR="00F411EB" w:rsidRPr="000B6C52" w:rsidRDefault="00F411E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32183203</w:t>
            </w:r>
          </w:p>
        </w:tc>
        <w:tc>
          <w:tcPr>
            <w:tcW w:w="3092" w:type="dxa"/>
            <w:vAlign w:val="center"/>
          </w:tcPr>
          <w:p w14:paraId="5EED9E70" w14:textId="0D2D39A8" w:rsidR="00F411EB" w:rsidRPr="00F411EB" w:rsidRDefault="00715F27" w:rsidP="00F411EB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hyperlink r:id="rId16" w:history="1">
              <w:r w:rsidR="00F411EB" w:rsidRPr="00F411EB">
                <w:rPr>
                  <w:rStyle w:val="Hiperlink"/>
                  <w:color w:val="000000" w:themeColor="text1"/>
                  <w:sz w:val="18"/>
                  <w:u w:val="none"/>
                </w:rPr>
                <w:t>joao.isidio@agricultura.gov.br</w:t>
              </w:r>
            </w:hyperlink>
          </w:p>
        </w:tc>
      </w:tr>
      <w:tr w:rsidR="00F411EB" w:rsidRPr="000B6C52" w14:paraId="4D34B771" w14:textId="77777777" w:rsidTr="00F411EB">
        <w:trPr>
          <w:trHeight w:val="70"/>
        </w:trPr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3635D18A" w14:textId="59E1AC16" w:rsidR="00F411EB" w:rsidRPr="000B6C52" w:rsidRDefault="00F411EB" w:rsidP="000B6C52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6. EQUIPE TÉCNICA 4</w:t>
            </w:r>
          </w:p>
        </w:tc>
        <w:tc>
          <w:tcPr>
            <w:tcW w:w="1408" w:type="dxa"/>
            <w:vAlign w:val="center"/>
          </w:tcPr>
          <w:p w14:paraId="49B46C21" w14:textId="5A7D19FA" w:rsidR="00F411EB" w:rsidRPr="000B6C52" w:rsidRDefault="00F411E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Ayrton </w:t>
            </w:r>
            <w:proofErr w:type="spellStart"/>
            <w:r>
              <w:rPr>
                <w:color w:val="000000" w:themeColor="text1"/>
                <w:sz w:val="18"/>
              </w:rPr>
              <w:t>Jun</w:t>
            </w:r>
            <w:proofErr w:type="spellEnd"/>
            <w:r>
              <w:rPr>
                <w:color w:val="000000" w:themeColor="text1"/>
                <w:sz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</w:rPr>
              <w:t>Ussami</w:t>
            </w:r>
            <w:proofErr w:type="spellEnd"/>
          </w:p>
        </w:tc>
        <w:tc>
          <w:tcPr>
            <w:tcW w:w="2016" w:type="dxa"/>
            <w:vAlign w:val="center"/>
          </w:tcPr>
          <w:p w14:paraId="29A51564" w14:textId="04FA7F0D" w:rsidR="00F411EB" w:rsidRPr="000B6C52" w:rsidRDefault="00F411E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FFA/SPA</w:t>
            </w:r>
          </w:p>
        </w:tc>
        <w:tc>
          <w:tcPr>
            <w:tcW w:w="1273" w:type="dxa"/>
            <w:vAlign w:val="center"/>
          </w:tcPr>
          <w:p w14:paraId="3D326A48" w14:textId="34B803FF" w:rsidR="00F411EB" w:rsidRPr="000B6C52" w:rsidRDefault="00F411E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32182255</w:t>
            </w:r>
          </w:p>
        </w:tc>
        <w:tc>
          <w:tcPr>
            <w:tcW w:w="3092" w:type="dxa"/>
            <w:vAlign w:val="center"/>
          </w:tcPr>
          <w:p w14:paraId="52241489" w14:textId="08ACB3D0" w:rsidR="00F411EB" w:rsidRPr="00F411EB" w:rsidRDefault="00715F27" w:rsidP="00F411EB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hyperlink r:id="rId17" w:history="1">
              <w:r w:rsidR="00F411EB" w:rsidRPr="00F411EB">
                <w:rPr>
                  <w:rStyle w:val="Hiperlink"/>
                  <w:color w:val="000000" w:themeColor="text1"/>
                  <w:sz w:val="18"/>
                  <w:u w:val="none"/>
                </w:rPr>
                <w:t>ayrton.ussami@agricultura.gov.br</w:t>
              </w:r>
            </w:hyperlink>
          </w:p>
        </w:tc>
      </w:tr>
    </w:tbl>
    <w:p w14:paraId="587E0B0B" w14:textId="77777777" w:rsidR="000B6C52" w:rsidRPr="000B6C52" w:rsidRDefault="000B6C52" w:rsidP="000B6C52">
      <w:pPr>
        <w:tabs>
          <w:tab w:val="left" w:pos="284"/>
        </w:tabs>
        <w:rPr>
          <w:b/>
        </w:rPr>
      </w:pPr>
    </w:p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28"/>
      </w:tblGrid>
      <w:tr w:rsidR="001C0965" w:rsidRPr="00E141AE" w14:paraId="080974FA" w14:textId="77777777" w:rsidTr="006C6A25">
        <w:trPr>
          <w:trHeight w:val="373"/>
        </w:trPr>
        <w:tc>
          <w:tcPr>
            <w:tcW w:w="9628" w:type="dxa"/>
            <w:shd w:val="clear" w:color="auto" w:fill="A6A6A6" w:themeFill="background1" w:themeFillShade="A6"/>
            <w:vAlign w:val="center"/>
          </w:tcPr>
          <w:p w14:paraId="2967A3F3" w14:textId="77777777" w:rsidR="001C0965" w:rsidRPr="00E141AE" w:rsidRDefault="001C0965" w:rsidP="006C6A2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PARTES INTERESSADAS</w:t>
            </w:r>
          </w:p>
        </w:tc>
      </w:tr>
      <w:tr w:rsidR="001C0965" w:rsidRPr="00E07ABA" w14:paraId="43FF7265" w14:textId="77777777" w:rsidTr="006C6A25">
        <w:trPr>
          <w:trHeight w:val="70"/>
        </w:trPr>
        <w:tc>
          <w:tcPr>
            <w:tcW w:w="9628" w:type="dxa"/>
            <w:shd w:val="clear" w:color="auto" w:fill="auto"/>
            <w:vAlign w:val="center"/>
          </w:tcPr>
          <w:p w14:paraId="6DD94A2C" w14:textId="77777777" w:rsidR="001C0965" w:rsidRPr="008352AC" w:rsidRDefault="001C0965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CGTI/MAPA</w:t>
            </w:r>
          </w:p>
        </w:tc>
      </w:tr>
      <w:tr w:rsidR="001C0965" w:rsidRPr="00E07ABA" w14:paraId="23D8C7CE" w14:textId="77777777" w:rsidTr="006C6A25">
        <w:trPr>
          <w:trHeight w:val="70"/>
        </w:trPr>
        <w:tc>
          <w:tcPr>
            <w:tcW w:w="9628" w:type="dxa"/>
            <w:shd w:val="clear" w:color="auto" w:fill="auto"/>
            <w:vAlign w:val="center"/>
          </w:tcPr>
          <w:p w14:paraId="39D462A3" w14:textId="77777777" w:rsidR="001C0965" w:rsidRPr="008352AC" w:rsidRDefault="001C0965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CONAB</w:t>
            </w:r>
          </w:p>
        </w:tc>
      </w:tr>
      <w:tr w:rsidR="001C0965" w:rsidRPr="00E07ABA" w14:paraId="1E0531B7" w14:textId="77777777" w:rsidTr="006C6A25">
        <w:trPr>
          <w:trHeight w:val="70"/>
        </w:trPr>
        <w:tc>
          <w:tcPr>
            <w:tcW w:w="9628" w:type="dxa"/>
            <w:shd w:val="clear" w:color="auto" w:fill="auto"/>
            <w:vAlign w:val="center"/>
          </w:tcPr>
          <w:p w14:paraId="4E75F357" w14:textId="77777777" w:rsidR="001C0965" w:rsidRDefault="001C0965" w:rsidP="006C6A25">
            <w:pPr>
              <w:spacing w:before="60"/>
              <w:jc w:val="center"/>
            </w:pPr>
            <w:proofErr w:type="spellStart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Ministério</w:t>
            </w:r>
            <w:proofErr w:type="spellEnd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do </w:t>
            </w:r>
            <w:proofErr w:type="spellStart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Meio</w:t>
            </w:r>
            <w:proofErr w:type="spellEnd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Ambiente</w:t>
            </w:r>
            <w:proofErr w:type="spellEnd"/>
          </w:p>
        </w:tc>
      </w:tr>
      <w:tr w:rsidR="001C0965" w:rsidRPr="00E07ABA" w14:paraId="65F529C6" w14:textId="77777777" w:rsidTr="006C6A25">
        <w:trPr>
          <w:trHeight w:val="70"/>
        </w:trPr>
        <w:tc>
          <w:tcPr>
            <w:tcW w:w="9628" w:type="dxa"/>
            <w:shd w:val="clear" w:color="auto" w:fill="auto"/>
            <w:vAlign w:val="center"/>
          </w:tcPr>
          <w:p w14:paraId="4850FC8B" w14:textId="77777777" w:rsidR="001C0965" w:rsidRDefault="001C0965" w:rsidP="006C6A25">
            <w:pPr>
              <w:spacing w:before="60"/>
              <w:jc w:val="center"/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Banco Central</w:t>
            </w:r>
          </w:p>
        </w:tc>
      </w:tr>
      <w:tr w:rsidR="001C0965" w:rsidRPr="00E07ABA" w14:paraId="70D16E8F" w14:textId="77777777" w:rsidTr="006C6A25">
        <w:trPr>
          <w:trHeight w:val="70"/>
        </w:trPr>
        <w:tc>
          <w:tcPr>
            <w:tcW w:w="9628" w:type="dxa"/>
            <w:shd w:val="clear" w:color="auto" w:fill="auto"/>
            <w:vAlign w:val="center"/>
          </w:tcPr>
          <w:p w14:paraId="09508380" w14:textId="77777777" w:rsidR="001C0965" w:rsidRDefault="001C0965" w:rsidP="006C6A25">
            <w:pPr>
              <w:spacing w:before="60"/>
              <w:jc w:val="center"/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lastRenderedPageBreak/>
              <w:t>INCRA</w:t>
            </w:r>
          </w:p>
        </w:tc>
      </w:tr>
    </w:tbl>
    <w:p w14:paraId="7DB272B0" w14:textId="77777777" w:rsidR="00E141AE" w:rsidRDefault="00E141AE" w:rsidP="00E141AE"/>
    <w:p w14:paraId="1E6F1544" w14:textId="597D5EF6" w:rsidR="00D94473" w:rsidRPr="00446E8A" w:rsidRDefault="00E141AE" w:rsidP="00D255FC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246AC">
        <w:rPr>
          <w:b/>
        </w:rPr>
        <w:t>APROVAÇÃO</w:t>
      </w:r>
    </w:p>
    <w:tbl>
      <w:tblPr>
        <w:tblStyle w:val="Tabelacomgrade"/>
        <w:tblW w:w="96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67"/>
        <w:gridCol w:w="4535"/>
      </w:tblGrid>
      <w:tr w:rsidR="00D94473" w:rsidRPr="00E141AE" w14:paraId="77F97572" w14:textId="4D8715CE" w:rsidTr="00DF4303">
        <w:trPr>
          <w:trHeight w:val="330"/>
          <w:jc w:val="center"/>
        </w:trPr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4FB9A248" w14:textId="6D087902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PATROCINADOR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937B9A" w14:textId="6A4A5EBF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35" w:type="dxa"/>
            <w:shd w:val="clear" w:color="auto" w:fill="F2F2F2" w:themeFill="background1" w:themeFillShade="F2"/>
          </w:tcPr>
          <w:p w14:paraId="525C5182" w14:textId="6AABC753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GERENTE DO PROJETO</w:t>
            </w:r>
          </w:p>
        </w:tc>
      </w:tr>
      <w:tr w:rsidR="00D94473" w:rsidRPr="00E07ABA" w14:paraId="61C8D168" w14:textId="3AAFC19E" w:rsidTr="00DF4303">
        <w:trPr>
          <w:trHeight w:val="858"/>
          <w:jc w:val="center"/>
        </w:trPr>
        <w:tc>
          <w:tcPr>
            <w:tcW w:w="45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2B7B8F3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3EEAF7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bottom w:val="single" w:sz="4" w:space="0" w:color="BFBFBF" w:themeColor="background1" w:themeShade="BF"/>
            </w:tcBorders>
          </w:tcPr>
          <w:p w14:paraId="03A398A1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DD068E" w:rsidRPr="00E07ABA" w14:paraId="1F286A57" w14:textId="77777777" w:rsidTr="00DF4303">
        <w:trPr>
          <w:trHeight w:val="631"/>
          <w:jc w:val="center"/>
        </w:trPr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54ABC711" w14:textId="0F757CD2" w:rsidR="00DD068E" w:rsidRPr="00E07ABA" w:rsidRDefault="00F411EB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Secretaria</w:t>
            </w:r>
            <w:r w:rsidR="00DD068E">
              <w:rPr>
                <w:color w:val="000000" w:themeColor="text1"/>
                <w:sz w:val="18"/>
              </w:rPr>
              <w:t>/SPA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00C34C" w14:textId="77777777" w:rsidR="00DD068E" w:rsidRPr="00E07ABA" w:rsidRDefault="00DD068E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64362266" w14:textId="77777777" w:rsidR="001C0965" w:rsidRPr="00D94473" w:rsidRDefault="001C0965" w:rsidP="001C0965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Gustavo </w:t>
            </w:r>
            <w:proofErr w:type="spellStart"/>
            <w:r>
              <w:rPr>
                <w:b/>
                <w:color w:val="000000" w:themeColor="text1"/>
                <w:sz w:val="18"/>
              </w:rPr>
              <w:t>Bracale</w:t>
            </w:r>
            <w:proofErr w:type="spellEnd"/>
          </w:p>
          <w:p w14:paraId="01511893" w14:textId="0BD288A9" w:rsidR="00DD068E" w:rsidRPr="00E07ABA" w:rsidRDefault="001C0965" w:rsidP="001C096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Coordenador-Geral/SPA</w:t>
            </w:r>
          </w:p>
        </w:tc>
      </w:tr>
      <w:tr w:rsidR="00D94473" w:rsidRPr="00E07ABA" w14:paraId="00ED9A3A" w14:textId="77777777" w:rsidTr="00D94473">
        <w:trPr>
          <w:trHeight w:val="507"/>
          <w:jc w:val="center"/>
        </w:trPr>
        <w:tc>
          <w:tcPr>
            <w:tcW w:w="4535" w:type="dxa"/>
            <w:vAlign w:val="center"/>
          </w:tcPr>
          <w:p w14:paraId="587A767F" w14:textId="7F080768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20C418" w14:textId="77777777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4535" w:type="dxa"/>
            <w:vAlign w:val="center"/>
          </w:tcPr>
          <w:p w14:paraId="1D0FC462" w14:textId="5F137A56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</w:tr>
    </w:tbl>
    <w:p w14:paraId="2C201BC6" w14:textId="5E9E1B72" w:rsidR="00E141AE" w:rsidRDefault="00E141AE" w:rsidP="00E141AE"/>
    <w:sectPr w:rsidR="00E141AE" w:rsidSect="00AA702D">
      <w:headerReference w:type="default" r:id="rId18"/>
      <w:footerReference w:type="default" r:id="rId19"/>
      <w:pgSz w:w="11906" w:h="16838"/>
      <w:pgMar w:top="1134" w:right="1134" w:bottom="1134" w:left="1134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07507" w14:textId="77777777" w:rsidR="00715F27" w:rsidRDefault="00715F27" w:rsidP="00B05A0F">
      <w:pPr>
        <w:spacing w:after="0" w:line="240" w:lineRule="auto"/>
      </w:pPr>
      <w:r>
        <w:separator/>
      </w:r>
    </w:p>
  </w:endnote>
  <w:endnote w:type="continuationSeparator" w:id="0">
    <w:p w14:paraId="1C6AEE58" w14:textId="77777777" w:rsidR="00715F27" w:rsidRDefault="00715F27" w:rsidP="00B0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8C3F9" w14:textId="77777777" w:rsidR="00B05A0F" w:rsidRDefault="00B05A0F" w:rsidP="00AA702D">
    <w:pPr>
      <w:pBdr>
        <w:top w:val="single" w:sz="4" w:space="1" w:color="BFBFBF" w:themeColor="background1" w:themeShade="BF"/>
      </w:pBdr>
      <w:spacing w:after="0" w:line="240" w:lineRule="aut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8"/>
      <w:gridCol w:w="1990"/>
    </w:tblGrid>
    <w:tr w:rsidR="00B05A0F" w:rsidRPr="003B1455" w14:paraId="307DA201" w14:textId="77777777" w:rsidTr="00AA702D">
      <w:tc>
        <w:tcPr>
          <w:tcW w:w="7508" w:type="dxa"/>
        </w:tcPr>
        <w:p w14:paraId="1232D0D2" w14:textId="77777777" w:rsidR="00B05A0F" w:rsidRPr="003B1455" w:rsidRDefault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Secretaria Executiva – SE</w:t>
          </w:r>
        </w:p>
        <w:p w14:paraId="4281C5F5" w14:textId="77777777" w:rsidR="00B05A0F" w:rsidRPr="003B1455" w:rsidRDefault="00B05A0F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Diretoria de Gestão Estratégica – DGE</w:t>
          </w:r>
        </w:p>
        <w:p w14:paraId="07940E4A" w14:textId="77777777" w:rsidR="00B05A0F" w:rsidRPr="003B1455" w:rsidRDefault="00B05A0F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Coordenação Geral de Desenvolvimento Institucional - CGDI</w:t>
          </w:r>
        </w:p>
      </w:tc>
      <w:tc>
        <w:tcPr>
          <w:tcW w:w="1990" w:type="dxa"/>
          <w:vAlign w:val="center"/>
        </w:tcPr>
        <w:sdt>
          <w:sdtPr>
            <w:rPr>
              <w:sz w:val="18"/>
              <w:szCs w:val="18"/>
            </w:rPr>
            <w:id w:val="-332376039"/>
            <w:docPartObj>
              <w:docPartGallery w:val="Page Numbers (Bottom of Page)"/>
              <w:docPartUnique/>
            </w:docPartObj>
          </w:sdtPr>
          <w:sdtEndPr/>
          <w:sdtContent>
            <w:p w14:paraId="55F4EEE5" w14:textId="11A817CA" w:rsidR="00B05A0F" w:rsidRPr="003B1455" w:rsidRDefault="003B1455" w:rsidP="003B1455">
              <w:pPr>
                <w:pStyle w:val="Rodap"/>
                <w:jc w:val="right"/>
                <w:rPr>
                  <w:sz w:val="18"/>
                  <w:szCs w:val="18"/>
                </w:rPr>
              </w:pPr>
              <w:r w:rsidRPr="003B1455">
                <w:rPr>
                  <w:sz w:val="18"/>
                  <w:szCs w:val="18"/>
                </w:rPr>
                <w:fldChar w:fldCharType="begin"/>
              </w:r>
              <w:r w:rsidRPr="003B1455">
                <w:rPr>
                  <w:sz w:val="18"/>
                  <w:szCs w:val="18"/>
                </w:rPr>
                <w:instrText>PAGE   \* MERGEFORMAT</w:instrText>
              </w:r>
              <w:r w:rsidRPr="003B1455">
                <w:rPr>
                  <w:sz w:val="18"/>
                  <w:szCs w:val="18"/>
                </w:rPr>
                <w:fldChar w:fldCharType="separate"/>
              </w:r>
              <w:r w:rsidR="00C35FE0">
                <w:rPr>
                  <w:noProof/>
                  <w:sz w:val="18"/>
                  <w:szCs w:val="18"/>
                </w:rPr>
                <w:t>6</w:t>
              </w:r>
              <w:r w:rsidRPr="003B1455">
                <w:rPr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EBCDFE5" w14:textId="77777777" w:rsidR="00B05A0F" w:rsidRDefault="00B05A0F" w:rsidP="00B05A0F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1F4EB" w14:textId="77777777" w:rsidR="00715F27" w:rsidRDefault="00715F27" w:rsidP="00B05A0F">
      <w:pPr>
        <w:spacing w:after="0" w:line="240" w:lineRule="auto"/>
      </w:pPr>
      <w:r>
        <w:separator/>
      </w:r>
    </w:p>
  </w:footnote>
  <w:footnote w:type="continuationSeparator" w:id="0">
    <w:p w14:paraId="42587DA2" w14:textId="77777777" w:rsidR="00715F27" w:rsidRDefault="00715F27" w:rsidP="00B05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666" w:type="dxa"/>
      <w:jc w:val="center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23"/>
      <w:gridCol w:w="1843"/>
    </w:tblGrid>
    <w:tr w:rsidR="00B4082F" w14:paraId="643EFA25" w14:textId="77777777" w:rsidTr="00A822E4">
      <w:trPr>
        <w:trHeight w:val="1464"/>
        <w:jc w:val="center"/>
      </w:trPr>
      <w:tc>
        <w:tcPr>
          <w:tcW w:w="7823" w:type="dxa"/>
        </w:tcPr>
        <w:p w14:paraId="4F5F9C4A" w14:textId="77777777" w:rsidR="00B4082F" w:rsidRPr="00B4082F" w:rsidRDefault="00B4082F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MINISTÉRIO DA AGRICULTURA, PECUÁRIA E ABASTECIMENTO</w:t>
          </w:r>
        </w:p>
        <w:p w14:paraId="21FBAB1C" w14:textId="4BF613C3" w:rsidR="00B4082F" w:rsidRPr="00B4082F" w:rsidRDefault="00B4082F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</w:t>
          </w:r>
          <w:r w:rsidR="00ED36A9">
            <w:rPr>
              <w:b/>
              <w:sz w:val="18"/>
              <w:szCs w:val="18"/>
            </w:rPr>
            <w:t>ÉTODO</w:t>
          </w:r>
          <w:r w:rsidRPr="00B4082F">
            <w:rPr>
              <w:b/>
              <w:sz w:val="18"/>
              <w:szCs w:val="18"/>
            </w:rPr>
            <w:t xml:space="preserve"> DE GERENCIAMENTO DE PROJETOS DO MAPA (MGP - MAPA)</w:t>
          </w:r>
        </w:p>
        <w:p w14:paraId="4EE01E0C" w14:textId="05ED7EC5" w:rsidR="00B4082F" w:rsidRPr="00B05A0F" w:rsidRDefault="001C4485" w:rsidP="00065267">
          <w:pPr>
            <w:pStyle w:val="Cabealho"/>
            <w:spacing w:before="120" w:after="120"/>
            <w:rPr>
              <w:b/>
            </w:rPr>
          </w:pPr>
          <w:r>
            <w:rPr>
              <w:b/>
              <w:sz w:val="30"/>
              <w:szCs w:val="18"/>
            </w:rPr>
            <w:t>PLANO DE GERENCIAMENTO DO PROJETO (PGP)</w:t>
          </w:r>
        </w:p>
      </w:tc>
      <w:tc>
        <w:tcPr>
          <w:tcW w:w="1843" w:type="dxa"/>
          <w:vAlign w:val="center"/>
        </w:tcPr>
        <w:p w14:paraId="06ED9A24" w14:textId="77777777" w:rsidR="00B4082F" w:rsidRDefault="00B4082F" w:rsidP="00065267">
          <w:pPr>
            <w:pStyle w:val="Cabealho"/>
            <w:spacing w:before="120" w:after="120"/>
            <w:jc w:val="center"/>
          </w:pPr>
          <w:r w:rsidRPr="006B7C49">
            <w:rPr>
              <w:rFonts w:ascii="Arial" w:hAnsi="Arial" w:cs="Arial"/>
              <w:noProof/>
              <w:sz w:val="15"/>
              <w:szCs w:val="15"/>
              <w:lang w:eastAsia="pt-BR"/>
            </w:rPr>
            <w:drawing>
              <wp:inline distT="0" distB="0" distL="0" distR="0" wp14:anchorId="7DD9EE06" wp14:editId="2C8D4F32">
                <wp:extent cx="1029335" cy="276860"/>
                <wp:effectExtent l="0" t="0" r="0" b="889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335" cy="27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0F3794" w14:textId="77777777" w:rsidR="00B05A0F" w:rsidRDefault="00B05A0F">
    <w:pPr>
      <w:pStyle w:val="Cabealh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360"/>
      </w:pPr>
    </w:lvl>
    <w:lvl w:ilvl="1">
      <w:start w:val="1"/>
      <w:numFmt w:val="decimal"/>
      <w:lvlText w:val="%2."/>
      <w:lvlJc w:val="left"/>
      <w:pPr>
        <w:tabs>
          <w:tab w:val="num" w:pos="1093"/>
        </w:tabs>
        <w:ind w:left="1093" w:hanging="360"/>
      </w:pPr>
    </w:lvl>
    <w:lvl w:ilvl="2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>
      <w:start w:val="1"/>
      <w:numFmt w:val="decimal"/>
      <w:lvlText w:val="%4."/>
      <w:lvlJc w:val="left"/>
      <w:pPr>
        <w:tabs>
          <w:tab w:val="num" w:pos="1813"/>
        </w:tabs>
        <w:ind w:left="1813" w:hanging="360"/>
      </w:pPr>
    </w:lvl>
    <w:lvl w:ilvl="4">
      <w:start w:val="1"/>
      <w:numFmt w:val="decimal"/>
      <w:lvlText w:val="%5."/>
      <w:lvlJc w:val="left"/>
      <w:pPr>
        <w:tabs>
          <w:tab w:val="num" w:pos="2173"/>
        </w:tabs>
        <w:ind w:left="2173" w:hanging="360"/>
      </w:pPr>
    </w:lvl>
    <w:lvl w:ilvl="5">
      <w:start w:val="1"/>
      <w:numFmt w:val="decimal"/>
      <w:lvlText w:val="%6."/>
      <w:lvlJc w:val="left"/>
      <w:pPr>
        <w:tabs>
          <w:tab w:val="num" w:pos="2533"/>
        </w:tabs>
        <w:ind w:left="2533" w:hanging="360"/>
      </w:pPr>
    </w:lvl>
    <w:lvl w:ilvl="6">
      <w:start w:val="1"/>
      <w:numFmt w:val="decimal"/>
      <w:lvlText w:val="%7."/>
      <w:lvlJc w:val="left"/>
      <w:pPr>
        <w:tabs>
          <w:tab w:val="num" w:pos="2893"/>
        </w:tabs>
        <w:ind w:left="2893" w:hanging="360"/>
      </w:pPr>
    </w:lvl>
    <w:lvl w:ilvl="7">
      <w:start w:val="1"/>
      <w:numFmt w:val="decimal"/>
      <w:lvlText w:val="%8."/>
      <w:lvlJc w:val="left"/>
      <w:pPr>
        <w:tabs>
          <w:tab w:val="num" w:pos="3253"/>
        </w:tabs>
        <w:ind w:left="3253" w:hanging="360"/>
      </w:pPr>
    </w:lvl>
    <w:lvl w:ilvl="8">
      <w:start w:val="1"/>
      <w:numFmt w:val="decimal"/>
      <w:lvlText w:val="%9."/>
      <w:lvlJc w:val="left"/>
      <w:pPr>
        <w:tabs>
          <w:tab w:val="num" w:pos="3613"/>
        </w:tabs>
        <w:ind w:left="3613" w:hanging="360"/>
      </w:pPr>
    </w:lvl>
  </w:abstractNum>
  <w:abstractNum w:abstractNumId="1">
    <w:nsid w:val="06C6087E"/>
    <w:multiLevelType w:val="hybridMultilevel"/>
    <w:tmpl w:val="EEC6B0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11E3A"/>
    <w:multiLevelType w:val="hybridMultilevel"/>
    <w:tmpl w:val="F3F23FDA"/>
    <w:lvl w:ilvl="0" w:tplc="E29652D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02CEF"/>
    <w:multiLevelType w:val="multilevel"/>
    <w:tmpl w:val="F61AE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9DF000A"/>
    <w:multiLevelType w:val="hybridMultilevel"/>
    <w:tmpl w:val="9CA60B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A0072"/>
    <w:multiLevelType w:val="hybridMultilevel"/>
    <w:tmpl w:val="7E18EB9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E995D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AE1F8A"/>
    <w:multiLevelType w:val="hybridMultilevel"/>
    <w:tmpl w:val="5B7C0738"/>
    <w:lvl w:ilvl="0" w:tplc="2ADA6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03105C"/>
    <w:multiLevelType w:val="hybridMultilevel"/>
    <w:tmpl w:val="A1525A1E"/>
    <w:lvl w:ilvl="0" w:tplc="2ADA6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827593"/>
    <w:multiLevelType w:val="hybridMultilevel"/>
    <w:tmpl w:val="CE9E42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F60C0C"/>
    <w:multiLevelType w:val="hybridMultilevel"/>
    <w:tmpl w:val="B0F4F7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A7453B"/>
    <w:multiLevelType w:val="hybridMultilevel"/>
    <w:tmpl w:val="4C3881E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16509B1"/>
    <w:multiLevelType w:val="hybridMultilevel"/>
    <w:tmpl w:val="F6CCB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540C99"/>
    <w:multiLevelType w:val="hybridMultilevel"/>
    <w:tmpl w:val="DC428A52"/>
    <w:lvl w:ilvl="0" w:tplc="56E40542">
      <w:numFmt w:val="bullet"/>
      <w:lvlText w:val="⁻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1"/>
  </w:num>
  <w:num w:numId="5">
    <w:abstractNumId w:val="6"/>
  </w:num>
  <w:num w:numId="6">
    <w:abstractNumId w:val="5"/>
  </w:num>
  <w:num w:numId="7">
    <w:abstractNumId w:val="2"/>
  </w:num>
  <w:num w:numId="8">
    <w:abstractNumId w:val="13"/>
  </w:num>
  <w:num w:numId="9">
    <w:abstractNumId w:val="7"/>
  </w:num>
  <w:num w:numId="10">
    <w:abstractNumId w:val="1"/>
  </w:num>
  <w:num w:numId="11">
    <w:abstractNumId w:val="8"/>
  </w:num>
  <w:num w:numId="12">
    <w:abstractNumId w:val="4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15"/>
    <w:rsid w:val="0002239E"/>
    <w:rsid w:val="00031310"/>
    <w:rsid w:val="00055466"/>
    <w:rsid w:val="00065267"/>
    <w:rsid w:val="0008321A"/>
    <w:rsid w:val="00092BEC"/>
    <w:rsid w:val="000B6C52"/>
    <w:rsid w:val="000C3112"/>
    <w:rsid w:val="00125762"/>
    <w:rsid w:val="001427CC"/>
    <w:rsid w:val="0019107A"/>
    <w:rsid w:val="001B154A"/>
    <w:rsid w:val="001C0965"/>
    <w:rsid w:val="001C4485"/>
    <w:rsid w:val="001D3E29"/>
    <w:rsid w:val="001E5E01"/>
    <w:rsid w:val="00223030"/>
    <w:rsid w:val="00253F99"/>
    <w:rsid w:val="00255DE4"/>
    <w:rsid w:val="00267591"/>
    <w:rsid w:val="00271641"/>
    <w:rsid w:val="002811CE"/>
    <w:rsid w:val="00293C8C"/>
    <w:rsid w:val="002A1557"/>
    <w:rsid w:val="002A3A97"/>
    <w:rsid w:val="002C3E0B"/>
    <w:rsid w:val="00326F6D"/>
    <w:rsid w:val="003311B9"/>
    <w:rsid w:val="00342081"/>
    <w:rsid w:val="00362D9C"/>
    <w:rsid w:val="003767E6"/>
    <w:rsid w:val="00387A1F"/>
    <w:rsid w:val="003A6D1A"/>
    <w:rsid w:val="003B1455"/>
    <w:rsid w:val="003D2AD8"/>
    <w:rsid w:val="003D368E"/>
    <w:rsid w:val="00445F3B"/>
    <w:rsid w:val="00446E8A"/>
    <w:rsid w:val="00462589"/>
    <w:rsid w:val="00496CE2"/>
    <w:rsid w:val="0049787B"/>
    <w:rsid w:val="004A1043"/>
    <w:rsid w:val="004C1371"/>
    <w:rsid w:val="004E0449"/>
    <w:rsid w:val="00516654"/>
    <w:rsid w:val="00517903"/>
    <w:rsid w:val="00522182"/>
    <w:rsid w:val="00582491"/>
    <w:rsid w:val="00584027"/>
    <w:rsid w:val="00584160"/>
    <w:rsid w:val="00590E17"/>
    <w:rsid w:val="00595CED"/>
    <w:rsid w:val="005A1777"/>
    <w:rsid w:val="005C1D43"/>
    <w:rsid w:val="005C66A2"/>
    <w:rsid w:val="005D2112"/>
    <w:rsid w:val="005F3BB5"/>
    <w:rsid w:val="005F5FCB"/>
    <w:rsid w:val="005F6E1E"/>
    <w:rsid w:val="0060134A"/>
    <w:rsid w:val="006077FE"/>
    <w:rsid w:val="006116DD"/>
    <w:rsid w:val="00621BD2"/>
    <w:rsid w:val="006316C9"/>
    <w:rsid w:val="006331E3"/>
    <w:rsid w:val="006540DC"/>
    <w:rsid w:val="00696DC9"/>
    <w:rsid w:val="006A73BA"/>
    <w:rsid w:val="006B0105"/>
    <w:rsid w:val="006F0908"/>
    <w:rsid w:val="006F10AD"/>
    <w:rsid w:val="00715F27"/>
    <w:rsid w:val="00730E1D"/>
    <w:rsid w:val="00753DC4"/>
    <w:rsid w:val="007813C9"/>
    <w:rsid w:val="00782002"/>
    <w:rsid w:val="00787C24"/>
    <w:rsid w:val="007A5206"/>
    <w:rsid w:val="007B17AB"/>
    <w:rsid w:val="007B46C6"/>
    <w:rsid w:val="007C0C7A"/>
    <w:rsid w:val="007C69B8"/>
    <w:rsid w:val="007E459C"/>
    <w:rsid w:val="00811C39"/>
    <w:rsid w:val="00812486"/>
    <w:rsid w:val="00835833"/>
    <w:rsid w:val="008808E4"/>
    <w:rsid w:val="008928CC"/>
    <w:rsid w:val="008C11EF"/>
    <w:rsid w:val="008D171A"/>
    <w:rsid w:val="008D7D73"/>
    <w:rsid w:val="008F5597"/>
    <w:rsid w:val="00916C16"/>
    <w:rsid w:val="009321E5"/>
    <w:rsid w:val="00942C25"/>
    <w:rsid w:val="00944E6F"/>
    <w:rsid w:val="009464EC"/>
    <w:rsid w:val="009571B7"/>
    <w:rsid w:val="009766D7"/>
    <w:rsid w:val="009A1B8E"/>
    <w:rsid w:val="009E373E"/>
    <w:rsid w:val="009F4A98"/>
    <w:rsid w:val="00A0049F"/>
    <w:rsid w:val="00A03FF8"/>
    <w:rsid w:val="00A06BB4"/>
    <w:rsid w:val="00A7678E"/>
    <w:rsid w:val="00A822E4"/>
    <w:rsid w:val="00A973CA"/>
    <w:rsid w:val="00AA002B"/>
    <w:rsid w:val="00AA702D"/>
    <w:rsid w:val="00AC7657"/>
    <w:rsid w:val="00AD424E"/>
    <w:rsid w:val="00B051F7"/>
    <w:rsid w:val="00B05A0F"/>
    <w:rsid w:val="00B1150B"/>
    <w:rsid w:val="00B4082F"/>
    <w:rsid w:val="00B4726E"/>
    <w:rsid w:val="00B56DBC"/>
    <w:rsid w:val="00B85228"/>
    <w:rsid w:val="00B91B6E"/>
    <w:rsid w:val="00B91BC0"/>
    <w:rsid w:val="00BA7517"/>
    <w:rsid w:val="00BB0A24"/>
    <w:rsid w:val="00BD0961"/>
    <w:rsid w:val="00BE5F95"/>
    <w:rsid w:val="00BE704F"/>
    <w:rsid w:val="00C04856"/>
    <w:rsid w:val="00C246D7"/>
    <w:rsid w:val="00C30CAA"/>
    <w:rsid w:val="00C35FE0"/>
    <w:rsid w:val="00C41478"/>
    <w:rsid w:val="00C833F7"/>
    <w:rsid w:val="00C95BFA"/>
    <w:rsid w:val="00C9763A"/>
    <w:rsid w:val="00CB66D7"/>
    <w:rsid w:val="00CD3215"/>
    <w:rsid w:val="00D02C79"/>
    <w:rsid w:val="00D1525B"/>
    <w:rsid w:val="00D22D20"/>
    <w:rsid w:val="00D255FC"/>
    <w:rsid w:val="00D53310"/>
    <w:rsid w:val="00D62174"/>
    <w:rsid w:val="00D81394"/>
    <w:rsid w:val="00D94473"/>
    <w:rsid w:val="00D96AED"/>
    <w:rsid w:val="00DA64AB"/>
    <w:rsid w:val="00DD068E"/>
    <w:rsid w:val="00DE08A0"/>
    <w:rsid w:val="00DF41B3"/>
    <w:rsid w:val="00DF4303"/>
    <w:rsid w:val="00DF5732"/>
    <w:rsid w:val="00E07ABA"/>
    <w:rsid w:val="00E141AE"/>
    <w:rsid w:val="00E20043"/>
    <w:rsid w:val="00E24643"/>
    <w:rsid w:val="00E246AC"/>
    <w:rsid w:val="00E47DA0"/>
    <w:rsid w:val="00E646D9"/>
    <w:rsid w:val="00E830A0"/>
    <w:rsid w:val="00EC5B4C"/>
    <w:rsid w:val="00ED36A9"/>
    <w:rsid w:val="00ED3BC8"/>
    <w:rsid w:val="00EE7FCD"/>
    <w:rsid w:val="00EF6E13"/>
    <w:rsid w:val="00F10DD0"/>
    <w:rsid w:val="00F15C63"/>
    <w:rsid w:val="00F26ECB"/>
    <w:rsid w:val="00F411EB"/>
    <w:rsid w:val="00F465E7"/>
    <w:rsid w:val="00F521A3"/>
    <w:rsid w:val="00F76790"/>
    <w:rsid w:val="00FA496F"/>
    <w:rsid w:val="00FD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E82EF"/>
  <w15:chartTrackingRefBased/>
  <w15:docId w15:val="{4A409F37-E510-4AA9-846A-25389C0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A0F"/>
  </w:style>
  <w:style w:type="paragraph" w:styleId="Rodap">
    <w:name w:val="footer"/>
    <w:basedOn w:val="Normal"/>
    <w:link w:val="Rodap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A0F"/>
  </w:style>
  <w:style w:type="table" w:styleId="Tabelacomgrade">
    <w:name w:val="Table Grid"/>
    <w:basedOn w:val="Tabelanormal"/>
    <w:uiPriority w:val="39"/>
    <w:rsid w:val="00B05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07ABA"/>
    <w:pPr>
      <w:ind w:left="720"/>
      <w:contextualSpacing/>
    </w:pPr>
  </w:style>
  <w:style w:type="paragraph" w:customStyle="1" w:styleId="Contedodatabela">
    <w:name w:val="Conteúdo da tabela"/>
    <w:basedOn w:val="Normal"/>
    <w:rsid w:val="00E141A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811C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1C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1C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1C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1C3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1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C39"/>
    <w:rPr>
      <w:rFonts w:ascii="Segoe UI" w:hAnsi="Segoe UI" w:cs="Segoe UI"/>
      <w:sz w:val="18"/>
      <w:szCs w:val="18"/>
    </w:rPr>
  </w:style>
  <w:style w:type="table" w:styleId="TabeladeGrade4-nfase6">
    <w:name w:val="Grid Table 4 Accent 6"/>
    <w:basedOn w:val="Tabelanormal"/>
    <w:uiPriority w:val="49"/>
    <w:rsid w:val="00BA75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comgrade1">
    <w:name w:val="Tabela com grade1"/>
    <w:basedOn w:val="Tabelanormal"/>
    <w:next w:val="Tabelacomgrade"/>
    <w:uiPriority w:val="39"/>
    <w:rsid w:val="000B6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0B6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next w:val="Tabelacomgrade"/>
    <w:uiPriority w:val="39"/>
    <w:rsid w:val="000B6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">
    <w:name w:val="Hyperlink"/>
    <w:basedOn w:val="Fontepargpadro"/>
    <w:uiPriority w:val="99"/>
    <w:unhideWhenUsed/>
    <w:rsid w:val="00D81394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F5F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8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QuickStyle" Target="diagrams/quickStyle1.xm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diagramColors" Target="diagrams/colors1.xml"/><Relationship Id="rId11" Type="http://schemas.microsoft.com/office/2007/relationships/diagramDrawing" Target="diagrams/drawing1.xml"/><Relationship Id="rId12" Type="http://schemas.openxmlformats.org/officeDocument/2006/relationships/hyperlink" Target="mailto:spa@agricultura.gov.br" TargetMode="External"/><Relationship Id="rId13" Type="http://schemas.openxmlformats.org/officeDocument/2006/relationships/hyperlink" Target="mailto:gustavo.bracale@agricultura.gov.br" TargetMode="External"/><Relationship Id="rId14" Type="http://schemas.openxmlformats.org/officeDocument/2006/relationships/hyperlink" Target="mailto:diego.almeida@agricultura.gov.br" TargetMode="External"/><Relationship Id="rId15" Type="http://schemas.openxmlformats.org/officeDocument/2006/relationships/hyperlink" Target="mailto:luis.augusto@agricultura.gov.br" TargetMode="External"/><Relationship Id="rId16" Type="http://schemas.openxmlformats.org/officeDocument/2006/relationships/hyperlink" Target="mailto:joao.isidio@agricultura.gov.br" TargetMode="External"/><Relationship Id="rId17" Type="http://schemas.openxmlformats.org/officeDocument/2006/relationships/hyperlink" Target="mailto:ayrton.ussami@agricultura.gov.br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diagramData" Target="diagrams/data1.xml"/><Relationship Id="rId8" Type="http://schemas.openxmlformats.org/officeDocument/2006/relationships/diagramLayout" Target="diagrams/layou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26D723-6829-4CD4-AFF5-B2DBE013A7B3}" type="doc">
      <dgm:prSet loTypeId="urn:microsoft.com/office/officeart/2005/8/layout/orgChart1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pt-BR"/>
        </a:p>
      </dgm:t>
    </dgm:pt>
    <dgm:pt modelId="{E186E560-529E-4662-961A-BB7460EA586E}">
      <dgm:prSet phldrT="[Texto]" custT="1"/>
      <dgm:spPr/>
      <dgm:t>
        <a:bodyPr/>
        <a:lstStyle/>
        <a:p>
          <a:pPr algn="ctr"/>
          <a:r>
            <a:rPr lang="pt-BR" sz="600" b="1"/>
            <a:t>Desenvolvimento do Sistema Integrado de Informações do Seguro Rural (SIIS-Rural)</a:t>
          </a:r>
        </a:p>
      </dgm:t>
    </dgm:pt>
    <dgm:pt modelId="{57AE4CDB-5AE4-4678-8E18-07952489A8ED}" type="parTrans" cxnId="{0B7A1E7F-55BB-405E-A725-E0D69A9BF450}">
      <dgm:prSet/>
      <dgm:spPr/>
      <dgm:t>
        <a:bodyPr/>
        <a:lstStyle/>
        <a:p>
          <a:pPr algn="ctr"/>
          <a:endParaRPr lang="pt-BR" sz="600"/>
        </a:p>
      </dgm:t>
    </dgm:pt>
    <dgm:pt modelId="{190A590F-5CC8-4A13-B1D0-B95DFF36B0D6}" type="sibTrans" cxnId="{0B7A1E7F-55BB-405E-A725-E0D69A9BF450}">
      <dgm:prSet/>
      <dgm:spPr/>
      <dgm:t>
        <a:bodyPr/>
        <a:lstStyle/>
        <a:p>
          <a:pPr algn="ctr"/>
          <a:endParaRPr lang="pt-BR" sz="600"/>
        </a:p>
      </dgm:t>
    </dgm:pt>
    <dgm:pt modelId="{EA418701-B98A-4B84-A6E6-E4E6EC778050}">
      <dgm:prSet phldrT="[Texto]" custT="1"/>
      <dgm:spPr/>
      <dgm:t>
        <a:bodyPr/>
        <a:lstStyle/>
        <a:p>
          <a:r>
            <a:rPr lang="pt-BR" sz="600"/>
            <a:t>Primeiro m</a:t>
          </a:r>
          <a:r>
            <a:rPr lang="en-US" sz="600"/>
            <a:t>ódulo do Sistema</a:t>
          </a:r>
          <a:endParaRPr lang="pt-BR" sz="600" b="1"/>
        </a:p>
      </dgm:t>
    </dgm:pt>
    <dgm:pt modelId="{41793E5E-9B74-4FF1-8F24-7BE2E0E45A9E}" type="parTrans" cxnId="{8BA0D861-EC03-46F0-BD50-0A858DCF80D2}">
      <dgm:prSet/>
      <dgm:spPr/>
      <dgm:t>
        <a:bodyPr/>
        <a:lstStyle/>
        <a:p>
          <a:endParaRPr lang="pt-BR" sz="600"/>
        </a:p>
      </dgm:t>
    </dgm:pt>
    <dgm:pt modelId="{6497AF9F-7A73-4CD9-90E1-384B42640313}" type="sibTrans" cxnId="{8BA0D861-EC03-46F0-BD50-0A858DCF80D2}">
      <dgm:prSet/>
      <dgm:spPr/>
      <dgm:t>
        <a:bodyPr/>
        <a:lstStyle/>
        <a:p>
          <a:endParaRPr lang="pt-BR" sz="600"/>
        </a:p>
      </dgm:t>
    </dgm:pt>
    <dgm:pt modelId="{7E64EC12-9BD5-4DCF-BB5A-CCF0E1BC551D}">
      <dgm:prSet phldrT="[Texto]" custT="1"/>
      <dgm:spPr/>
      <dgm:t>
        <a:bodyPr/>
        <a:lstStyle/>
        <a:p>
          <a:r>
            <a:rPr lang="pt-BR" sz="600" b="1"/>
            <a:t>Segundo módulo do sistema</a:t>
          </a:r>
        </a:p>
      </dgm:t>
    </dgm:pt>
    <dgm:pt modelId="{8164DDF6-561F-4C94-AB78-41DCED2A5FFE}" type="parTrans" cxnId="{9223C6E3-4058-475D-AA0C-C2C927AA6940}">
      <dgm:prSet/>
      <dgm:spPr/>
      <dgm:t>
        <a:bodyPr/>
        <a:lstStyle/>
        <a:p>
          <a:endParaRPr lang="pt-BR" sz="600"/>
        </a:p>
      </dgm:t>
    </dgm:pt>
    <dgm:pt modelId="{FCF95E61-F41A-42CE-89C9-AD897E584D3A}" type="sibTrans" cxnId="{9223C6E3-4058-475D-AA0C-C2C927AA6940}">
      <dgm:prSet/>
      <dgm:spPr/>
      <dgm:t>
        <a:bodyPr/>
        <a:lstStyle/>
        <a:p>
          <a:endParaRPr lang="pt-BR" sz="600"/>
        </a:p>
      </dgm:t>
    </dgm:pt>
    <dgm:pt modelId="{547A3601-8481-D343-A4D0-3438246507B9}">
      <dgm:prSet custT="1"/>
      <dgm:spPr/>
      <dgm:t>
        <a:bodyPr/>
        <a:lstStyle/>
        <a:p>
          <a:r>
            <a:rPr lang="pt-BR" sz="600"/>
            <a:t>Gerenciamento do Projeto</a:t>
          </a:r>
        </a:p>
      </dgm:t>
    </dgm:pt>
    <dgm:pt modelId="{3DEDD522-01B8-2D4D-BE8C-C0C24466235C}" type="parTrans" cxnId="{B04F71C8-16D2-624D-9549-DDB1027CD1A2}">
      <dgm:prSet/>
      <dgm:spPr/>
      <dgm:t>
        <a:bodyPr/>
        <a:lstStyle/>
        <a:p>
          <a:endParaRPr lang="pt-BR" sz="600"/>
        </a:p>
      </dgm:t>
    </dgm:pt>
    <dgm:pt modelId="{58EB05DC-9CD0-A94A-B6C8-F871B68A3923}" type="sibTrans" cxnId="{B04F71C8-16D2-624D-9549-DDB1027CD1A2}">
      <dgm:prSet/>
      <dgm:spPr/>
      <dgm:t>
        <a:bodyPr/>
        <a:lstStyle/>
        <a:p>
          <a:endParaRPr lang="pt-BR" sz="600"/>
        </a:p>
      </dgm:t>
    </dgm:pt>
    <dgm:pt modelId="{DB1B3E54-CF5D-8141-86F0-567BBCD5FB54}">
      <dgm:prSet custT="1"/>
      <dgm:spPr/>
      <dgm:t>
        <a:bodyPr/>
        <a:lstStyle/>
        <a:p>
          <a:r>
            <a:rPr lang="pt-BR" sz="600"/>
            <a:t>Encerramento</a:t>
          </a:r>
        </a:p>
      </dgm:t>
    </dgm:pt>
    <dgm:pt modelId="{68F2D6BF-A344-E94D-AA38-819C77CD4217}" type="sibTrans" cxnId="{77D0DA8E-9D5D-EA4C-9DA9-93ED412F7314}">
      <dgm:prSet/>
      <dgm:spPr/>
      <dgm:t>
        <a:bodyPr/>
        <a:lstStyle/>
        <a:p>
          <a:endParaRPr lang="pt-BR" sz="600"/>
        </a:p>
      </dgm:t>
    </dgm:pt>
    <dgm:pt modelId="{FF76BE9B-7A7C-4948-B498-3DCD473FD757}" type="parTrans" cxnId="{77D0DA8E-9D5D-EA4C-9DA9-93ED412F7314}">
      <dgm:prSet/>
      <dgm:spPr/>
      <dgm:t>
        <a:bodyPr/>
        <a:lstStyle/>
        <a:p>
          <a:endParaRPr lang="pt-BR" sz="600"/>
        </a:p>
      </dgm:t>
    </dgm:pt>
    <dgm:pt modelId="{8162A252-3058-064E-9694-E1976D4C9536}">
      <dgm:prSet custT="1"/>
      <dgm:spPr/>
      <dgm:t>
        <a:bodyPr/>
        <a:lstStyle/>
        <a:p>
          <a:r>
            <a:rPr lang="pt-BR" sz="600"/>
            <a:t>Monitoramento</a:t>
          </a:r>
        </a:p>
      </dgm:t>
    </dgm:pt>
    <dgm:pt modelId="{BDAB420B-446B-6F45-B597-5DC1EFC47EAF}" type="sibTrans" cxnId="{D887BC71-4973-7C47-9A5D-AA1CAFDDAAD2}">
      <dgm:prSet/>
      <dgm:spPr/>
      <dgm:t>
        <a:bodyPr/>
        <a:lstStyle/>
        <a:p>
          <a:endParaRPr lang="pt-BR" sz="600"/>
        </a:p>
      </dgm:t>
    </dgm:pt>
    <dgm:pt modelId="{644B006F-B219-5E49-8A81-BDEB4A6EA060}" type="parTrans" cxnId="{D887BC71-4973-7C47-9A5D-AA1CAFDDAAD2}">
      <dgm:prSet/>
      <dgm:spPr/>
      <dgm:t>
        <a:bodyPr/>
        <a:lstStyle/>
        <a:p>
          <a:endParaRPr lang="pt-BR" sz="600"/>
        </a:p>
      </dgm:t>
    </dgm:pt>
    <dgm:pt modelId="{0D5E9ED2-84DE-A14E-8004-6EFAFAE5238D}">
      <dgm:prSet custT="1"/>
      <dgm:spPr/>
      <dgm:t>
        <a:bodyPr/>
        <a:lstStyle/>
        <a:p>
          <a:r>
            <a:rPr lang="pt-BR" sz="600"/>
            <a:t>Iniciação e Planejamento</a:t>
          </a:r>
        </a:p>
      </dgm:t>
    </dgm:pt>
    <dgm:pt modelId="{7A4F9238-2396-2E40-894B-53D40CF689E0}" type="sibTrans" cxnId="{2353ED49-5E7F-444C-B313-90C1FC23AA5B}">
      <dgm:prSet/>
      <dgm:spPr/>
      <dgm:t>
        <a:bodyPr/>
        <a:lstStyle/>
        <a:p>
          <a:endParaRPr lang="pt-BR" sz="600"/>
        </a:p>
      </dgm:t>
    </dgm:pt>
    <dgm:pt modelId="{BAD7AF63-7FE3-D747-A40A-B3658C09F1BC}" type="parTrans" cxnId="{2353ED49-5E7F-444C-B313-90C1FC23AA5B}">
      <dgm:prSet/>
      <dgm:spPr/>
      <dgm:t>
        <a:bodyPr/>
        <a:lstStyle/>
        <a:p>
          <a:endParaRPr lang="pt-BR" sz="600"/>
        </a:p>
      </dgm:t>
    </dgm:pt>
    <dgm:pt modelId="{CAB48799-546B-B542-970C-392DFDB58DA8}">
      <dgm:prSet/>
      <dgm:spPr/>
      <dgm:t>
        <a:bodyPr/>
        <a:lstStyle/>
        <a:p>
          <a:r>
            <a:rPr lang="pt-BR"/>
            <a:t>Tratativas acerca da viabilidade do desenvolvimento do Sistema juntamente com a CGTI do MAPA.</a:t>
          </a:r>
        </a:p>
      </dgm:t>
    </dgm:pt>
    <dgm:pt modelId="{5C77D0F9-17BF-9841-886E-BF585EEC00D4}" type="parTrans" cxnId="{20AE14D4-DB67-D94C-BF84-263137BF2D96}">
      <dgm:prSet/>
      <dgm:spPr/>
      <dgm:t>
        <a:bodyPr/>
        <a:lstStyle/>
        <a:p>
          <a:endParaRPr lang="pt-BR"/>
        </a:p>
      </dgm:t>
    </dgm:pt>
    <dgm:pt modelId="{188AC775-A836-A14C-8FBB-1C728C2D8EE8}" type="sibTrans" cxnId="{20AE14D4-DB67-D94C-BF84-263137BF2D96}">
      <dgm:prSet/>
      <dgm:spPr/>
      <dgm:t>
        <a:bodyPr/>
        <a:lstStyle/>
        <a:p>
          <a:endParaRPr lang="pt-BR"/>
        </a:p>
      </dgm:t>
    </dgm:pt>
    <dgm:pt modelId="{8F868D2D-7DD6-0E43-B053-07258BE8D642}">
      <dgm:prSet/>
      <dgm:spPr/>
      <dgm:t>
        <a:bodyPr/>
        <a:lstStyle/>
        <a:p>
          <a:r>
            <a:rPr lang="pt-BR"/>
            <a:t>Juntamente com funcionário da CGTI do MAPA, analisar a viabilidade da disponibilização dos dados do SICAN/Conab juntamente com a área de Tecnologia da Informação – TI da Conab.</a:t>
          </a:r>
        </a:p>
      </dgm:t>
    </dgm:pt>
    <dgm:pt modelId="{896AB4A3-9D22-5443-87B1-60076D98E929}" type="parTrans" cxnId="{9CE75C77-6A7C-E64E-BF67-86262404D53D}">
      <dgm:prSet/>
      <dgm:spPr/>
      <dgm:t>
        <a:bodyPr/>
        <a:lstStyle/>
        <a:p>
          <a:endParaRPr lang="pt-BR"/>
        </a:p>
      </dgm:t>
    </dgm:pt>
    <dgm:pt modelId="{02E6D8E4-E3A5-2B44-935D-F5CA7814C741}" type="sibTrans" cxnId="{9CE75C77-6A7C-E64E-BF67-86262404D53D}">
      <dgm:prSet/>
      <dgm:spPr/>
      <dgm:t>
        <a:bodyPr/>
        <a:lstStyle/>
        <a:p>
          <a:endParaRPr lang="pt-BR"/>
        </a:p>
      </dgm:t>
    </dgm:pt>
    <dgm:pt modelId="{E0824955-282D-5F40-9F34-7DFE6D7F482D}">
      <dgm:prSet/>
      <dgm:spPr/>
      <dgm:t>
        <a:bodyPr/>
        <a:lstStyle/>
        <a:p>
          <a:r>
            <a:rPr lang="pt-BR"/>
            <a:t>Definição, elaboração e formalização do instrumento contratual que regerá a parceria MAPA/Conab.</a:t>
          </a:r>
        </a:p>
      </dgm:t>
    </dgm:pt>
    <dgm:pt modelId="{84D0FF3A-1DEA-A947-8374-7A6A8CD92773}" type="parTrans" cxnId="{93CF0AC6-E67E-2342-813A-17C8DECC16FB}">
      <dgm:prSet/>
      <dgm:spPr/>
      <dgm:t>
        <a:bodyPr/>
        <a:lstStyle/>
        <a:p>
          <a:endParaRPr lang="pt-BR"/>
        </a:p>
      </dgm:t>
    </dgm:pt>
    <dgm:pt modelId="{B7256CDF-65B3-3A4C-80CC-9E02C7955444}" type="sibTrans" cxnId="{93CF0AC6-E67E-2342-813A-17C8DECC16FB}">
      <dgm:prSet/>
      <dgm:spPr/>
      <dgm:t>
        <a:bodyPr/>
        <a:lstStyle/>
        <a:p>
          <a:endParaRPr lang="pt-BR"/>
        </a:p>
      </dgm:t>
    </dgm:pt>
    <dgm:pt modelId="{C28ED5A9-CD41-3B49-83B7-A889DF7FE8D2}">
      <dgm:prSet/>
      <dgm:spPr/>
      <dgm:t>
        <a:bodyPr/>
        <a:lstStyle/>
        <a:p>
          <a:r>
            <a:rPr lang="pt-BR"/>
            <a:t>Tratativas junto ao MMA acerca da possibilidade de disponibilização dos dados do CAR para integração ao SIIS-Rural. </a:t>
          </a:r>
        </a:p>
      </dgm:t>
    </dgm:pt>
    <dgm:pt modelId="{E247D5AD-9F08-4648-BB03-E0685B49C643}" type="parTrans" cxnId="{917FA055-5D6E-F749-ACDE-2F96C4A81CE0}">
      <dgm:prSet/>
      <dgm:spPr/>
      <dgm:t>
        <a:bodyPr/>
        <a:lstStyle/>
        <a:p>
          <a:endParaRPr lang="pt-BR"/>
        </a:p>
      </dgm:t>
    </dgm:pt>
    <dgm:pt modelId="{4F714FBF-3A65-7641-8D48-D04612FA126E}" type="sibTrans" cxnId="{917FA055-5D6E-F749-ACDE-2F96C4A81CE0}">
      <dgm:prSet/>
      <dgm:spPr/>
      <dgm:t>
        <a:bodyPr/>
        <a:lstStyle/>
        <a:p>
          <a:endParaRPr lang="pt-BR"/>
        </a:p>
      </dgm:t>
    </dgm:pt>
    <dgm:pt modelId="{6A3358EC-E69E-234F-BF91-FBC749C6CD8B}">
      <dgm:prSet/>
      <dgm:spPr/>
      <dgm:t>
        <a:bodyPr/>
        <a:lstStyle/>
        <a:p>
          <a:r>
            <a:rPr lang="pt-BR"/>
            <a:t>Definição, elaboração e formalização do instrumento contratual que regerá a parceria MAPA/MMA.</a:t>
          </a:r>
        </a:p>
      </dgm:t>
    </dgm:pt>
    <dgm:pt modelId="{0F319430-3293-1149-9A3C-7DE9A7EA7731}" type="parTrans" cxnId="{F5BB7A80-A33B-534E-9B4D-2D30607A83D6}">
      <dgm:prSet/>
      <dgm:spPr/>
      <dgm:t>
        <a:bodyPr/>
        <a:lstStyle/>
        <a:p>
          <a:endParaRPr lang="pt-BR"/>
        </a:p>
      </dgm:t>
    </dgm:pt>
    <dgm:pt modelId="{9A2128B7-578B-8C4F-B4FC-646719162E9D}" type="sibTrans" cxnId="{F5BB7A80-A33B-534E-9B4D-2D30607A83D6}">
      <dgm:prSet/>
      <dgm:spPr/>
      <dgm:t>
        <a:bodyPr/>
        <a:lstStyle/>
        <a:p>
          <a:endParaRPr lang="pt-BR"/>
        </a:p>
      </dgm:t>
    </dgm:pt>
    <dgm:pt modelId="{87C519C8-4BB4-9247-9927-A1491E3E4588}">
      <dgm:prSet/>
      <dgm:spPr/>
      <dgm:t>
        <a:bodyPr/>
        <a:lstStyle/>
        <a:p>
          <a:r>
            <a:rPr lang="pt-BR"/>
            <a:t>Vinculação da base de dados do SICAN e do CAR com a base de dados do SISSER e do SISZARC por parte da CGTI do MAPA</a:t>
          </a:r>
        </a:p>
      </dgm:t>
    </dgm:pt>
    <dgm:pt modelId="{EA8377C3-EEA8-9A4B-BFCC-335196EED7DC}" type="parTrans" cxnId="{EA7F9B8C-3626-8548-AF0D-29D9127259C3}">
      <dgm:prSet/>
      <dgm:spPr/>
      <dgm:t>
        <a:bodyPr/>
        <a:lstStyle/>
        <a:p>
          <a:endParaRPr lang="pt-BR"/>
        </a:p>
      </dgm:t>
    </dgm:pt>
    <dgm:pt modelId="{4914461D-E815-1741-9E48-6C95500DB97D}" type="sibTrans" cxnId="{EA7F9B8C-3626-8548-AF0D-29D9127259C3}">
      <dgm:prSet/>
      <dgm:spPr/>
      <dgm:t>
        <a:bodyPr/>
        <a:lstStyle/>
        <a:p>
          <a:endParaRPr lang="pt-BR"/>
        </a:p>
      </dgm:t>
    </dgm:pt>
    <dgm:pt modelId="{9B4812B1-5B0F-3645-BFC4-92E3F0700F68}">
      <dgm:prSet/>
      <dgm:spPr/>
      <dgm:t>
        <a:bodyPr/>
        <a:lstStyle/>
        <a:p>
          <a:r>
            <a:rPr lang="pt-BR"/>
            <a:t>Tratativas junto ao BACEN acerca da possibilidade de disponibilização dos dados do SICOR para integração ao SIIS-Rural.</a:t>
          </a:r>
        </a:p>
      </dgm:t>
    </dgm:pt>
    <dgm:pt modelId="{24AAB405-F433-484B-993C-1C2665FA7737}" type="parTrans" cxnId="{523AE9CB-4B83-5346-87A3-9C4C903153CF}">
      <dgm:prSet/>
      <dgm:spPr/>
      <dgm:t>
        <a:bodyPr/>
        <a:lstStyle/>
        <a:p>
          <a:endParaRPr lang="pt-BR"/>
        </a:p>
      </dgm:t>
    </dgm:pt>
    <dgm:pt modelId="{73DBF315-D0DF-EA47-AB86-6B5248C5C472}" type="sibTrans" cxnId="{523AE9CB-4B83-5346-87A3-9C4C903153CF}">
      <dgm:prSet/>
      <dgm:spPr/>
      <dgm:t>
        <a:bodyPr/>
        <a:lstStyle/>
        <a:p>
          <a:endParaRPr lang="pt-BR"/>
        </a:p>
      </dgm:t>
    </dgm:pt>
    <dgm:pt modelId="{1DE68354-306B-7642-860B-540DCC12396E}">
      <dgm:prSet/>
      <dgm:spPr/>
      <dgm:t>
        <a:bodyPr/>
        <a:lstStyle/>
        <a:p>
          <a:r>
            <a:rPr lang="pt-BR"/>
            <a:t>Definição, elaboração e formalização do instrumento contratual que regerá a parceria MAPA/BACEN.</a:t>
          </a:r>
        </a:p>
      </dgm:t>
    </dgm:pt>
    <dgm:pt modelId="{E31FBC56-6C53-8A4C-A99E-8B601C04EC0A}" type="parTrans" cxnId="{40E66BAA-9423-6146-9235-AD98DE0E86F3}">
      <dgm:prSet/>
      <dgm:spPr/>
      <dgm:t>
        <a:bodyPr/>
        <a:lstStyle/>
        <a:p>
          <a:endParaRPr lang="pt-BR"/>
        </a:p>
      </dgm:t>
    </dgm:pt>
    <dgm:pt modelId="{0ABCA17C-08D9-CB4F-A108-B382757D111F}" type="sibTrans" cxnId="{40E66BAA-9423-6146-9235-AD98DE0E86F3}">
      <dgm:prSet/>
      <dgm:spPr/>
      <dgm:t>
        <a:bodyPr/>
        <a:lstStyle/>
        <a:p>
          <a:endParaRPr lang="pt-BR"/>
        </a:p>
      </dgm:t>
    </dgm:pt>
    <dgm:pt modelId="{4AB70650-23D1-4D4F-8D85-61F6FD1B0B82}">
      <dgm:prSet/>
      <dgm:spPr/>
      <dgm:t>
        <a:bodyPr/>
        <a:lstStyle/>
        <a:p>
          <a:r>
            <a:rPr lang="pt-BR"/>
            <a:t>Vinculação da base de dados do SICOR com a base de dados do do SIIS-Rural.</a:t>
          </a:r>
        </a:p>
      </dgm:t>
    </dgm:pt>
    <dgm:pt modelId="{107EE8AB-A09A-DF46-8A18-C1F01BEDB624}" type="parTrans" cxnId="{FF6995D1-070B-C54D-BF14-FE5B29B908A6}">
      <dgm:prSet/>
      <dgm:spPr/>
      <dgm:t>
        <a:bodyPr/>
        <a:lstStyle/>
        <a:p>
          <a:endParaRPr lang="pt-BR"/>
        </a:p>
      </dgm:t>
    </dgm:pt>
    <dgm:pt modelId="{6EF84A2D-EF97-E443-9F6C-46A327805404}" type="sibTrans" cxnId="{FF6995D1-070B-C54D-BF14-FE5B29B908A6}">
      <dgm:prSet/>
      <dgm:spPr/>
      <dgm:t>
        <a:bodyPr/>
        <a:lstStyle/>
        <a:p>
          <a:endParaRPr lang="pt-BR"/>
        </a:p>
      </dgm:t>
    </dgm:pt>
    <dgm:pt modelId="{978D0EC8-5A75-A14E-B4A4-32210E52B079}">
      <dgm:prSet/>
      <dgm:spPr/>
      <dgm:t>
        <a:bodyPr/>
        <a:lstStyle/>
        <a:p>
          <a:r>
            <a:rPr lang="pt-BR"/>
            <a:t>Tratativas junto ao INCRA acerca da possibilidade de disponibilização dos dados do CNIR para integração ao SIIS-Rural.</a:t>
          </a:r>
        </a:p>
      </dgm:t>
    </dgm:pt>
    <dgm:pt modelId="{04C20B2C-196A-D646-90D7-EA6BBAB00A95}" type="parTrans" cxnId="{8C486F31-6B9F-3C4C-8BDE-DC64D99069AF}">
      <dgm:prSet/>
      <dgm:spPr/>
      <dgm:t>
        <a:bodyPr/>
        <a:lstStyle/>
        <a:p>
          <a:endParaRPr lang="pt-BR"/>
        </a:p>
      </dgm:t>
    </dgm:pt>
    <dgm:pt modelId="{F5E85E12-D639-C546-BD2D-621379D3951B}" type="sibTrans" cxnId="{8C486F31-6B9F-3C4C-8BDE-DC64D99069AF}">
      <dgm:prSet/>
      <dgm:spPr/>
      <dgm:t>
        <a:bodyPr/>
        <a:lstStyle/>
        <a:p>
          <a:endParaRPr lang="pt-BR"/>
        </a:p>
      </dgm:t>
    </dgm:pt>
    <dgm:pt modelId="{967BD604-C6F4-2149-BBFD-3A953AF9A2DC}">
      <dgm:prSet/>
      <dgm:spPr/>
      <dgm:t>
        <a:bodyPr/>
        <a:lstStyle/>
        <a:p>
          <a:r>
            <a:rPr lang="pt-BR"/>
            <a:t>Definição, elaboração e formalização do instrumento contratual que regerá a parceria MAPA/INCRA.</a:t>
          </a:r>
        </a:p>
      </dgm:t>
    </dgm:pt>
    <dgm:pt modelId="{F729EC9A-DA62-8245-B5C2-38AA92A4640A}" type="parTrans" cxnId="{B121770A-E8FE-CC4A-962E-68BA9ABF91FA}">
      <dgm:prSet/>
      <dgm:spPr/>
      <dgm:t>
        <a:bodyPr/>
        <a:lstStyle/>
        <a:p>
          <a:endParaRPr lang="pt-BR"/>
        </a:p>
      </dgm:t>
    </dgm:pt>
    <dgm:pt modelId="{6CF307E8-0B3A-704E-B8A5-7C7D0C4D890E}" type="sibTrans" cxnId="{B121770A-E8FE-CC4A-962E-68BA9ABF91FA}">
      <dgm:prSet/>
      <dgm:spPr/>
      <dgm:t>
        <a:bodyPr/>
        <a:lstStyle/>
        <a:p>
          <a:endParaRPr lang="pt-BR"/>
        </a:p>
      </dgm:t>
    </dgm:pt>
    <dgm:pt modelId="{0E2246C8-26A8-5D4B-94D2-B63962EBC225}">
      <dgm:prSet/>
      <dgm:spPr/>
      <dgm:t>
        <a:bodyPr/>
        <a:lstStyle/>
        <a:p>
          <a:r>
            <a:rPr lang="pt-BR"/>
            <a:t>Vinculação da base de dados do CNIR com a base de dados do SIIS-Rural.</a:t>
          </a:r>
        </a:p>
      </dgm:t>
    </dgm:pt>
    <dgm:pt modelId="{4592646B-2647-E34B-A13F-207E5430730D}" type="parTrans" cxnId="{B6C8A0C3-A4D7-2149-93BA-AC1354577825}">
      <dgm:prSet/>
      <dgm:spPr/>
      <dgm:t>
        <a:bodyPr/>
        <a:lstStyle/>
        <a:p>
          <a:endParaRPr lang="pt-BR"/>
        </a:p>
      </dgm:t>
    </dgm:pt>
    <dgm:pt modelId="{C345A557-1D72-3044-9B34-01BC007F990E}" type="sibTrans" cxnId="{B6C8A0C3-A4D7-2149-93BA-AC1354577825}">
      <dgm:prSet/>
      <dgm:spPr/>
      <dgm:t>
        <a:bodyPr/>
        <a:lstStyle/>
        <a:p>
          <a:endParaRPr lang="pt-BR"/>
        </a:p>
      </dgm:t>
    </dgm:pt>
    <dgm:pt modelId="{54347017-5982-43D5-90FB-CF5DC5906240}" type="pres">
      <dgm:prSet presAssocID="{C326D723-6829-4CD4-AFF5-B2DBE013A7B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EA397CDF-2E09-43E5-87F1-CE5937FDF0A8}" type="pres">
      <dgm:prSet presAssocID="{E186E560-529E-4662-961A-BB7460EA586E}" presName="hierRoot1" presStyleCnt="0">
        <dgm:presLayoutVars>
          <dgm:hierBranch val="init"/>
        </dgm:presLayoutVars>
      </dgm:prSet>
      <dgm:spPr/>
    </dgm:pt>
    <dgm:pt modelId="{4748FDE0-D422-4ACC-B46F-B093E2590D5D}" type="pres">
      <dgm:prSet presAssocID="{E186E560-529E-4662-961A-BB7460EA586E}" presName="rootComposite1" presStyleCnt="0"/>
      <dgm:spPr/>
    </dgm:pt>
    <dgm:pt modelId="{E306267B-2EA6-4433-B89F-9E9EADC53B94}" type="pres">
      <dgm:prSet presAssocID="{E186E560-529E-4662-961A-BB7460EA586E}" presName="rootText1" presStyleLbl="node0" presStyleIdx="0" presStyleCnt="1" custScaleX="227973" custLinFactNeighborX="768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D102416-F4F7-47FA-BE94-458587B15766}" type="pres">
      <dgm:prSet presAssocID="{E186E560-529E-4662-961A-BB7460EA586E}" presName="rootConnector1" presStyleLbl="node1" presStyleIdx="0" presStyleCnt="0"/>
      <dgm:spPr/>
      <dgm:t>
        <a:bodyPr/>
        <a:lstStyle/>
        <a:p>
          <a:endParaRPr lang="pt-BR"/>
        </a:p>
      </dgm:t>
    </dgm:pt>
    <dgm:pt modelId="{5396F9E5-DE49-4C03-BC08-AD705CD1F0CC}" type="pres">
      <dgm:prSet presAssocID="{E186E560-529E-4662-961A-BB7460EA586E}" presName="hierChild2" presStyleCnt="0"/>
      <dgm:spPr/>
    </dgm:pt>
    <dgm:pt modelId="{F55CC8C7-DF32-2849-ACE4-773279946EA8}" type="pres">
      <dgm:prSet presAssocID="{3DEDD522-01B8-2D4D-BE8C-C0C24466235C}" presName="Name37" presStyleLbl="parChTrans1D2" presStyleIdx="0" presStyleCnt="3"/>
      <dgm:spPr/>
      <dgm:t>
        <a:bodyPr/>
        <a:lstStyle/>
        <a:p>
          <a:endParaRPr lang="pt-BR"/>
        </a:p>
      </dgm:t>
    </dgm:pt>
    <dgm:pt modelId="{658B2184-E222-E744-B7F2-A0BFB85545FD}" type="pres">
      <dgm:prSet presAssocID="{547A3601-8481-D343-A4D0-3438246507B9}" presName="hierRoot2" presStyleCnt="0">
        <dgm:presLayoutVars>
          <dgm:hierBranch val="init"/>
        </dgm:presLayoutVars>
      </dgm:prSet>
      <dgm:spPr/>
    </dgm:pt>
    <dgm:pt modelId="{EA42FBDC-3403-7440-B439-4162BCF5C7F6}" type="pres">
      <dgm:prSet presAssocID="{547A3601-8481-D343-A4D0-3438246507B9}" presName="rootComposite" presStyleCnt="0"/>
      <dgm:spPr/>
    </dgm:pt>
    <dgm:pt modelId="{15CA5FEF-55C2-AE4E-AAE3-3667FB4DEA99}" type="pres">
      <dgm:prSet presAssocID="{547A3601-8481-D343-A4D0-3438246507B9}" presName="rootText" presStyleLbl="node2" presStyleIdx="0" presStyleCnt="3" custScaleX="173132" custLinFactNeighborX="-22387" custLinFactNeighborY="-556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6FD9173-9331-4C4B-97B2-15BB9001FFC3}" type="pres">
      <dgm:prSet presAssocID="{547A3601-8481-D343-A4D0-3438246507B9}" presName="rootConnector" presStyleLbl="node2" presStyleIdx="0" presStyleCnt="3"/>
      <dgm:spPr/>
      <dgm:t>
        <a:bodyPr/>
        <a:lstStyle/>
        <a:p>
          <a:endParaRPr lang="pt-BR"/>
        </a:p>
      </dgm:t>
    </dgm:pt>
    <dgm:pt modelId="{5B9317FC-F980-3841-B794-AD41F5BA196C}" type="pres">
      <dgm:prSet presAssocID="{547A3601-8481-D343-A4D0-3438246507B9}" presName="hierChild4" presStyleCnt="0"/>
      <dgm:spPr/>
    </dgm:pt>
    <dgm:pt modelId="{4F48295A-01A8-1D48-B302-D204D2706C22}" type="pres">
      <dgm:prSet presAssocID="{BAD7AF63-7FE3-D747-A40A-B3658C09F1BC}" presName="Name37" presStyleLbl="parChTrans1D3" presStyleIdx="0" presStyleCnt="15"/>
      <dgm:spPr/>
      <dgm:t>
        <a:bodyPr/>
        <a:lstStyle/>
        <a:p>
          <a:endParaRPr lang="pt-BR"/>
        </a:p>
      </dgm:t>
    </dgm:pt>
    <dgm:pt modelId="{EE01EA94-3AEA-1146-8B69-A1DDEF1B9DCD}" type="pres">
      <dgm:prSet presAssocID="{0D5E9ED2-84DE-A14E-8004-6EFAFAE5238D}" presName="hierRoot2" presStyleCnt="0">
        <dgm:presLayoutVars>
          <dgm:hierBranch val="init"/>
        </dgm:presLayoutVars>
      </dgm:prSet>
      <dgm:spPr/>
    </dgm:pt>
    <dgm:pt modelId="{7B62112F-E5F5-BF49-9C0B-23E0603115C0}" type="pres">
      <dgm:prSet presAssocID="{0D5E9ED2-84DE-A14E-8004-6EFAFAE5238D}" presName="rootComposite" presStyleCnt="0"/>
      <dgm:spPr/>
    </dgm:pt>
    <dgm:pt modelId="{55924CDA-5865-8A4A-A563-C14F1353E5E6}" type="pres">
      <dgm:prSet presAssocID="{0D5E9ED2-84DE-A14E-8004-6EFAFAE5238D}" presName="rootText" presStyleLbl="node3" presStyleIdx="0" presStyleCnt="15" custScaleX="158126" custLinFactNeighborX="-22387" custLinFactNeighborY="-556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A9E78D8-8492-EB42-8DFA-A65FFB0BEFC9}" type="pres">
      <dgm:prSet presAssocID="{0D5E9ED2-84DE-A14E-8004-6EFAFAE5238D}" presName="rootConnector" presStyleLbl="node3" presStyleIdx="0" presStyleCnt="15"/>
      <dgm:spPr/>
      <dgm:t>
        <a:bodyPr/>
        <a:lstStyle/>
        <a:p>
          <a:endParaRPr lang="pt-BR"/>
        </a:p>
      </dgm:t>
    </dgm:pt>
    <dgm:pt modelId="{5C7C0DDE-5827-984B-BEF9-95CC9BE4C32A}" type="pres">
      <dgm:prSet presAssocID="{0D5E9ED2-84DE-A14E-8004-6EFAFAE5238D}" presName="hierChild4" presStyleCnt="0"/>
      <dgm:spPr/>
    </dgm:pt>
    <dgm:pt modelId="{B8A55893-ACF7-BA44-A0C6-F7C6D6AF03B9}" type="pres">
      <dgm:prSet presAssocID="{0D5E9ED2-84DE-A14E-8004-6EFAFAE5238D}" presName="hierChild5" presStyleCnt="0"/>
      <dgm:spPr/>
    </dgm:pt>
    <dgm:pt modelId="{DF0C203D-1EEA-BD4A-AE27-9CA8117384CE}" type="pres">
      <dgm:prSet presAssocID="{644B006F-B219-5E49-8A81-BDEB4A6EA060}" presName="Name37" presStyleLbl="parChTrans1D3" presStyleIdx="1" presStyleCnt="15"/>
      <dgm:spPr/>
      <dgm:t>
        <a:bodyPr/>
        <a:lstStyle/>
        <a:p>
          <a:endParaRPr lang="pt-BR"/>
        </a:p>
      </dgm:t>
    </dgm:pt>
    <dgm:pt modelId="{41D97573-C4C3-D84E-A5F6-F5E77FA39D2A}" type="pres">
      <dgm:prSet presAssocID="{8162A252-3058-064E-9694-E1976D4C9536}" presName="hierRoot2" presStyleCnt="0">
        <dgm:presLayoutVars>
          <dgm:hierBranch val="init"/>
        </dgm:presLayoutVars>
      </dgm:prSet>
      <dgm:spPr/>
    </dgm:pt>
    <dgm:pt modelId="{4D8E9148-DC4B-D840-9006-11461EE4CBE0}" type="pres">
      <dgm:prSet presAssocID="{8162A252-3058-064E-9694-E1976D4C9536}" presName="rootComposite" presStyleCnt="0"/>
      <dgm:spPr/>
    </dgm:pt>
    <dgm:pt modelId="{9F5F3535-A266-FC4E-B69B-E4BF2B9A1F2B}" type="pres">
      <dgm:prSet presAssocID="{8162A252-3058-064E-9694-E1976D4C9536}" presName="rootText" presStyleLbl="node3" presStyleIdx="1" presStyleCnt="15" custScaleX="158126" custLinFactNeighborX="-22387" custLinFactNeighborY="-556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BBD96D0-360D-084A-81DA-A26869AE5D4D}" type="pres">
      <dgm:prSet presAssocID="{8162A252-3058-064E-9694-E1976D4C9536}" presName="rootConnector" presStyleLbl="node3" presStyleIdx="1" presStyleCnt="15"/>
      <dgm:spPr/>
      <dgm:t>
        <a:bodyPr/>
        <a:lstStyle/>
        <a:p>
          <a:endParaRPr lang="pt-BR"/>
        </a:p>
      </dgm:t>
    </dgm:pt>
    <dgm:pt modelId="{E66010B4-2B46-3F4B-907A-24ED2A882F93}" type="pres">
      <dgm:prSet presAssocID="{8162A252-3058-064E-9694-E1976D4C9536}" presName="hierChild4" presStyleCnt="0"/>
      <dgm:spPr/>
    </dgm:pt>
    <dgm:pt modelId="{09A8B438-4A0D-F848-863C-5CD4437361C1}" type="pres">
      <dgm:prSet presAssocID="{8162A252-3058-064E-9694-E1976D4C9536}" presName="hierChild5" presStyleCnt="0"/>
      <dgm:spPr/>
    </dgm:pt>
    <dgm:pt modelId="{F046226A-E9EA-4343-BCE7-616EC51939BC}" type="pres">
      <dgm:prSet presAssocID="{FF76BE9B-7A7C-4948-B498-3DCD473FD757}" presName="Name37" presStyleLbl="parChTrans1D3" presStyleIdx="2" presStyleCnt="15"/>
      <dgm:spPr/>
      <dgm:t>
        <a:bodyPr/>
        <a:lstStyle/>
        <a:p>
          <a:endParaRPr lang="pt-BR"/>
        </a:p>
      </dgm:t>
    </dgm:pt>
    <dgm:pt modelId="{BB44B121-0CA9-8A43-A85D-CA913B1B220E}" type="pres">
      <dgm:prSet presAssocID="{DB1B3E54-CF5D-8141-86F0-567BBCD5FB54}" presName="hierRoot2" presStyleCnt="0">
        <dgm:presLayoutVars>
          <dgm:hierBranch val="init"/>
        </dgm:presLayoutVars>
      </dgm:prSet>
      <dgm:spPr/>
    </dgm:pt>
    <dgm:pt modelId="{140EB2AD-C42A-7047-BA17-631AC89F2A61}" type="pres">
      <dgm:prSet presAssocID="{DB1B3E54-CF5D-8141-86F0-567BBCD5FB54}" presName="rootComposite" presStyleCnt="0"/>
      <dgm:spPr/>
    </dgm:pt>
    <dgm:pt modelId="{8415F9E4-E055-BB42-8CD3-A6B629DE7B12}" type="pres">
      <dgm:prSet presAssocID="{DB1B3E54-CF5D-8141-86F0-567BBCD5FB54}" presName="rootText" presStyleLbl="node3" presStyleIdx="2" presStyleCnt="15" custScaleX="158126" custLinFactNeighborX="-22387" custLinFactNeighborY="-556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82CEE31-320F-B34F-9631-CDF2C479745A}" type="pres">
      <dgm:prSet presAssocID="{DB1B3E54-CF5D-8141-86F0-567BBCD5FB54}" presName="rootConnector" presStyleLbl="node3" presStyleIdx="2" presStyleCnt="15"/>
      <dgm:spPr/>
      <dgm:t>
        <a:bodyPr/>
        <a:lstStyle/>
        <a:p>
          <a:endParaRPr lang="pt-BR"/>
        </a:p>
      </dgm:t>
    </dgm:pt>
    <dgm:pt modelId="{DF908AE2-70B0-CF4B-AA8F-580788E30BB6}" type="pres">
      <dgm:prSet presAssocID="{DB1B3E54-CF5D-8141-86F0-567BBCD5FB54}" presName="hierChild4" presStyleCnt="0"/>
      <dgm:spPr/>
    </dgm:pt>
    <dgm:pt modelId="{0AF10416-608E-604B-B76F-92922B27E3D5}" type="pres">
      <dgm:prSet presAssocID="{DB1B3E54-CF5D-8141-86F0-567BBCD5FB54}" presName="hierChild5" presStyleCnt="0"/>
      <dgm:spPr/>
    </dgm:pt>
    <dgm:pt modelId="{DB899245-B4D6-5B48-8789-205951A851F6}" type="pres">
      <dgm:prSet presAssocID="{547A3601-8481-D343-A4D0-3438246507B9}" presName="hierChild5" presStyleCnt="0"/>
      <dgm:spPr/>
    </dgm:pt>
    <dgm:pt modelId="{C63886CB-D928-46AC-A269-F76B3E5AD08D}" type="pres">
      <dgm:prSet presAssocID="{41793E5E-9B74-4FF1-8F24-7BE2E0E45A9E}" presName="Name37" presStyleLbl="parChTrans1D2" presStyleIdx="1" presStyleCnt="3"/>
      <dgm:spPr/>
      <dgm:t>
        <a:bodyPr/>
        <a:lstStyle/>
        <a:p>
          <a:endParaRPr lang="pt-BR"/>
        </a:p>
      </dgm:t>
    </dgm:pt>
    <dgm:pt modelId="{58E14277-A62D-41D6-976E-12A0BA3B23CF}" type="pres">
      <dgm:prSet presAssocID="{EA418701-B98A-4B84-A6E6-E4E6EC778050}" presName="hierRoot2" presStyleCnt="0">
        <dgm:presLayoutVars>
          <dgm:hierBranch val="init"/>
        </dgm:presLayoutVars>
      </dgm:prSet>
      <dgm:spPr/>
    </dgm:pt>
    <dgm:pt modelId="{8E62707C-9019-455C-A2BF-C04FA2CCC8A3}" type="pres">
      <dgm:prSet presAssocID="{EA418701-B98A-4B84-A6E6-E4E6EC778050}" presName="rootComposite" presStyleCnt="0"/>
      <dgm:spPr/>
    </dgm:pt>
    <dgm:pt modelId="{829880AA-012D-4EF0-BB94-79480A64955E}" type="pres">
      <dgm:prSet presAssocID="{EA418701-B98A-4B84-A6E6-E4E6EC778050}" presName="rootText" presStyleLbl="node2" presStyleIdx="1" presStyleCnt="3" custScaleX="15958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D2F809F-61A4-4E0A-9254-D8495A78B949}" type="pres">
      <dgm:prSet presAssocID="{EA418701-B98A-4B84-A6E6-E4E6EC778050}" presName="rootConnector" presStyleLbl="node2" presStyleIdx="1" presStyleCnt="3"/>
      <dgm:spPr/>
      <dgm:t>
        <a:bodyPr/>
        <a:lstStyle/>
        <a:p>
          <a:endParaRPr lang="pt-BR"/>
        </a:p>
      </dgm:t>
    </dgm:pt>
    <dgm:pt modelId="{728A09FA-60EA-4EFB-8C73-38595AAE1BD4}" type="pres">
      <dgm:prSet presAssocID="{EA418701-B98A-4B84-A6E6-E4E6EC778050}" presName="hierChild4" presStyleCnt="0"/>
      <dgm:spPr/>
    </dgm:pt>
    <dgm:pt modelId="{99F9241E-D3BD-4B44-AB41-DC5B869DBC59}" type="pres">
      <dgm:prSet presAssocID="{5C77D0F9-17BF-9841-886E-BF585EEC00D4}" presName="Name37" presStyleLbl="parChTrans1D3" presStyleIdx="3" presStyleCnt="15"/>
      <dgm:spPr/>
      <dgm:t>
        <a:bodyPr/>
        <a:lstStyle/>
        <a:p>
          <a:endParaRPr lang="pt-BR"/>
        </a:p>
      </dgm:t>
    </dgm:pt>
    <dgm:pt modelId="{A32A8686-326B-A14B-997D-E8680001B80A}" type="pres">
      <dgm:prSet presAssocID="{CAB48799-546B-B542-970C-392DFDB58DA8}" presName="hierRoot2" presStyleCnt="0">
        <dgm:presLayoutVars>
          <dgm:hierBranch val="init"/>
        </dgm:presLayoutVars>
      </dgm:prSet>
      <dgm:spPr/>
    </dgm:pt>
    <dgm:pt modelId="{F68C0612-F6C1-0C43-AAF1-3021E93A0C7C}" type="pres">
      <dgm:prSet presAssocID="{CAB48799-546B-B542-970C-392DFDB58DA8}" presName="rootComposite" presStyleCnt="0"/>
      <dgm:spPr/>
    </dgm:pt>
    <dgm:pt modelId="{64406C79-515A-144D-BB3F-082E23F3336B}" type="pres">
      <dgm:prSet presAssocID="{CAB48799-546B-B542-970C-392DFDB58DA8}" presName="rootText" presStyleLbl="node3" presStyleIdx="3" presStyleCnt="15" custScaleX="15766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8F55F64-DFB4-5249-B438-5E931AA3562B}" type="pres">
      <dgm:prSet presAssocID="{CAB48799-546B-B542-970C-392DFDB58DA8}" presName="rootConnector" presStyleLbl="node3" presStyleIdx="3" presStyleCnt="15"/>
      <dgm:spPr/>
      <dgm:t>
        <a:bodyPr/>
        <a:lstStyle/>
        <a:p>
          <a:endParaRPr lang="pt-BR"/>
        </a:p>
      </dgm:t>
    </dgm:pt>
    <dgm:pt modelId="{9E41C6EF-2EE7-5E43-8997-D05F31E6C169}" type="pres">
      <dgm:prSet presAssocID="{CAB48799-546B-B542-970C-392DFDB58DA8}" presName="hierChild4" presStyleCnt="0"/>
      <dgm:spPr/>
    </dgm:pt>
    <dgm:pt modelId="{CCA9BAEF-6C1C-174D-939E-D3E05F65D92D}" type="pres">
      <dgm:prSet presAssocID="{CAB48799-546B-B542-970C-392DFDB58DA8}" presName="hierChild5" presStyleCnt="0"/>
      <dgm:spPr/>
    </dgm:pt>
    <dgm:pt modelId="{3CFABA84-D4CF-A944-AA20-18987E7BECD5}" type="pres">
      <dgm:prSet presAssocID="{896AB4A3-9D22-5443-87B1-60076D98E929}" presName="Name37" presStyleLbl="parChTrans1D3" presStyleIdx="4" presStyleCnt="15"/>
      <dgm:spPr/>
      <dgm:t>
        <a:bodyPr/>
        <a:lstStyle/>
        <a:p>
          <a:endParaRPr lang="pt-BR"/>
        </a:p>
      </dgm:t>
    </dgm:pt>
    <dgm:pt modelId="{52E68AB7-F63A-0043-9337-D29994065074}" type="pres">
      <dgm:prSet presAssocID="{8F868D2D-7DD6-0E43-B053-07258BE8D642}" presName="hierRoot2" presStyleCnt="0">
        <dgm:presLayoutVars>
          <dgm:hierBranch val="init"/>
        </dgm:presLayoutVars>
      </dgm:prSet>
      <dgm:spPr/>
    </dgm:pt>
    <dgm:pt modelId="{6DDA73BD-16E6-174F-B747-00F0063B8F68}" type="pres">
      <dgm:prSet presAssocID="{8F868D2D-7DD6-0E43-B053-07258BE8D642}" presName="rootComposite" presStyleCnt="0"/>
      <dgm:spPr/>
    </dgm:pt>
    <dgm:pt modelId="{EAD69574-1890-7944-BFF6-6E62765E66BB}" type="pres">
      <dgm:prSet presAssocID="{8F868D2D-7DD6-0E43-B053-07258BE8D642}" presName="rootText" presStyleLbl="node3" presStyleIdx="4" presStyleCnt="15" custScaleX="15766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BD494B0-0B9D-BA40-859E-18AEA0077D82}" type="pres">
      <dgm:prSet presAssocID="{8F868D2D-7DD6-0E43-B053-07258BE8D642}" presName="rootConnector" presStyleLbl="node3" presStyleIdx="4" presStyleCnt="15"/>
      <dgm:spPr/>
      <dgm:t>
        <a:bodyPr/>
        <a:lstStyle/>
        <a:p>
          <a:endParaRPr lang="pt-BR"/>
        </a:p>
      </dgm:t>
    </dgm:pt>
    <dgm:pt modelId="{F218C37B-AFDD-454D-902D-1DBD22EA3404}" type="pres">
      <dgm:prSet presAssocID="{8F868D2D-7DD6-0E43-B053-07258BE8D642}" presName="hierChild4" presStyleCnt="0"/>
      <dgm:spPr/>
    </dgm:pt>
    <dgm:pt modelId="{162B501E-0E75-C640-BAFE-6DC90012E8BE}" type="pres">
      <dgm:prSet presAssocID="{8F868D2D-7DD6-0E43-B053-07258BE8D642}" presName="hierChild5" presStyleCnt="0"/>
      <dgm:spPr/>
    </dgm:pt>
    <dgm:pt modelId="{1CF7FAAA-C4A1-3A40-82D8-AAAFB55B5EF1}" type="pres">
      <dgm:prSet presAssocID="{84D0FF3A-1DEA-A947-8374-7A6A8CD92773}" presName="Name37" presStyleLbl="parChTrans1D3" presStyleIdx="5" presStyleCnt="15"/>
      <dgm:spPr/>
      <dgm:t>
        <a:bodyPr/>
        <a:lstStyle/>
        <a:p>
          <a:endParaRPr lang="pt-BR"/>
        </a:p>
      </dgm:t>
    </dgm:pt>
    <dgm:pt modelId="{CA3EAAA8-341C-1449-B3B3-2EC10AB9CCB8}" type="pres">
      <dgm:prSet presAssocID="{E0824955-282D-5F40-9F34-7DFE6D7F482D}" presName="hierRoot2" presStyleCnt="0">
        <dgm:presLayoutVars>
          <dgm:hierBranch val="init"/>
        </dgm:presLayoutVars>
      </dgm:prSet>
      <dgm:spPr/>
    </dgm:pt>
    <dgm:pt modelId="{409C84E1-E9AD-5947-8449-686B223841D8}" type="pres">
      <dgm:prSet presAssocID="{E0824955-282D-5F40-9F34-7DFE6D7F482D}" presName="rootComposite" presStyleCnt="0"/>
      <dgm:spPr/>
    </dgm:pt>
    <dgm:pt modelId="{F770EC00-28BD-5C4D-B7A0-483F454BE099}" type="pres">
      <dgm:prSet presAssocID="{E0824955-282D-5F40-9F34-7DFE6D7F482D}" presName="rootText" presStyleLbl="node3" presStyleIdx="5" presStyleCnt="15" custScaleX="15766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729E433-9A51-6B44-9B0F-383BBB17AEA1}" type="pres">
      <dgm:prSet presAssocID="{E0824955-282D-5F40-9F34-7DFE6D7F482D}" presName="rootConnector" presStyleLbl="node3" presStyleIdx="5" presStyleCnt="15"/>
      <dgm:spPr/>
      <dgm:t>
        <a:bodyPr/>
        <a:lstStyle/>
        <a:p>
          <a:endParaRPr lang="pt-BR"/>
        </a:p>
      </dgm:t>
    </dgm:pt>
    <dgm:pt modelId="{7836A3BF-CEB0-F041-85A1-27EF4FA55B11}" type="pres">
      <dgm:prSet presAssocID="{E0824955-282D-5F40-9F34-7DFE6D7F482D}" presName="hierChild4" presStyleCnt="0"/>
      <dgm:spPr/>
    </dgm:pt>
    <dgm:pt modelId="{FE244407-21C2-7242-8590-7D1002E26B2C}" type="pres">
      <dgm:prSet presAssocID="{E0824955-282D-5F40-9F34-7DFE6D7F482D}" presName="hierChild5" presStyleCnt="0"/>
      <dgm:spPr/>
    </dgm:pt>
    <dgm:pt modelId="{A734ED1B-5357-8C4D-817D-8EE52BA1E5AB}" type="pres">
      <dgm:prSet presAssocID="{E247D5AD-9F08-4648-BB03-E0685B49C643}" presName="Name37" presStyleLbl="parChTrans1D3" presStyleIdx="6" presStyleCnt="15"/>
      <dgm:spPr/>
      <dgm:t>
        <a:bodyPr/>
        <a:lstStyle/>
        <a:p>
          <a:endParaRPr lang="pt-BR"/>
        </a:p>
      </dgm:t>
    </dgm:pt>
    <dgm:pt modelId="{85E8D273-62CA-B64B-BA89-4CC7CD28C506}" type="pres">
      <dgm:prSet presAssocID="{C28ED5A9-CD41-3B49-83B7-A889DF7FE8D2}" presName="hierRoot2" presStyleCnt="0">
        <dgm:presLayoutVars>
          <dgm:hierBranch val="init"/>
        </dgm:presLayoutVars>
      </dgm:prSet>
      <dgm:spPr/>
    </dgm:pt>
    <dgm:pt modelId="{F6433236-F67A-924B-BD31-7AC5D00BDB2A}" type="pres">
      <dgm:prSet presAssocID="{C28ED5A9-CD41-3B49-83B7-A889DF7FE8D2}" presName="rootComposite" presStyleCnt="0"/>
      <dgm:spPr/>
    </dgm:pt>
    <dgm:pt modelId="{EE7E086B-80FF-2C42-B250-EF0A6BDC35C7}" type="pres">
      <dgm:prSet presAssocID="{C28ED5A9-CD41-3B49-83B7-A889DF7FE8D2}" presName="rootText" presStyleLbl="node3" presStyleIdx="6" presStyleCnt="15" custScaleX="15766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4426C35-959F-6F41-8B77-68529B91AA93}" type="pres">
      <dgm:prSet presAssocID="{C28ED5A9-CD41-3B49-83B7-A889DF7FE8D2}" presName="rootConnector" presStyleLbl="node3" presStyleIdx="6" presStyleCnt="15"/>
      <dgm:spPr/>
      <dgm:t>
        <a:bodyPr/>
        <a:lstStyle/>
        <a:p>
          <a:endParaRPr lang="pt-BR"/>
        </a:p>
      </dgm:t>
    </dgm:pt>
    <dgm:pt modelId="{EA797F76-097C-8344-A754-9B4753B3E809}" type="pres">
      <dgm:prSet presAssocID="{C28ED5A9-CD41-3B49-83B7-A889DF7FE8D2}" presName="hierChild4" presStyleCnt="0"/>
      <dgm:spPr/>
    </dgm:pt>
    <dgm:pt modelId="{E8E2ABB5-D263-FB49-882E-7E6E5B7346DA}" type="pres">
      <dgm:prSet presAssocID="{C28ED5A9-CD41-3B49-83B7-A889DF7FE8D2}" presName="hierChild5" presStyleCnt="0"/>
      <dgm:spPr/>
    </dgm:pt>
    <dgm:pt modelId="{E32D94BF-9E19-4747-BC15-ECCCBABCABC5}" type="pres">
      <dgm:prSet presAssocID="{0F319430-3293-1149-9A3C-7DE9A7EA7731}" presName="Name37" presStyleLbl="parChTrans1D3" presStyleIdx="7" presStyleCnt="15"/>
      <dgm:spPr/>
      <dgm:t>
        <a:bodyPr/>
        <a:lstStyle/>
        <a:p>
          <a:endParaRPr lang="pt-BR"/>
        </a:p>
      </dgm:t>
    </dgm:pt>
    <dgm:pt modelId="{0466A9F7-C01D-054C-9824-F2CC81E2197F}" type="pres">
      <dgm:prSet presAssocID="{6A3358EC-E69E-234F-BF91-FBC749C6CD8B}" presName="hierRoot2" presStyleCnt="0">
        <dgm:presLayoutVars>
          <dgm:hierBranch val="init"/>
        </dgm:presLayoutVars>
      </dgm:prSet>
      <dgm:spPr/>
    </dgm:pt>
    <dgm:pt modelId="{26407185-80D8-DA4D-BEA5-E8D20EB89E52}" type="pres">
      <dgm:prSet presAssocID="{6A3358EC-E69E-234F-BF91-FBC749C6CD8B}" presName="rootComposite" presStyleCnt="0"/>
      <dgm:spPr/>
    </dgm:pt>
    <dgm:pt modelId="{32B9E80D-3BC0-9548-9670-817951CD7C07}" type="pres">
      <dgm:prSet presAssocID="{6A3358EC-E69E-234F-BF91-FBC749C6CD8B}" presName="rootText" presStyleLbl="node3" presStyleIdx="7" presStyleCnt="15" custScaleX="15766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CBBCBE6-B752-DD42-8B7C-9635F199E729}" type="pres">
      <dgm:prSet presAssocID="{6A3358EC-E69E-234F-BF91-FBC749C6CD8B}" presName="rootConnector" presStyleLbl="node3" presStyleIdx="7" presStyleCnt="15"/>
      <dgm:spPr/>
      <dgm:t>
        <a:bodyPr/>
        <a:lstStyle/>
        <a:p>
          <a:endParaRPr lang="pt-BR"/>
        </a:p>
      </dgm:t>
    </dgm:pt>
    <dgm:pt modelId="{AA016E68-CDD3-624F-B301-CC3F346E0719}" type="pres">
      <dgm:prSet presAssocID="{6A3358EC-E69E-234F-BF91-FBC749C6CD8B}" presName="hierChild4" presStyleCnt="0"/>
      <dgm:spPr/>
    </dgm:pt>
    <dgm:pt modelId="{98F460CF-C08A-274E-B76C-24C7803261DC}" type="pres">
      <dgm:prSet presAssocID="{6A3358EC-E69E-234F-BF91-FBC749C6CD8B}" presName="hierChild5" presStyleCnt="0"/>
      <dgm:spPr/>
    </dgm:pt>
    <dgm:pt modelId="{7A18139A-9585-9E40-92EF-D0647249257A}" type="pres">
      <dgm:prSet presAssocID="{EA8377C3-EEA8-9A4B-BFCC-335196EED7DC}" presName="Name37" presStyleLbl="parChTrans1D3" presStyleIdx="8" presStyleCnt="15"/>
      <dgm:spPr/>
      <dgm:t>
        <a:bodyPr/>
        <a:lstStyle/>
        <a:p>
          <a:endParaRPr lang="pt-BR"/>
        </a:p>
      </dgm:t>
    </dgm:pt>
    <dgm:pt modelId="{972FA359-6C7C-AD4A-82DA-1925B1B2E1D8}" type="pres">
      <dgm:prSet presAssocID="{87C519C8-4BB4-9247-9927-A1491E3E4588}" presName="hierRoot2" presStyleCnt="0">
        <dgm:presLayoutVars>
          <dgm:hierBranch val="init"/>
        </dgm:presLayoutVars>
      </dgm:prSet>
      <dgm:spPr/>
    </dgm:pt>
    <dgm:pt modelId="{A0356412-FCA0-3045-BD82-BA3798D1519C}" type="pres">
      <dgm:prSet presAssocID="{87C519C8-4BB4-9247-9927-A1491E3E4588}" presName="rootComposite" presStyleCnt="0"/>
      <dgm:spPr/>
    </dgm:pt>
    <dgm:pt modelId="{BF7A3ADF-9719-6B49-87F4-CBFD82C02933}" type="pres">
      <dgm:prSet presAssocID="{87C519C8-4BB4-9247-9927-A1491E3E4588}" presName="rootText" presStyleLbl="node3" presStyleIdx="8" presStyleCnt="15" custScaleX="15766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3AB8775-F874-1E45-9CED-703C8A7C2C9B}" type="pres">
      <dgm:prSet presAssocID="{87C519C8-4BB4-9247-9927-A1491E3E4588}" presName="rootConnector" presStyleLbl="node3" presStyleIdx="8" presStyleCnt="15"/>
      <dgm:spPr/>
      <dgm:t>
        <a:bodyPr/>
        <a:lstStyle/>
        <a:p>
          <a:endParaRPr lang="pt-BR"/>
        </a:p>
      </dgm:t>
    </dgm:pt>
    <dgm:pt modelId="{364A704E-516F-1C40-8912-C22411956C71}" type="pres">
      <dgm:prSet presAssocID="{87C519C8-4BB4-9247-9927-A1491E3E4588}" presName="hierChild4" presStyleCnt="0"/>
      <dgm:spPr/>
    </dgm:pt>
    <dgm:pt modelId="{15E62F66-FA19-934B-9E26-73D8DC7325FD}" type="pres">
      <dgm:prSet presAssocID="{87C519C8-4BB4-9247-9927-A1491E3E4588}" presName="hierChild5" presStyleCnt="0"/>
      <dgm:spPr/>
    </dgm:pt>
    <dgm:pt modelId="{B185A4DE-866C-4AF9-BEC4-9882FEBC6F63}" type="pres">
      <dgm:prSet presAssocID="{EA418701-B98A-4B84-A6E6-E4E6EC778050}" presName="hierChild5" presStyleCnt="0"/>
      <dgm:spPr/>
    </dgm:pt>
    <dgm:pt modelId="{0689A92F-BC38-4312-809F-6CE4013B1919}" type="pres">
      <dgm:prSet presAssocID="{8164DDF6-561F-4C94-AB78-41DCED2A5FFE}" presName="Name37" presStyleLbl="parChTrans1D2" presStyleIdx="2" presStyleCnt="3"/>
      <dgm:spPr/>
      <dgm:t>
        <a:bodyPr/>
        <a:lstStyle/>
        <a:p>
          <a:endParaRPr lang="pt-BR"/>
        </a:p>
      </dgm:t>
    </dgm:pt>
    <dgm:pt modelId="{58D1ABDA-17D5-4706-A86D-9C1078ECC77C}" type="pres">
      <dgm:prSet presAssocID="{7E64EC12-9BD5-4DCF-BB5A-CCF0E1BC551D}" presName="hierRoot2" presStyleCnt="0">
        <dgm:presLayoutVars>
          <dgm:hierBranch val="init"/>
        </dgm:presLayoutVars>
      </dgm:prSet>
      <dgm:spPr/>
    </dgm:pt>
    <dgm:pt modelId="{3EAAFB60-66D0-4B58-9870-B3CD3494B4EC}" type="pres">
      <dgm:prSet presAssocID="{7E64EC12-9BD5-4DCF-BB5A-CCF0E1BC551D}" presName="rootComposite" presStyleCnt="0"/>
      <dgm:spPr/>
    </dgm:pt>
    <dgm:pt modelId="{3B93EB76-2665-44DA-BAE5-DF165FB5D2BF}" type="pres">
      <dgm:prSet presAssocID="{7E64EC12-9BD5-4DCF-BB5A-CCF0E1BC551D}" presName="rootText" presStyleLbl="node2" presStyleIdx="2" presStyleCnt="3" custScaleX="159581" custLinFactNeighborX="28646" custLinFactNeighborY="644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E0DCAD2-1E2B-45C6-AB87-7ADD228C8E35}" type="pres">
      <dgm:prSet presAssocID="{7E64EC12-9BD5-4DCF-BB5A-CCF0E1BC551D}" presName="rootConnector" presStyleLbl="node2" presStyleIdx="2" presStyleCnt="3"/>
      <dgm:spPr/>
      <dgm:t>
        <a:bodyPr/>
        <a:lstStyle/>
        <a:p>
          <a:endParaRPr lang="pt-BR"/>
        </a:p>
      </dgm:t>
    </dgm:pt>
    <dgm:pt modelId="{995E5979-1385-483B-93C3-5468BFDFF5C2}" type="pres">
      <dgm:prSet presAssocID="{7E64EC12-9BD5-4DCF-BB5A-CCF0E1BC551D}" presName="hierChild4" presStyleCnt="0"/>
      <dgm:spPr/>
    </dgm:pt>
    <dgm:pt modelId="{3D358EA5-3DCA-5047-9F37-97DE469361FD}" type="pres">
      <dgm:prSet presAssocID="{24AAB405-F433-484B-993C-1C2665FA7737}" presName="Name37" presStyleLbl="parChTrans1D3" presStyleIdx="9" presStyleCnt="15"/>
      <dgm:spPr/>
      <dgm:t>
        <a:bodyPr/>
        <a:lstStyle/>
        <a:p>
          <a:endParaRPr lang="pt-BR"/>
        </a:p>
      </dgm:t>
    </dgm:pt>
    <dgm:pt modelId="{F58F4E80-F7C5-4247-8CD5-7DD4262F8AFE}" type="pres">
      <dgm:prSet presAssocID="{9B4812B1-5B0F-3645-BFC4-92E3F0700F68}" presName="hierRoot2" presStyleCnt="0">
        <dgm:presLayoutVars>
          <dgm:hierBranch val="init"/>
        </dgm:presLayoutVars>
      </dgm:prSet>
      <dgm:spPr/>
    </dgm:pt>
    <dgm:pt modelId="{6622276C-399E-6D47-AAF6-3695D7349CE6}" type="pres">
      <dgm:prSet presAssocID="{9B4812B1-5B0F-3645-BFC4-92E3F0700F68}" presName="rootComposite" presStyleCnt="0"/>
      <dgm:spPr/>
    </dgm:pt>
    <dgm:pt modelId="{1C1C7E0A-43C5-FC49-9AAD-4E15A93FC350}" type="pres">
      <dgm:prSet presAssocID="{9B4812B1-5B0F-3645-BFC4-92E3F0700F68}" presName="rootText" presStyleLbl="node3" presStyleIdx="9" presStyleCnt="15" custScaleX="157681" custLinFactNeighborX="28646" custLinFactNeighborY="644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1C2110E-0551-DD4E-8A83-97640DCD74D5}" type="pres">
      <dgm:prSet presAssocID="{9B4812B1-5B0F-3645-BFC4-92E3F0700F68}" presName="rootConnector" presStyleLbl="node3" presStyleIdx="9" presStyleCnt="15"/>
      <dgm:spPr/>
      <dgm:t>
        <a:bodyPr/>
        <a:lstStyle/>
        <a:p>
          <a:endParaRPr lang="pt-BR"/>
        </a:p>
      </dgm:t>
    </dgm:pt>
    <dgm:pt modelId="{846D67F0-58EA-1949-9BC4-33921F8B0114}" type="pres">
      <dgm:prSet presAssocID="{9B4812B1-5B0F-3645-BFC4-92E3F0700F68}" presName="hierChild4" presStyleCnt="0"/>
      <dgm:spPr/>
    </dgm:pt>
    <dgm:pt modelId="{CFC107F7-87DA-5341-9AEF-1EF3B7986693}" type="pres">
      <dgm:prSet presAssocID="{9B4812B1-5B0F-3645-BFC4-92E3F0700F68}" presName="hierChild5" presStyleCnt="0"/>
      <dgm:spPr/>
    </dgm:pt>
    <dgm:pt modelId="{9DD83DD9-B065-D14E-8200-892122BBFBFA}" type="pres">
      <dgm:prSet presAssocID="{E31FBC56-6C53-8A4C-A99E-8B601C04EC0A}" presName="Name37" presStyleLbl="parChTrans1D3" presStyleIdx="10" presStyleCnt="15"/>
      <dgm:spPr/>
      <dgm:t>
        <a:bodyPr/>
        <a:lstStyle/>
        <a:p>
          <a:endParaRPr lang="pt-BR"/>
        </a:p>
      </dgm:t>
    </dgm:pt>
    <dgm:pt modelId="{76D62ACF-56EE-0542-A780-3F6A160CFC4A}" type="pres">
      <dgm:prSet presAssocID="{1DE68354-306B-7642-860B-540DCC12396E}" presName="hierRoot2" presStyleCnt="0">
        <dgm:presLayoutVars>
          <dgm:hierBranch val="init"/>
        </dgm:presLayoutVars>
      </dgm:prSet>
      <dgm:spPr/>
    </dgm:pt>
    <dgm:pt modelId="{6A1DD1AE-3920-F941-8951-BBE3F247AC8E}" type="pres">
      <dgm:prSet presAssocID="{1DE68354-306B-7642-860B-540DCC12396E}" presName="rootComposite" presStyleCnt="0"/>
      <dgm:spPr/>
    </dgm:pt>
    <dgm:pt modelId="{5735FA51-4153-5148-BE2B-A9E1E433B6B0}" type="pres">
      <dgm:prSet presAssocID="{1DE68354-306B-7642-860B-540DCC12396E}" presName="rootText" presStyleLbl="node3" presStyleIdx="10" presStyleCnt="15" custScaleX="157681" custLinFactNeighborX="28646" custLinFactNeighborY="644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94471F8-1FF7-6E4D-ADF5-665A6C0AC790}" type="pres">
      <dgm:prSet presAssocID="{1DE68354-306B-7642-860B-540DCC12396E}" presName="rootConnector" presStyleLbl="node3" presStyleIdx="10" presStyleCnt="15"/>
      <dgm:spPr/>
      <dgm:t>
        <a:bodyPr/>
        <a:lstStyle/>
        <a:p>
          <a:endParaRPr lang="pt-BR"/>
        </a:p>
      </dgm:t>
    </dgm:pt>
    <dgm:pt modelId="{90DB1C69-60F7-7D44-BBEE-A38DB2EE57AD}" type="pres">
      <dgm:prSet presAssocID="{1DE68354-306B-7642-860B-540DCC12396E}" presName="hierChild4" presStyleCnt="0"/>
      <dgm:spPr/>
    </dgm:pt>
    <dgm:pt modelId="{C829F96C-FC5B-E348-B0E9-1C86F138B657}" type="pres">
      <dgm:prSet presAssocID="{1DE68354-306B-7642-860B-540DCC12396E}" presName="hierChild5" presStyleCnt="0"/>
      <dgm:spPr/>
    </dgm:pt>
    <dgm:pt modelId="{514C3585-0D13-0642-8F65-BF429069282B}" type="pres">
      <dgm:prSet presAssocID="{107EE8AB-A09A-DF46-8A18-C1F01BEDB624}" presName="Name37" presStyleLbl="parChTrans1D3" presStyleIdx="11" presStyleCnt="15"/>
      <dgm:spPr/>
      <dgm:t>
        <a:bodyPr/>
        <a:lstStyle/>
        <a:p>
          <a:endParaRPr lang="pt-BR"/>
        </a:p>
      </dgm:t>
    </dgm:pt>
    <dgm:pt modelId="{14185C73-7DF2-E142-90DE-03E9345865BE}" type="pres">
      <dgm:prSet presAssocID="{4AB70650-23D1-4D4F-8D85-61F6FD1B0B82}" presName="hierRoot2" presStyleCnt="0">
        <dgm:presLayoutVars>
          <dgm:hierBranch val="init"/>
        </dgm:presLayoutVars>
      </dgm:prSet>
      <dgm:spPr/>
    </dgm:pt>
    <dgm:pt modelId="{9CA1A2DC-0761-AA4D-9D95-5E85972E8534}" type="pres">
      <dgm:prSet presAssocID="{4AB70650-23D1-4D4F-8D85-61F6FD1B0B82}" presName="rootComposite" presStyleCnt="0"/>
      <dgm:spPr/>
    </dgm:pt>
    <dgm:pt modelId="{F718E4EC-D978-E143-A8BE-0B99EB86495D}" type="pres">
      <dgm:prSet presAssocID="{4AB70650-23D1-4D4F-8D85-61F6FD1B0B82}" presName="rootText" presStyleLbl="node3" presStyleIdx="11" presStyleCnt="15" custScaleX="157681" custLinFactNeighborX="28646" custLinFactNeighborY="644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E2F9496-4728-C54F-86A1-45AF8F4B6122}" type="pres">
      <dgm:prSet presAssocID="{4AB70650-23D1-4D4F-8D85-61F6FD1B0B82}" presName="rootConnector" presStyleLbl="node3" presStyleIdx="11" presStyleCnt="15"/>
      <dgm:spPr/>
      <dgm:t>
        <a:bodyPr/>
        <a:lstStyle/>
        <a:p>
          <a:endParaRPr lang="pt-BR"/>
        </a:p>
      </dgm:t>
    </dgm:pt>
    <dgm:pt modelId="{AF139A57-BE3B-D941-97B5-16EE7728DA0A}" type="pres">
      <dgm:prSet presAssocID="{4AB70650-23D1-4D4F-8D85-61F6FD1B0B82}" presName="hierChild4" presStyleCnt="0"/>
      <dgm:spPr/>
    </dgm:pt>
    <dgm:pt modelId="{BF4D762E-AE6C-C44E-AF8D-835BC31F96D0}" type="pres">
      <dgm:prSet presAssocID="{4AB70650-23D1-4D4F-8D85-61F6FD1B0B82}" presName="hierChild5" presStyleCnt="0"/>
      <dgm:spPr/>
    </dgm:pt>
    <dgm:pt modelId="{A0D80D52-103D-4941-BC08-CFBF7C30ED21}" type="pres">
      <dgm:prSet presAssocID="{04C20B2C-196A-D646-90D7-EA6BBAB00A95}" presName="Name37" presStyleLbl="parChTrans1D3" presStyleIdx="12" presStyleCnt="15"/>
      <dgm:spPr/>
      <dgm:t>
        <a:bodyPr/>
        <a:lstStyle/>
        <a:p>
          <a:endParaRPr lang="pt-BR"/>
        </a:p>
      </dgm:t>
    </dgm:pt>
    <dgm:pt modelId="{6A564F51-55B2-F545-914F-48A33F986434}" type="pres">
      <dgm:prSet presAssocID="{978D0EC8-5A75-A14E-B4A4-32210E52B079}" presName="hierRoot2" presStyleCnt="0">
        <dgm:presLayoutVars>
          <dgm:hierBranch val="init"/>
        </dgm:presLayoutVars>
      </dgm:prSet>
      <dgm:spPr/>
    </dgm:pt>
    <dgm:pt modelId="{D1CB0D4E-EE1A-3549-BB39-39596C2ACFA2}" type="pres">
      <dgm:prSet presAssocID="{978D0EC8-5A75-A14E-B4A4-32210E52B079}" presName="rootComposite" presStyleCnt="0"/>
      <dgm:spPr/>
    </dgm:pt>
    <dgm:pt modelId="{806081FE-A0F4-1741-835C-58D47DE1A31E}" type="pres">
      <dgm:prSet presAssocID="{978D0EC8-5A75-A14E-B4A4-32210E52B079}" presName="rootText" presStyleLbl="node3" presStyleIdx="12" presStyleCnt="15" custScaleX="157681" custLinFactNeighborX="28646" custLinFactNeighborY="644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10F0CA7-6A61-A942-9EB6-FBE91D1EC389}" type="pres">
      <dgm:prSet presAssocID="{978D0EC8-5A75-A14E-B4A4-32210E52B079}" presName="rootConnector" presStyleLbl="node3" presStyleIdx="12" presStyleCnt="15"/>
      <dgm:spPr/>
      <dgm:t>
        <a:bodyPr/>
        <a:lstStyle/>
        <a:p>
          <a:endParaRPr lang="pt-BR"/>
        </a:p>
      </dgm:t>
    </dgm:pt>
    <dgm:pt modelId="{B423417B-A0DE-5545-BF54-1F925014D903}" type="pres">
      <dgm:prSet presAssocID="{978D0EC8-5A75-A14E-B4A4-32210E52B079}" presName="hierChild4" presStyleCnt="0"/>
      <dgm:spPr/>
    </dgm:pt>
    <dgm:pt modelId="{B1110B97-014A-D641-9101-3FBFE5CB17A1}" type="pres">
      <dgm:prSet presAssocID="{978D0EC8-5A75-A14E-B4A4-32210E52B079}" presName="hierChild5" presStyleCnt="0"/>
      <dgm:spPr/>
    </dgm:pt>
    <dgm:pt modelId="{EF9DE710-3794-054A-B936-9FD893E1521F}" type="pres">
      <dgm:prSet presAssocID="{F729EC9A-DA62-8245-B5C2-38AA92A4640A}" presName="Name37" presStyleLbl="parChTrans1D3" presStyleIdx="13" presStyleCnt="15"/>
      <dgm:spPr/>
      <dgm:t>
        <a:bodyPr/>
        <a:lstStyle/>
        <a:p>
          <a:endParaRPr lang="pt-BR"/>
        </a:p>
      </dgm:t>
    </dgm:pt>
    <dgm:pt modelId="{83152A27-6188-BB4A-BB86-97E4BC7FD203}" type="pres">
      <dgm:prSet presAssocID="{967BD604-C6F4-2149-BBFD-3A953AF9A2DC}" presName="hierRoot2" presStyleCnt="0">
        <dgm:presLayoutVars>
          <dgm:hierBranch val="init"/>
        </dgm:presLayoutVars>
      </dgm:prSet>
      <dgm:spPr/>
    </dgm:pt>
    <dgm:pt modelId="{A268EDEF-D78B-1847-9723-D561DC5660CE}" type="pres">
      <dgm:prSet presAssocID="{967BD604-C6F4-2149-BBFD-3A953AF9A2DC}" presName="rootComposite" presStyleCnt="0"/>
      <dgm:spPr/>
    </dgm:pt>
    <dgm:pt modelId="{AB0471FC-163A-E94A-88A4-D982A6CDF6F0}" type="pres">
      <dgm:prSet presAssocID="{967BD604-C6F4-2149-BBFD-3A953AF9A2DC}" presName="rootText" presStyleLbl="node3" presStyleIdx="13" presStyleCnt="15" custScaleX="157681" custLinFactNeighborX="28646" custLinFactNeighborY="644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CB77B26-AC77-D548-A73F-E397480FF42C}" type="pres">
      <dgm:prSet presAssocID="{967BD604-C6F4-2149-BBFD-3A953AF9A2DC}" presName="rootConnector" presStyleLbl="node3" presStyleIdx="13" presStyleCnt="15"/>
      <dgm:spPr/>
      <dgm:t>
        <a:bodyPr/>
        <a:lstStyle/>
        <a:p>
          <a:endParaRPr lang="pt-BR"/>
        </a:p>
      </dgm:t>
    </dgm:pt>
    <dgm:pt modelId="{8797C118-57E7-3B4E-BAC9-9A93490D4470}" type="pres">
      <dgm:prSet presAssocID="{967BD604-C6F4-2149-BBFD-3A953AF9A2DC}" presName="hierChild4" presStyleCnt="0"/>
      <dgm:spPr/>
    </dgm:pt>
    <dgm:pt modelId="{50F477CD-F848-FB43-8E84-D7C5ACECF750}" type="pres">
      <dgm:prSet presAssocID="{967BD604-C6F4-2149-BBFD-3A953AF9A2DC}" presName="hierChild5" presStyleCnt="0"/>
      <dgm:spPr/>
    </dgm:pt>
    <dgm:pt modelId="{5D2DDB12-6679-8245-A171-D1924799B3BC}" type="pres">
      <dgm:prSet presAssocID="{4592646B-2647-E34B-A13F-207E5430730D}" presName="Name37" presStyleLbl="parChTrans1D3" presStyleIdx="14" presStyleCnt="15"/>
      <dgm:spPr/>
      <dgm:t>
        <a:bodyPr/>
        <a:lstStyle/>
        <a:p>
          <a:endParaRPr lang="pt-BR"/>
        </a:p>
      </dgm:t>
    </dgm:pt>
    <dgm:pt modelId="{26AE7C99-1F7A-C54F-9816-2D98D6144E44}" type="pres">
      <dgm:prSet presAssocID="{0E2246C8-26A8-5D4B-94D2-B63962EBC225}" presName="hierRoot2" presStyleCnt="0">
        <dgm:presLayoutVars>
          <dgm:hierBranch val="init"/>
        </dgm:presLayoutVars>
      </dgm:prSet>
      <dgm:spPr/>
    </dgm:pt>
    <dgm:pt modelId="{7AA3ACB0-4EC7-704A-B74A-693A9C9E466D}" type="pres">
      <dgm:prSet presAssocID="{0E2246C8-26A8-5D4B-94D2-B63962EBC225}" presName="rootComposite" presStyleCnt="0"/>
      <dgm:spPr/>
    </dgm:pt>
    <dgm:pt modelId="{777DC2D2-5CC1-B240-B184-12E05E382C77}" type="pres">
      <dgm:prSet presAssocID="{0E2246C8-26A8-5D4B-94D2-B63962EBC225}" presName="rootText" presStyleLbl="node3" presStyleIdx="14" presStyleCnt="15" custScaleX="157681" custLinFactNeighborX="28646" custLinFactNeighborY="644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49415DB-AAE9-684C-9080-438C5DA2478A}" type="pres">
      <dgm:prSet presAssocID="{0E2246C8-26A8-5D4B-94D2-B63962EBC225}" presName="rootConnector" presStyleLbl="node3" presStyleIdx="14" presStyleCnt="15"/>
      <dgm:spPr/>
      <dgm:t>
        <a:bodyPr/>
        <a:lstStyle/>
        <a:p>
          <a:endParaRPr lang="pt-BR"/>
        </a:p>
      </dgm:t>
    </dgm:pt>
    <dgm:pt modelId="{C275BC45-5696-014A-9177-A64C875D8A26}" type="pres">
      <dgm:prSet presAssocID="{0E2246C8-26A8-5D4B-94D2-B63962EBC225}" presName="hierChild4" presStyleCnt="0"/>
      <dgm:spPr/>
    </dgm:pt>
    <dgm:pt modelId="{1C9AD475-9081-B948-9004-52F2044A7796}" type="pres">
      <dgm:prSet presAssocID="{0E2246C8-26A8-5D4B-94D2-B63962EBC225}" presName="hierChild5" presStyleCnt="0"/>
      <dgm:spPr/>
    </dgm:pt>
    <dgm:pt modelId="{F2D34763-5DEB-4CB3-8041-3D2B66B8C217}" type="pres">
      <dgm:prSet presAssocID="{7E64EC12-9BD5-4DCF-BB5A-CCF0E1BC551D}" presName="hierChild5" presStyleCnt="0"/>
      <dgm:spPr/>
    </dgm:pt>
    <dgm:pt modelId="{1236D148-E334-48CC-8745-C9BC0BA12619}" type="pres">
      <dgm:prSet presAssocID="{E186E560-529E-4662-961A-BB7460EA586E}" presName="hierChild3" presStyleCnt="0"/>
      <dgm:spPr/>
    </dgm:pt>
  </dgm:ptLst>
  <dgm:cxnLst>
    <dgm:cxn modelId="{F5BB7A80-A33B-534E-9B4D-2D30607A83D6}" srcId="{EA418701-B98A-4B84-A6E6-E4E6EC778050}" destId="{6A3358EC-E69E-234F-BF91-FBC749C6CD8B}" srcOrd="4" destOrd="0" parTransId="{0F319430-3293-1149-9A3C-7DE9A7EA7731}" sibTransId="{9A2128B7-578B-8C4F-B4FC-646719162E9D}"/>
    <dgm:cxn modelId="{5E1E1AAB-F4A4-EE42-AE22-8C7F43A12731}" type="presOf" srcId="{4592646B-2647-E34B-A13F-207E5430730D}" destId="{5D2DDB12-6679-8245-A171-D1924799B3BC}" srcOrd="0" destOrd="0" presId="urn:microsoft.com/office/officeart/2005/8/layout/orgChart1"/>
    <dgm:cxn modelId="{8CD26802-554A-6B45-99D8-87DBE3E11C67}" type="presOf" srcId="{FF76BE9B-7A7C-4948-B498-3DCD473FD757}" destId="{F046226A-E9EA-4343-BCE7-616EC51939BC}" srcOrd="0" destOrd="0" presId="urn:microsoft.com/office/officeart/2005/8/layout/orgChart1"/>
    <dgm:cxn modelId="{96986965-D1E6-2445-9AF6-61420B6C0331}" type="presOf" srcId="{967BD604-C6F4-2149-BBFD-3A953AF9A2DC}" destId="{AB0471FC-163A-E94A-88A4-D982A6CDF6F0}" srcOrd="0" destOrd="0" presId="urn:microsoft.com/office/officeart/2005/8/layout/orgChart1"/>
    <dgm:cxn modelId="{C957FE88-FE5F-E641-BA92-A7105253C763}" type="presOf" srcId="{8F868D2D-7DD6-0E43-B053-07258BE8D642}" destId="{EBD494B0-0B9D-BA40-859E-18AEA0077D82}" srcOrd="1" destOrd="0" presId="urn:microsoft.com/office/officeart/2005/8/layout/orgChart1"/>
    <dgm:cxn modelId="{E7B607CA-D15C-C944-962D-65E94D4E7E8C}" type="presOf" srcId="{F729EC9A-DA62-8245-B5C2-38AA92A4640A}" destId="{EF9DE710-3794-054A-B936-9FD893E1521F}" srcOrd="0" destOrd="0" presId="urn:microsoft.com/office/officeart/2005/8/layout/orgChart1"/>
    <dgm:cxn modelId="{AD8CE0F7-D687-CC44-8408-A16E793DC4C7}" type="presOf" srcId="{84D0FF3A-1DEA-A947-8374-7A6A8CD92773}" destId="{1CF7FAAA-C4A1-3A40-82D8-AAAFB55B5EF1}" srcOrd="0" destOrd="0" presId="urn:microsoft.com/office/officeart/2005/8/layout/orgChart1"/>
    <dgm:cxn modelId="{917FA055-5D6E-F749-ACDE-2F96C4A81CE0}" srcId="{EA418701-B98A-4B84-A6E6-E4E6EC778050}" destId="{C28ED5A9-CD41-3B49-83B7-A889DF7FE8D2}" srcOrd="3" destOrd="0" parTransId="{E247D5AD-9F08-4648-BB03-E0685B49C643}" sibTransId="{4F714FBF-3A65-7641-8D48-D04612FA126E}"/>
    <dgm:cxn modelId="{D7343019-6ECA-D740-ADC3-D38677D7BE4F}" type="presOf" srcId="{7E64EC12-9BD5-4DCF-BB5A-CCF0E1BC551D}" destId="{3E0DCAD2-1E2B-45C6-AB87-7ADD228C8E35}" srcOrd="1" destOrd="0" presId="urn:microsoft.com/office/officeart/2005/8/layout/orgChart1"/>
    <dgm:cxn modelId="{D213D3D4-A995-D644-A06C-462E12CCBC85}" type="presOf" srcId="{0E2246C8-26A8-5D4B-94D2-B63962EBC225}" destId="{777DC2D2-5CC1-B240-B184-12E05E382C77}" srcOrd="0" destOrd="0" presId="urn:microsoft.com/office/officeart/2005/8/layout/orgChart1"/>
    <dgm:cxn modelId="{21EF3EB6-B7FB-9B4F-80DF-ED592DB90A46}" type="presOf" srcId="{C326D723-6829-4CD4-AFF5-B2DBE013A7B3}" destId="{54347017-5982-43D5-90FB-CF5DC5906240}" srcOrd="0" destOrd="0" presId="urn:microsoft.com/office/officeart/2005/8/layout/orgChart1"/>
    <dgm:cxn modelId="{81DDF87A-1B73-3F40-8E0D-F0D6AAEC957A}" type="presOf" srcId="{6A3358EC-E69E-234F-BF91-FBC749C6CD8B}" destId="{4CBBCBE6-B752-DD42-8B7C-9635F199E729}" srcOrd="1" destOrd="0" presId="urn:microsoft.com/office/officeart/2005/8/layout/orgChart1"/>
    <dgm:cxn modelId="{41D93299-B3DD-0B4D-AE7D-29FCE80A7F7C}" type="presOf" srcId="{E186E560-529E-4662-961A-BB7460EA586E}" destId="{E306267B-2EA6-4433-B89F-9E9EADC53B94}" srcOrd="0" destOrd="0" presId="urn:microsoft.com/office/officeart/2005/8/layout/orgChart1"/>
    <dgm:cxn modelId="{B04F71C8-16D2-624D-9549-DDB1027CD1A2}" srcId="{E186E560-529E-4662-961A-BB7460EA586E}" destId="{547A3601-8481-D343-A4D0-3438246507B9}" srcOrd="0" destOrd="0" parTransId="{3DEDD522-01B8-2D4D-BE8C-C0C24466235C}" sibTransId="{58EB05DC-9CD0-A94A-B6C8-F871B68A3923}"/>
    <dgm:cxn modelId="{6C7815EB-266C-A141-878E-2C8EEFFE974D}" type="presOf" srcId="{DB1B3E54-CF5D-8141-86F0-567BBCD5FB54}" destId="{882CEE31-320F-B34F-9631-CDF2C479745A}" srcOrd="1" destOrd="0" presId="urn:microsoft.com/office/officeart/2005/8/layout/orgChart1"/>
    <dgm:cxn modelId="{4D4A5B62-C57E-0F42-802F-95ED7E265F9D}" type="presOf" srcId="{8F868D2D-7DD6-0E43-B053-07258BE8D642}" destId="{EAD69574-1890-7944-BFF6-6E62765E66BB}" srcOrd="0" destOrd="0" presId="urn:microsoft.com/office/officeart/2005/8/layout/orgChart1"/>
    <dgm:cxn modelId="{1AB16D5D-AC59-AD43-8EB1-5455D748ACBE}" type="presOf" srcId="{04C20B2C-196A-D646-90D7-EA6BBAB00A95}" destId="{A0D80D52-103D-4941-BC08-CFBF7C30ED21}" srcOrd="0" destOrd="0" presId="urn:microsoft.com/office/officeart/2005/8/layout/orgChart1"/>
    <dgm:cxn modelId="{FF6995D1-070B-C54D-BF14-FE5B29B908A6}" srcId="{7E64EC12-9BD5-4DCF-BB5A-CCF0E1BC551D}" destId="{4AB70650-23D1-4D4F-8D85-61F6FD1B0B82}" srcOrd="2" destOrd="0" parTransId="{107EE8AB-A09A-DF46-8A18-C1F01BEDB624}" sibTransId="{6EF84A2D-EF97-E443-9F6C-46A327805404}"/>
    <dgm:cxn modelId="{A5BF0B16-5BEC-1E42-BA80-1A6711A3D526}" type="presOf" srcId="{6A3358EC-E69E-234F-BF91-FBC749C6CD8B}" destId="{32B9E80D-3BC0-9548-9670-817951CD7C07}" srcOrd="0" destOrd="0" presId="urn:microsoft.com/office/officeart/2005/8/layout/orgChart1"/>
    <dgm:cxn modelId="{EEF512CD-D888-EB42-92AC-D0229181ADF1}" type="presOf" srcId="{896AB4A3-9D22-5443-87B1-60076D98E929}" destId="{3CFABA84-D4CF-A944-AA20-18987E7BECD5}" srcOrd="0" destOrd="0" presId="urn:microsoft.com/office/officeart/2005/8/layout/orgChart1"/>
    <dgm:cxn modelId="{D6B93DAA-EB1C-B64B-9CCF-9C49D5165188}" type="presOf" srcId="{C28ED5A9-CD41-3B49-83B7-A889DF7FE8D2}" destId="{24426C35-959F-6F41-8B77-68529B91AA93}" srcOrd="1" destOrd="0" presId="urn:microsoft.com/office/officeart/2005/8/layout/orgChart1"/>
    <dgm:cxn modelId="{523AE9CB-4B83-5346-87A3-9C4C903153CF}" srcId="{7E64EC12-9BD5-4DCF-BB5A-CCF0E1BC551D}" destId="{9B4812B1-5B0F-3645-BFC4-92E3F0700F68}" srcOrd="0" destOrd="0" parTransId="{24AAB405-F433-484B-993C-1C2665FA7737}" sibTransId="{73DBF315-D0DF-EA47-AB86-6B5248C5C472}"/>
    <dgm:cxn modelId="{41A07D1A-32FC-3A49-9003-84D6251351AF}" type="presOf" srcId="{E186E560-529E-4662-961A-BB7460EA586E}" destId="{0D102416-F4F7-47FA-BE94-458587B15766}" srcOrd="1" destOrd="0" presId="urn:microsoft.com/office/officeart/2005/8/layout/orgChart1"/>
    <dgm:cxn modelId="{B6C8A0C3-A4D7-2149-93BA-AC1354577825}" srcId="{7E64EC12-9BD5-4DCF-BB5A-CCF0E1BC551D}" destId="{0E2246C8-26A8-5D4B-94D2-B63962EBC225}" srcOrd="5" destOrd="0" parTransId="{4592646B-2647-E34B-A13F-207E5430730D}" sibTransId="{C345A557-1D72-3044-9B34-01BC007F990E}"/>
    <dgm:cxn modelId="{9223C6E3-4058-475D-AA0C-C2C927AA6940}" srcId="{E186E560-529E-4662-961A-BB7460EA586E}" destId="{7E64EC12-9BD5-4DCF-BB5A-CCF0E1BC551D}" srcOrd="2" destOrd="0" parTransId="{8164DDF6-561F-4C94-AB78-41DCED2A5FFE}" sibTransId="{FCF95E61-F41A-42CE-89C9-AD897E584D3A}"/>
    <dgm:cxn modelId="{263C1F18-FD82-ED40-9709-EB6A83E149C0}" type="presOf" srcId="{644B006F-B219-5E49-8A81-BDEB4A6EA060}" destId="{DF0C203D-1EEA-BD4A-AE27-9CA8117384CE}" srcOrd="0" destOrd="0" presId="urn:microsoft.com/office/officeart/2005/8/layout/orgChart1"/>
    <dgm:cxn modelId="{93CF0AC6-E67E-2342-813A-17C8DECC16FB}" srcId="{EA418701-B98A-4B84-A6E6-E4E6EC778050}" destId="{E0824955-282D-5F40-9F34-7DFE6D7F482D}" srcOrd="2" destOrd="0" parTransId="{84D0FF3A-1DEA-A947-8374-7A6A8CD92773}" sibTransId="{B7256CDF-65B3-3A4C-80CC-9E02C7955444}"/>
    <dgm:cxn modelId="{DA78FA14-DC0F-1F44-8864-D4F83C10ED29}" type="presOf" srcId="{8162A252-3058-064E-9694-E1976D4C9536}" destId="{9F5F3535-A266-FC4E-B69B-E4BF2B9A1F2B}" srcOrd="0" destOrd="0" presId="urn:microsoft.com/office/officeart/2005/8/layout/orgChart1"/>
    <dgm:cxn modelId="{7DDCC6BE-94FE-9341-BC82-240EF12A0129}" type="presOf" srcId="{CAB48799-546B-B542-970C-392DFDB58DA8}" destId="{C8F55F64-DFB4-5249-B438-5E931AA3562B}" srcOrd="1" destOrd="0" presId="urn:microsoft.com/office/officeart/2005/8/layout/orgChart1"/>
    <dgm:cxn modelId="{20AE14D4-DB67-D94C-BF84-263137BF2D96}" srcId="{EA418701-B98A-4B84-A6E6-E4E6EC778050}" destId="{CAB48799-546B-B542-970C-392DFDB58DA8}" srcOrd="0" destOrd="0" parTransId="{5C77D0F9-17BF-9841-886E-BF585EEC00D4}" sibTransId="{188AC775-A836-A14C-8FBB-1C728C2D8EE8}"/>
    <dgm:cxn modelId="{6688D9C4-4068-664C-9D40-230E92D71A47}" type="presOf" srcId="{0D5E9ED2-84DE-A14E-8004-6EFAFAE5238D}" destId="{55924CDA-5865-8A4A-A563-C14F1353E5E6}" srcOrd="0" destOrd="0" presId="urn:microsoft.com/office/officeart/2005/8/layout/orgChart1"/>
    <dgm:cxn modelId="{0F7CBA10-F5AF-8344-AA19-3CA7D56DD50C}" type="presOf" srcId="{978D0EC8-5A75-A14E-B4A4-32210E52B079}" destId="{E10F0CA7-6A61-A942-9EB6-FBE91D1EC389}" srcOrd="1" destOrd="0" presId="urn:microsoft.com/office/officeart/2005/8/layout/orgChart1"/>
    <dgm:cxn modelId="{758520D5-6DB6-8D44-899F-9F56D4646BB7}" type="presOf" srcId="{DB1B3E54-CF5D-8141-86F0-567BBCD5FB54}" destId="{8415F9E4-E055-BB42-8CD3-A6B629DE7B12}" srcOrd="0" destOrd="0" presId="urn:microsoft.com/office/officeart/2005/8/layout/orgChart1"/>
    <dgm:cxn modelId="{0B7A1E7F-55BB-405E-A725-E0D69A9BF450}" srcId="{C326D723-6829-4CD4-AFF5-B2DBE013A7B3}" destId="{E186E560-529E-4662-961A-BB7460EA586E}" srcOrd="0" destOrd="0" parTransId="{57AE4CDB-5AE4-4678-8E18-07952489A8ED}" sibTransId="{190A590F-5CC8-4A13-B1D0-B95DFF36B0D6}"/>
    <dgm:cxn modelId="{E0177421-AAE4-1640-BE36-F3457B0189C2}" type="presOf" srcId="{8162A252-3058-064E-9694-E1976D4C9536}" destId="{1BBD96D0-360D-084A-81DA-A26869AE5D4D}" srcOrd="1" destOrd="0" presId="urn:microsoft.com/office/officeart/2005/8/layout/orgChart1"/>
    <dgm:cxn modelId="{609B6F1A-99EF-5443-BE1C-EFB5F384BD86}" type="presOf" srcId="{967BD604-C6F4-2149-BBFD-3A953AF9A2DC}" destId="{2CB77B26-AC77-D548-A73F-E397480FF42C}" srcOrd="1" destOrd="0" presId="urn:microsoft.com/office/officeart/2005/8/layout/orgChart1"/>
    <dgm:cxn modelId="{61CD1D8B-D7B6-1E4C-8A10-BE35DFA65568}" type="presOf" srcId="{BAD7AF63-7FE3-D747-A40A-B3658C09F1BC}" destId="{4F48295A-01A8-1D48-B302-D204D2706C22}" srcOrd="0" destOrd="0" presId="urn:microsoft.com/office/officeart/2005/8/layout/orgChart1"/>
    <dgm:cxn modelId="{1D4CE053-2C0C-7A4C-9E01-E7C548687FB8}" type="presOf" srcId="{E31FBC56-6C53-8A4C-A99E-8B601C04EC0A}" destId="{9DD83DD9-B065-D14E-8200-892122BBFBFA}" srcOrd="0" destOrd="0" presId="urn:microsoft.com/office/officeart/2005/8/layout/orgChart1"/>
    <dgm:cxn modelId="{7546ECA3-98E8-1E40-8B62-7053C7DA28D6}" type="presOf" srcId="{107EE8AB-A09A-DF46-8A18-C1F01BEDB624}" destId="{514C3585-0D13-0642-8F65-BF429069282B}" srcOrd="0" destOrd="0" presId="urn:microsoft.com/office/officeart/2005/8/layout/orgChart1"/>
    <dgm:cxn modelId="{B121770A-E8FE-CC4A-962E-68BA9ABF91FA}" srcId="{7E64EC12-9BD5-4DCF-BB5A-CCF0E1BC551D}" destId="{967BD604-C6F4-2149-BBFD-3A953AF9A2DC}" srcOrd="4" destOrd="0" parTransId="{F729EC9A-DA62-8245-B5C2-38AA92A4640A}" sibTransId="{6CF307E8-0B3A-704E-B8A5-7C7D0C4D890E}"/>
    <dgm:cxn modelId="{E87558D1-5698-9041-B3FE-E09BBAA0E108}" type="presOf" srcId="{41793E5E-9B74-4FF1-8F24-7BE2E0E45A9E}" destId="{C63886CB-D928-46AC-A269-F76B3E5AD08D}" srcOrd="0" destOrd="0" presId="urn:microsoft.com/office/officeart/2005/8/layout/orgChart1"/>
    <dgm:cxn modelId="{FCD3B0F9-2357-574F-BF8E-54380F96F2D6}" type="presOf" srcId="{87C519C8-4BB4-9247-9927-A1491E3E4588}" destId="{73AB8775-F874-1E45-9CED-703C8A7C2C9B}" srcOrd="1" destOrd="0" presId="urn:microsoft.com/office/officeart/2005/8/layout/orgChart1"/>
    <dgm:cxn modelId="{21D05A4E-F141-0D4C-97D7-716366125C24}" type="presOf" srcId="{547A3601-8481-D343-A4D0-3438246507B9}" destId="{F6FD9173-9331-4C4B-97B2-15BB9001FFC3}" srcOrd="1" destOrd="0" presId="urn:microsoft.com/office/officeart/2005/8/layout/orgChart1"/>
    <dgm:cxn modelId="{5866BD22-218F-034B-9F5C-37682A619F78}" type="presOf" srcId="{E247D5AD-9F08-4648-BB03-E0685B49C643}" destId="{A734ED1B-5357-8C4D-817D-8EE52BA1E5AB}" srcOrd="0" destOrd="0" presId="urn:microsoft.com/office/officeart/2005/8/layout/orgChart1"/>
    <dgm:cxn modelId="{D2F24C9D-CED2-6041-BC50-90EDBE87784B}" type="presOf" srcId="{0F319430-3293-1149-9A3C-7DE9A7EA7731}" destId="{E32D94BF-9E19-4747-BC15-ECCCBABCABC5}" srcOrd="0" destOrd="0" presId="urn:microsoft.com/office/officeart/2005/8/layout/orgChart1"/>
    <dgm:cxn modelId="{73B6FAC4-6519-404B-AC94-28DDCF4B2674}" type="presOf" srcId="{C28ED5A9-CD41-3B49-83B7-A889DF7FE8D2}" destId="{EE7E086B-80FF-2C42-B250-EF0A6BDC35C7}" srcOrd="0" destOrd="0" presId="urn:microsoft.com/office/officeart/2005/8/layout/orgChart1"/>
    <dgm:cxn modelId="{D2A3FA6D-B08C-AA4C-83EC-4AA202449325}" type="presOf" srcId="{9B4812B1-5B0F-3645-BFC4-92E3F0700F68}" destId="{21C2110E-0551-DD4E-8A83-97640DCD74D5}" srcOrd="1" destOrd="0" presId="urn:microsoft.com/office/officeart/2005/8/layout/orgChart1"/>
    <dgm:cxn modelId="{C0DAC78C-9EE1-A249-BCB0-6841BFB564CD}" type="presOf" srcId="{EA8377C3-EEA8-9A4B-BFCC-335196EED7DC}" destId="{7A18139A-9585-9E40-92EF-D0647249257A}" srcOrd="0" destOrd="0" presId="urn:microsoft.com/office/officeart/2005/8/layout/orgChart1"/>
    <dgm:cxn modelId="{47B665E8-B4BC-704E-BA78-54B611C81992}" type="presOf" srcId="{24AAB405-F433-484B-993C-1C2665FA7737}" destId="{3D358EA5-3DCA-5047-9F37-97DE469361FD}" srcOrd="0" destOrd="0" presId="urn:microsoft.com/office/officeart/2005/8/layout/orgChart1"/>
    <dgm:cxn modelId="{361BEB98-5BCA-E046-95F0-F18BBA9DD351}" type="presOf" srcId="{CAB48799-546B-B542-970C-392DFDB58DA8}" destId="{64406C79-515A-144D-BB3F-082E23F3336B}" srcOrd="0" destOrd="0" presId="urn:microsoft.com/office/officeart/2005/8/layout/orgChart1"/>
    <dgm:cxn modelId="{77D0DA8E-9D5D-EA4C-9DA9-93ED412F7314}" srcId="{547A3601-8481-D343-A4D0-3438246507B9}" destId="{DB1B3E54-CF5D-8141-86F0-567BBCD5FB54}" srcOrd="2" destOrd="0" parTransId="{FF76BE9B-7A7C-4948-B498-3DCD473FD757}" sibTransId="{68F2D6BF-A344-E94D-AA38-819C77CD4217}"/>
    <dgm:cxn modelId="{5A10FAA3-58E9-D44A-A768-13EBC98D664C}" type="presOf" srcId="{8164DDF6-561F-4C94-AB78-41DCED2A5FFE}" destId="{0689A92F-BC38-4312-809F-6CE4013B1919}" srcOrd="0" destOrd="0" presId="urn:microsoft.com/office/officeart/2005/8/layout/orgChart1"/>
    <dgm:cxn modelId="{CCA6FEFC-D5D8-8945-922B-B87C68D83B9F}" type="presOf" srcId="{87C519C8-4BB4-9247-9927-A1491E3E4588}" destId="{BF7A3ADF-9719-6B49-87F4-CBFD82C02933}" srcOrd="0" destOrd="0" presId="urn:microsoft.com/office/officeart/2005/8/layout/orgChart1"/>
    <dgm:cxn modelId="{D887BC71-4973-7C47-9A5D-AA1CAFDDAAD2}" srcId="{547A3601-8481-D343-A4D0-3438246507B9}" destId="{8162A252-3058-064E-9694-E1976D4C9536}" srcOrd="1" destOrd="0" parTransId="{644B006F-B219-5E49-8A81-BDEB4A6EA060}" sibTransId="{BDAB420B-446B-6F45-B597-5DC1EFC47EAF}"/>
    <dgm:cxn modelId="{691AE0BE-8DFC-D74E-8FB4-C34C86DC19A8}" type="presOf" srcId="{978D0EC8-5A75-A14E-B4A4-32210E52B079}" destId="{806081FE-A0F4-1741-835C-58D47DE1A31E}" srcOrd="0" destOrd="0" presId="urn:microsoft.com/office/officeart/2005/8/layout/orgChart1"/>
    <dgm:cxn modelId="{EA7F9B8C-3626-8548-AF0D-29D9127259C3}" srcId="{EA418701-B98A-4B84-A6E6-E4E6EC778050}" destId="{87C519C8-4BB4-9247-9927-A1491E3E4588}" srcOrd="5" destOrd="0" parTransId="{EA8377C3-EEA8-9A4B-BFCC-335196EED7DC}" sibTransId="{4914461D-E815-1741-9E48-6C95500DB97D}"/>
    <dgm:cxn modelId="{38296323-EF5A-8E4F-B912-F5AFC27AF6CE}" type="presOf" srcId="{4AB70650-23D1-4D4F-8D85-61F6FD1B0B82}" destId="{8E2F9496-4728-C54F-86A1-45AF8F4B6122}" srcOrd="1" destOrd="0" presId="urn:microsoft.com/office/officeart/2005/8/layout/orgChart1"/>
    <dgm:cxn modelId="{9CE75C77-6A7C-E64E-BF67-86262404D53D}" srcId="{EA418701-B98A-4B84-A6E6-E4E6EC778050}" destId="{8F868D2D-7DD6-0E43-B053-07258BE8D642}" srcOrd="1" destOrd="0" parTransId="{896AB4A3-9D22-5443-87B1-60076D98E929}" sibTransId="{02E6D8E4-E3A5-2B44-935D-F5CA7814C741}"/>
    <dgm:cxn modelId="{9E6134CF-41DF-C346-AEB9-97D1B2470CCE}" type="presOf" srcId="{4AB70650-23D1-4D4F-8D85-61F6FD1B0B82}" destId="{F718E4EC-D978-E143-A8BE-0B99EB86495D}" srcOrd="0" destOrd="0" presId="urn:microsoft.com/office/officeart/2005/8/layout/orgChart1"/>
    <dgm:cxn modelId="{C871EA15-0477-D947-A0CE-FD63EC73CE70}" type="presOf" srcId="{E0824955-282D-5F40-9F34-7DFE6D7F482D}" destId="{7729E433-9A51-6B44-9B0F-383BBB17AEA1}" srcOrd="1" destOrd="0" presId="urn:microsoft.com/office/officeart/2005/8/layout/orgChart1"/>
    <dgm:cxn modelId="{452BE3DC-791B-A848-A5FD-094497A93027}" type="presOf" srcId="{1DE68354-306B-7642-860B-540DCC12396E}" destId="{F94471F8-1FF7-6E4D-ADF5-665A6C0AC790}" srcOrd="1" destOrd="0" presId="urn:microsoft.com/office/officeart/2005/8/layout/orgChart1"/>
    <dgm:cxn modelId="{7708B65E-F352-B147-8EFC-0A1926A24EE1}" type="presOf" srcId="{EA418701-B98A-4B84-A6E6-E4E6EC778050}" destId="{829880AA-012D-4EF0-BB94-79480A64955E}" srcOrd="0" destOrd="0" presId="urn:microsoft.com/office/officeart/2005/8/layout/orgChart1"/>
    <dgm:cxn modelId="{7D214066-4C62-F04C-8553-CB5B923613D7}" type="presOf" srcId="{EA418701-B98A-4B84-A6E6-E4E6EC778050}" destId="{AD2F809F-61A4-4E0A-9254-D8495A78B949}" srcOrd="1" destOrd="0" presId="urn:microsoft.com/office/officeart/2005/8/layout/orgChart1"/>
    <dgm:cxn modelId="{08A8EF0D-FC97-6249-9733-DA148EBFED5B}" type="presOf" srcId="{1DE68354-306B-7642-860B-540DCC12396E}" destId="{5735FA51-4153-5148-BE2B-A9E1E433B6B0}" srcOrd="0" destOrd="0" presId="urn:microsoft.com/office/officeart/2005/8/layout/orgChart1"/>
    <dgm:cxn modelId="{3EA76EA6-3978-7B40-A4B8-B96EC7E6BFF0}" type="presOf" srcId="{9B4812B1-5B0F-3645-BFC4-92E3F0700F68}" destId="{1C1C7E0A-43C5-FC49-9AAD-4E15A93FC350}" srcOrd="0" destOrd="0" presId="urn:microsoft.com/office/officeart/2005/8/layout/orgChart1"/>
    <dgm:cxn modelId="{2353ED49-5E7F-444C-B313-90C1FC23AA5B}" srcId="{547A3601-8481-D343-A4D0-3438246507B9}" destId="{0D5E9ED2-84DE-A14E-8004-6EFAFAE5238D}" srcOrd="0" destOrd="0" parTransId="{BAD7AF63-7FE3-D747-A40A-B3658C09F1BC}" sibTransId="{7A4F9238-2396-2E40-894B-53D40CF689E0}"/>
    <dgm:cxn modelId="{8BA0D861-EC03-46F0-BD50-0A858DCF80D2}" srcId="{E186E560-529E-4662-961A-BB7460EA586E}" destId="{EA418701-B98A-4B84-A6E6-E4E6EC778050}" srcOrd="1" destOrd="0" parTransId="{41793E5E-9B74-4FF1-8F24-7BE2E0E45A9E}" sibTransId="{6497AF9F-7A73-4CD9-90E1-384B42640313}"/>
    <dgm:cxn modelId="{20833563-D1C0-7241-A4FA-9C0E0E95EEE5}" type="presOf" srcId="{0D5E9ED2-84DE-A14E-8004-6EFAFAE5238D}" destId="{7A9E78D8-8492-EB42-8DFA-A65FFB0BEFC9}" srcOrd="1" destOrd="0" presId="urn:microsoft.com/office/officeart/2005/8/layout/orgChart1"/>
    <dgm:cxn modelId="{40E66BAA-9423-6146-9235-AD98DE0E86F3}" srcId="{7E64EC12-9BD5-4DCF-BB5A-CCF0E1BC551D}" destId="{1DE68354-306B-7642-860B-540DCC12396E}" srcOrd="1" destOrd="0" parTransId="{E31FBC56-6C53-8A4C-A99E-8B601C04EC0A}" sibTransId="{0ABCA17C-08D9-CB4F-A108-B382757D111F}"/>
    <dgm:cxn modelId="{2F1BBC9E-4F8D-1943-AC30-79A693E7534C}" type="presOf" srcId="{5C77D0F9-17BF-9841-886E-BF585EEC00D4}" destId="{99F9241E-D3BD-4B44-AB41-DC5B869DBC59}" srcOrd="0" destOrd="0" presId="urn:microsoft.com/office/officeart/2005/8/layout/orgChart1"/>
    <dgm:cxn modelId="{392F71BF-40D5-6745-A77F-02566420CDA3}" type="presOf" srcId="{0E2246C8-26A8-5D4B-94D2-B63962EBC225}" destId="{449415DB-AAE9-684C-9080-438C5DA2478A}" srcOrd="1" destOrd="0" presId="urn:microsoft.com/office/officeart/2005/8/layout/orgChart1"/>
    <dgm:cxn modelId="{C96F2742-D695-2640-927D-10D454DE2BEB}" type="presOf" srcId="{7E64EC12-9BD5-4DCF-BB5A-CCF0E1BC551D}" destId="{3B93EB76-2665-44DA-BAE5-DF165FB5D2BF}" srcOrd="0" destOrd="0" presId="urn:microsoft.com/office/officeart/2005/8/layout/orgChart1"/>
    <dgm:cxn modelId="{E474CAD8-38F0-5B4E-B86A-59D043940F95}" type="presOf" srcId="{3DEDD522-01B8-2D4D-BE8C-C0C24466235C}" destId="{F55CC8C7-DF32-2849-ACE4-773279946EA8}" srcOrd="0" destOrd="0" presId="urn:microsoft.com/office/officeart/2005/8/layout/orgChart1"/>
    <dgm:cxn modelId="{8C486F31-6B9F-3C4C-8BDE-DC64D99069AF}" srcId="{7E64EC12-9BD5-4DCF-BB5A-CCF0E1BC551D}" destId="{978D0EC8-5A75-A14E-B4A4-32210E52B079}" srcOrd="3" destOrd="0" parTransId="{04C20B2C-196A-D646-90D7-EA6BBAB00A95}" sibTransId="{F5E85E12-D639-C546-BD2D-621379D3951B}"/>
    <dgm:cxn modelId="{E6D6B92B-AFAE-BB48-A1E7-024EBCAAC26D}" type="presOf" srcId="{E0824955-282D-5F40-9F34-7DFE6D7F482D}" destId="{F770EC00-28BD-5C4D-B7A0-483F454BE099}" srcOrd="0" destOrd="0" presId="urn:microsoft.com/office/officeart/2005/8/layout/orgChart1"/>
    <dgm:cxn modelId="{1CB4C10C-628A-B244-A9D9-3ED650AEC902}" type="presOf" srcId="{547A3601-8481-D343-A4D0-3438246507B9}" destId="{15CA5FEF-55C2-AE4E-AAE3-3667FB4DEA99}" srcOrd="0" destOrd="0" presId="urn:microsoft.com/office/officeart/2005/8/layout/orgChart1"/>
    <dgm:cxn modelId="{81724644-D350-6A4F-BE97-7401D033F754}" type="presParOf" srcId="{54347017-5982-43D5-90FB-CF5DC5906240}" destId="{EA397CDF-2E09-43E5-87F1-CE5937FDF0A8}" srcOrd="0" destOrd="0" presId="urn:microsoft.com/office/officeart/2005/8/layout/orgChart1"/>
    <dgm:cxn modelId="{33016264-CB16-2545-B6F1-44F10EF4245E}" type="presParOf" srcId="{EA397CDF-2E09-43E5-87F1-CE5937FDF0A8}" destId="{4748FDE0-D422-4ACC-B46F-B093E2590D5D}" srcOrd="0" destOrd="0" presId="urn:microsoft.com/office/officeart/2005/8/layout/orgChart1"/>
    <dgm:cxn modelId="{8D761F75-EB3B-904F-93D3-2B8F2AA0EA40}" type="presParOf" srcId="{4748FDE0-D422-4ACC-B46F-B093E2590D5D}" destId="{E306267B-2EA6-4433-B89F-9E9EADC53B94}" srcOrd="0" destOrd="0" presId="urn:microsoft.com/office/officeart/2005/8/layout/orgChart1"/>
    <dgm:cxn modelId="{2C97132E-C1B4-3A4E-A67E-37CE3BA8218E}" type="presParOf" srcId="{4748FDE0-D422-4ACC-B46F-B093E2590D5D}" destId="{0D102416-F4F7-47FA-BE94-458587B15766}" srcOrd="1" destOrd="0" presId="urn:microsoft.com/office/officeart/2005/8/layout/orgChart1"/>
    <dgm:cxn modelId="{B775499D-B0F4-0949-9E32-1674913F339A}" type="presParOf" srcId="{EA397CDF-2E09-43E5-87F1-CE5937FDF0A8}" destId="{5396F9E5-DE49-4C03-BC08-AD705CD1F0CC}" srcOrd="1" destOrd="0" presId="urn:microsoft.com/office/officeart/2005/8/layout/orgChart1"/>
    <dgm:cxn modelId="{ABC4C703-EBEE-784E-9D08-E0F339066FB2}" type="presParOf" srcId="{5396F9E5-DE49-4C03-BC08-AD705CD1F0CC}" destId="{F55CC8C7-DF32-2849-ACE4-773279946EA8}" srcOrd="0" destOrd="0" presId="urn:microsoft.com/office/officeart/2005/8/layout/orgChart1"/>
    <dgm:cxn modelId="{6A9DBDCB-ABF1-0C4F-B6DA-48480B405340}" type="presParOf" srcId="{5396F9E5-DE49-4C03-BC08-AD705CD1F0CC}" destId="{658B2184-E222-E744-B7F2-A0BFB85545FD}" srcOrd="1" destOrd="0" presId="urn:microsoft.com/office/officeart/2005/8/layout/orgChart1"/>
    <dgm:cxn modelId="{9C2BD6EF-50C2-0E44-9138-32DEE3A02B9D}" type="presParOf" srcId="{658B2184-E222-E744-B7F2-A0BFB85545FD}" destId="{EA42FBDC-3403-7440-B439-4162BCF5C7F6}" srcOrd="0" destOrd="0" presId="urn:microsoft.com/office/officeart/2005/8/layout/orgChart1"/>
    <dgm:cxn modelId="{AE940CF7-1055-A34E-86FD-1AABA0D24D6C}" type="presParOf" srcId="{EA42FBDC-3403-7440-B439-4162BCF5C7F6}" destId="{15CA5FEF-55C2-AE4E-AAE3-3667FB4DEA99}" srcOrd="0" destOrd="0" presId="urn:microsoft.com/office/officeart/2005/8/layout/orgChart1"/>
    <dgm:cxn modelId="{83088507-BF49-DB4D-834A-14BF4D5C2F6D}" type="presParOf" srcId="{EA42FBDC-3403-7440-B439-4162BCF5C7F6}" destId="{F6FD9173-9331-4C4B-97B2-15BB9001FFC3}" srcOrd="1" destOrd="0" presId="urn:microsoft.com/office/officeart/2005/8/layout/orgChart1"/>
    <dgm:cxn modelId="{2DB2665D-C9D1-9547-B457-9F3D7C4A75FB}" type="presParOf" srcId="{658B2184-E222-E744-B7F2-A0BFB85545FD}" destId="{5B9317FC-F980-3841-B794-AD41F5BA196C}" srcOrd="1" destOrd="0" presId="urn:microsoft.com/office/officeart/2005/8/layout/orgChart1"/>
    <dgm:cxn modelId="{9206D711-9317-B045-AB40-304DCB05B24E}" type="presParOf" srcId="{5B9317FC-F980-3841-B794-AD41F5BA196C}" destId="{4F48295A-01A8-1D48-B302-D204D2706C22}" srcOrd="0" destOrd="0" presId="urn:microsoft.com/office/officeart/2005/8/layout/orgChart1"/>
    <dgm:cxn modelId="{5501069C-20C9-9C4D-A9C0-9AAD04D49619}" type="presParOf" srcId="{5B9317FC-F980-3841-B794-AD41F5BA196C}" destId="{EE01EA94-3AEA-1146-8B69-A1DDEF1B9DCD}" srcOrd="1" destOrd="0" presId="urn:microsoft.com/office/officeart/2005/8/layout/orgChart1"/>
    <dgm:cxn modelId="{80C6C88E-D5B1-1945-8CF1-CBE1123060B7}" type="presParOf" srcId="{EE01EA94-3AEA-1146-8B69-A1DDEF1B9DCD}" destId="{7B62112F-E5F5-BF49-9C0B-23E0603115C0}" srcOrd="0" destOrd="0" presId="urn:microsoft.com/office/officeart/2005/8/layout/orgChart1"/>
    <dgm:cxn modelId="{BFE517D5-DCB1-C14F-B6CC-15873EFAD17F}" type="presParOf" srcId="{7B62112F-E5F5-BF49-9C0B-23E0603115C0}" destId="{55924CDA-5865-8A4A-A563-C14F1353E5E6}" srcOrd="0" destOrd="0" presId="urn:microsoft.com/office/officeart/2005/8/layout/orgChart1"/>
    <dgm:cxn modelId="{CBC1FDAC-BA9E-2642-A265-801F4F2FFDA5}" type="presParOf" srcId="{7B62112F-E5F5-BF49-9C0B-23E0603115C0}" destId="{7A9E78D8-8492-EB42-8DFA-A65FFB0BEFC9}" srcOrd="1" destOrd="0" presId="urn:microsoft.com/office/officeart/2005/8/layout/orgChart1"/>
    <dgm:cxn modelId="{A0D8712F-946D-E44A-A451-D7C18501C4F1}" type="presParOf" srcId="{EE01EA94-3AEA-1146-8B69-A1DDEF1B9DCD}" destId="{5C7C0DDE-5827-984B-BEF9-95CC9BE4C32A}" srcOrd="1" destOrd="0" presId="urn:microsoft.com/office/officeart/2005/8/layout/orgChart1"/>
    <dgm:cxn modelId="{EB95CC47-27C0-894E-8B99-88530053C04B}" type="presParOf" srcId="{EE01EA94-3AEA-1146-8B69-A1DDEF1B9DCD}" destId="{B8A55893-ACF7-BA44-A0C6-F7C6D6AF03B9}" srcOrd="2" destOrd="0" presId="urn:microsoft.com/office/officeart/2005/8/layout/orgChart1"/>
    <dgm:cxn modelId="{4C38113B-AEBB-9442-A3AE-5807D0D1ECFF}" type="presParOf" srcId="{5B9317FC-F980-3841-B794-AD41F5BA196C}" destId="{DF0C203D-1EEA-BD4A-AE27-9CA8117384CE}" srcOrd="2" destOrd="0" presId="urn:microsoft.com/office/officeart/2005/8/layout/orgChart1"/>
    <dgm:cxn modelId="{D4CF7DDA-92D9-7744-AF22-AEEF5DDB0170}" type="presParOf" srcId="{5B9317FC-F980-3841-B794-AD41F5BA196C}" destId="{41D97573-C4C3-D84E-A5F6-F5E77FA39D2A}" srcOrd="3" destOrd="0" presId="urn:microsoft.com/office/officeart/2005/8/layout/orgChart1"/>
    <dgm:cxn modelId="{3CEB129E-1EEE-5E43-B146-5C13123CC1D7}" type="presParOf" srcId="{41D97573-C4C3-D84E-A5F6-F5E77FA39D2A}" destId="{4D8E9148-DC4B-D840-9006-11461EE4CBE0}" srcOrd="0" destOrd="0" presId="urn:microsoft.com/office/officeart/2005/8/layout/orgChart1"/>
    <dgm:cxn modelId="{741D32FA-2B1B-7C40-919D-5CB097212CC6}" type="presParOf" srcId="{4D8E9148-DC4B-D840-9006-11461EE4CBE0}" destId="{9F5F3535-A266-FC4E-B69B-E4BF2B9A1F2B}" srcOrd="0" destOrd="0" presId="urn:microsoft.com/office/officeart/2005/8/layout/orgChart1"/>
    <dgm:cxn modelId="{98B62F05-4C24-8D41-8A08-A39C213788DB}" type="presParOf" srcId="{4D8E9148-DC4B-D840-9006-11461EE4CBE0}" destId="{1BBD96D0-360D-084A-81DA-A26869AE5D4D}" srcOrd="1" destOrd="0" presId="urn:microsoft.com/office/officeart/2005/8/layout/orgChart1"/>
    <dgm:cxn modelId="{341FB580-015A-2E4E-B5D5-4D241E7A52BC}" type="presParOf" srcId="{41D97573-C4C3-D84E-A5F6-F5E77FA39D2A}" destId="{E66010B4-2B46-3F4B-907A-24ED2A882F93}" srcOrd="1" destOrd="0" presId="urn:microsoft.com/office/officeart/2005/8/layout/orgChart1"/>
    <dgm:cxn modelId="{520AF5FF-E6AE-4142-9E6F-DE67BB146889}" type="presParOf" srcId="{41D97573-C4C3-D84E-A5F6-F5E77FA39D2A}" destId="{09A8B438-4A0D-F848-863C-5CD4437361C1}" srcOrd="2" destOrd="0" presId="urn:microsoft.com/office/officeart/2005/8/layout/orgChart1"/>
    <dgm:cxn modelId="{FC0E272E-8D3A-6944-B3EE-B47246F162E3}" type="presParOf" srcId="{5B9317FC-F980-3841-B794-AD41F5BA196C}" destId="{F046226A-E9EA-4343-BCE7-616EC51939BC}" srcOrd="4" destOrd="0" presId="urn:microsoft.com/office/officeart/2005/8/layout/orgChart1"/>
    <dgm:cxn modelId="{6010A0A7-67D0-5A4A-98BA-852105C3353A}" type="presParOf" srcId="{5B9317FC-F980-3841-B794-AD41F5BA196C}" destId="{BB44B121-0CA9-8A43-A85D-CA913B1B220E}" srcOrd="5" destOrd="0" presId="urn:microsoft.com/office/officeart/2005/8/layout/orgChart1"/>
    <dgm:cxn modelId="{8D150109-9534-AA4C-B8CC-548346417A30}" type="presParOf" srcId="{BB44B121-0CA9-8A43-A85D-CA913B1B220E}" destId="{140EB2AD-C42A-7047-BA17-631AC89F2A61}" srcOrd="0" destOrd="0" presId="urn:microsoft.com/office/officeart/2005/8/layout/orgChart1"/>
    <dgm:cxn modelId="{83487E77-ABC4-9743-B05A-3B639BE4F4C2}" type="presParOf" srcId="{140EB2AD-C42A-7047-BA17-631AC89F2A61}" destId="{8415F9E4-E055-BB42-8CD3-A6B629DE7B12}" srcOrd="0" destOrd="0" presId="urn:microsoft.com/office/officeart/2005/8/layout/orgChart1"/>
    <dgm:cxn modelId="{66B41285-90EE-3742-89B9-CF34B80C7844}" type="presParOf" srcId="{140EB2AD-C42A-7047-BA17-631AC89F2A61}" destId="{882CEE31-320F-B34F-9631-CDF2C479745A}" srcOrd="1" destOrd="0" presId="urn:microsoft.com/office/officeart/2005/8/layout/orgChart1"/>
    <dgm:cxn modelId="{B9E41965-77C9-D645-B2F2-C98FCF242B6B}" type="presParOf" srcId="{BB44B121-0CA9-8A43-A85D-CA913B1B220E}" destId="{DF908AE2-70B0-CF4B-AA8F-580788E30BB6}" srcOrd="1" destOrd="0" presId="urn:microsoft.com/office/officeart/2005/8/layout/orgChart1"/>
    <dgm:cxn modelId="{2CE1C14C-638C-1740-B261-2EE457CB3EFB}" type="presParOf" srcId="{BB44B121-0CA9-8A43-A85D-CA913B1B220E}" destId="{0AF10416-608E-604B-B76F-92922B27E3D5}" srcOrd="2" destOrd="0" presId="urn:microsoft.com/office/officeart/2005/8/layout/orgChart1"/>
    <dgm:cxn modelId="{BCA0321B-DB57-0D4D-B582-4D66F423E914}" type="presParOf" srcId="{658B2184-E222-E744-B7F2-A0BFB85545FD}" destId="{DB899245-B4D6-5B48-8789-205951A851F6}" srcOrd="2" destOrd="0" presId="urn:microsoft.com/office/officeart/2005/8/layout/orgChart1"/>
    <dgm:cxn modelId="{65EB6CA8-71E3-2F46-902D-2BC9AD1C493C}" type="presParOf" srcId="{5396F9E5-DE49-4C03-BC08-AD705CD1F0CC}" destId="{C63886CB-D928-46AC-A269-F76B3E5AD08D}" srcOrd="2" destOrd="0" presId="urn:microsoft.com/office/officeart/2005/8/layout/orgChart1"/>
    <dgm:cxn modelId="{FC401698-754E-614B-9A66-753B47AE49C8}" type="presParOf" srcId="{5396F9E5-DE49-4C03-BC08-AD705CD1F0CC}" destId="{58E14277-A62D-41D6-976E-12A0BA3B23CF}" srcOrd="3" destOrd="0" presId="urn:microsoft.com/office/officeart/2005/8/layout/orgChart1"/>
    <dgm:cxn modelId="{256512B9-39FD-7F4C-B942-C7C2CDDFC476}" type="presParOf" srcId="{58E14277-A62D-41D6-976E-12A0BA3B23CF}" destId="{8E62707C-9019-455C-A2BF-C04FA2CCC8A3}" srcOrd="0" destOrd="0" presId="urn:microsoft.com/office/officeart/2005/8/layout/orgChart1"/>
    <dgm:cxn modelId="{D3B943AB-2666-3F49-BCB0-93E01EB0E506}" type="presParOf" srcId="{8E62707C-9019-455C-A2BF-C04FA2CCC8A3}" destId="{829880AA-012D-4EF0-BB94-79480A64955E}" srcOrd="0" destOrd="0" presId="urn:microsoft.com/office/officeart/2005/8/layout/orgChart1"/>
    <dgm:cxn modelId="{0A0496A5-6F4A-904C-8DCD-926851D0A5EF}" type="presParOf" srcId="{8E62707C-9019-455C-A2BF-C04FA2CCC8A3}" destId="{AD2F809F-61A4-4E0A-9254-D8495A78B949}" srcOrd="1" destOrd="0" presId="urn:microsoft.com/office/officeart/2005/8/layout/orgChart1"/>
    <dgm:cxn modelId="{76EA18F3-A793-9C4D-9746-988C5FC5CCC4}" type="presParOf" srcId="{58E14277-A62D-41D6-976E-12A0BA3B23CF}" destId="{728A09FA-60EA-4EFB-8C73-38595AAE1BD4}" srcOrd="1" destOrd="0" presId="urn:microsoft.com/office/officeart/2005/8/layout/orgChart1"/>
    <dgm:cxn modelId="{58288591-190F-B242-90F7-B1BE0C6EBB50}" type="presParOf" srcId="{728A09FA-60EA-4EFB-8C73-38595AAE1BD4}" destId="{99F9241E-D3BD-4B44-AB41-DC5B869DBC59}" srcOrd="0" destOrd="0" presId="urn:microsoft.com/office/officeart/2005/8/layout/orgChart1"/>
    <dgm:cxn modelId="{F959F090-239F-754F-8465-8AC7809BA526}" type="presParOf" srcId="{728A09FA-60EA-4EFB-8C73-38595AAE1BD4}" destId="{A32A8686-326B-A14B-997D-E8680001B80A}" srcOrd="1" destOrd="0" presId="urn:microsoft.com/office/officeart/2005/8/layout/orgChart1"/>
    <dgm:cxn modelId="{4EFF1252-B506-9D46-AF33-AAB5C70B3CFB}" type="presParOf" srcId="{A32A8686-326B-A14B-997D-E8680001B80A}" destId="{F68C0612-F6C1-0C43-AAF1-3021E93A0C7C}" srcOrd="0" destOrd="0" presId="urn:microsoft.com/office/officeart/2005/8/layout/orgChart1"/>
    <dgm:cxn modelId="{F6E4308B-35A3-364A-994A-70DEF5A3A38E}" type="presParOf" srcId="{F68C0612-F6C1-0C43-AAF1-3021E93A0C7C}" destId="{64406C79-515A-144D-BB3F-082E23F3336B}" srcOrd="0" destOrd="0" presId="urn:microsoft.com/office/officeart/2005/8/layout/orgChart1"/>
    <dgm:cxn modelId="{033289C0-592D-C248-B584-81F415308630}" type="presParOf" srcId="{F68C0612-F6C1-0C43-AAF1-3021E93A0C7C}" destId="{C8F55F64-DFB4-5249-B438-5E931AA3562B}" srcOrd="1" destOrd="0" presId="urn:microsoft.com/office/officeart/2005/8/layout/orgChart1"/>
    <dgm:cxn modelId="{4DB60A77-76CA-CA42-A3F6-F8AF2BA79413}" type="presParOf" srcId="{A32A8686-326B-A14B-997D-E8680001B80A}" destId="{9E41C6EF-2EE7-5E43-8997-D05F31E6C169}" srcOrd="1" destOrd="0" presId="urn:microsoft.com/office/officeart/2005/8/layout/orgChart1"/>
    <dgm:cxn modelId="{97FBEB7F-3B95-1E48-B10A-A9B9B4DDD944}" type="presParOf" srcId="{A32A8686-326B-A14B-997D-E8680001B80A}" destId="{CCA9BAEF-6C1C-174D-939E-D3E05F65D92D}" srcOrd="2" destOrd="0" presId="urn:microsoft.com/office/officeart/2005/8/layout/orgChart1"/>
    <dgm:cxn modelId="{491FE789-49B5-9446-BB7E-1DA5D7D1C2A3}" type="presParOf" srcId="{728A09FA-60EA-4EFB-8C73-38595AAE1BD4}" destId="{3CFABA84-D4CF-A944-AA20-18987E7BECD5}" srcOrd="2" destOrd="0" presId="urn:microsoft.com/office/officeart/2005/8/layout/orgChart1"/>
    <dgm:cxn modelId="{3EC1641F-5A4D-1F42-B1FB-10774756983E}" type="presParOf" srcId="{728A09FA-60EA-4EFB-8C73-38595AAE1BD4}" destId="{52E68AB7-F63A-0043-9337-D29994065074}" srcOrd="3" destOrd="0" presId="urn:microsoft.com/office/officeart/2005/8/layout/orgChart1"/>
    <dgm:cxn modelId="{5F65E72C-1E5A-E741-A7D2-C786FC8F6CB2}" type="presParOf" srcId="{52E68AB7-F63A-0043-9337-D29994065074}" destId="{6DDA73BD-16E6-174F-B747-00F0063B8F68}" srcOrd="0" destOrd="0" presId="urn:microsoft.com/office/officeart/2005/8/layout/orgChart1"/>
    <dgm:cxn modelId="{8FF5D556-34A5-6E48-B839-C31102858FD1}" type="presParOf" srcId="{6DDA73BD-16E6-174F-B747-00F0063B8F68}" destId="{EAD69574-1890-7944-BFF6-6E62765E66BB}" srcOrd="0" destOrd="0" presId="urn:microsoft.com/office/officeart/2005/8/layout/orgChart1"/>
    <dgm:cxn modelId="{E23F04E9-548D-4F44-AC36-92FD8F6CB700}" type="presParOf" srcId="{6DDA73BD-16E6-174F-B747-00F0063B8F68}" destId="{EBD494B0-0B9D-BA40-859E-18AEA0077D82}" srcOrd="1" destOrd="0" presId="urn:microsoft.com/office/officeart/2005/8/layout/orgChart1"/>
    <dgm:cxn modelId="{E2B4EB55-5300-5349-A171-6555D5CD350F}" type="presParOf" srcId="{52E68AB7-F63A-0043-9337-D29994065074}" destId="{F218C37B-AFDD-454D-902D-1DBD22EA3404}" srcOrd="1" destOrd="0" presId="urn:microsoft.com/office/officeart/2005/8/layout/orgChart1"/>
    <dgm:cxn modelId="{4D65F971-E634-084B-A558-0B698452BBBB}" type="presParOf" srcId="{52E68AB7-F63A-0043-9337-D29994065074}" destId="{162B501E-0E75-C640-BAFE-6DC90012E8BE}" srcOrd="2" destOrd="0" presId="urn:microsoft.com/office/officeart/2005/8/layout/orgChart1"/>
    <dgm:cxn modelId="{92946DDC-23B5-0241-9186-0EB37462D2DE}" type="presParOf" srcId="{728A09FA-60EA-4EFB-8C73-38595AAE1BD4}" destId="{1CF7FAAA-C4A1-3A40-82D8-AAAFB55B5EF1}" srcOrd="4" destOrd="0" presId="urn:microsoft.com/office/officeart/2005/8/layout/orgChart1"/>
    <dgm:cxn modelId="{3919DE35-A476-FC4F-858C-A45438010F54}" type="presParOf" srcId="{728A09FA-60EA-4EFB-8C73-38595AAE1BD4}" destId="{CA3EAAA8-341C-1449-B3B3-2EC10AB9CCB8}" srcOrd="5" destOrd="0" presId="urn:microsoft.com/office/officeart/2005/8/layout/orgChart1"/>
    <dgm:cxn modelId="{116BF045-6E4C-2144-ADCB-E160098400AC}" type="presParOf" srcId="{CA3EAAA8-341C-1449-B3B3-2EC10AB9CCB8}" destId="{409C84E1-E9AD-5947-8449-686B223841D8}" srcOrd="0" destOrd="0" presId="urn:microsoft.com/office/officeart/2005/8/layout/orgChart1"/>
    <dgm:cxn modelId="{9A82F700-68EA-DF4E-AE1B-C0EAF641E320}" type="presParOf" srcId="{409C84E1-E9AD-5947-8449-686B223841D8}" destId="{F770EC00-28BD-5C4D-B7A0-483F454BE099}" srcOrd="0" destOrd="0" presId="urn:microsoft.com/office/officeart/2005/8/layout/orgChart1"/>
    <dgm:cxn modelId="{EE77E256-E053-DA41-8DAD-20E51448B671}" type="presParOf" srcId="{409C84E1-E9AD-5947-8449-686B223841D8}" destId="{7729E433-9A51-6B44-9B0F-383BBB17AEA1}" srcOrd="1" destOrd="0" presId="urn:microsoft.com/office/officeart/2005/8/layout/orgChart1"/>
    <dgm:cxn modelId="{E1F2E3E9-02AD-9C48-88D4-4AAD6F601B1B}" type="presParOf" srcId="{CA3EAAA8-341C-1449-B3B3-2EC10AB9CCB8}" destId="{7836A3BF-CEB0-F041-85A1-27EF4FA55B11}" srcOrd="1" destOrd="0" presId="urn:microsoft.com/office/officeart/2005/8/layout/orgChart1"/>
    <dgm:cxn modelId="{71C34B81-2154-844C-BAFC-975317830AA2}" type="presParOf" srcId="{CA3EAAA8-341C-1449-B3B3-2EC10AB9CCB8}" destId="{FE244407-21C2-7242-8590-7D1002E26B2C}" srcOrd="2" destOrd="0" presId="urn:microsoft.com/office/officeart/2005/8/layout/orgChart1"/>
    <dgm:cxn modelId="{9B6627F1-E296-A945-A212-F8C2DCECF421}" type="presParOf" srcId="{728A09FA-60EA-4EFB-8C73-38595AAE1BD4}" destId="{A734ED1B-5357-8C4D-817D-8EE52BA1E5AB}" srcOrd="6" destOrd="0" presId="urn:microsoft.com/office/officeart/2005/8/layout/orgChart1"/>
    <dgm:cxn modelId="{DD558E06-35F6-4B4D-B891-76B870433DDC}" type="presParOf" srcId="{728A09FA-60EA-4EFB-8C73-38595AAE1BD4}" destId="{85E8D273-62CA-B64B-BA89-4CC7CD28C506}" srcOrd="7" destOrd="0" presId="urn:microsoft.com/office/officeart/2005/8/layout/orgChart1"/>
    <dgm:cxn modelId="{F0176861-5D4D-BF42-9206-4C3A406181A9}" type="presParOf" srcId="{85E8D273-62CA-B64B-BA89-4CC7CD28C506}" destId="{F6433236-F67A-924B-BD31-7AC5D00BDB2A}" srcOrd="0" destOrd="0" presId="urn:microsoft.com/office/officeart/2005/8/layout/orgChart1"/>
    <dgm:cxn modelId="{A63A12AF-600C-594B-A9DF-64C000F90DCC}" type="presParOf" srcId="{F6433236-F67A-924B-BD31-7AC5D00BDB2A}" destId="{EE7E086B-80FF-2C42-B250-EF0A6BDC35C7}" srcOrd="0" destOrd="0" presId="urn:microsoft.com/office/officeart/2005/8/layout/orgChart1"/>
    <dgm:cxn modelId="{A4E1E385-F02C-A04F-A771-8D23C7645111}" type="presParOf" srcId="{F6433236-F67A-924B-BD31-7AC5D00BDB2A}" destId="{24426C35-959F-6F41-8B77-68529B91AA93}" srcOrd="1" destOrd="0" presId="urn:microsoft.com/office/officeart/2005/8/layout/orgChart1"/>
    <dgm:cxn modelId="{5E74C8CC-409D-C445-893E-29D9312F4F80}" type="presParOf" srcId="{85E8D273-62CA-B64B-BA89-4CC7CD28C506}" destId="{EA797F76-097C-8344-A754-9B4753B3E809}" srcOrd="1" destOrd="0" presId="urn:microsoft.com/office/officeart/2005/8/layout/orgChart1"/>
    <dgm:cxn modelId="{76493F09-E0C8-1244-8755-A359B39A83A0}" type="presParOf" srcId="{85E8D273-62CA-B64B-BA89-4CC7CD28C506}" destId="{E8E2ABB5-D263-FB49-882E-7E6E5B7346DA}" srcOrd="2" destOrd="0" presId="urn:microsoft.com/office/officeart/2005/8/layout/orgChart1"/>
    <dgm:cxn modelId="{CFAB1529-DE8E-6248-ACB0-88658D162089}" type="presParOf" srcId="{728A09FA-60EA-4EFB-8C73-38595AAE1BD4}" destId="{E32D94BF-9E19-4747-BC15-ECCCBABCABC5}" srcOrd="8" destOrd="0" presId="urn:microsoft.com/office/officeart/2005/8/layout/orgChart1"/>
    <dgm:cxn modelId="{D3A5F8EE-3DD0-DA44-A893-8004A71D7BBB}" type="presParOf" srcId="{728A09FA-60EA-4EFB-8C73-38595AAE1BD4}" destId="{0466A9F7-C01D-054C-9824-F2CC81E2197F}" srcOrd="9" destOrd="0" presId="urn:microsoft.com/office/officeart/2005/8/layout/orgChart1"/>
    <dgm:cxn modelId="{D7C5178F-45A1-7640-BEB8-31800387718A}" type="presParOf" srcId="{0466A9F7-C01D-054C-9824-F2CC81E2197F}" destId="{26407185-80D8-DA4D-BEA5-E8D20EB89E52}" srcOrd="0" destOrd="0" presId="urn:microsoft.com/office/officeart/2005/8/layout/orgChart1"/>
    <dgm:cxn modelId="{B49ADBDE-F122-0740-BCE6-8953663C2F5F}" type="presParOf" srcId="{26407185-80D8-DA4D-BEA5-E8D20EB89E52}" destId="{32B9E80D-3BC0-9548-9670-817951CD7C07}" srcOrd="0" destOrd="0" presId="urn:microsoft.com/office/officeart/2005/8/layout/orgChart1"/>
    <dgm:cxn modelId="{B46A28CD-D67A-2843-AD69-93C7769BA10E}" type="presParOf" srcId="{26407185-80D8-DA4D-BEA5-E8D20EB89E52}" destId="{4CBBCBE6-B752-DD42-8B7C-9635F199E729}" srcOrd="1" destOrd="0" presId="urn:microsoft.com/office/officeart/2005/8/layout/orgChart1"/>
    <dgm:cxn modelId="{F0696216-41D0-F145-97FD-F4FA6EE64A4E}" type="presParOf" srcId="{0466A9F7-C01D-054C-9824-F2CC81E2197F}" destId="{AA016E68-CDD3-624F-B301-CC3F346E0719}" srcOrd="1" destOrd="0" presId="urn:microsoft.com/office/officeart/2005/8/layout/orgChart1"/>
    <dgm:cxn modelId="{38AB3B03-F52C-1B4E-98E9-A703EF9CC365}" type="presParOf" srcId="{0466A9F7-C01D-054C-9824-F2CC81E2197F}" destId="{98F460CF-C08A-274E-B76C-24C7803261DC}" srcOrd="2" destOrd="0" presId="urn:microsoft.com/office/officeart/2005/8/layout/orgChart1"/>
    <dgm:cxn modelId="{3595DA57-62E3-244E-AD30-F46A16FD3F13}" type="presParOf" srcId="{728A09FA-60EA-4EFB-8C73-38595AAE1BD4}" destId="{7A18139A-9585-9E40-92EF-D0647249257A}" srcOrd="10" destOrd="0" presId="urn:microsoft.com/office/officeart/2005/8/layout/orgChart1"/>
    <dgm:cxn modelId="{14351E7B-5EF9-9544-854A-108CB7DA8D11}" type="presParOf" srcId="{728A09FA-60EA-4EFB-8C73-38595AAE1BD4}" destId="{972FA359-6C7C-AD4A-82DA-1925B1B2E1D8}" srcOrd="11" destOrd="0" presId="urn:microsoft.com/office/officeart/2005/8/layout/orgChart1"/>
    <dgm:cxn modelId="{0ABE66E3-C646-0748-A1AF-8FCEE0809819}" type="presParOf" srcId="{972FA359-6C7C-AD4A-82DA-1925B1B2E1D8}" destId="{A0356412-FCA0-3045-BD82-BA3798D1519C}" srcOrd="0" destOrd="0" presId="urn:microsoft.com/office/officeart/2005/8/layout/orgChart1"/>
    <dgm:cxn modelId="{1AB3CE62-0362-DD42-BB81-5C91FB1646B8}" type="presParOf" srcId="{A0356412-FCA0-3045-BD82-BA3798D1519C}" destId="{BF7A3ADF-9719-6B49-87F4-CBFD82C02933}" srcOrd="0" destOrd="0" presId="urn:microsoft.com/office/officeart/2005/8/layout/orgChart1"/>
    <dgm:cxn modelId="{89F52BC0-1547-7B49-A087-F7D6A90798C6}" type="presParOf" srcId="{A0356412-FCA0-3045-BD82-BA3798D1519C}" destId="{73AB8775-F874-1E45-9CED-703C8A7C2C9B}" srcOrd="1" destOrd="0" presId="urn:microsoft.com/office/officeart/2005/8/layout/orgChart1"/>
    <dgm:cxn modelId="{C7813AFD-7470-BC49-AD37-58D5033E6C56}" type="presParOf" srcId="{972FA359-6C7C-AD4A-82DA-1925B1B2E1D8}" destId="{364A704E-516F-1C40-8912-C22411956C71}" srcOrd="1" destOrd="0" presId="urn:microsoft.com/office/officeart/2005/8/layout/orgChart1"/>
    <dgm:cxn modelId="{FEEC1CA8-C238-074B-840B-012A84AB5827}" type="presParOf" srcId="{972FA359-6C7C-AD4A-82DA-1925B1B2E1D8}" destId="{15E62F66-FA19-934B-9E26-73D8DC7325FD}" srcOrd="2" destOrd="0" presId="urn:microsoft.com/office/officeart/2005/8/layout/orgChart1"/>
    <dgm:cxn modelId="{649F60E8-CC1B-9648-BCA9-6DDC129CDEF1}" type="presParOf" srcId="{58E14277-A62D-41D6-976E-12A0BA3B23CF}" destId="{B185A4DE-866C-4AF9-BEC4-9882FEBC6F63}" srcOrd="2" destOrd="0" presId="urn:microsoft.com/office/officeart/2005/8/layout/orgChart1"/>
    <dgm:cxn modelId="{C7C36283-61DA-0540-B49E-32BB25F32C47}" type="presParOf" srcId="{5396F9E5-DE49-4C03-BC08-AD705CD1F0CC}" destId="{0689A92F-BC38-4312-809F-6CE4013B1919}" srcOrd="4" destOrd="0" presId="urn:microsoft.com/office/officeart/2005/8/layout/orgChart1"/>
    <dgm:cxn modelId="{3E9DC900-EF41-804E-A815-2AC81136F65D}" type="presParOf" srcId="{5396F9E5-DE49-4C03-BC08-AD705CD1F0CC}" destId="{58D1ABDA-17D5-4706-A86D-9C1078ECC77C}" srcOrd="5" destOrd="0" presId="urn:microsoft.com/office/officeart/2005/8/layout/orgChart1"/>
    <dgm:cxn modelId="{9F884186-8331-A740-A9CE-6DDD5CC4D1E6}" type="presParOf" srcId="{58D1ABDA-17D5-4706-A86D-9C1078ECC77C}" destId="{3EAAFB60-66D0-4B58-9870-B3CD3494B4EC}" srcOrd="0" destOrd="0" presId="urn:microsoft.com/office/officeart/2005/8/layout/orgChart1"/>
    <dgm:cxn modelId="{EA50E8F9-E856-3E4F-A791-18F7251C4797}" type="presParOf" srcId="{3EAAFB60-66D0-4B58-9870-B3CD3494B4EC}" destId="{3B93EB76-2665-44DA-BAE5-DF165FB5D2BF}" srcOrd="0" destOrd="0" presId="urn:microsoft.com/office/officeart/2005/8/layout/orgChart1"/>
    <dgm:cxn modelId="{7B70DB03-8D4F-ED47-9A28-962D811DC607}" type="presParOf" srcId="{3EAAFB60-66D0-4B58-9870-B3CD3494B4EC}" destId="{3E0DCAD2-1E2B-45C6-AB87-7ADD228C8E35}" srcOrd="1" destOrd="0" presId="urn:microsoft.com/office/officeart/2005/8/layout/orgChart1"/>
    <dgm:cxn modelId="{D7FDA3C4-F658-A547-8A0A-64EAB981D371}" type="presParOf" srcId="{58D1ABDA-17D5-4706-A86D-9C1078ECC77C}" destId="{995E5979-1385-483B-93C3-5468BFDFF5C2}" srcOrd="1" destOrd="0" presId="urn:microsoft.com/office/officeart/2005/8/layout/orgChart1"/>
    <dgm:cxn modelId="{AD17344D-ACC8-3F4E-99B8-096A17A0A8A4}" type="presParOf" srcId="{995E5979-1385-483B-93C3-5468BFDFF5C2}" destId="{3D358EA5-3DCA-5047-9F37-97DE469361FD}" srcOrd="0" destOrd="0" presId="urn:microsoft.com/office/officeart/2005/8/layout/orgChart1"/>
    <dgm:cxn modelId="{0475D7BA-DA7B-174E-B4D3-F52480BDC255}" type="presParOf" srcId="{995E5979-1385-483B-93C3-5468BFDFF5C2}" destId="{F58F4E80-F7C5-4247-8CD5-7DD4262F8AFE}" srcOrd="1" destOrd="0" presId="urn:microsoft.com/office/officeart/2005/8/layout/orgChart1"/>
    <dgm:cxn modelId="{F0D50641-A67B-374D-8F9D-2E7968AD090C}" type="presParOf" srcId="{F58F4E80-F7C5-4247-8CD5-7DD4262F8AFE}" destId="{6622276C-399E-6D47-AAF6-3695D7349CE6}" srcOrd="0" destOrd="0" presId="urn:microsoft.com/office/officeart/2005/8/layout/orgChart1"/>
    <dgm:cxn modelId="{03DFCE67-7741-404E-A11C-EEF5903120FE}" type="presParOf" srcId="{6622276C-399E-6D47-AAF6-3695D7349CE6}" destId="{1C1C7E0A-43C5-FC49-9AAD-4E15A93FC350}" srcOrd="0" destOrd="0" presId="urn:microsoft.com/office/officeart/2005/8/layout/orgChart1"/>
    <dgm:cxn modelId="{D7EE43C2-BA1A-914B-A0DB-5F93D68BC5F7}" type="presParOf" srcId="{6622276C-399E-6D47-AAF6-3695D7349CE6}" destId="{21C2110E-0551-DD4E-8A83-97640DCD74D5}" srcOrd="1" destOrd="0" presId="urn:microsoft.com/office/officeart/2005/8/layout/orgChart1"/>
    <dgm:cxn modelId="{CBED9B93-2291-324F-B900-5A554A834B29}" type="presParOf" srcId="{F58F4E80-F7C5-4247-8CD5-7DD4262F8AFE}" destId="{846D67F0-58EA-1949-9BC4-33921F8B0114}" srcOrd="1" destOrd="0" presId="urn:microsoft.com/office/officeart/2005/8/layout/orgChart1"/>
    <dgm:cxn modelId="{7F46CE47-11ED-9D4F-9048-56B7DAFE4865}" type="presParOf" srcId="{F58F4E80-F7C5-4247-8CD5-7DD4262F8AFE}" destId="{CFC107F7-87DA-5341-9AEF-1EF3B7986693}" srcOrd="2" destOrd="0" presId="urn:microsoft.com/office/officeart/2005/8/layout/orgChart1"/>
    <dgm:cxn modelId="{B09C0CF7-65E7-3C40-9CCA-DC7C7EB45EC5}" type="presParOf" srcId="{995E5979-1385-483B-93C3-5468BFDFF5C2}" destId="{9DD83DD9-B065-D14E-8200-892122BBFBFA}" srcOrd="2" destOrd="0" presId="urn:microsoft.com/office/officeart/2005/8/layout/orgChart1"/>
    <dgm:cxn modelId="{39E58DFF-C61B-B044-BB65-0D5F310B33D1}" type="presParOf" srcId="{995E5979-1385-483B-93C3-5468BFDFF5C2}" destId="{76D62ACF-56EE-0542-A780-3F6A160CFC4A}" srcOrd="3" destOrd="0" presId="urn:microsoft.com/office/officeart/2005/8/layout/orgChart1"/>
    <dgm:cxn modelId="{FFF6132F-A8E8-EE4E-9151-FCAFF539CCC3}" type="presParOf" srcId="{76D62ACF-56EE-0542-A780-3F6A160CFC4A}" destId="{6A1DD1AE-3920-F941-8951-BBE3F247AC8E}" srcOrd="0" destOrd="0" presId="urn:microsoft.com/office/officeart/2005/8/layout/orgChart1"/>
    <dgm:cxn modelId="{C2BBF8A2-05D1-C043-9910-FCA2AC57CB5B}" type="presParOf" srcId="{6A1DD1AE-3920-F941-8951-BBE3F247AC8E}" destId="{5735FA51-4153-5148-BE2B-A9E1E433B6B0}" srcOrd="0" destOrd="0" presId="urn:microsoft.com/office/officeart/2005/8/layout/orgChart1"/>
    <dgm:cxn modelId="{715C8B1D-D2F3-3C4B-AD92-7693D696A6AE}" type="presParOf" srcId="{6A1DD1AE-3920-F941-8951-BBE3F247AC8E}" destId="{F94471F8-1FF7-6E4D-ADF5-665A6C0AC790}" srcOrd="1" destOrd="0" presId="urn:microsoft.com/office/officeart/2005/8/layout/orgChart1"/>
    <dgm:cxn modelId="{3833C084-7D84-3E45-AC1B-A3F488ACEDBB}" type="presParOf" srcId="{76D62ACF-56EE-0542-A780-3F6A160CFC4A}" destId="{90DB1C69-60F7-7D44-BBEE-A38DB2EE57AD}" srcOrd="1" destOrd="0" presId="urn:microsoft.com/office/officeart/2005/8/layout/orgChart1"/>
    <dgm:cxn modelId="{6BBE01ED-67DF-0D43-A9BF-EE762A52874C}" type="presParOf" srcId="{76D62ACF-56EE-0542-A780-3F6A160CFC4A}" destId="{C829F96C-FC5B-E348-B0E9-1C86F138B657}" srcOrd="2" destOrd="0" presId="urn:microsoft.com/office/officeart/2005/8/layout/orgChart1"/>
    <dgm:cxn modelId="{E47B4576-E540-5D4D-B427-AB3E8D753D60}" type="presParOf" srcId="{995E5979-1385-483B-93C3-5468BFDFF5C2}" destId="{514C3585-0D13-0642-8F65-BF429069282B}" srcOrd="4" destOrd="0" presId="urn:microsoft.com/office/officeart/2005/8/layout/orgChart1"/>
    <dgm:cxn modelId="{863637E4-38B7-0E48-B87F-502FD5F67007}" type="presParOf" srcId="{995E5979-1385-483B-93C3-5468BFDFF5C2}" destId="{14185C73-7DF2-E142-90DE-03E9345865BE}" srcOrd="5" destOrd="0" presId="urn:microsoft.com/office/officeart/2005/8/layout/orgChart1"/>
    <dgm:cxn modelId="{90D36062-F983-C341-B534-2B1AC1F258A0}" type="presParOf" srcId="{14185C73-7DF2-E142-90DE-03E9345865BE}" destId="{9CA1A2DC-0761-AA4D-9D95-5E85972E8534}" srcOrd="0" destOrd="0" presId="urn:microsoft.com/office/officeart/2005/8/layout/orgChart1"/>
    <dgm:cxn modelId="{722474BE-D243-2148-9DBB-DA8465B61E0C}" type="presParOf" srcId="{9CA1A2DC-0761-AA4D-9D95-5E85972E8534}" destId="{F718E4EC-D978-E143-A8BE-0B99EB86495D}" srcOrd="0" destOrd="0" presId="urn:microsoft.com/office/officeart/2005/8/layout/orgChart1"/>
    <dgm:cxn modelId="{9ACE2E3F-E263-A74B-84FB-EF2C56AFBE9C}" type="presParOf" srcId="{9CA1A2DC-0761-AA4D-9D95-5E85972E8534}" destId="{8E2F9496-4728-C54F-86A1-45AF8F4B6122}" srcOrd="1" destOrd="0" presId="urn:microsoft.com/office/officeart/2005/8/layout/orgChart1"/>
    <dgm:cxn modelId="{FA7DC0B5-65AA-8F41-A4DE-A5C43567F477}" type="presParOf" srcId="{14185C73-7DF2-E142-90DE-03E9345865BE}" destId="{AF139A57-BE3B-D941-97B5-16EE7728DA0A}" srcOrd="1" destOrd="0" presId="urn:microsoft.com/office/officeart/2005/8/layout/orgChart1"/>
    <dgm:cxn modelId="{29856CBB-DEBE-B04C-AD4E-D871523BD98D}" type="presParOf" srcId="{14185C73-7DF2-E142-90DE-03E9345865BE}" destId="{BF4D762E-AE6C-C44E-AF8D-835BC31F96D0}" srcOrd="2" destOrd="0" presId="urn:microsoft.com/office/officeart/2005/8/layout/orgChart1"/>
    <dgm:cxn modelId="{E5E7E1BF-11AB-9F4C-842D-DFB50BBE74C4}" type="presParOf" srcId="{995E5979-1385-483B-93C3-5468BFDFF5C2}" destId="{A0D80D52-103D-4941-BC08-CFBF7C30ED21}" srcOrd="6" destOrd="0" presId="urn:microsoft.com/office/officeart/2005/8/layout/orgChart1"/>
    <dgm:cxn modelId="{457991E3-0E32-D342-81B3-9D3470F5B3CF}" type="presParOf" srcId="{995E5979-1385-483B-93C3-5468BFDFF5C2}" destId="{6A564F51-55B2-F545-914F-48A33F986434}" srcOrd="7" destOrd="0" presId="urn:microsoft.com/office/officeart/2005/8/layout/orgChart1"/>
    <dgm:cxn modelId="{7FE8EE2F-22EA-E141-B1C6-DA9FD1525027}" type="presParOf" srcId="{6A564F51-55B2-F545-914F-48A33F986434}" destId="{D1CB0D4E-EE1A-3549-BB39-39596C2ACFA2}" srcOrd="0" destOrd="0" presId="urn:microsoft.com/office/officeart/2005/8/layout/orgChart1"/>
    <dgm:cxn modelId="{2A56E3E5-3CF7-394D-8275-F9758F11A9AF}" type="presParOf" srcId="{D1CB0D4E-EE1A-3549-BB39-39596C2ACFA2}" destId="{806081FE-A0F4-1741-835C-58D47DE1A31E}" srcOrd="0" destOrd="0" presId="urn:microsoft.com/office/officeart/2005/8/layout/orgChart1"/>
    <dgm:cxn modelId="{D0AB5252-B5F8-1942-ADEA-E51E7E86AA5C}" type="presParOf" srcId="{D1CB0D4E-EE1A-3549-BB39-39596C2ACFA2}" destId="{E10F0CA7-6A61-A942-9EB6-FBE91D1EC389}" srcOrd="1" destOrd="0" presId="urn:microsoft.com/office/officeart/2005/8/layout/orgChart1"/>
    <dgm:cxn modelId="{DD648D04-CA70-D44F-AE64-F7F7282E22D9}" type="presParOf" srcId="{6A564F51-55B2-F545-914F-48A33F986434}" destId="{B423417B-A0DE-5545-BF54-1F925014D903}" srcOrd="1" destOrd="0" presId="urn:microsoft.com/office/officeart/2005/8/layout/orgChart1"/>
    <dgm:cxn modelId="{2C952ED4-D4C9-5B49-BAA2-E88BDEDD7700}" type="presParOf" srcId="{6A564F51-55B2-F545-914F-48A33F986434}" destId="{B1110B97-014A-D641-9101-3FBFE5CB17A1}" srcOrd="2" destOrd="0" presId="urn:microsoft.com/office/officeart/2005/8/layout/orgChart1"/>
    <dgm:cxn modelId="{4210081A-4749-E645-9563-A48C90C31E5D}" type="presParOf" srcId="{995E5979-1385-483B-93C3-5468BFDFF5C2}" destId="{EF9DE710-3794-054A-B936-9FD893E1521F}" srcOrd="8" destOrd="0" presId="urn:microsoft.com/office/officeart/2005/8/layout/orgChart1"/>
    <dgm:cxn modelId="{6B441B44-A657-BE43-B15C-9207F5BCD71C}" type="presParOf" srcId="{995E5979-1385-483B-93C3-5468BFDFF5C2}" destId="{83152A27-6188-BB4A-BB86-97E4BC7FD203}" srcOrd="9" destOrd="0" presId="urn:microsoft.com/office/officeart/2005/8/layout/orgChart1"/>
    <dgm:cxn modelId="{6598EC5A-9C38-1342-A99B-A31AE8A0D460}" type="presParOf" srcId="{83152A27-6188-BB4A-BB86-97E4BC7FD203}" destId="{A268EDEF-D78B-1847-9723-D561DC5660CE}" srcOrd="0" destOrd="0" presId="urn:microsoft.com/office/officeart/2005/8/layout/orgChart1"/>
    <dgm:cxn modelId="{DAD45EFB-76E9-A64B-B43B-A13B3584528C}" type="presParOf" srcId="{A268EDEF-D78B-1847-9723-D561DC5660CE}" destId="{AB0471FC-163A-E94A-88A4-D982A6CDF6F0}" srcOrd="0" destOrd="0" presId="urn:microsoft.com/office/officeart/2005/8/layout/orgChart1"/>
    <dgm:cxn modelId="{14ADDC60-AE28-7343-B00F-57DF2FE5321B}" type="presParOf" srcId="{A268EDEF-D78B-1847-9723-D561DC5660CE}" destId="{2CB77B26-AC77-D548-A73F-E397480FF42C}" srcOrd="1" destOrd="0" presId="urn:microsoft.com/office/officeart/2005/8/layout/orgChart1"/>
    <dgm:cxn modelId="{C88794A0-6ACA-8149-994E-EC1ED6EDC497}" type="presParOf" srcId="{83152A27-6188-BB4A-BB86-97E4BC7FD203}" destId="{8797C118-57E7-3B4E-BAC9-9A93490D4470}" srcOrd="1" destOrd="0" presId="urn:microsoft.com/office/officeart/2005/8/layout/orgChart1"/>
    <dgm:cxn modelId="{D07085C4-DC94-1D4E-B2AF-F1685A79006B}" type="presParOf" srcId="{83152A27-6188-BB4A-BB86-97E4BC7FD203}" destId="{50F477CD-F848-FB43-8E84-D7C5ACECF750}" srcOrd="2" destOrd="0" presId="urn:microsoft.com/office/officeart/2005/8/layout/orgChart1"/>
    <dgm:cxn modelId="{F4B25FAD-60EA-4440-A44D-1D2A708771AD}" type="presParOf" srcId="{995E5979-1385-483B-93C3-5468BFDFF5C2}" destId="{5D2DDB12-6679-8245-A171-D1924799B3BC}" srcOrd="10" destOrd="0" presId="urn:microsoft.com/office/officeart/2005/8/layout/orgChart1"/>
    <dgm:cxn modelId="{D15876FB-9505-E946-B6A2-AD35651882EA}" type="presParOf" srcId="{995E5979-1385-483B-93C3-5468BFDFF5C2}" destId="{26AE7C99-1F7A-C54F-9816-2D98D6144E44}" srcOrd="11" destOrd="0" presId="urn:microsoft.com/office/officeart/2005/8/layout/orgChart1"/>
    <dgm:cxn modelId="{B0E28D4C-2ABE-F84B-B3F2-CA72C316EA75}" type="presParOf" srcId="{26AE7C99-1F7A-C54F-9816-2D98D6144E44}" destId="{7AA3ACB0-4EC7-704A-B74A-693A9C9E466D}" srcOrd="0" destOrd="0" presId="urn:microsoft.com/office/officeart/2005/8/layout/orgChart1"/>
    <dgm:cxn modelId="{77ABB9E6-F61A-9A42-927C-A93427B0D2CE}" type="presParOf" srcId="{7AA3ACB0-4EC7-704A-B74A-693A9C9E466D}" destId="{777DC2D2-5CC1-B240-B184-12E05E382C77}" srcOrd="0" destOrd="0" presId="urn:microsoft.com/office/officeart/2005/8/layout/orgChart1"/>
    <dgm:cxn modelId="{624CB9EB-15FB-7542-897C-8F28E1C5692C}" type="presParOf" srcId="{7AA3ACB0-4EC7-704A-B74A-693A9C9E466D}" destId="{449415DB-AAE9-684C-9080-438C5DA2478A}" srcOrd="1" destOrd="0" presId="urn:microsoft.com/office/officeart/2005/8/layout/orgChart1"/>
    <dgm:cxn modelId="{8B39562F-880B-4949-A282-564AFAF278F8}" type="presParOf" srcId="{26AE7C99-1F7A-C54F-9816-2D98D6144E44}" destId="{C275BC45-5696-014A-9177-A64C875D8A26}" srcOrd="1" destOrd="0" presId="urn:microsoft.com/office/officeart/2005/8/layout/orgChart1"/>
    <dgm:cxn modelId="{DB64D1A2-11E9-994C-9BC6-FAFF6B4AD468}" type="presParOf" srcId="{26AE7C99-1F7A-C54F-9816-2D98D6144E44}" destId="{1C9AD475-9081-B948-9004-52F2044A7796}" srcOrd="2" destOrd="0" presId="urn:microsoft.com/office/officeart/2005/8/layout/orgChart1"/>
    <dgm:cxn modelId="{5989F961-E8D9-6C48-9DAF-5337D90F6A31}" type="presParOf" srcId="{58D1ABDA-17D5-4706-A86D-9C1078ECC77C}" destId="{F2D34763-5DEB-4CB3-8041-3D2B66B8C217}" srcOrd="2" destOrd="0" presId="urn:microsoft.com/office/officeart/2005/8/layout/orgChart1"/>
    <dgm:cxn modelId="{D50631B4-F911-2742-8370-87AE358404ED}" type="presParOf" srcId="{EA397CDF-2E09-43E5-87F1-CE5937FDF0A8}" destId="{1236D148-E334-48CC-8745-C9BC0BA1261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2DDB12-6679-8245-A171-D1924799B3BC}">
      <dsp:nvSpPr>
        <dsp:cNvPr id="0" name=""/>
        <dsp:cNvSpPr/>
      </dsp:nvSpPr>
      <dsp:spPr>
        <a:xfrm>
          <a:off x="4738238" y="1231081"/>
          <a:ext cx="236870" cy="39380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38080"/>
              </a:lnTo>
              <a:lnTo>
                <a:pt x="236870" y="393808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9DE710-3794-054A-B936-9FD893E1521F}">
      <dsp:nvSpPr>
        <dsp:cNvPr id="0" name=""/>
        <dsp:cNvSpPr/>
      </dsp:nvSpPr>
      <dsp:spPr>
        <a:xfrm>
          <a:off x="4738238" y="1231081"/>
          <a:ext cx="236870" cy="32655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65522"/>
              </a:lnTo>
              <a:lnTo>
                <a:pt x="236870" y="326552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D80D52-103D-4941-BC08-CFBF7C30ED21}">
      <dsp:nvSpPr>
        <dsp:cNvPr id="0" name=""/>
        <dsp:cNvSpPr/>
      </dsp:nvSpPr>
      <dsp:spPr>
        <a:xfrm>
          <a:off x="4738238" y="1231081"/>
          <a:ext cx="236870" cy="25629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62940"/>
              </a:lnTo>
              <a:lnTo>
                <a:pt x="236870" y="256294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4C3585-0D13-0642-8F65-BF429069282B}">
      <dsp:nvSpPr>
        <dsp:cNvPr id="0" name=""/>
        <dsp:cNvSpPr/>
      </dsp:nvSpPr>
      <dsp:spPr>
        <a:xfrm>
          <a:off x="4738238" y="1231081"/>
          <a:ext cx="236870" cy="18603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60358"/>
              </a:lnTo>
              <a:lnTo>
                <a:pt x="236870" y="186035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D83DD9-B065-D14E-8200-892122BBFBFA}">
      <dsp:nvSpPr>
        <dsp:cNvPr id="0" name=""/>
        <dsp:cNvSpPr/>
      </dsp:nvSpPr>
      <dsp:spPr>
        <a:xfrm>
          <a:off x="4738238" y="1231081"/>
          <a:ext cx="236870" cy="11577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7776"/>
              </a:lnTo>
              <a:lnTo>
                <a:pt x="236870" y="115777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358EA5-3DCA-5047-9F37-97DE469361FD}">
      <dsp:nvSpPr>
        <dsp:cNvPr id="0" name=""/>
        <dsp:cNvSpPr/>
      </dsp:nvSpPr>
      <dsp:spPr>
        <a:xfrm>
          <a:off x="4738238" y="1231081"/>
          <a:ext cx="236870" cy="4551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5194"/>
              </a:lnTo>
              <a:lnTo>
                <a:pt x="236870" y="45519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89A92F-BC38-4312-809F-6CE4013B1919}">
      <dsp:nvSpPr>
        <dsp:cNvPr id="0" name=""/>
        <dsp:cNvSpPr/>
      </dsp:nvSpPr>
      <dsp:spPr>
        <a:xfrm>
          <a:off x="3308493" y="496625"/>
          <a:ext cx="2061400" cy="2396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5776"/>
              </a:lnTo>
              <a:lnTo>
                <a:pt x="2061400" y="135776"/>
              </a:lnTo>
              <a:lnTo>
                <a:pt x="2061400" y="23967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18139A-9585-9E40-92EF-D0647249257A}">
      <dsp:nvSpPr>
        <dsp:cNvPr id="0" name=""/>
        <dsp:cNvSpPr/>
      </dsp:nvSpPr>
      <dsp:spPr>
        <a:xfrm>
          <a:off x="2667828" y="1199207"/>
          <a:ext cx="236870" cy="39681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68105"/>
              </a:lnTo>
              <a:lnTo>
                <a:pt x="236870" y="396810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2D94BF-9E19-4747-BC15-ECCCBABCABC5}">
      <dsp:nvSpPr>
        <dsp:cNvPr id="0" name=""/>
        <dsp:cNvSpPr/>
      </dsp:nvSpPr>
      <dsp:spPr>
        <a:xfrm>
          <a:off x="2667828" y="1199207"/>
          <a:ext cx="236870" cy="32655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65522"/>
              </a:lnTo>
              <a:lnTo>
                <a:pt x="236870" y="326552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34ED1B-5357-8C4D-817D-8EE52BA1E5AB}">
      <dsp:nvSpPr>
        <dsp:cNvPr id="0" name=""/>
        <dsp:cNvSpPr/>
      </dsp:nvSpPr>
      <dsp:spPr>
        <a:xfrm>
          <a:off x="2667828" y="1199207"/>
          <a:ext cx="236870" cy="25629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62940"/>
              </a:lnTo>
              <a:lnTo>
                <a:pt x="236870" y="256294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F7FAAA-C4A1-3A40-82D8-AAAFB55B5EF1}">
      <dsp:nvSpPr>
        <dsp:cNvPr id="0" name=""/>
        <dsp:cNvSpPr/>
      </dsp:nvSpPr>
      <dsp:spPr>
        <a:xfrm>
          <a:off x="2667828" y="1199207"/>
          <a:ext cx="236870" cy="18603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60358"/>
              </a:lnTo>
              <a:lnTo>
                <a:pt x="236870" y="186035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FABA84-D4CF-A944-AA20-18987E7BECD5}">
      <dsp:nvSpPr>
        <dsp:cNvPr id="0" name=""/>
        <dsp:cNvSpPr/>
      </dsp:nvSpPr>
      <dsp:spPr>
        <a:xfrm>
          <a:off x="2667828" y="1199207"/>
          <a:ext cx="236870" cy="11577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7776"/>
              </a:lnTo>
              <a:lnTo>
                <a:pt x="236870" y="115777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F9241E-D3BD-4B44-AB41-DC5B869DBC59}">
      <dsp:nvSpPr>
        <dsp:cNvPr id="0" name=""/>
        <dsp:cNvSpPr/>
      </dsp:nvSpPr>
      <dsp:spPr>
        <a:xfrm>
          <a:off x="2667828" y="1199207"/>
          <a:ext cx="236870" cy="4551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5194"/>
              </a:lnTo>
              <a:lnTo>
                <a:pt x="236870" y="45519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3886CB-D928-46AC-A269-F76B3E5AD08D}">
      <dsp:nvSpPr>
        <dsp:cNvPr id="0" name=""/>
        <dsp:cNvSpPr/>
      </dsp:nvSpPr>
      <dsp:spPr>
        <a:xfrm>
          <a:off x="3253763" y="496625"/>
          <a:ext cx="91440" cy="207806"/>
        </a:xfrm>
        <a:custGeom>
          <a:avLst/>
          <a:gdLst/>
          <a:ahLst/>
          <a:cxnLst/>
          <a:rect l="0" t="0" r="0" b="0"/>
          <a:pathLst>
            <a:path>
              <a:moveTo>
                <a:pt x="54729" y="0"/>
              </a:moveTo>
              <a:lnTo>
                <a:pt x="54729" y="103903"/>
              </a:lnTo>
              <a:lnTo>
                <a:pt x="45720" y="103903"/>
              </a:lnTo>
              <a:lnTo>
                <a:pt x="45720" y="20780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46226A-E9EA-4343-BCE7-616EC51939BC}">
      <dsp:nvSpPr>
        <dsp:cNvPr id="0" name=""/>
        <dsp:cNvSpPr/>
      </dsp:nvSpPr>
      <dsp:spPr>
        <a:xfrm>
          <a:off x="538668" y="1171698"/>
          <a:ext cx="256984" cy="18603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60358"/>
              </a:lnTo>
              <a:lnTo>
                <a:pt x="256984" y="186035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0C203D-1EEA-BD4A-AE27-9CA8117384CE}">
      <dsp:nvSpPr>
        <dsp:cNvPr id="0" name=""/>
        <dsp:cNvSpPr/>
      </dsp:nvSpPr>
      <dsp:spPr>
        <a:xfrm>
          <a:off x="538668" y="1171698"/>
          <a:ext cx="256984" cy="11577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7776"/>
              </a:lnTo>
              <a:lnTo>
                <a:pt x="256984" y="115777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48295A-01A8-1D48-B302-D204D2706C22}">
      <dsp:nvSpPr>
        <dsp:cNvPr id="0" name=""/>
        <dsp:cNvSpPr/>
      </dsp:nvSpPr>
      <dsp:spPr>
        <a:xfrm>
          <a:off x="538668" y="1171698"/>
          <a:ext cx="256984" cy="4551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5194"/>
              </a:lnTo>
              <a:lnTo>
                <a:pt x="256984" y="45519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5CC8C7-DF32-2849-ACE4-773279946EA8}">
      <dsp:nvSpPr>
        <dsp:cNvPr id="0" name=""/>
        <dsp:cNvSpPr/>
      </dsp:nvSpPr>
      <dsp:spPr>
        <a:xfrm>
          <a:off x="1223961" y="496625"/>
          <a:ext cx="2084531" cy="180296"/>
        </a:xfrm>
        <a:custGeom>
          <a:avLst/>
          <a:gdLst/>
          <a:ahLst/>
          <a:cxnLst/>
          <a:rect l="0" t="0" r="0" b="0"/>
          <a:pathLst>
            <a:path>
              <a:moveTo>
                <a:pt x="2084531" y="0"/>
              </a:moveTo>
              <a:lnTo>
                <a:pt x="2084531" y="76393"/>
              </a:lnTo>
              <a:lnTo>
                <a:pt x="0" y="76393"/>
              </a:lnTo>
              <a:lnTo>
                <a:pt x="0" y="18029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06267B-2EA6-4433-B89F-9E9EADC53B94}">
      <dsp:nvSpPr>
        <dsp:cNvPr id="0" name=""/>
        <dsp:cNvSpPr/>
      </dsp:nvSpPr>
      <dsp:spPr>
        <a:xfrm>
          <a:off x="2180536" y="1849"/>
          <a:ext cx="2255912" cy="494776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b="1" kern="1200"/>
            <a:t>Desenvolvimento do Sistema Integrado de Informações do Seguro Rural (SIIS-Rural)</a:t>
          </a:r>
        </a:p>
      </dsp:txBody>
      <dsp:txXfrm>
        <a:off x="2180536" y="1849"/>
        <a:ext cx="2255912" cy="494776"/>
      </dsp:txXfrm>
    </dsp:sp>
    <dsp:sp modelId="{15CA5FEF-55C2-AE4E-AAE3-3667FB4DEA99}">
      <dsp:nvSpPr>
        <dsp:cNvPr id="0" name=""/>
        <dsp:cNvSpPr/>
      </dsp:nvSpPr>
      <dsp:spPr>
        <a:xfrm>
          <a:off x="367345" y="676921"/>
          <a:ext cx="1713231" cy="494776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Gerenciamento do Projeto</a:t>
          </a:r>
        </a:p>
      </dsp:txBody>
      <dsp:txXfrm>
        <a:off x="367345" y="676921"/>
        <a:ext cx="1713231" cy="494776"/>
      </dsp:txXfrm>
    </dsp:sp>
    <dsp:sp modelId="{55924CDA-5865-8A4A-A563-C14F1353E5E6}">
      <dsp:nvSpPr>
        <dsp:cNvPr id="0" name=""/>
        <dsp:cNvSpPr/>
      </dsp:nvSpPr>
      <dsp:spPr>
        <a:xfrm>
          <a:off x="795653" y="1379504"/>
          <a:ext cx="1564739" cy="49477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Iniciação e Planejamento</a:t>
          </a:r>
        </a:p>
      </dsp:txBody>
      <dsp:txXfrm>
        <a:off x="795653" y="1379504"/>
        <a:ext cx="1564739" cy="494776"/>
      </dsp:txXfrm>
    </dsp:sp>
    <dsp:sp modelId="{9F5F3535-A266-FC4E-B69B-E4BF2B9A1F2B}">
      <dsp:nvSpPr>
        <dsp:cNvPr id="0" name=""/>
        <dsp:cNvSpPr/>
      </dsp:nvSpPr>
      <dsp:spPr>
        <a:xfrm>
          <a:off x="795653" y="2082086"/>
          <a:ext cx="1564739" cy="49477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Monitoramento</a:t>
          </a:r>
        </a:p>
      </dsp:txBody>
      <dsp:txXfrm>
        <a:off x="795653" y="2082086"/>
        <a:ext cx="1564739" cy="494776"/>
      </dsp:txXfrm>
    </dsp:sp>
    <dsp:sp modelId="{8415F9E4-E055-BB42-8CD3-A6B629DE7B12}">
      <dsp:nvSpPr>
        <dsp:cNvPr id="0" name=""/>
        <dsp:cNvSpPr/>
      </dsp:nvSpPr>
      <dsp:spPr>
        <a:xfrm>
          <a:off x="795653" y="2784668"/>
          <a:ext cx="1564739" cy="49477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Encerramento</a:t>
          </a:r>
        </a:p>
      </dsp:txBody>
      <dsp:txXfrm>
        <a:off x="795653" y="2784668"/>
        <a:ext cx="1564739" cy="494776"/>
      </dsp:txXfrm>
    </dsp:sp>
    <dsp:sp modelId="{829880AA-012D-4EF0-BB94-79480A64955E}">
      <dsp:nvSpPr>
        <dsp:cNvPr id="0" name=""/>
        <dsp:cNvSpPr/>
      </dsp:nvSpPr>
      <dsp:spPr>
        <a:xfrm>
          <a:off x="2509914" y="704431"/>
          <a:ext cx="1579137" cy="494776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Primeiro m</a:t>
          </a:r>
          <a:r>
            <a:rPr lang="en-US" sz="600" kern="1200"/>
            <a:t>ódulo do Sistema</a:t>
          </a:r>
          <a:endParaRPr lang="pt-BR" sz="600" b="1" kern="1200"/>
        </a:p>
      </dsp:txBody>
      <dsp:txXfrm>
        <a:off x="2509914" y="704431"/>
        <a:ext cx="1579137" cy="494776"/>
      </dsp:txXfrm>
    </dsp:sp>
    <dsp:sp modelId="{64406C79-515A-144D-BB3F-082E23F3336B}">
      <dsp:nvSpPr>
        <dsp:cNvPr id="0" name=""/>
        <dsp:cNvSpPr/>
      </dsp:nvSpPr>
      <dsp:spPr>
        <a:xfrm>
          <a:off x="2904698" y="1407013"/>
          <a:ext cx="1560138" cy="49477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Tratativas acerca da viabilidade do desenvolvimento do Sistema juntamente com a CGTI do MAPA.</a:t>
          </a:r>
        </a:p>
      </dsp:txBody>
      <dsp:txXfrm>
        <a:off x="2904698" y="1407013"/>
        <a:ext cx="1560138" cy="494776"/>
      </dsp:txXfrm>
    </dsp:sp>
    <dsp:sp modelId="{EAD69574-1890-7944-BFF6-6E62765E66BB}">
      <dsp:nvSpPr>
        <dsp:cNvPr id="0" name=""/>
        <dsp:cNvSpPr/>
      </dsp:nvSpPr>
      <dsp:spPr>
        <a:xfrm>
          <a:off x="2904698" y="2109595"/>
          <a:ext cx="1560138" cy="49477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Juntamente com funcionário da CGTI do MAPA, analisar a viabilidade da disponibilização dos dados do SICAN/Conab juntamente com a área de Tecnologia da Informação – TI da Conab.</a:t>
          </a:r>
        </a:p>
      </dsp:txBody>
      <dsp:txXfrm>
        <a:off x="2904698" y="2109595"/>
        <a:ext cx="1560138" cy="494776"/>
      </dsp:txXfrm>
    </dsp:sp>
    <dsp:sp modelId="{F770EC00-28BD-5C4D-B7A0-483F454BE099}">
      <dsp:nvSpPr>
        <dsp:cNvPr id="0" name=""/>
        <dsp:cNvSpPr/>
      </dsp:nvSpPr>
      <dsp:spPr>
        <a:xfrm>
          <a:off x="2904698" y="2812178"/>
          <a:ext cx="1560138" cy="49477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Definição, elaboração e formalização do instrumento contratual que regerá a parceria MAPA/Conab.</a:t>
          </a:r>
        </a:p>
      </dsp:txBody>
      <dsp:txXfrm>
        <a:off x="2904698" y="2812178"/>
        <a:ext cx="1560138" cy="494776"/>
      </dsp:txXfrm>
    </dsp:sp>
    <dsp:sp modelId="{EE7E086B-80FF-2C42-B250-EF0A6BDC35C7}">
      <dsp:nvSpPr>
        <dsp:cNvPr id="0" name=""/>
        <dsp:cNvSpPr/>
      </dsp:nvSpPr>
      <dsp:spPr>
        <a:xfrm>
          <a:off x="2904698" y="3514760"/>
          <a:ext cx="1560138" cy="49477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Tratativas junto ao MMA acerca da possibilidade de disponibilização dos dados do CAR para integração ao SIIS-Rural. </a:t>
          </a:r>
        </a:p>
      </dsp:txBody>
      <dsp:txXfrm>
        <a:off x="2904698" y="3514760"/>
        <a:ext cx="1560138" cy="494776"/>
      </dsp:txXfrm>
    </dsp:sp>
    <dsp:sp modelId="{32B9E80D-3BC0-9548-9670-817951CD7C07}">
      <dsp:nvSpPr>
        <dsp:cNvPr id="0" name=""/>
        <dsp:cNvSpPr/>
      </dsp:nvSpPr>
      <dsp:spPr>
        <a:xfrm>
          <a:off x="2904698" y="4217342"/>
          <a:ext cx="1560138" cy="49477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Definição, elaboração e formalização do instrumento contratual que regerá a parceria MAPA/MMA.</a:t>
          </a:r>
        </a:p>
      </dsp:txBody>
      <dsp:txXfrm>
        <a:off x="2904698" y="4217342"/>
        <a:ext cx="1560138" cy="494776"/>
      </dsp:txXfrm>
    </dsp:sp>
    <dsp:sp modelId="{BF7A3ADF-9719-6B49-87F4-CBFD82C02933}">
      <dsp:nvSpPr>
        <dsp:cNvPr id="0" name=""/>
        <dsp:cNvSpPr/>
      </dsp:nvSpPr>
      <dsp:spPr>
        <a:xfrm>
          <a:off x="2904698" y="4919924"/>
          <a:ext cx="1560138" cy="49477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Vinculação da base de dados do SICAN e do CAR com a base de dados do SISSER e do SISZARC por parte da CGTI do MAPA</a:t>
          </a:r>
        </a:p>
      </dsp:txBody>
      <dsp:txXfrm>
        <a:off x="2904698" y="4919924"/>
        <a:ext cx="1560138" cy="494776"/>
      </dsp:txXfrm>
    </dsp:sp>
    <dsp:sp modelId="{3B93EB76-2665-44DA-BAE5-DF165FB5D2BF}">
      <dsp:nvSpPr>
        <dsp:cNvPr id="0" name=""/>
        <dsp:cNvSpPr/>
      </dsp:nvSpPr>
      <dsp:spPr>
        <a:xfrm>
          <a:off x="4580325" y="736304"/>
          <a:ext cx="1579137" cy="494776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b="1" kern="1200"/>
            <a:t>Segundo módulo do sistema</a:t>
          </a:r>
        </a:p>
      </dsp:txBody>
      <dsp:txXfrm>
        <a:off x="4580325" y="736304"/>
        <a:ext cx="1579137" cy="494776"/>
      </dsp:txXfrm>
    </dsp:sp>
    <dsp:sp modelId="{1C1C7E0A-43C5-FC49-9AAD-4E15A93FC350}">
      <dsp:nvSpPr>
        <dsp:cNvPr id="0" name=""/>
        <dsp:cNvSpPr/>
      </dsp:nvSpPr>
      <dsp:spPr>
        <a:xfrm>
          <a:off x="4975109" y="1438887"/>
          <a:ext cx="1560336" cy="49477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Tratativas junto ao BACEN acerca da possibilidade de disponibilização dos dados do SICOR para integração ao SIIS-Rural.</a:t>
          </a:r>
        </a:p>
      </dsp:txBody>
      <dsp:txXfrm>
        <a:off x="4975109" y="1438887"/>
        <a:ext cx="1560336" cy="494776"/>
      </dsp:txXfrm>
    </dsp:sp>
    <dsp:sp modelId="{5735FA51-4153-5148-BE2B-A9E1E433B6B0}">
      <dsp:nvSpPr>
        <dsp:cNvPr id="0" name=""/>
        <dsp:cNvSpPr/>
      </dsp:nvSpPr>
      <dsp:spPr>
        <a:xfrm>
          <a:off x="4975109" y="2141469"/>
          <a:ext cx="1560336" cy="49477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Definição, elaboração e formalização do instrumento contratual que regerá a parceria MAPA/BACEN.</a:t>
          </a:r>
        </a:p>
      </dsp:txBody>
      <dsp:txXfrm>
        <a:off x="4975109" y="2141469"/>
        <a:ext cx="1560336" cy="494776"/>
      </dsp:txXfrm>
    </dsp:sp>
    <dsp:sp modelId="{F718E4EC-D978-E143-A8BE-0B99EB86495D}">
      <dsp:nvSpPr>
        <dsp:cNvPr id="0" name=""/>
        <dsp:cNvSpPr/>
      </dsp:nvSpPr>
      <dsp:spPr>
        <a:xfrm>
          <a:off x="4975109" y="2844051"/>
          <a:ext cx="1560336" cy="49477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Vinculação da base de dados do SICOR com a base de dados do do SIIS-Rural.</a:t>
          </a:r>
        </a:p>
      </dsp:txBody>
      <dsp:txXfrm>
        <a:off x="4975109" y="2844051"/>
        <a:ext cx="1560336" cy="494776"/>
      </dsp:txXfrm>
    </dsp:sp>
    <dsp:sp modelId="{806081FE-A0F4-1741-835C-58D47DE1A31E}">
      <dsp:nvSpPr>
        <dsp:cNvPr id="0" name=""/>
        <dsp:cNvSpPr/>
      </dsp:nvSpPr>
      <dsp:spPr>
        <a:xfrm>
          <a:off x="4975109" y="3546633"/>
          <a:ext cx="1560336" cy="49477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Tratativas junto ao INCRA acerca da possibilidade de disponibilização dos dados do CNIR para integração ao SIIS-Rural.</a:t>
          </a:r>
        </a:p>
      </dsp:txBody>
      <dsp:txXfrm>
        <a:off x="4975109" y="3546633"/>
        <a:ext cx="1560336" cy="494776"/>
      </dsp:txXfrm>
    </dsp:sp>
    <dsp:sp modelId="{AB0471FC-163A-E94A-88A4-D982A6CDF6F0}">
      <dsp:nvSpPr>
        <dsp:cNvPr id="0" name=""/>
        <dsp:cNvSpPr/>
      </dsp:nvSpPr>
      <dsp:spPr>
        <a:xfrm>
          <a:off x="4975109" y="4249215"/>
          <a:ext cx="1560336" cy="49477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Definição, elaboração e formalização do instrumento contratual que regerá a parceria MAPA/INCRA.</a:t>
          </a:r>
        </a:p>
      </dsp:txBody>
      <dsp:txXfrm>
        <a:off x="4975109" y="4249215"/>
        <a:ext cx="1560336" cy="494776"/>
      </dsp:txXfrm>
    </dsp:sp>
    <dsp:sp modelId="{777DC2D2-5CC1-B240-B184-12E05E382C77}">
      <dsp:nvSpPr>
        <dsp:cNvPr id="0" name=""/>
        <dsp:cNvSpPr/>
      </dsp:nvSpPr>
      <dsp:spPr>
        <a:xfrm>
          <a:off x="4975109" y="4921773"/>
          <a:ext cx="1560336" cy="49477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Vinculação da base de dados do CNIR com a base de dados do SIIS-Rural.</a:t>
          </a:r>
        </a:p>
      </dsp:txBody>
      <dsp:txXfrm>
        <a:off x="4975109" y="4921773"/>
        <a:ext cx="1560336" cy="4947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1327</Words>
  <Characters>7166</Characters>
  <Application>Microsoft Macintosh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EloGroup</dc:creator>
  <cp:keywords/>
  <dc:description/>
  <cp:lastModifiedBy>Usuário do Microsoft Office</cp:lastModifiedBy>
  <cp:revision>6</cp:revision>
  <cp:lastPrinted>2016-05-17T21:32:00Z</cp:lastPrinted>
  <dcterms:created xsi:type="dcterms:W3CDTF">2016-05-10T12:32:00Z</dcterms:created>
  <dcterms:modified xsi:type="dcterms:W3CDTF">2016-05-17T21:32:00Z</dcterms:modified>
</cp:coreProperties>
</file>