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6A7A9E" w14:paraId="752AE532" w14:textId="77777777" w:rsidTr="006A7A9E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6A7A9E" w:rsidRPr="007B17AB" w:rsidRDefault="006A7A9E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FF42F2C" w14:textId="77777777" w:rsidR="006A7A9E" w:rsidRDefault="006A7A9E" w:rsidP="00C811FC">
            <w:pPr>
              <w:rPr>
                <w:b/>
              </w:rPr>
            </w:pPr>
            <w:r w:rsidRPr="005D2112">
              <w:rPr>
                <w:b/>
              </w:rPr>
              <w:t>PROGRAMA DE MODERNIZAÇÃO DA GESTÃO DO MAPA</w:t>
            </w:r>
          </w:p>
          <w:p w14:paraId="4691CCE1" w14:textId="55C29A40" w:rsidR="006A7A9E" w:rsidRPr="005D2112" w:rsidRDefault="006A7A9E" w:rsidP="005D2112">
            <w:pPr>
              <w:rPr>
                <w:b/>
              </w:rPr>
            </w:pPr>
            <w:r w:rsidRPr="00DB7C0C">
              <w:rPr>
                <w:b/>
              </w:rPr>
              <w:t>Promoção da imagem da agropecuária brasileira e do MAPA</w:t>
            </w:r>
          </w:p>
        </w:tc>
      </w:tr>
      <w:tr w:rsidR="006A7A9E" w14:paraId="5CA0F045" w14:textId="77777777" w:rsidTr="006A7A9E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6A7A9E" w:rsidRPr="007B17AB" w:rsidRDefault="006A7A9E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2449FCB5" w14:textId="25A47F6A" w:rsidR="006A7A9E" w:rsidRPr="00C9763A" w:rsidRDefault="006A7A9E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6A7A9E" w14:paraId="50983A1A" w14:textId="77777777" w:rsidTr="006A7A9E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6A7A9E" w:rsidRPr="007B17AB" w:rsidRDefault="006A7A9E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612E8CE" w14:textId="2BE9CF94" w:rsidR="006A7A9E" w:rsidRPr="00C95BFA" w:rsidRDefault="005A5D99" w:rsidP="006077FE">
            <w:pPr>
              <w:rPr>
                <w:b/>
              </w:rPr>
            </w:pPr>
            <w:r>
              <w:rPr>
                <w:b/>
              </w:rPr>
              <w:t>Junho</w:t>
            </w:r>
            <w:r w:rsidRPr="00B4726E">
              <w:rPr>
                <w:b/>
              </w:rPr>
              <w:t>/</w:t>
            </w:r>
            <w:r>
              <w:rPr>
                <w:b/>
              </w:rPr>
              <w:t>2016</w:t>
            </w:r>
            <w:r w:rsidRPr="00B4726E">
              <w:rPr>
                <w:b/>
              </w:rPr>
              <w:t xml:space="preserve">    |    FIM: </w:t>
            </w:r>
            <w:r>
              <w:rPr>
                <w:b/>
              </w:rPr>
              <w:t>Dezembro/2017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0A00B174" w14:textId="77777777" w:rsidR="006A7A9E" w:rsidRDefault="006A7A9E" w:rsidP="006A7A9E">
      <w:pPr>
        <w:tabs>
          <w:tab w:val="left" w:pos="284"/>
        </w:tabs>
        <w:jc w:val="both"/>
      </w:pPr>
      <w:r>
        <w:t>Desenvolver plano estratégico da Comunicação do MAPA a fim de gerar uma lógica estruturada de interações entre as Secretarias e Assessoria de Comunicação e Eventos (ACE) do MAPA, para construção de uma Imagem Institucional alinhada à visão almejada pelo órgão.</w:t>
      </w:r>
    </w:p>
    <w:p w14:paraId="57A4738D" w14:textId="77777777" w:rsidR="006A7A9E" w:rsidRPr="00ED36A9" w:rsidRDefault="006A7A9E" w:rsidP="006A7A9E">
      <w:pPr>
        <w:tabs>
          <w:tab w:val="left" w:pos="284"/>
        </w:tabs>
        <w:jc w:val="both"/>
      </w:pPr>
    </w:p>
    <w:p w14:paraId="5AF1BBD7" w14:textId="77777777" w:rsidR="006A7A9E" w:rsidRDefault="006A7A9E" w:rsidP="006A7A9E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06C01C39" w14:textId="77777777" w:rsidR="006A7A9E" w:rsidRPr="00A757EE" w:rsidRDefault="006A7A9E" w:rsidP="006A7A9E">
      <w:pPr>
        <w:tabs>
          <w:tab w:val="left" w:pos="284"/>
        </w:tabs>
        <w:ind w:left="284" w:firstLine="142"/>
        <w:jc w:val="both"/>
        <w:rPr>
          <w:color w:val="000000" w:themeColor="text1"/>
        </w:rPr>
      </w:pPr>
      <w:r w:rsidRPr="00A757EE">
        <w:rPr>
          <w:color w:val="000000" w:themeColor="text1"/>
        </w:rPr>
        <w:t>11 - Aperfeiçoar a comunicação dos resultados gerados pelo MAPA</w:t>
      </w:r>
    </w:p>
    <w:p w14:paraId="13076684" w14:textId="77777777" w:rsidR="006A7A9E" w:rsidRPr="00BE211B" w:rsidRDefault="006A7A9E" w:rsidP="006A7A9E">
      <w:pPr>
        <w:tabs>
          <w:tab w:val="left" w:pos="284"/>
        </w:tabs>
        <w:jc w:val="both"/>
        <w:rPr>
          <w:b/>
        </w:rPr>
      </w:pPr>
    </w:p>
    <w:p w14:paraId="1DF48516" w14:textId="77777777" w:rsidR="006A7A9E" w:rsidRDefault="006A7A9E" w:rsidP="006A7A9E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48A25A22" w14:textId="77777777" w:rsidR="006A7A9E" w:rsidRDefault="006A7A9E" w:rsidP="006A7A9E">
      <w:pPr>
        <w:tabs>
          <w:tab w:val="left" w:pos="284"/>
        </w:tabs>
        <w:jc w:val="both"/>
      </w:pPr>
      <w:r>
        <w:t>O Ministério da Agricultura, Pecuária e Abastecimento executa diversas ações diariamente, contribuindo para uma agropecuária fortalecida, porém todas essas ações ou seus impactos para a sociedade brasileira nem sempre são comunicados da melhor forma ou com uma rotina bem definida. Além disso, a comunicação interna sofre os mesmos problemas de falta de padronização e alimentação de informações sobre os resultados e ações das áreas. Por isso, é fundamental que o Ministério aprimore os processos de comunicação do órgão, tendo uma diretriz clara de quais são os objetivos da comunicação do MAPA e qual sua Imagem Institucional desejada.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0239C55D" w14:textId="6D4A4242" w:rsidR="006A7A9E" w:rsidRDefault="006A7A9E" w:rsidP="006A7A9E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Alinhar interações das Secretarias com ACE do MAPA na coleta de informações para possíveis pautas, matérias, publicações etc;</w:t>
      </w:r>
    </w:p>
    <w:p w14:paraId="35A3F066" w14:textId="4BC7D753" w:rsidR="006A7A9E" w:rsidRDefault="006A7A9E" w:rsidP="006A7A9E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Tornar mais pró-ativo o processo de proposta de pautas em mídia espontânea;</w:t>
      </w:r>
    </w:p>
    <w:p w14:paraId="4885B043" w14:textId="0505A860" w:rsidR="006A7A9E" w:rsidRDefault="006801F6" w:rsidP="006A7A9E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Estruturar processos e diretrizes institucionais das atividades da ACE;</w:t>
      </w:r>
    </w:p>
    <w:p w14:paraId="600D9B24" w14:textId="0D852D34" w:rsidR="006801F6" w:rsidRDefault="006801F6" w:rsidP="006A7A9E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>
        <w:t>Aprimorar imagem do MAPA perante público interno e externo.</w:t>
      </w:r>
    </w:p>
    <w:p w14:paraId="0C29284D" w14:textId="77777777" w:rsidR="00C30CAA" w:rsidRDefault="00C30CAA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613AD011" w14:textId="77777777" w:rsidR="006801F6" w:rsidRDefault="006801F6" w:rsidP="006801F6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284D0E5E" w14:textId="77777777" w:rsidR="006801F6" w:rsidRDefault="006801F6" w:rsidP="006801F6">
      <w:pPr>
        <w:pStyle w:val="PargrafodaLista"/>
        <w:numPr>
          <w:ilvl w:val="0"/>
          <w:numId w:val="4"/>
        </w:numPr>
      </w:pPr>
      <w:r>
        <w:t>O projeto não prevê contratação de pessoal</w:t>
      </w:r>
    </w:p>
    <w:p w14:paraId="2F2CFF18" w14:textId="77777777" w:rsidR="006801F6" w:rsidRPr="009F4A98" w:rsidRDefault="006801F6" w:rsidP="006801F6"/>
    <w:p w14:paraId="6C43187A" w14:textId="77777777" w:rsidR="006801F6" w:rsidRDefault="006801F6" w:rsidP="006801F6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PRESSUPOSTOS E RESTRIÇÕES DO PROJETO</w:t>
      </w:r>
    </w:p>
    <w:tbl>
      <w:tblPr>
        <w:tblStyle w:val="Tabelacomgrade"/>
        <w:tblW w:w="988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13"/>
        <w:gridCol w:w="4767"/>
      </w:tblGrid>
      <w:tr w:rsidR="006801F6" w14:paraId="55D4772C" w14:textId="77777777" w:rsidTr="007803AD">
        <w:trPr>
          <w:trHeight w:val="510"/>
        </w:trPr>
        <w:tc>
          <w:tcPr>
            <w:tcW w:w="5113" w:type="dxa"/>
            <w:shd w:val="clear" w:color="auto" w:fill="A6A6A6" w:themeFill="background1" w:themeFillShade="A6"/>
            <w:vAlign w:val="center"/>
          </w:tcPr>
          <w:p w14:paraId="650EFB93" w14:textId="77777777" w:rsidR="006801F6" w:rsidRPr="007B17AB" w:rsidRDefault="006801F6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767" w:type="dxa"/>
            <w:shd w:val="clear" w:color="auto" w:fill="A6A6A6" w:themeFill="background1" w:themeFillShade="A6"/>
            <w:vAlign w:val="center"/>
          </w:tcPr>
          <w:p w14:paraId="0AD62EF7" w14:textId="77777777" w:rsidR="006801F6" w:rsidRDefault="006801F6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 RESTRIÇÕES DO PROJETO</w:t>
            </w:r>
          </w:p>
        </w:tc>
      </w:tr>
      <w:tr w:rsidR="006801F6" w:rsidRPr="00E07ABA" w14:paraId="3EE75AC9" w14:textId="77777777" w:rsidTr="007803AD">
        <w:trPr>
          <w:trHeight w:val="70"/>
        </w:trPr>
        <w:tc>
          <w:tcPr>
            <w:tcW w:w="5113" w:type="dxa"/>
          </w:tcPr>
          <w:p w14:paraId="52ECAAB9" w14:textId="77777777" w:rsidR="006801F6" w:rsidRPr="00847D2C" w:rsidRDefault="006801F6" w:rsidP="00C811F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Disponibilidade para interações durante e pós-projeto das Secretarias;</w:t>
            </w:r>
          </w:p>
          <w:p w14:paraId="5C5E6FF2" w14:textId="77777777" w:rsidR="006801F6" w:rsidRPr="00847D2C" w:rsidRDefault="006801F6" w:rsidP="00C811F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Suporte do DGE na capacitação em gestão;</w:t>
            </w:r>
          </w:p>
          <w:p w14:paraId="2DF9709B" w14:textId="77777777" w:rsidR="006801F6" w:rsidRPr="00847D2C" w:rsidRDefault="006801F6" w:rsidP="00C811F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Disponibilidade orçamentária;</w:t>
            </w:r>
          </w:p>
          <w:p w14:paraId="5561AE0B" w14:textId="77777777" w:rsidR="006801F6" w:rsidRPr="00847D2C" w:rsidRDefault="006801F6" w:rsidP="00C811F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Continuidade do apoio institucional.</w:t>
            </w:r>
          </w:p>
        </w:tc>
        <w:tc>
          <w:tcPr>
            <w:tcW w:w="4767" w:type="dxa"/>
          </w:tcPr>
          <w:p w14:paraId="1F5EBDA1" w14:textId="77777777" w:rsidR="006801F6" w:rsidRDefault="006801F6" w:rsidP="00C811FC">
            <w:pPr>
              <w:ind w:left="108"/>
              <w:rPr>
                <w:sz w:val="20"/>
              </w:rPr>
            </w:pPr>
            <w:r>
              <w:rPr>
                <w:sz w:val="20"/>
              </w:rPr>
              <w:t>Divulgações diferentes daquelas possíveis previstas em legislação;</w:t>
            </w:r>
          </w:p>
          <w:p w14:paraId="109D96F8" w14:textId="77777777" w:rsidR="006801F6" w:rsidRDefault="006801F6" w:rsidP="00C811FC">
            <w:pPr>
              <w:ind w:left="108"/>
              <w:rPr>
                <w:sz w:val="20"/>
              </w:rPr>
            </w:pPr>
            <w:r>
              <w:rPr>
                <w:sz w:val="20"/>
              </w:rPr>
              <w:t>Atual quadro de pessoal da ACE.</w:t>
            </w:r>
          </w:p>
          <w:p w14:paraId="08B55488" w14:textId="77777777" w:rsidR="006801F6" w:rsidRDefault="006801F6" w:rsidP="00C811FC">
            <w:pPr>
              <w:ind w:left="108"/>
              <w:rPr>
                <w:sz w:val="20"/>
              </w:rPr>
            </w:pPr>
          </w:p>
          <w:p w14:paraId="2F788DDE" w14:textId="77777777" w:rsidR="006801F6" w:rsidRPr="00847D2C" w:rsidRDefault="006801F6" w:rsidP="00C811FC">
            <w:pPr>
              <w:ind w:left="108"/>
              <w:rPr>
                <w:sz w:val="20"/>
              </w:rPr>
            </w:pPr>
          </w:p>
        </w:tc>
      </w:tr>
    </w:tbl>
    <w:p w14:paraId="386B90C9" w14:textId="77777777" w:rsidR="003767E6" w:rsidRDefault="003767E6"/>
    <w:p w14:paraId="2F845CBD" w14:textId="065A1508" w:rsidR="00462589" w:rsidRDefault="00D255FC" w:rsidP="00D255FC">
      <w:pPr>
        <w:pStyle w:val="PargrafodaLista"/>
        <w:numPr>
          <w:ilvl w:val="1"/>
          <w:numId w:val="3"/>
        </w:numPr>
        <w:tabs>
          <w:tab w:val="left" w:pos="284"/>
        </w:tabs>
      </w:pPr>
      <w:r w:rsidRPr="00D255FC">
        <w:rPr>
          <w:b/>
        </w:rPr>
        <w:t>ESTRUTURA ANALÍTICA DO PROJETO</w:t>
      </w:r>
      <w:r>
        <w:rPr>
          <w:b/>
        </w:rPr>
        <w:t xml:space="preserve"> (EAP)</w:t>
      </w:r>
    </w:p>
    <w:p w14:paraId="0F17E099" w14:textId="20CC3C60" w:rsidR="00D255FC" w:rsidRDefault="00D255FC">
      <w:r>
        <w:rPr>
          <w:noProof/>
          <w:lang w:eastAsia="pt-BR"/>
        </w:rPr>
        <w:drawing>
          <wp:inline distT="0" distB="0" distL="0" distR="0" wp14:anchorId="20DA5981" wp14:editId="5FF72587">
            <wp:extent cx="5934075" cy="5104168"/>
            <wp:effectExtent l="0" t="0" r="0" b="2667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634F8FA" w14:textId="77777777" w:rsidR="00D255FC" w:rsidRDefault="00D255FC"/>
    <w:p w14:paraId="573E20BC" w14:textId="77777777" w:rsidR="009A2C4E" w:rsidRDefault="009A2C4E"/>
    <w:p w14:paraId="057AB3C7" w14:textId="77777777" w:rsidR="009A2C4E" w:rsidRDefault="009A2C4E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C2664F" w14:paraId="55F178E5" w14:textId="77777777" w:rsidTr="00C811FC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08F1EDCA" w14:textId="77777777" w:rsidR="00C2664F" w:rsidRPr="007B17AB" w:rsidRDefault="00C2664F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443C0199" w14:textId="77777777" w:rsidR="00C2664F" w:rsidRPr="007B17AB" w:rsidRDefault="00C2664F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4D1632A8" w14:textId="77777777" w:rsidR="00C2664F" w:rsidRDefault="00C2664F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67A23C55" w14:textId="387016A5" w:rsidR="00C2664F" w:rsidRDefault="00C2664F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A817CA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5A5D99" w14:paraId="39A0D5A8" w14:textId="77777777" w:rsidTr="00C811F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BB7D83D" w14:textId="77777777" w:rsidR="005A5D99" w:rsidRPr="00522182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Capacitação em Gestão aos servidores da ACE</w:t>
            </w:r>
          </w:p>
        </w:tc>
        <w:tc>
          <w:tcPr>
            <w:tcW w:w="1280" w:type="dxa"/>
            <w:vAlign w:val="center"/>
          </w:tcPr>
          <w:p w14:paraId="46EF56FB" w14:textId="69D5EB45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66E8A536" w14:textId="77777777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  <w:vAlign w:val="center"/>
          </w:tcPr>
          <w:p w14:paraId="0616F425" w14:textId="7508600C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35F87134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A3159EE" w14:textId="77777777" w:rsidR="005A5D99" w:rsidRPr="00522182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Definição da Imagem Institucional desejada</w:t>
            </w:r>
          </w:p>
        </w:tc>
        <w:tc>
          <w:tcPr>
            <w:tcW w:w="1280" w:type="dxa"/>
            <w:vAlign w:val="center"/>
          </w:tcPr>
          <w:p w14:paraId="0253FFBE" w14:textId="414D1C26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Ago/2016</w:t>
            </w:r>
          </w:p>
        </w:tc>
        <w:tc>
          <w:tcPr>
            <w:tcW w:w="1700" w:type="dxa"/>
            <w:vAlign w:val="center"/>
          </w:tcPr>
          <w:p w14:paraId="6B86CE4C" w14:textId="77777777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2DA5353F" w14:textId="5D599389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70156351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71B9E07" w14:textId="77777777" w:rsidR="005A5D99" w:rsidRPr="00522182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Diagnóstico da Imagem Institucional</w:t>
            </w:r>
          </w:p>
        </w:tc>
        <w:tc>
          <w:tcPr>
            <w:tcW w:w="1280" w:type="dxa"/>
            <w:vAlign w:val="center"/>
          </w:tcPr>
          <w:p w14:paraId="198A269F" w14:textId="4AC34F34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63F85E74" w14:textId="77777777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4A4C66ED" w14:textId="507DCD41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1537CE33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7F9016BA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Planejamento das ações</w:t>
            </w:r>
          </w:p>
        </w:tc>
        <w:tc>
          <w:tcPr>
            <w:tcW w:w="1280" w:type="dxa"/>
            <w:vAlign w:val="center"/>
          </w:tcPr>
          <w:p w14:paraId="55C4EAF6" w14:textId="5ACE6E86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7E76AFE9" w14:textId="77777777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2A4787F7" w14:textId="05381254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29897D2E" w14:textId="77777777" w:rsidTr="0021502C">
        <w:trPr>
          <w:trHeight w:val="310"/>
        </w:trPr>
        <w:tc>
          <w:tcPr>
            <w:tcW w:w="5240" w:type="dxa"/>
            <w:shd w:val="clear" w:color="auto" w:fill="auto"/>
            <w:vAlign w:val="center"/>
          </w:tcPr>
          <w:p w14:paraId="18EE283C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Mapeamento dos processos críticos da ACE</w:t>
            </w:r>
          </w:p>
        </w:tc>
        <w:tc>
          <w:tcPr>
            <w:tcW w:w="1280" w:type="dxa"/>
            <w:vAlign w:val="center"/>
          </w:tcPr>
          <w:p w14:paraId="038A57FF" w14:textId="1ECF72D4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Fev/2016</w:t>
            </w:r>
          </w:p>
        </w:tc>
        <w:tc>
          <w:tcPr>
            <w:tcW w:w="1700" w:type="dxa"/>
            <w:vAlign w:val="center"/>
          </w:tcPr>
          <w:p w14:paraId="6D5E8F13" w14:textId="77777777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5FA3CA01" w14:textId="5323E094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78D02589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A940802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Concepção de soluções </w:t>
            </w:r>
          </w:p>
        </w:tc>
        <w:tc>
          <w:tcPr>
            <w:tcW w:w="1280" w:type="dxa"/>
            <w:vAlign w:val="center"/>
          </w:tcPr>
          <w:p w14:paraId="3C03F457" w14:textId="7A416C05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Abr/2016</w:t>
            </w:r>
          </w:p>
        </w:tc>
        <w:tc>
          <w:tcPr>
            <w:tcW w:w="1700" w:type="dxa"/>
            <w:vAlign w:val="center"/>
          </w:tcPr>
          <w:p w14:paraId="7EC18F9C" w14:textId="7777777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62AF43FD" w14:textId="226B7338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3847FBB0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43CF6CC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Redesenho dos processos críticos da ACE</w:t>
            </w:r>
          </w:p>
        </w:tc>
        <w:tc>
          <w:tcPr>
            <w:tcW w:w="1280" w:type="dxa"/>
            <w:vAlign w:val="center"/>
          </w:tcPr>
          <w:p w14:paraId="11D4DE08" w14:textId="56898A4A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Mai/2016</w:t>
            </w:r>
          </w:p>
        </w:tc>
        <w:tc>
          <w:tcPr>
            <w:tcW w:w="1700" w:type="dxa"/>
            <w:vAlign w:val="center"/>
          </w:tcPr>
          <w:p w14:paraId="2E569E4B" w14:textId="7777777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4C035E5D" w14:textId="0F3002F0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52FE6011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C8F69FA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Implementação dos processos redesenhados</w:t>
            </w:r>
          </w:p>
        </w:tc>
        <w:tc>
          <w:tcPr>
            <w:tcW w:w="1280" w:type="dxa"/>
            <w:vAlign w:val="center"/>
          </w:tcPr>
          <w:p w14:paraId="64E169E5" w14:textId="76EF0B9F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36A85A5F" w14:textId="7777777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739FC2BA" w14:textId="3FED71A0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0F8544D3" w14:textId="77777777" w:rsidTr="0021502C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3B847D1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Desdobramento das ações de melhoria da Imagem Institucional</w:t>
            </w:r>
          </w:p>
        </w:tc>
        <w:tc>
          <w:tcPr>
            <w:tcW w:w="1280" w:type="dxa"/>
            <w:vAlign w:val="center"/>
          </w:tcPr>
          <w:p w14:paraId="4FA7D605" w14:textId="7F1AF1D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Ago/2017</w:t>
            </w:r>
          </w:p>
        </w:tc>
        <w:tc>
          <w:tcPr>
            <w:tcW w:w="1700" w:type="dxa"/>
            <w:vAlign w:val="center"/>
          </w:tcPr>
          <w:p w14:paraId="74CA6763" w14:textId="7777777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13ED3E8C" w14:textId="132CE90F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5A5D99" w14:paraId="2E72100A" w14:textId="77777777" w:rsidTr="0021502C">
        <w:trPr>
          <w:trHeight w:val="254"/>
        </w:trPr>
        <w:tc>
          <w:tcPr>
            <w:tcW w:w="5240" w:type="dxa"/>
            <w:shd w:val="clear" w:color="auto" w:fill="auto"/>
            <w:vAlign w:val="center"/>
          </w:tcPr>
          <w:p w14:paraId="06ADFC77" w14:textId="77777777" w:rsidR="005A5D99" w:rsidRDefault="005A5D99" w:rsidP="00C811F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Monitoramento das ações e correções necessárias</w:t>
            </w:r>
          </w:p>
        </w:tc>
        <w:tc>
          <w:tcPr>
            <w:tcW w:w="1280" w:type="dxa"/>
            <w:vAlign w:val="center"/>
          </w:tcPr>
          <w:p w14:paraId="5BBB2257" w14:textId="2C9A3F86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Dez/2017</w:t>
            </w:r>
          </w:p>
        </w:tc>
        <w:tc>
          <w:tcPr>
            <w:tcW w:w="1700" w:type="dxa"/>
            <w:vAlign w:val="center"/>
          </w:tcPr>
          <w:p w14:paraId="35215DE4" w14:textId="77777777" w:rsidR="005A5D99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5C1BB816" w14:textId="3CF5A770" w:rsidR="005A5D99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</w:tbl>
    <w:p w14:paraId="1F8F5A12" w14:textId="77777777" w:rsidR="00C2664F" w:rsidRDefault="00C2664F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>R – Responsável ; A – Aprovador ; C -Consultado ; I – Informado</w:t>
      </w:r>
    </w:p>
    <w:tbl>
      <w:tblPr>
        <w:tblStyle w:val="TabeladeGrade4-nfase6"/>
        <w:tblW w:w="9427" w:type="dxa"/>
        <w:tblInd w:w="215" w:type="dxa"/>
        <w:tblLook w:val="04A0" w:firstRow="1" w:lastRow="0" w:firstColumn="1" w:lastColumn="0" w:noHBand="0" w:noVBand="1"/>
      </w:tblPr>
      <w:tblGrid>
        <w:gridCol w:w="2541"/>
        <w:gridCol w:w="1377"/>
        <w:gridCol w:w="1377"/>
        <w:gridCol w:w="1377"/>
        <w:gridCol w:w="1377"/>
        <w:gridCol w:w="1378"/>
      </w:tblGrid>
      <w:tr w:rsidR="00E86840" w14:paraId="468C1E05" w14:textId="77777777" w:rsidTr="00E8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77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7777777" w:rsidR="00E86840" w:rsidRPr="00875256" w:rsidRDefault="00E86840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75256">
              <w:rPr>
                <w:sz w:val="18"/>
              </w:rPr>
              <w:t>Secretaria Executiva</w:t>
            </w:r>
          </w:p>
        </w:tc>
        <w:tc>
          <w:tcPr>
            <w:tcW w:w="1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505FA75D" w:rsidR="00E86840" w:rsidRPr="00875256" w:rsidRDefault="00E86840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 do Projeto</w:t>
            </w:r>
          </w:p>
        </w:tc>
        <w:tc>
          <w:tcPr>
            <w:tcW w:w="1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2DB24C" w14:textId="56CA663C" w:rsidR="00E86840" w:rsidRDefault="00E86840" w:rsidP="00E86840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Escritório de Processos/DGE</w:t>
            </w:r>
          </w:p>
        </w:tc>
        <w:tc>
          <w:tcPr>
            <w:tcW w:w="1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0C4" w14:textId="18BB72BE" w:rsidR="00E86840" w:rsidRPr="00875256" w:rsidRDefault="00E86840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098A83" w:rsidR="00E86840" w:rsidRPr="00875256" w:rsidRDefault="00E86840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Secretarias</w:t>
            </w:r>
          </w:p>
        </w:tc>
      </w:tr>
      <w:tr w:rsidR="00E86840" w14:paraId="0E6B67F1" w14:textId="77777777" w:rsidTr="00E8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086883B5" w14:textId="0F6B40E4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Capacitação em Gestão aos servidores da ACE</w:t>
            </w:r>
          </w:p>
        </w:tc>
        <w:tc>
          <w:tcPr>
            <w:tcW w:w="1377" w:type="dxa"/>
            <w:vAlign w:val="center"/>
          </w:tcPr>
          <w:p w14:paraId="2C915AB9" w14:textId="6B3DA56C" w:rsidR="00E86840" w:rsidRPr="00BB1EC1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5F5225E0" w14:textId="37001161" w:rsidR="00E86840" w:rsidRPr="00BB1EC1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7547ACCF" w14:textId="5BA50AE9" w:rsidR="00E86840" w:rsidRDefault="00E86840" w:rsidP="00E86840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6D83E4D4" w14:textId="761DEE30" w:rsidR="00E86840" w:rsidRPr="00BB1EC1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77EE8CC7" w14:textId="6B2D5087" w:rsidR="00E86840" w:rsidRPr="00BB1EC1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02E660E7" w14:textId="77777777" w:rsidTr="00E8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497F41CC" w14:textId="7C068B4B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Definição da Imagem Institucional desejada</w:t>
            </w:r>
          </w:p>
        </w:tc>
        <w:tc>
          <w:tcPr>
            <w:tcW w:w="1377" w:type="dxa"/>
            <w:vAlign w:val="center"/>
          </w:tcPr>
          <w:p w14:paraId="320C0042" w14:textId="447738D0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1172B2F4" w14:textId="2CCB6173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5231CB2B" w14:textId="65A06EE0" w:rsidR="00E86840" w:rsidRDefault="00E86840" w:rsidP="00E86840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7847FF59" w14:textId="59BD6753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7D1BE8D2" w14:textId="1B2943D8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465AA9F6" w14:textId="77777777" w:rsidTr="00E8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5B2025EE" w14:textId="778B5036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Diagnóstico da Imagem Institucional</w:t>
            </w:r>
          </w:p>
        </w:tc>
        <w:tc>
          <w:tcPr>
            <w:tcW w:w="1377" w:type="dxa"/>
            <w:vAlign w:val="center"/>
          </w:tcPr>
          <w:p w14:paraId="7B5BF526" w14:textId="191C7190" w:rsidR="00E86840" w:rsidRPr="00BB1EC1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11D8B3E9" w14:textId="733D6EB6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12679DF1" w14:textId="2DC0E3FD" w:rsidR="00E86840" w:rsidRDefault="00E86840" w:rsidP="00E86840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417AA3EC" w14:textId="5B4C1FAA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18EF6A01" w14:textId="58765FA5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665259C0" w14:textId="77777777" w:rsidTr="00E8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1F37201B" w14:textId="7672BA7C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Planejamento das ações</w:t>
            </w:r>
          </w:p>
        </w:tc>
        <w:tc>
          <w:tcPr>
            <w:tcW w:w="1377" w:type="dxa"/>
            <w:vAlign w:val="center"/>
          </w:tcPr>
          <w:p w14:paraId="20D76834" w14:textId="504019B4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02C555CE" w14:textId="4626E349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53744949" w14:textId="5BF732BB" w:rsidR="00E86840" w:rsidRDefault="00E86840" w:rsidP="00E86840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67797B2D" w14:textId="2C22F095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3A776828" w14:textId="20B2256B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E86840" w14:paraId="021BC32A" w14:textId="77777777" w:rsidTr="00E8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0049F531" w14:textId="1B9B5C09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Mapeamento dos processos críticos da ACE</w:t>
            </w:r>
          </w:p>
        </w:tc>
        <w:tc>
          <w:tcPr>
            <w:tcW w:w="1377" w:type="dxa"/>
            <w:vAlign w:val="center"/>
          </w:tcPr>
          <w:p w14:paraId="3050157E" w14:textId="6D522F5E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77" w:type="dxa"/>
            <w:vAlign w:val="center"/>
          </w:tcPr>
          <w:p w14:paraId="0B556190" w14:textId="04F01D84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55B042C5" w14:textId="35621743" w:rsidR="00E86840" w:rsidRDefault="00E86840" w:rsidP="00E86840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658C8A8E" w14:textId="2F2C6876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5BAC6118" w14:textId="119FFBB0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624B22F7" w14:textId="77777777" w:rsidTr="00E8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7E1AC519" w14:textId="0C1504FB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Concepção de soluções </w:t>
            </w:r>
          </w:p>
        </w:tc>
        <w:tc>
          <w:tcPr>
            <w:tcW w:w="1377" w:type="dxa"/>
            <w:vAlign w:val="center"/>
          </w:tcPr>
          <w:p w14:paraId="64083BAE" w14:textId="41874436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2AE66CD6" w14:textId="7D50AB13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69BB9C52" w14:textId="0F232B54" w:rsidR="00E86840" w:rsidRDefault="00E86840" w:rsidP="00E86840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64EA136C" w14:textId="65FE597A" w:rsidR="00E86840" w:rsidRPr="00BB1EC1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02F81398" w14:textId="4E39DC9C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4A35CEFE" w14:textId="77777777" w:rsidTr="00E8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77895B14" w14:textId="70DB37E6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Redesenho dos processos críticos da ACE</w:t>
            </w:r>
          </w:p>
        </w:tc>
        <w:tc>
          <w:tcPr>
            <w:tcW w:w="1377" w:type="dxa"/>
            <w:vAlign w:val="center"/>
          </w:tcPr>
          <w:p w14:paraId="6B780267" w14:textId="1CD13DF7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7601183C" w14:textId="2242F8C9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1E028AD6" w14:textId="5341DBA7" w:rsidR="00E86840" w:rsidRDefault="00E86840" w:rsidP="00E86840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230BA884" w14:textId="5D68F16B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78" w:type="dxa"/>
            <w:vAlign w:val="center"/>
          </w:tcPr>
          <w:p w14:paraId="114C8707" w14:textId="37253600" w:rsidR="00E86840" w:rsidRDefault="00761E7B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E86840" w14:paraId="7DF42834" w14:textId="77777777" w:rsidTr="00E8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0D52C67C" w14:textId="03EAECE1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Implementação dos processos redesenhados</w:t>
            </w:r>
          </w:p>
        </w:tc>
        <w:tc>
          <w:tcPr>
            <w:tcW w:w="1377" w:type="dxa"/>
            <w:vAlign w:val="center"/>
          </w:tcPr>
          <w:p w14:paraId="3B953F37" w14:textId="70CBF888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67A6F559" w14:textId="1AC77479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08935D32" w14:textId="209480F8" w:rsidR="00E86840" w:rsidRDefault="00E86840" w:rsidP="00E86840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7" w:type="dxa"/>
            <w:vAlign w:val="center"/>
          </w:tcPr>
          <w:p w14:paraId="0B1F4568" w14:textId="7C2461C3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49B653BD" w14:textId="5C0A6A8C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E86840" w14:paraId="44F2DCD5" w14:textId="77777777" w:rsidTr="00E8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1AB74D67" w14:textId="777D4F66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Desdobramento das ações de melhoria da Imagem Institucional</w:t>
            </w:r>
          </w:p>
        </w:tc>
        <w:tc>
          <w:tcPr>
            <w:tcW w:w="1377" w:type="dxa"/>
            <w:vAlign w:val="center"/>
          </w:tcPr>
          <w:p w14:paraId="05211B4C" w14:textId="3D5C40F8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6220F2E5" w14:textId="17354F53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5C7447DC" w14:textId="7330E5D6" w:rsidR="00E86840" w:rsidRDefault="00E86840" w:rsidP="00E86840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2513358D" w14:textId="35EE35E8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6CFA2D73" w14:textId="0E96E62B" w:rsidR="00E86840" w:rsidRDefault="00E86840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E86840" w14:paraId="5A82D8E3" w14:textId="77777777" w:rsidTr="00E8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4B679897" w14:textId="7CE0C349" w:rsidR="00E86840" w:rsidRDefault="00E86840" w:rsidP="00882D68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Monitoramento das ações e correções necessárias</w:t>
            </w:r>
          </w:p>
        </w:tc>
        <w:tc>
          <w:tcPr>
            <w:tcW w:w="1377" w:type="dxa"/>
            <w:vAlign w:val="center"/>
          </w:tcPr>
          <w:p w14:paraId="6055B29E" w14:textId="4E08ADC7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52B24877" w14:textId="3DFF80F0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77" w:type="dxa"/>
            <w:vAlign w:val="center"/>
          </w:tcPr>
          <w:p w14:paraId="31B988EF" w14:textId="0E024245" w:rsidR="00E86840" w:rsidRDefault="00E86840" w:rsidP="00E86840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77" w:type="dxa"/>
            <w:vAlign w:val="center"/>
          </w:tcPr>
          <w:p w14:paraId="1C92DABE" w14:textId="07B504B2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78" w:type="dxa"/>
            <w:vAlign w:val="center"/>
          </w:tcPr>
          <w:p w14:paraId="48DE78E0" w14:textId="4681D9E9" w:rsidR="00E86840" w:rsidRDefault="00E86840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3C30A3" w:rsidRPr="00E07ABA" w14:paraId="41A8FE91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6C6D2341" w:rsidR="003C30A3" w:rsidRPr="00E141AE" w:rsidRDefault="003C30A3" w:rsidP="00637A2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r w:rsidR="00637A2F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Não se aplica</w:t>
            </w:r>
          </w:p>
        </w:tc>
        <w:tc>
          <w:tcPr>
            <w:tcW w:w="2088" w:type="dxa"/>
            <w:vAlign w:val="center"/>
          </w:tcPr>
          <w:p w14:paraId="40D548A4" w14:textId="234E6B8A" w:rsidR="003C30A3" w:rsidRPr="00E07ABA" w:rsidRDefault="003C30A3" w:rsidP="00787C24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1411" w:type="dxa"/>
            <w:vAlign w:val="center"/>
          </w:tcPr>
          <w:p w14:paraId="515093B1" w14:textId="12804F86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5F77789B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055AC39B" w:rsidR="003C30A3" w:rsidRPr="00E07ABA" w:rsidRDefault="003C30A3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060EB700" w:rsidR="003C30A3" w:rsidRPr="00E07ABA" w:rsidRDefault="003C30A3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7813C9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4EB70A46" w:rsidR="007813C9" w:rsidRPr="00E141AE" w:rsidRDefault="00637A2F" w:rsidP="00637A2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Baixa motivação dos servidores da ACE</w:t>
            </w:r>
          </w:p>
        </w:tc>
        <w:tc>
          <w:tcPr>
            <w:tcW w:w="1578" w:type="dxa"/>
            <w:vAlign w:val="center"/>
          </w:tcPr>
          <w:p w14:paraId="23B33D33" w14:textId="40590DDD" w:rsidR="007813C9" w:rsidRPr="00E07ABA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5F1211C5" w:rsidR="007813C9" w:rsidRPr="00E07ABA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4693E33F" w:rsidR="007813C9" w:rsidRPr="00E07ABA" w:rsidRDefault="00637A2F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Sensibilização quanto à importância do projeto e de conhecimentos e práticas de gestão como um todo</w:t>
            </w:r>
          </w:p>
        </w:tc>
        <w:tc>
          <w:tcPr>
            <w:tcW w:w="2373" w:type="dxa"/>
            <w:vAlign w:val="center"/>
          </w:tcPr>
          <w:p w14:paraId="287FB8CD" w14:textId="3281B8F6" w:rsidR="007813C9" w:rsidRPr="00E07ABA" w:rsidRDefault="00637A2F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  <w:tr w:rsidR="007813C9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50B7A068" w:rsidR="007813C9" w:rsidRPr="00E141AE" w:rsidRDefault="00637A2F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Falta de engajamento das áreas fins</w:t>
            </w:r>
          </w:p>
        </w:tc>
        <w:tc>
          <w:tcPr>
            <w:tcW w:w="1578" w:type="dxa"/>
            <w:vAlign w:val="center"/>
          </w:tcPr>
          <w:p w14:paraId="1222ADE5" w14:textId="3BB92B6A" w:rsidR="007813C9" w:rsidRPr="00E07ABA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5775DB58" w14:textId="7F5F0B7F" w:rsidR="007813C9" w:rsidRPr="00E07ABA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F6C9ECD" w14:textId="59C052D7" w:rsidR="007813C9" w:rsidRPr="00E07ABA" w:rsidRDefault="00637A2F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Comunicação via Secretaria Executiva da importância da participação das áreas</w:t>
            </w:r>
          </w:p>
        </w:tc>
        <w:tc>
          <w:tcPr>
            <w:tcW w:w="2373" w:type="dxa"/>
            <w:vAlign w:val="center"/>
          </w:tcPr>
          <w:p w14:paraId="65150486" w14:textId="059EE214" w:rsidR="007813C9" w:rsidRPr="00E07ABA" w:rsidRDefault="00637A2F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Ação de comunicação entre Secretaria Executivo e Secretários cujas áreas não aderirem</w:t>
            </w:r>
          </w:p>
        </w:tc>
      </w:tr>
      <w:tr w:rsidR="007813C9" w:rsidRPr="00E07ABA" w14:paraId="2866C36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351BA637" w14:textId="429BB075" w:rsidR="007813C9" w:rsidRPr="00E141AE" w:rsidRDefault="00637A2F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Descontinuidade das ações propostas com possível mudança de servidores da ACE</w:t>
            </w:r>
          </w:p>
        </w:tc>
        <w:tc>
          <w:tcPr>
            <w:tcW w:w="1578" w:type="dxa"/>
            <w:vAlign w:val="center"/>
          </w:tcPr>
          <w:p w14:paraId="00C45929" w14:textId="3CCC512A" w:rsidR="007813C9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079D30D2" w14:textId="3375A68F" w:rsidR="007813C9" w:rsidRDefault="00637A2F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3466A13D" w14:textId="12D195F9" w:rsidR="007813C9" w:rsidRDefault="00637A2F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Gerar instrumentos que materializem o caminho percorrido pelo projeto (manuais, fluxos, relatórios, planos etc)</w:t>
            </w:r>
          </w:p>
        </w:tc>
        <w:tc>
          <w:tcPr>
            <w:tcW w:w="2373" w:type="dxa"/>
            <w:vAlign w:val="center"/>
          </w:tcPr>
          <w:p w14:paraId="604461EF" w14:textId="44F95B1E" w:rsidR="007813C9" w:rsidRDefault="00324867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6"/>
        <w:gridCol w:w="1795"/>
        <w:gridCol w:w="1663"/>
        <w:gridCol w:w="1313"/>
        <w:gridCol w:w="3161"/>
      </w:tblGrid>
      <w:tr w:rsidR="003C30A3" w14:paraId="4DBF49E0" w14:textId="77777777" w:rsidTr="00C811FC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72FBF01" w14:textId="77777777" w:rsidR="003C30A3" w:rsidRPr="00E141AE" w:rsidRDefault="003C30A3" w:rsidP="00C811F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3C30A3" w14:paraId="3CBC441E" w14:textId="77777777" w:rsidTr="00C811FC">
        <w:trPr>
          <w:trHeight w:val="38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E81FF46" w14:textId="77777777" w:rsidR="003C30A3" w:rsidRPr="007C0C7A" w:rsidRDefault="003C30A3" w:rsidP="00C811F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C2B05A9" w14:textId="77777777" w:rsidR="003C30A3" w:rsidRPr="007C0C7A" w:rsidRDefault="003C30A3" w:rsidP="00C811F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3984E715" w14:textId="77777777" w:rsidR="003C30A3" w:rsidRPr="007C0C7A" w:rsidRDefault="003C30A3" w:rsidP="00C811F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CARGO/ÁREA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AA1DD6E" w14:textId="77777777" w:rsidR="003C30A3" w:rsidRPr="007C0C7A" w:rsidRDefault="003C30A3" w:rsidP="00C811F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6EB8A5C4" w14:textId="77777777" w:rsidR="003C30A3" w:rsidRPr="007C0C7A" w:rsidRDefault="003C30A3" w:rsidP="00C811F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3C30A3" w14:paraId="1EF4F5DF" w14:textId="77777777" w:rsidTr="00C811FC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D8E0CBD" w14:textId="77777777" w:rsidR="003C30A3" w:rsidRPr="00E141AE" w:rsidRDefault="003C30A3" w:rsidP="00C811F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795" w:type="dxa"/>
            <w:vAlign w:val="center"/>
          </w:tcPr>
          <w:p w14:paraId="6D8B8054" w14:textId="3ADBFF5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1BC71645" w14:textId="68A7B4BF" w:rsidR="003C30A3" w:rsidRPr="00E07ABA" w:rsidRDefault="005A5D99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6"/>
              </w:rPr>
              <w:t xml:space="preserve">Secretaria </w:t>
            </w:r>
            <w:bookmarkStart w:id="0" w:name="_GoBack"/>
            <w:bookmarkEnd w:id="0"/>
            <w:r w:rsidR="003C30A3" w:rsidRPr="00FC3BA2">
              <w:rPr>
                <w:color w:val="000000" w:themeColor="text1"/>
                <w:sz w:val="16"/>
              </w:rPr>
              <w:t>Executiva</w:t>
            </w:r>
          </w:p>
        </w:tc>
        <w:tc>
          <w:tcPr>
            <w:tcW w:w="1313" w:type="dxa"/>
            <w:vAlign w:val="center"/>
          </w:tcPr>
          <w:p w14:paraId="3FAE235E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3218-2257</w:t>
            </w:r>
          </w:p>
        </w:tc>
        <w:tc>
          <w:tcPr>
            <w:tcW w:w="3161" w:type="dxa"/>
            <w:vAlign w:val="center"/>
          </w:tcPr>
          <w:p w14:paraId="168F9FDF" w14:textId="77777777" w:rsidR="003C30A3" w:rsidRPr="00E07ABA" w:rsidRDefault="003C30A3" w:rsidP="00C811FC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se@agricultura.gov.br</w:t>
            </w:r>
          </w:p>
        </w:tc>
      </w:tr>
      <w:tr w:rsidR="003C30A3" w14:paraId="30F2A756" w14:textId="77777777" w:rsidTr="00C811FC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68926E8" w14:textId="77777777" w:rsidR="003C30A3" w:rsidRPr="00E141AE" w:rsidRDefault="003C30A3" w:rsidP="00C811F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 DO PROGRAMA</w:t>
            </w:r>
          </w:p>
        </w:tc>
        <w:tc>
          <w:tcPr>
            <w:tcW w:w="1795" w:type="dxa"/>
            <w:vAlign w:val="center"/>
          </w:tcPr>
          <w:p w14:paraId="46A66347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 Gedanken</w:t>
            </w:r>
          </w:p>
        </w:tc>
        <w:tc>
          <w:tcPr>
            <w:tcW w:w="1663" w:type="dxa"/>
            <w:vAlign w:val="center"/>
          </w:tcPr>
          <w:p w14:paraId="783B8231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FC3BA2">
              <w:rPr>
                <w:color w:val="000000" w:themeColor="text1"/>
                <w:sz w:val="16"/>
              </w:rPr>
              <w:t>Diretor de Gestão Estratégica (DGE)</w:t>
            </w:r>
          </w:p>
        </w:tc>
        <w:tc>
          <w:tcPr>
            <w:tcW w:w="1313" w:type="dxa"/>
            <w:vAlign w:val="center"/>
          </w:tcPr>
          <w:p w14:paraId="1DFE851E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3C6740">
              <w:rPr>
                <w:color w:val="000000" w:themeColor="text1"/>
                <w:sz w:val="18"/>
              </w:rPr>
              <w:t>2493</w:t>
            </w:r>
          </w:p>
        </w:tc>
        <w:tc>
          <w:tcPr>
            <w:tcW w:w="3161" w:type="dxa"/>
            <w:vAlign w:val="center"/>
          </w:tcPr>
          <w:p w14:paraId="4845985B" w14:textId="77777777" w:rsidR="003C30A3" w:rsidRPr="00E07ABA" w:rsidRDefault="003C30A3" w:rsidP="00C811FC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alexandre.gedanken@agricultura.gov.br</w:t>
            </w:r>
          </w:p>
        </w:tc>
      </w:tr>
      <w:tr w:rsidR="003C30A3" w14:paraId="529D0083" w14:textId="77777777" w:rsidTr="00A817CA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80A64A2" w14:textId="77777777" w:rsidR="003C30A3" w:rsidRPr="00E141AE" w:rsidRDefault="003C30A3" w:rsidP="00C811F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795" w:type="dxa"/>
            <w:vAlign w:val="center"/>
          </w:tcPr>
          <w:p w14:paraId="71C3853F" w14:textId="3F2185CB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74DBBF64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Assessoria de Comunicação e Eventos</w:t>
            </w:r>
          </w:p>
        </w:tc>
        <w:tc>
          <w:tcPr>
            <w:tcW w:w="1313" w:type="dxa"/>
            <w:vAlign w:val="center"/>
          </w:tcPr>
          <w:p w14:paraId="2D4A42C2" w14:textId="77777777" w:rsidR="003C30A3" w:rsidRPr="00E07ABA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3218-2708</w:t>
            </w:r>
          </w:p>
        </w:tc>
        <w:tc>
          <w:tcPr>
            <w:tcW w:w="3161" w:type="dxa"/>
            <w:vAlign w:val="center"/>
          </w:tcPr>
          <w:p w14:paraId="14EFE7D1" w14:textId="43DF3410" w:rsidR="003C30A3" w:rsidRPr="00E07ABA" w:rsidRDefault="00A817CA" w:rsidP="00C811FC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acegm</w:t>
            </w:r>
            <w:r w:rsidR="003C30A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3C30A3" w14:paraId="186A9384" w14:textId="77777777" w:rsidTr="00C811FC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C297548" w14:textId="77777777" w:rsidR="003C30A3" w:rsidRDefault="003C30A3" w:rsidP="00C811F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1</w:t>
            </w:r>
          </w:p>
        </w:tc>
        <w:tc>
          <w:tcPr>
            <w:tcW w:w="1795" w:type="dxa"/>
            <w:vAlign w:val="center"/>
          </w:tcPr>
          <w:p w14:paraId="0D85473E" w14:textId="77777777" w:rsidR="003C30A3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Lúcio Costi Ribeiro</w:t>
            </w:r>
          </w:p>
        </w:tc>
        <w:tc>
          <w:tcPr>
            <w:tcW w:w="1663" w:type="dxa"/>
            <w:vAlign w:val="center"/>
          </w:tcPr>
          <w:p w14:paraId="4D0AC135" w14:textId="77777777" w:rsidR="003C30A3" w:rsidRDefault="003C30A3" w:rsidP="00C811FC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Coordenador Geral de Comunicação Social</w:t>
            </w:r>
          </w:p>
        </w:tc>
        <w:tc>
          <w:tcPr>
            <w:tcW w:w="1313" w:type="dxa"/>
            <w:vAlign w:val="center"/>
          </w:tcPr>
          <w:p w14:paraId="30A2E41F" w14:textId="77777777" w:rsidR="003C30A3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3218-2708</w:t>
            </w:r>
          </w:p>
        </w:tc>
        <w:tc>
          <w:tcPr>
            <w:tcW w:w="3161" w:type="dxa"/>
            <w:vAlign w:val="center"/>
          </w:tcPr>
          <w:p w14:paraId="7416593E" w14:textId="77777777" w:rsidR="003C30A3" w:rsidRDefault="003C30A3" w:rsidP="00C811FC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lucio.costi@agricultura.gov.br</w:t>
            </w:r>
          </w:p>
        </w:tc>
      </w:tr>
      <w:tr w:rsidR="003C30A3" w14:paraId="056F683D" w14:textId="77777777" w:rsidTr="00C811FC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BA9E952" w14:textId="77777777" w:rsidR="003C30A3" w:rsidRDefault="003C30A3" w:rsidP="00C811F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2</w:t>
            </w:r>
          </w:p>
        </w:tc>
        <w:tc>
          <w:tcPr>
            <w:tcW w:w="1795" w:type="dxa"/>
            <w:vAlign w:val="center"/>
          </w:tcPr>
          <w:p w14:paraId="5068DBBC" w14:textId="2EA465D0" w:rsidR="003C30A3" w:rsidRDefault="003C30A3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Elaine </w:t>
            </w:r>
            <w:r w:rsidR="00D50262">
              <w:rPr>
                <w:color w:val="000000" w:themeColor="text1"/>
                <w:sz w:val="18"/>
              </w:rPr>
              <w:t>Machado de Carvalho</w:t>
            </w:r>
          </w:p>
        </w:tc>
        <w:tc>
          <w:tcPr>
            <w:tcW w:w="1663" w:type="dxa"/>
            <w:vAlign w:val="center"/>
          </w:tcPr>
          <w:p w14:paraId="61C2992E" w14:textId="77777777" w:rsidR="003C30A3" w:rsidRDefault="003C30A3" w:rsidP="00C811FC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Coordenadora Geral de Eventos</w:t>
            </w:r>
          </w:p>
        </w:tc>
        <w:tc>
          <w:tcPr>
            <w:tcW w:w="1313" w:type="dxa"/>
            <w:vAlign w:val="center"/>
          </w:tcPr>
          <w:p w14:paraId="017B6A68" w14:textId="6A652987" w:rsidR="003C30A3" w:rsidRDefault="00D50262" w:rsidP="00C811F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</w:t>
            </w:r>
            <w:r>
              <w:t xml:space="preserve"> </w:t>
            </w:r>
            <w:r w:rsidRPr="00D50262">
              <w:rPr>
                <w:color w:val="000000" w:themeColor="text1"/>
                <w:sz w:val="18"/>
              </w:rPr>
              <w:t>2797/7173</w:t>
            </w:r>
          </w:p>
        </w:tc>
        <w:tc>
          <w:tcPr>
            <w:tcW w:w="3161" w:type="dxa"/>
            <w:vAlign w:val="center"/>
          </w:tcPr>
          <w:p w14:paraId="76ADD272" w14:textId="09A7769E" w:rsidR="003C30A3" w:rsidRDefault="00D50262" w:rsidP="00C811FC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D50262">
              <w:rPr>
                <w:color w:val="000000" w:themeColor="text1"/>
                <w:sz w:val="18"/>
              </w:rPr>
              <w:t>elaine.carvalho@agricultura.gov.br</w:t>
            </w:r>
          </w:p>
        </w:tc>
      </w:tr>
    </w:tbl>
    <w:p w14:paraId="30A00D6C" w14:textId="77777777" w:rsidR="003C30A3" w:rsidRDefault="003C30A3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141AE" w:rsidRPr="00E07ABA" w14:paraId="4E678B64" w14:textId="77777777" w:rsidTr="007C0C7A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787C24" w:rsidRPr="00E07ABA" w14:paraId="4ED4EAF8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5B5637" w14:textId="25714CE3" w:rsidR="00787C24" w:rsidRPr="00E141AE" w:rsidRDefault="00787C24" w:rsidP="00787C2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2133" w:type="dxa"/>
            <w:vAlign w:val="center"/>
          </w:tcPr>
          <w:p w14:paraId="4C07627B" w14:textId="287FE330" w:rsidR="00787C24" w:rsidRPr="00E07ABA" w:rsidRDefault="00A817CA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Gabinete do </w:t>
            </w:r>
            <w:r w:rsidR="00787C24">
              <w:rPr>
                <w:color w:val="000000" w:themeColor="text1"/>
                <w:sz w:val="18"/>
              </w:rPr>
              <w:t>Ministr</w:t>
            </w:r>
            <w:r>
              <w:rPr>
                <w:color w:val="000000" w:themeColor="text1"/>
                <w:sz w:val="18"/>
              </w:rPr>
              <w:t>o</w:t>
            </w:r>
          </w:p>
        </w:tc>
        <w:tc>
          <w:tcPr>
            <w:tcW w:w="1275" w:type="dxa"/>
            <w:vAlign w:val="center"/>
          </w:tcPr>
          <w:p w14:paraId="5259F51B" w14:textId="4C8A3730" w:rsidR="00787C24" w:rsidRPr="00E07ABA" w:rsidRDefault="00787C24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B3BE9">
              <w:rPr>
                <w:color w:val="000000" w:themeColor="text1"/>
                <w:sz w:val="18"/>
              </w:rPr>
              <w:t>3218-2800</w:t>
            </w:r>
          </w:p>
        </w:tc>
        <w:tc>
          <w:tcPr>
            <w:tcW w:w="3396" w:type="dxa"/>
            <w:vAlign w:val="center"/>
          </w:tcPr>
          <w:p w14:paraId="601CE047" w14:textId="6D740C32" w:rsidR="00787C24" w:rsidRPr="00E07ABA" w:rsidRDefault="00787C24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B3BE9">
              <w:rPr>
                <w:color w:val="000000" w:themeColor="text1"/>
                <w:sz w:val="18"/>
              </w:rPr>
              <w:t>gm@agricultura.gov.br</w:t>
            </w:r>
          </w:p>
        </w:tc>
      </w:tr>
      <w:tr w:rsidR="003C30A3" w:rsidRPr="00E07ABA" w14:paraId="4866A154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59470A81" w14:textId="37738308" w:rsidR="003C30A3" w:rsidRPr="00E141AE" w:rsidRDefault="003C30A3" w:rsidP="00787C2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Coordenação de Imprensa</w:t>
            </w:r>
          </w:p>
        </w:tc>
        <w:tc>
          <w:tcPr>
            <w:tcW w:w="2133" w:type="dxa"/>
            <w:vAlign w:val="center"/>
          </w:tcPr>
          <w:p w14:paraId="156ACB9C" w14:textId="46880C13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D11E3DB" w14:textId="64CDCEEB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96" w:type="dxa"/>
            <w:vAlign w:val="center"/>
          </w:tcPr>
          <w:p w14:paraId="725F2DA2" w14:textId="761D803E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3C30A3" w:rsidRPr="00E07ABA" w14:paraId="6839BB3E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2447E890" w14:textId="14353F66" w:rsidR="003C30A3" w:rsidRPr="00E141AE" w:rsidRDefault="003C30A3" w:rsidP="00787C24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Coordenação de Publicidade</w:t>
            </w:r>
          </w:p>
        </w:tc>
        <w:tc>
          <w:tcPr>
            <w:tcW w:w="2133" w:type="dxa"/>
            <w:vAlign w:val="center"/>
          </w:tcPr>
          <w:p w14:paraId="75B19601" w14:textId="53A3137D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8D49F52" w14:textId="0AD9767B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96" w:type="dxa"/>
            <w:vAlign w:val="center"/>
          </w:tcPr>
          <w:p w14:paraId="4FF0E97A" w14:textId="6C4414A9" w:rsidR="003C30A3" w:rsidRPr="00E07ABA" w:rsidRDefault="003C30A3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lastRenderedPageBreak/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18B39218" w:rsidR="00D94473" w:rsidRPr="00E07ABA" w:rsidRDefault="00F32C69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</w:t>
            </w:r>
            <w:r w:rsidR="00AD424E">
              <w:rPr>
                <w:color w:val="000000" w:themeColor="text1"/>
                <w:sz w:val="18"/>
              </w:rPr>
              <w:t>ria Executiva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01511893" w14:textId="368EECE2" w:rsidR="00D94473" w:rsidRPr="00E07ABA" w:rsidRDefault="003C30A3" w:rsidP="00AD424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Assessoria de Comunicação e Eventos/SE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79BFC" w14:textId="77777777" w:rsidR="00A97D89" w:rsidRDefault="00A97D89" w:rsidP="00B05A0F">
      <w:pPr>
        <w:spacing w:after="0" w:line="240" w:lineRule="auto"/>
      </w:pPr>
      <w:r>
        <w:separator/>
      </w:r>
    </w:p>
  </w:endnote>
  <w:endnote w:type="continuationSeparator" w:id="0">
    <w:p w14:paraId="44C4AE6E" w14:textId="77777777" w:rsidR="00A97D89" w:rsidRDefault="00A97D89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5A5D99">
                <w:rPr>
                  <w:noProof/>
                  <w:sz w:val="18"/>
                  <w:szCs w:val="18"/>
                </w:rPr>
                <w:t>5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4225" w14:textId="77777777" w:rsidR="00A97D89" w:rsidRDefault="00A97D89" w:rsidP="00B05A0F">
      <w:pPr>
        <w:spacing w:after="0" w:line="240" w:lineRule="auto"/>
      </w:pPr>
      <w:r>
        <w:separator/>
      </w:r>
    </w:p>
  </w:footnote>
  <w:footnote w:type="continuationSeparator" w:id="0">
    <w:p w14:paraId="3A56451C" w14:textId="77777777" w:rsidR="00A97D89" w:rsidRDefault="00A97D89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8142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31310"/>
    <w:rsid w:val="00055466"/>
    <w:rsid w:val="00065267"/>
    <w:rsid w:val="00092BEC"/>
    <w:rsid w:val="001C4485"/>
    <w:rsid w:val="001D3E29"/>
    <w:rsid w:val="00264124"/>
    <w:rsid w:val="00267591"/>
    <w:rsid w:val="002811CE"/>
    <w:rsid w:val="002A3A97"/>
    <w:rsid w:val="002C3E0B"/>
    <w:rsid w:val="00324867"/>
    <w:rsid w:val="00326F6D"/>
    <w:rsid w:val="00342081"/>
    <w:rsid w:val="003767E6"/>
    <w:rsid w:val="00387A1F"/>
    <w:rsid w:val="003A6D1A"/>
    <w:rsid w:val="003B1455"/>
    <w:rsid w:val="003C30A3"/>
    <w:rsid w:val="00446E8A"/>
    <w:rsid w:val="00462589"/>
    <w:rsid w:val="0049787B"/>
    <w:rsid w:val="00503E85"/>
    <w:rsid w:val="005065C0"/>
    <w:rsid w:val="00516654"/>
    <w:rsid w:val="00517903"/>
    <w:rsid w:val="00522182"/>
    <w:rsid w:val="00582491"/>
    <w:rsid w:val="00584027"/>
    <w:rsid w:val="005A5D99"/>
    <w:rsid w:val="005C1D43"/>
    <w:rsid w:val="005C66A2"/>
    <w:rsid w:val="005D2112"/>
    <w:rsid w:val="005F6E1E"/>
    <w:rsid w:val="006077FE"/>
    <w:rsid w:val="00621BD2"/>
    <w:rsid w:val="006331E3"/>
    <w:rsid w:val="00637A2F"/>
    <w:rsid w:val="006540DC"/>
    <w:rsid w:val="006801F6"/>
    <w:rsid w:val="006817CC"/>
    <w:rsid w:val="006853D7"/>
    <w:rsid w:val="00696DC9"/>
    <w:rsid w:val="006A7A9E"/>
    <w:rsid w:val="00730E1D"/>
    <w:rsid w:val="00753DC4"/>
    <w:rsid w:val="00761E7B"/>
    <w:rsid w:val="007803AD"/>
    <w:rsid w:val="007813C9"/>
    <w:rsid w:val="00782002"/>
    <w:rsid w:val="00787C24"/>
    <w:rsid w:val="007B17AB"/>
    <w:rsid w:val="007C0C7A"/>
    <w:rsid w:val="00811C39"/>
    <w:rsid w:val="00812486"/>
    <w:rsid w:val="00835833"/>
    <w:rsid w:val="008D171A"/>
    <w:rsid w:val="008F5597"/>
    <w:rsid w:val="00916C16"/>
    <w:rsid w:val="009321E5"/>
    <w:rsid w:val="00944E6F"/>
    <w:rsid w:val="009571B7"/>
    <w:rsid w:val="009A1B8E"/>
    <w:rsid w:val="009A2C4E"/>
    <w:rsid w:val="009F4A98"/>
    <w:rsid w:val="00A0049F"/>
    <w:rsid w:val="00A7678E"/>
    <w:rsid w:val="00A817CA"/>
    <w:rsid w:val="00A822E4"/>
    <w:rsid w:val="00A973CA"/>
    <w:rsid w:val="00A97D89"/>
    <w:rsid w:val="00AA002B"/>
    <w:rsid w:val="00AA702D"/>
    <w:rsid w:val="00AD424E"/>
    <w:rsid w:val="00AE50C2"/>
    <w:rsid w:val="00B05A0F"/>
    <w:rsid w:val="00B1150B"/>
    <w:rsid w:val="00B4082F"/>
    <w:rsid w:val="00B4726E"/>
    <w:rsid w:val="00B91B6E"/>
    <w:rsid w:val="00BA7517"/>
    <w:rsid w:val="00BB0A24"/>
    <w:rsid w:val="00BD0961"/>
    <w:rsid w:val="00C2664F"/>
    <w:rsid w:val="00C30CAA"/>
    <w:rsid w:val="00C41478"/>
    <w:rsid w:val="00C95BFA"/>
    <w:rsid w:val="00C9763A"/>
    <w:rsid w:val="00CD3215"/>
    <w:rsid w:val="00D02C79"/>
    <w:rsid w:val="00D1525B"/>
    <w:rsid w:val="00D255FC"/>
    <w:rsid w:val="00D50262"/>
    <w:rsid w:val="00D53310"/>
    <w:rsid w:val="00D94473"/>
    <w:rsid w:val="00D9785A"/>
    <w:rsid w:val="00DE79FA"/>
    <w:rsid w:val="00DF41B3"/>
    <w:rsid w:val="00DF4303"/>
    <w:rsid w:val="00DF5732"/>
    <w:rsid w:val="00E07ABA"/>
    <w:rsid w:val="00E141AE"/>
    <w:rsid w:val="00E246AC"/>
    <w:rsid w:val="00E830A0"/>
    <w:rsid w:val="00E86840"/>
    <w:rsid w:val="00ED36A9"/>
    <w:rsid w:val="00F10DD0"/>
    <w:rsid w:val="00F15C63"/>
    <w:rsid w:val="00F26ECB"/>
    <w:rsid w:val="00F32C69"/>
    <w:rsid w:val="00F521A3"/>
    <w:rsid w:val="00F7679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900" b="1"/>
            <a:t>Promoção da imagem da agropecuária brasileira e do MAPA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7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7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700" b="1"/>
            <a:t>Gerenciamento do Projeto</a:t>
          </a:r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7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700"/>
        </a:p>
      </dgm:t>
    </dgm:pt>
    <dgm:pt modelId="{2CBCDEC9-45FE-4ECE-8249-CF9E36E9A1D6}">
      <dgm:prSet phldrT="[Texto]" custT="1"/>
      <dgm:spPr/>
      <dgm:t>
        <a:bodyPr/>
        <a:lstStyle/>
        <a:p>
          <a:r>
            <a:rPr lang="pt-BR" sz="700"/>
            <a:t>Iniciação e Planejamento</a:t>
          </a:r>
        </a:p>
      </dgm:t>
    </dgm:pt>
    <dgm:pt modelId="{1CE221B6-23C2-43F9-9843-B0D8A3591E9E}" type="parTrans" cxnId="{546702F5-4638-4A6D-81FD-464A004BF192}">
      <dgm:prSet/>
      <dgm:spPr/>
      <dgm:t>
        <a:bodyPr/>
        <a:lstStyle/>
        <a:p>
          <a:endParaRPr lang="pt-BR" sz="700"/>
        </a:p>
      </dgm:t>
    </dgm:pt>
    <dgm:pt modelId="{EDD14E81-7DB4-46AC-9CC1-9AF3A09DAD57}" type="sibTrans" cxnId="{546702F5-4638-4A6D-81FD-464A004BF192}">
      <dgm:prSet/>
      <dgm:spPr/>
      <dgm:t>
        <a:bodyPr/>
        <a:lstStyle/>
        <a:p>
          <a:endParaRPr lang="pt-BR" sz="700"/>
        </a:p>
      </dgm:t>
    </dgm:pt>
    <dgm:pt modelId="{4FE214E3-7C4D-4B12-85EB-B19A6CA3EBDB}">
      <dgm:prSet phldrT="[Texto]" custT="1"/>
      <dgm:spPr/>
      <dgm:t>
        <a:bodyPr/>
        <a:lstStyle/>
        <a:p>
          <a:r>
            <a:rPr lang="pt-BR" sz="700"/>
            <a:t>Monitoramento</a:t>
          </a:r>
        </a:p>
      </dgm:t>
    </dgm:pt>
    <dgm:pt modelId="{90CE29A5-EC1E-4BFE-822C-0B48FA3134B3}" type="parTrans" cxnId="{45F59A02-CE66-45D9-BAA7-0C2705661D77}">
      <dgm:prSet/>
      <dgm:spPr/>
      <dgm:t>
        <a:bodyPr/>
        <a:lstStyle/>
        <a:p>
          <a:endParaRPr lang="pt-BR" sz="700"/>
        </a:p>
      </dgm:t>
    </dgm:pt>
    <dgm:pt modelId="{1086672B-B717-493C-BE6A-702C1F658B00}" type="sibTrans" cxnId="{45F59A02-CE66-45D9-BAA7-0C2705661D77}">
      <dgm:prSet/>
      <dgm:spPr/>
      <dgm:t>
        <a:bodyPr/>
        <a:lstStyle/>
        <a:p>
          <a:endParaRPr lang="pt-BR" sz="700"/>
        </a:p>
      </dgm:t>
    </dgm:pt>
    <dgm:pt modelId="{4ABE0558-0F14-4272-8A5D-ABAFEA39114C}">
      <dgm:prSet phldrT="[Texto]" custT="1"/>
      <dgm:spPr/>
      <dgm:t>
        <a:bodyPr/>
        <a:lstStyle/>
        <a:p>
          <a:r>
            <a:rPr lang="pt-BR" sz="700"/>
            <a:t>Encerramento</a:t>
          </a:r>
        </a:p>
      </dgm:t>
    </dgm:pt>
    <dgm:pt modelId="{D80CC818-146D-4EC6-AE7C-4FA33BDD9B84}" type="parTrans" cxnId="{69A61CFD-8BE8-4E40-9FFB-8526549090A1}">
      <dgm:prSet/>
      <dgm:spPr/>
      <dgm:t>
        <a:bodyPr/>
        <a:lstStyle/>
        <a:p>
          <a:endParaRPr lang="pt-BR" sz="700"/>
        </a:p>
      </dgm:t>
    </dgm:pt>
    <dgm:pt modelId="{48DDD839-0734-4EC8-BC80-198AA5BBF3F4}" type="sibTrans" cxnId="{69A61CFD-8BE8-4E40-9FFB-8526549090A1}">
      <dgm:prSet/>
      <dgm:spPr/>
      <dgm:t>
        <a:bodyPr/>
        <a:lstStyle/>
        <a:p>
          <a:endParaRPr lang="pt-BR" sz="7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700" b="1"/>
            <a:t>Eixo 1 - Estrat</a:t>
          </a:r>
          <a:r>
            <a:rPr lang="en-US" sz="700" b="1"/>
            <a:t>égia da Comunicação</a:t>
          </a:r>
          <a:endParaRPr lang="pt-BR" sz="700" b="1"/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7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700"/>
        </a:p>
      </dgm:t>
    </dgm:pt>
    <dgm:pt modelId="{568C18EE-9A50-414B-B976-152D5FB91FF0}">
      <dgm:prSet phldrT="[Texto]" custT="1"/>
      <dgm:spPr/>
      <dgm:t>
        <a:bodyPr/>
        <a:lstStyle/>
        <a:p>
          <a:r>
            <a:rPr lang="pt-BR" sz="700"/>
            <a:t>Capacitação em Gestão aos servidores da ACE</a:t>
          </a:r>
        </a:p>
      </dgm:t>
    </dgm:pt>
    <dgm:pt modelId="{D983FDC6-E8E3-46B5-BDC3-E44C9C9DE785}" type="parTrans" cxnId="{81EC13DE-7AEB-498F-A1B0-C6C952F84B95}">
      <dgm:prSet/>
      <dgm:spPr/>
      <dgm:t>
        <a:bodyPr/>
        <a:lstStyle/>
        <a:p>
          <a:endParaRPr lang="pt-BR" sz="700"/>
        </a:p>
      </dgm:t>
    </dgm:pt>
    <dgm:pt modelId="{98C6D7D4-FE32-4056-AF19-8EF9493A0375}" type="sibTrans" cxnId="{81EC13DE-7AEB-498F-A1B0-C6C952F84B95}">
      <dgm:prSet/>
      <dgm:spPr/>
      <dgm:t>
        <a:bodyPr/>
        <a:lstStyle/>
        <a:p>
          <a:endParaRPr lang="pt-BR" sz="700"/>
        </a:p>
      </dgm:t>
    </dgm:pt>
    <dgm:pt modelId="{07830F6E-2EAC-4DEA-9BC1-90330726FD04}">
      <dgm:prSet phldrT="[Texto]" custT="1"/>
      <dgm:spPr/>
      <dgm:t>
        <a:bodyPr/>
        <a:lstStyle/>
        <a:p>
          <a:r>
            <a:rPr lang="pt-BR" sz="700"/>
            <a:t>Mapeamento dos processos críticos da ACE</a:t>
          </a:r>
        </a:p>
      </dgm:t>
    </dgm:pt>
    <dgm:pt modelId="{634AFF84-9BB8-42EB-A3D5-EE4A3DF47C4F}" type="parTrans" cxnId="{5809F860-6212-469B-A2C0-F003D6591D96}">
      <dgm:prSet/>
      <dgm:spPr/>
      <dgm:t>
        <a:bodyPr/>
        <a:lstStyle/>
        <a:p>
          <a:endParaRPr lang="pt-BR" sz="700"/>
        </a:p>
      </dgm:t>
    </dgm:pt>
    <dgm:pt modelId="{D7D4D656-73F8-4122-96ED-21A01728FC9D}" type="sibTrans" cxnId="{5809F860-6212-469B-A2C0-F003D6591D96}">
      <dgm:prSet/>
      <dgm:spPr/>
      <dgm:t>
        <a:bodyPr/>
        <a:lstStyle/>
        <a:p>
          <a:endParaRPr lang="pt-BR" sz="700"/>
        </a:p>
      </dgm:t>
    </dgm:pt>
    <dgm:pt modelId="{75D41B02-9AC9-4F7E-9CEB-0CE060DD6CA3}">
      <dgm:prSet phldrT="[Texto]" custT="1"/>
      <dgm:spPr/>
      <dgm:t>
        <a:bodyPr/>
        <a:lstStyle/>
        <a:p>
          <a:r>
            <a:rPr lang="pt-BR" sz="700"/>
            <a:t>Concepção de soluções </a:t>
          </a:r>
        </a:p>
      </dgm:t>
    </dgm:pt>
    <dgm:pt modelId="{98832221-BA67-4A57-AB0F-17CDE8E7EB86}" type="parTrans" cxnId="{A73F90BF-9C7E-47BD-95E2-874FA115B3C7}">
      <dgm:prSet/>
      <dgm:spPr/>
      <dgm:t>
        <a:bodyPr/>
        <a:lstStyle/>
        <a:p>
          <a:endParaRPr lang="pt-BR" sz="700"/>
        </a:p>
      </dgm:t>
    </dgm:pt>
    <dgm:pt modelId="{7F1B0B24-2944-4C3C-A1D4-D1B4F3FE145C}" type="sibTrans" cxnId="{A73F90BF-9C7E-47BD-95E2-874FA115B3C7}">
      <dgm:prSet/>
      <dgm:spPr/>
      <dgm:t>
        <a:bodyPr/>
        <a:lstStyle/>
        <a:p>
          <a:endParaRPr lang="pt-BR" sz="700"/>
        </a:p>
      </dgm:t>
    </dgm:pt>
    <dgm:pt modelId="{6D4410DB-D967-4807-9F6B-9C09BBC6810B}">
      <dgm:prSet phldrT="[Texto]" custT="1"/>
      <dgm:spPr/>
      <dgm:t>
        <a:bodyPr/>
        <a:lstStyle/>
        <a:p>
          <a:r>
            <a:rPr lang="pt-BR" sz="700" b="1"/>
            <a:t>Eixo 2 - Imagem Institucional</a:t>
          </a:r>
        </a:p>
      </dgm:t>
    </dgm:pt>
    <dgm:pt modelId="{5B44D066-765F-4DFE-82BE-E2086EC4C756}" type="parTrans" cxnId="{5DD8C466-EB48-4EBB-A31F-35D6663B70F5}">
      <dgm:prSet/>
      <dgm:spPr/>
      <dgm:t>
        <a:bodyPr/>
        <a:lstStyle/>
        <a:p>
          <a:endParaRPr lang="pt-BR" sz="700"/>
        </a:p>
      </dgm:t>
    </dgm:pt>
    <dgm:pt modelId="{A6C4B31F-7A47-4DD8-BE8E-7F0232F421CE}" type="sibTrans" cxnId="{5DD8C466-EB48-4EBB-A31F-35D6663B70F5}">
      <dgm:prSet/>
      <dgm:spPr/>
      <dgm:t>
        <a:bodyPr/>
        <a:lstStyle/>
        <a:p>
          <a:endParaRPr lang="pt-BR" sz="700"/>
        </a:p>
      </dgm:t>
    </dgm:pt>
    <dgm:pt modelId="{A02C9128-AEFA-4375-8BFC-396C9D44FC5F}">
      <dgm:prSet phldrT="[Texto]" custT="1"/>
      <dgm:spPr/>
      <dgm:t>
        <a:bodyPr/>
        <a:lstStyle/>
        <a:p>
          <a:r>
            <a:rPr lang="pt-BR" sz="700"/>
            <a:t>Definição da Imagem Institucional desejada</a:t>
          </a:r>
        </a:p>
      </dgm:t>
    </dgm:pt>
    <dgm:pt modelId="{4DE0F1D7-903C-4553-814A-A88DBBBBAF13}" type="parTrans" cxnId="{4D7A1B73-BE74-444D-B7E5-20C1E9528333}">
      <dgm:prSet/>
      <dgm:spPr/>
      <dgm:t>
        <a:bodyPr/>
        <a:lstStyle/>
        <a:p>
          <a:endParaRPr lang="pt-BR" sz="700"/>
        </a:p>
      </dgm:t>
    </dgm:pt>
    <dgm:pt modelId="{60EB0493-2FD0-4F22-8AEA-ED1C9F47FD4D}" type="sibTrans" cxnId="{4D7A1B73-BE74-444D-B7E5-20C1E9528333}">
      <dgm:prSet/>
      <dgm:spPr/>
      <dgm:t>
        <a:bodyPr/>
        <a:lstStyle/>
        <a:p>
          <a:endParaRPr lang="pt-BR" sz="700"/>
        </a:p>
      </dgm:t>
    </dgm:pt>
    <dgm:pt modelId="{ABB4E85C-1E0A-4279-BBBB-4842B52FF713}">
      <dgm:prSet phldrT="[Texto]" custT="1"/>
      <dgm:spPr/>
      <dgm:t>
        <a:bodyPr/>
        <a:lstStyle/>
        <a:p>
          <a:r>
            <a:rPr lang="pt-BR" sz="700"/>
            <a:t>Diagnóstico da Imagem Institucional</a:t>
          </a:r>
        </a:p>
      </dgm:t>
    </dgm:pt>
    <dgm:pt modelId="{73DCB09B-D3CB-4803-A7E5-24DB56C434FC}" type="parTrans" cxnId="{0843F472-0D6A-453E-B48C-C75E40235359}">
      <dgm:prSet/>
      <dgm:spPr/>
      <dgm:t>
        <a:bodyPr/>
        <a:lstStyle/>
        <a:p>
          <a:endParaRPr lang="pt-BR" sz="700"/>
        </a:p>
      </dgm:t>
    </dgm:pt>
    <dgm:pt modelId="{D646DF6B-0A82-4416-8CFC-650C50B8D02D}" type="sibTrans" cxnId="{0843F472-0D6A-453E-B48C-C75E40235359}">
      <dgm:prSet/>
      <dgm:spPr/>
      <dgm:t>
        <a:bodyPr/>
        <a:lstStyle/>
        <a:p>
          <a:endParaRPr lang="pt-BR" sz="700"/>
        </a:p>
      </dgm:t>
    </dgm:pt>
    <dgm:pt modelId="{DEF41E5F-D162-4587-93E8-230A2164DD01}">
      <dgm:prSet phldrT="[Texto]" custT="1"/>
      <dgm:spPr/>
      <dgm:t>
        <a:bodyPr/>
        <a:lstStyle/>
        <a:p>
          <a:r>
            <a:rPr lang="pt-BR" sz="700"/>
            <a:t>Levantamento e implantação de ferramenta de gerenciamento de processos</a:t>
          </a:r>
        </a:p>
      </dgm:t>
    </dgm:pt>
    <dgm:pt modelId="{3F72AA0C-8BF4-4DD3-B042-E0885E564427}" type="parTrans" cxnId="{A5DF59FB-BABD-435D-93A6-667E24F1735E}">
      <dgm:prSet/>
      <dgm:spPr/>
      <dgm:t>
        <a:bodyPr/>
        <a:lstStyle/>
        <a:p>
          <a:endParaRPr lang="pt-BR" sz="700"/>
        </a:p>
      </dgm:t>
    </dgm:pt>
    <dgm:pt modelId="{0693B7D8-18B9-4D4F-A66F-FF6506B745CF}" type="sibTrans" cxnId="{A5DF59FB-BABD-435D-93A6-667E24F1735E}">
      <dgm:prSet/>
      <dgm:spPr/>
      <dgm:t>
        <a:bodyPr/>
        <a:lstStyle/>
        <a:p>
          <a:endParaRPr lang="pt-BR" sz="700"/>
        </a:p>
      </dgm:t>
    </dgm:pt>
    <dgm:pt modelId="{F62D0C0E-624C-4889-80CF-403E95443F47}">
      <dgm:prSet phldrT="[Texto]" custT="1"/>
      <dgm:spPr/>
      <dgm:t>
        <a:bodyPr/>
        <a:lstStyle/>
        <a:p>
          <a:r>
            <a:rPr lang="pt-BR" sz="700"/>
            <a:t>Diagnóstico da Imagem Institucional</a:t>
          </a:r>
        </a:p>
      </dgm:t>
    </dgm:pt>
    <dgm:pt modelId="{CB5064BA-1CA0-43F6-A441-52B5C00A45AA}" type="parTrans" cxnId="{9CA38189-92DE-4819-A531-01E686B8EBE7}">
      <dgm:prSet/>
      <dgm:spPr/>
      <dgm:t>
        <a:bodyPr/>
        <a:lstStyle/>
        <a:p>
          <a:endParaRPr lang="pt-BR" sz="700"/>
        </a:p>
      </dgm:t>
    </dgm:pt>
    <dgm:pt modelId="{2720316E-079E-485F-9271-490DF78D708F}" type="sibTrans" cxnId="{9CA38189-92DE-4819-A531-01E686B8EBE7}">
      <dgm:prSet/>
      <dgm:spPr/>
      <dgm:t>
        <a:bodyPr/>
        <a:lstStyle/>
        <a:p>
          <a:endParaRPr lang="pt-BR" sz="700"/>
        </a:p>
      </dgm:t>
    </dgm:pt>
    <dgm:pt modelId="{23C74706-BFFC-E045-8AD3-25F41F27CDC9}">
      <dgm:prSet custT="1"/>
      <dgm:spPr/>
      <dgm:t>
        <a:bodyPr/>
        <a:lstStyle/>
        <a:p>
          <a:r>
            <a:rPr lang="pt-BR" sz="700"/>
            <a:t>Redesenho dos processos críticos da ACE</a:t>
          </a:r>
        </a:p>
      </dgm:t>
    </dgm:pt>
    <dgm:pt modelId="{D28CEE26-1FCA-1840-B8A6-EFAC0D7846FE}" type="parTrans" cxnId="{440E1E44-E013-6346-B634-CE9D0008CDF9}">
      <dgm:prSet/>
      <dgm:spPr/>
      <dgm:t>
        <a:bodyPr/>
        <a:lstStyle/>
        <a:p>
          <a:endParaRPr lang="pt-BR" sz="700"/>
        </a:p>
      </dgm:t>
    </dgm:pt>
    <dgm:pt modelId="{09C4128B-4469-0940-84D5-BE00FB5616CB}" type="sibTrans" cxnId="{440E1E44-E013-6346-B634-CE9D0008CDF9}">
      <dgm:prSet/>
      <dgm:spPr/>
      <dgm:t>
        <a:bodyPr/>
        <a:lstStyle/>
        <a:p>
          <a:endParaRPr lang="pt-BR" sz="700"/>
        </a:p>
      </dgm:t>
    </dgm:pt>
    <dgm:pt modelId="{30E7895B-CAB0-C743-B75A-7AF0C9A83609}">
      <dgm:prSet custT="1"/>
      <dgm:spPr/>
      <dgm:t>
        <a:bodyPr/>
        <a:lstStyle/>
        <a:p>
          <a:r>
            <a:rPr lang="pt-BR" sz="700"/>
            <a:t>Implementação dos processos redesenhados</a:t>
          </a:r>
        </a:p>
      </dgm:t>
    </dgm:pt>
    <dgm:pt modelId="{D3589EB7-6392-6449-9A70-8982F12A5914}" type="parTrans" cxnId="{778C8D04-517F-F54E-9B36-07C5503C9FE4}">
      <dgm:prSet/>
      <dgm:spPr/>
      <dgm:t>
        <a:bodyPr/>
        <a:lstStyle/>
        <a:p>
          <a:endParaRPr lang="pt-BR" sz="700"/>
        </a:p>
      </dgm:t>
    </dgm:pt>
    <dgm:pt modelId="{9287E6F6-FF2D-154C-B4BC-D822E1D62DB6}" type="sibTrans" cxnId="{778C8D04-517F-F54E-9B36-07C5503C9FE4}">
      <dgm:prSet/>
      <dgm:spPr/>
      <dgm:t>
        <a:bodyPr/>
        <a:lstStyle/>
        <a:p>
          <a:endParaRPr lang="pt-BR" sz="700"/>
        </a:p>
      </dgm:t>
    </dgm:pt>
    <dgm:pt modelId="{ACB5141B-9AD0-3347-BDE8-7F62B161B767}">
      <dgm:prSet custT="1"/>
      <dgm:spPr/>
      <dgm:t>
        <a:bodyPr/>
        <a:lstStyle/>
        <a:p>
          <a:r>
            <a:rPr lang="pt-BR" sz="700"/>
            <a:t>Monitoramento das ações e correções necessárias</a:t>
          </a:r>
        </a:p>
      </dgm:t>
    </dgm:pt>
    <dgm:pt modelId="{8E250B29-64C0-744C-9D4D-26D7B147FD97}" type="parTrans" cxnId="{8C7105B5-4D38-3849-A102-042EE495ECDC}">
      <dgm:prSet/>
      <dgm:spPr/>
      <dgm:t>
        <a:bodyPr/>
        <a:lstStyle/>
        <a:p>
          <a:endParaRPr lang="pt-BR" sz="700"/>
        </a:p>
      </dgm:t>
    </dgm:pt>
    <dgm:pt modelId="{65C86FB2-8E5C-5F4E-A228-A8BBC9D2E296}" type="sibTrans" cxnId="{8C7105B5-4D38-3849-A102-042EE495ECDC}">
      <dgm:prSet/>
      <dgm:spPr/>
      <dgm:t>
        <a:bodyPr/>
        <a:lstStyle/>
        <a:p>
          <a:endParaRPr lang="pt-BR" sz="700"/>
        </a:p>
      </dgm:t>
    </dgm:pt>
    <dgm:pt modelId="{54FE4760-A9C4-FA4E-B104-C3F17388C6B2}">
      <dgm:prSet custT="1"/>
      <dgm:spPr/>
      <dgm:t>
        <a:bodyPr/>
        <a:lstStyle/>
        <a:p>
          <a:r>
            <a:rPr lang="pt-BR" sz="700"/>
            <a:t>Planejamento das ações</a:t>
          </a:r>
        </a:p>
      </dgm:t>
    </dgm:pt>
    <dgm:pt modelId="{696551DC-EA5E-564E-A930-5B343C4C6AF3}" type="parTrans" cxnId="{AD1C8C99-DFC5-4745-8CFA-5AB7C07DDB0D}">
      <dgm:prSet/>
      <dgm:spPr/>
      <dgm:t>
        <a:bodyPr/>
        <a:lstStyle/>
        <a:p>
          <a:endParaRPr lang="pt-BR" sz="700"/>
        </a:p>
      </dgm:t>
    </dgm:pt>
    <dgm:pt modelId="{54A306FE-AB4F-B74B-A8FD-41C407832498}" type="sibTrans" cxnId="{AD1C8C99-DFC5-4745-8CFA-5AB7C07DDB0D}">
      <dgm:prSet/>
      <dgm:spPr/>
      <dgm:t>
        <a:bodyPr/>
        <a:lstStyle/>
        <a:p>
          <a:endParaRPr lang="pt-BR" sz="700"/>
        </a:p>
      </dgm:t>
    </dgm:pt>
    <dgm:pt modelId="{6202637E-236A-D94A-8CA1-D42C903D2BD6}">
      <dgm:prSet custT="1"/>
      <dgm:spPr/>
      <dgm:t>
        <a:bodyPr/>
        <a:lstStyle/>
        <a:p>
          <a:r>
            <a:rPr lang="pt-BR" sz="700"/>
            <a:t>Desdobramento das ações de melhoria da Imagem Institucional</a:t>
          </a:r>
        </a:p>
      </dgm:t>
    </dgm:pt>
    <dgm:pt modelId="{9B3DFC72-CCF3-7E4B-8A04-2142819E3AC5}" type="parTrans" cxnId="{9C852A90-14E0-A141-A3C3-20BBCE09E066}">
      <dgm:prSet/>
      <dgm:spPr/>
      <dgm:t>
        <a:bodyPr/>
        <a:lstStyle/>
        <a:p>
          <a:endParaRPr lang="pt-BR" sz="700"/>
        </a:p>
      </dgm:t>
    </dgm:pt>
    <dgm:pt modelId="{F528A4F2-FD61-0B4F-89F0-84EDEEC40D3A}" type="sibTrans" cxnId="{9C852A90-14E0-A141-A3C3-20BBCE09E066}">
      <dgm:prSet/>
      <dgm:spPr/>
      <dgm:t>
        <a:bodyPr/>
        <a:lstStyle/>
        <a:p>
          <a:endParaRPr lang="pt-BR" sz="7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C63886CB-D928-46AC-A269-F76B3E5AD08D}" type="pres">
      <dgm:prSet presAssocID="{41793E5E-9B74-4FF1-8F24-7BE2E0E45A9E}" presName="Name37" presStyleLbl="parChTrans1D2" presStyleIdx="0" presStyleCnt="3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0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0" presStyleCnt="3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C6EEC294-A12E-4280-984C-C4AA284F2E6D}" type="pres">
      <dgm:prSet presAssocID="{1CE221B6-23C2-43F9-9843-B0D8A3591E9E}" presName="Name37" presStyleLbl="parChTrans1D3" presStyleIdx="0" presStyleCnt="15"/>
      <dgm:spPr/>
      <dgm:t>
        <a:bodyPr/>
        <a:lstStyle/>
        <a:p>
          <a:endParaRPr lang="pt-BR"/>
        </a:p>
      </dgm:t>
    </dgm:pt>
    <dgm:pt modelId="{A3EBD8F8-5BC1-44F6-B882-42A58FDD326C}" type="pres">
      <dgm:prSet presAssocID="{2CBCDEC9-45FE-4ECE-8249-CF9E36E9A1D6}" presName="hierRoot2" presStyleCnt="0">
        <dgm:presLayoutVars>
          <dgm:hierBranch val="init"/>
        </dgm:presLayoutVars>
      </dgm:prSet>
      <dgm:spPr/>
    </dgm:pt>
    <dgm:pt modelId="{A77B23F5-B73D-40E0-B809-3684FC585588}" type="pres">
      <dgm:prSet presAssocID="{2CBCDEC9-45FE-4ECE-8249-CF9E36E9A1D6}" presName="rootComposite" presStyleCnt="0"/>
      <dgm:spPr/>
    </dgm:pt>
    <dgm:pt modelId="{A7349E9E-A2E5-4695-89B4-66F2D41B761D}" type="pres">
      <dgm:prSet presAssocID="{2CBCDEC9-45FE-4ECE-8249-CF9E36E9A1D6}" presName="rootText" presStyleLbl="node3" presStyleIdx="0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5E79CE-F83B-4604-8BC4-5B4E3F934B52}" type="pres">
      <dgm:prSet presAssocID="{2CBCDEC9-45FE-4ECE-8249-CF9E36E9A1D6}" presName="rootConnector" presStyleLbl="node3" presStyleIdx="0" presStyleCnt="15"/>
      <dgm:spPr/>
      <dgm:t>
        <a:bodyPr/>
        <a:lstStyle/>
        <a:p>
          <a:endParaRPr lang="pt-BR"/>
        </a:p>
      </dgm:t>
    </dgm:pt>
    <dgm:pt modelId="{FD9E3CF6-B72D-46FE-BF0E-E53C42D59180}" type="pres">
      <dgm:prSet presAssocID="{2CBCDEC9-45FE-4ECE-8249-CF9E36E9A1D6}" presName="hierChild4" presStyleCnt="0"/>
      <dgm:spPr/>
    </dgm:pt>
    <dgm:pt modelId="{27A187CB-1FE8-4629-B001-E402151D4D78}" type="pres">
      <dgm:prSet presAssocID="{2CBCDEC9-45FE-4ECE-8249-CF9E36E9A1D6}" presName="hierChild5" presStyleCnt="0"/>
      <dgm:spPr/>
    </dgm:pt>
    <dgm:pt modelId="{1BE3BE32-9CFE-4316-86E8-2954DA9741EC}" type="pres">
      <dgm:prSet presAssocID="{90CE29A5-EC1E-4BFE-822C-0B48FA3134B3}" presName="Name37" presStyleLbl="parChTrans1D3" presStyleIdx="1" presStyleCnt="15"/>
      <dgm:spPr/>
      <dgm:t>
        <a:bodyPr/>
        <a:lstStyle/>
        <a:p>
          <a:endParaRPr lang="pt-BR"/>
        </a:p>
      </dgm:t>
    </dgm:pt>
    <dgm:pt modelId="{2A0E8C17-484F-42BC-AFE1-BCA8FBE63267}" type="pres">
      <dgm:prSet presAssocID="{4FE214E3-7C4D-4B12-85EB-B19A6CA3EBDB}" presName="hierRoot2" presStyleCnt="0">
        <dgm:presLayoutVars>
          <dgm:hierBranch val="init"/>
        </dgm:presLayoutVars>
      </dgm:prSet>
      <dgm:spPr/>
    </dgm:pt>
    <dgm:pt modelId="{873FCE4A-9CEF-47EC-9448-0A84FB3DDF93}" type="pres">
      <dgm:prSet presAssocID="{4FE214E3-7C4D-4B12-85EB-B19A6CA3EBDB}" presName="rootComposite" presStyleCnt="0"/>
      <dgm:spPr/>
    </dgm:pt>
    <dgm:pt modelId="{18E329AA-11EF-45EA-A6E3-EA11A1EAFFCC}" type="pres">
      <dgm:prSet presAssocID="{4FE214E3-7C4D-4B12-85EB-B19A6CA3EBDB}" presName="rootText" presStyleLbl="node3" presStyleIdx="1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B8F3C3-9ACC-4755-B918-D307D68C1C51}" type="pres">
      <dgm:prSet presAssocID="{4FE214E3-7C4D-4B12-85EB-B19A6CA3EBDB}" presName="rootConnector" presStyleLbl="node3" presStyleIdx="1" presStyleCnt="15"/>
      <dgm:spPr/>
      <dgm:t>
        <a:bodyPr/>
        <a:lstStyle/>
        <a:p>
          <a:endParaRPr lang="pt-BR"/>
        </a:p>
      </dgm:t>
    </dgm:pt>
    <dgm:pt modelId="{717C1A17-6707-4C67-988A-2CDC45C77E08}" type="pres">
      <dgm:prSet presAssocID="{4FE214E3-7C4D-4B12-85EB-B19A6CA3EBDB}" presName="hierChild4" presStyleCnt="0"/>
      <dgm:spPr/>
    </dgm:pt>
    <dgm:pt modelId="{7A1178AC-7C42-4009-A60C-3D9CD4651E4D}" type="pres">
      <dgm:prSet presAssocID="{4FE214E3-7C4D-4B12-85EB-B19A6CA3EBDB}" presName="hierChild5" presStyleCnt="0"/>
      <dgm:spPr/>
    </dgm:pt>
    <dgm:pt modelId="{785E484E-B95F-4A3B-9500-DAE498A10366}" type="pres">
      <dgm:prSet presAssocID="{D80CC818-146D-4EC6-AE7C-4FA33BDD9B84}" presName="Name37" presStyleLbl="parChTrans1D3" presStyleIdx="2" presStyleCnt="15"/>
      <dgm:spPr/>
      <dgm:t>
        <a:bodyPr/>
        <a:lstStyle/>
        <a:p>
          <a:endParaRPr lang="pt-BR"/>
        </a:p>
      </dgm:t>
    </dgm:pt>
    <dgm:pt modelId="{F1190563-C5B2-4904-B0B4-B1F97D5087AB}" type="pres">
      <dgm:prSet presAssocID="{4ABE0558-0F14-4272-8A5D-ABAFEA39114C}" presName="hierRoot2" presStyleCnt="0">
        <dgm:presLayoutVars>
          <dgm:hierBranch val="init"/>
        </dgm:presLayoutVars>
      </dgm:prSet>
      <dgm:spPr/>
    </dgm:pt>
    <dgm:pt modelId="{1EFA2813-C389-4B58-9C6A-2EC0682569D8}" type="pres">
      <dgm:prSet presAssocID="{4ABE0558-0F14-4272-8A5D-ABAFEA39114C}" presName="rootComposite" presStyleCnt="0"/>
      <dgm:spPr/>
    </dgm:pt>
    <dgm:pt modelId="{165D41D7-8CEC-4458-BFA9-511F4C4D71F7}" type="pres">
      <dgm:prSet presAssocID="{4ABE0558-0F14-4272-8A5D-ABAFEA39114C}" presName="rootText" presStyleLbl="node3" presStyleIdx="2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841A18-9361-4D08-B0E6-CCC44694EE32}" type="pres">
      <dgm:prSet presAssocID="{4ABE0558-0F14-4272-8A5D-ABAFEA39114C}" presName="rootConnector" presStyleLbl="node3" presStyleIdx="2" presStyleCnt="15"/>
      <dgm:spPr/>
      <dgm:t>
        <a:bodyPr/>
        <a:lstStyle/>
        <a:p>
          <a:endParaRPr lang="pt-BR"/>
        </a:p>
      </dgm:t>
    </dgm:pt>
    <dgm:pt modelId="{590F6B44-E280-40F5-96C9-21A1C83D5FA2}" type="pres">
      <dgm:prSet presAssocID="{4ABE0558-0F14-4272-8A5D-ABAFEA39114C}" presName="hierChild4" presStyleCnt="0"/>
      <dgm:spPr/>
    </dgm:pt>
    <dgm:pt modelId="{60A8C679-D775-484C-98DD-DC37E817C963}" type="pres">
      <dgm:prSet presAssocID="{4ABE0558-0F14-4272-8A5D-ABAFEA39114C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1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1" presStyleCnt="3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C8049C93-5D0C-4B5A-9646-C1832576D8AF}" type="pres">
      <dgm:prSet presAssocID="{D983FDC6-E8E3-46B5-BDC3-E44C9C9DE785}" presName="Name37" presStyleLbl="parChTrans1D3" presStyleIdx="3" presStyleCnt="15"/>
      <dgm:spPr/>
      <dgm:t>
        <a:bodyPr/>
        <a:lstStyle/>
        <a:p>
          <a:endParaRPr lang="pt-BR"/>
        </a:p>
      </dgm:t>
    </dgm:pt>
    <dgm:pt modelId="{1EAC287E-A7B1-4FC1-876D-758CBBE3D854}" type="pres">
      <dgm:prSet presAssocID="{568C18EE-9A50-414B-B976-152D5FB91FF0}" presName="hierRoot2" presStyleCnt="0">
        <dgm:presLayoutVars>
          <dgm:hierBranch val="init"/>
        </dgm:presLayoutVars>
      </dgm:prSet>
      <dgm:spPr/>
    </dgm:pt>
    <dgm:pt modelId="{A7966696-9247-4E9A-B748-321382A7609A}" type="pres">
      <dgm:prSet presAssocID="{568C18EE-9A50-414B-B976-152D5FB91FF0}" presName="rootComposite" presStyleCnt="0"/>
      <dgm:spPr/>
    </dgm:pt>
    <dgm:pt modelId="{2937C92F-8426-4D0E-9920-224822E2A4EC}" type="pres">
      <dgm:prSet presAssocID="{568C18EE-9A50-414B-B976-152D5FB91FF0}" presName="rootText" presStyleLbl="node3" presStyleIdx="3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9943AD-0E63-49F5-87C2-EB93ED3BD979}" type="pres">
      <dgm:prSet presAssocID="{568C18EE-9A50-414B-B976-152D5FB91FF0}" presName="rootConnector" presStyleLbl="node3" presStyleIdx="3" presStyleCnt="15"/>
      <dgm:spPr/>
      <dgm:t>
        <a:bodyPr/>
        <a:lstStyle/>
        <a:p>
          <a:endParaRPr lang="pt-BR"/>
        </a:p>
      </dgm:t>
    </dgm:pt>
    <dgm:pt modelId="{DE507CBA-82CC-412A-BBF2-D934FE506525}" type="pres">
      <dgm:prSet presAssocID="{568C18EE-9A50-414B-B976-152D5FB91FF0}" presName="hierChild4" presStyleCnt="0"/>
      <dgm:spPr/>
    </dgm:pt>
    <dgm:pt modelId="{F475573E-0AAB-4772-B6AC-9AF4EE2E0F3B}" type="pres">
      <dgm:prSet presAssocID="{568C18EE-9A50-414B-B976-152D5FB91FF0}" presName="hierChild5" presStyleCnt="0"/>
      <dgm:spPr/>
    </dgm:pt>
    <dgm:pt modelId="{8D5DFAA9-ED74-4FDA-8E57-48B2A5113268}" type="pres">
      <dgm:prSet presAssocID="{634AFF84-9BB8-42EB-A3D5-EE4A3DF47C4F}" presName="Name37" presStyleLbl="parChTrans1D3" presStyleIdx="4" presStyleCnt="15"/>
      <dgm:spPr/>
      <dgm:t>
        <a:bodyPr/>
        <a:lstStyle/>
        <a:p>
          <a:endParaRPr lang="pt-BR"/>
        </a:p>
      </dgm:t>
    </dgm:pt>
    <dgm:pt modelId="{650F0CCC-4F34-4F17-940E-5639651CCCF8}" type="pres">
      <dgm:prSet presAssocID="{07830F6E-2EAC-4DEA-9BC1-90330726FD04}" presName="hierRoot2" presStyleCnt="0">
        <dgm:presLayoutVars>
          <dgm:hierBranch val="init"/>
        </dgm:presLayoutVars>
      </dgm:prSet>
      <dgm:spPr/>
    </dgm:pt>
    <dgm:pt modelId="{84EE8792-2344-4914-9AC3-DDFDFFC69E13}" type="pres">
      <dgm:prSet presAssocID="{07830F6E-2EAC-4DEA-9BC1-90330726FD04}" presName="rootComposite" presStyleCnt="0"/>
      <dgm:spPr/>
    </dgm:pt>
    <dgm:pt modelId="{07D65E1A-48E2-49D6-B9C4-8B82C76EEE78}" type="pres">
      <dgm:prSet presAssocID="{07830F6E-2EAC-4DEA-9BC1-90330726FD04}" presName="rootText" presStyleLbl="node3" presStyleIdx="4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C2E1B2E-8E70-4FCF-A90C-E7BFC639B344}" type="pres">
      <dgm:prSet presAssocID="{07830F6E-2EAC-4DEA-9BC1-90330726FD04}" presName="rootConnector" presStyleLbl="node3" presStyleIdx="4" presStyleCnt="15"/>
      <dgm:spPr/>
      <dgm:t>
        <a:bodyPr/>
        <a:lstStyle/>
        <a:p>
          <a:endParaRPr lang="pt-BR"/>
        </a:p>
      </dgm:t>
    </dgm:pt>
    <dgm:pt modelId="{18804573-FF6D-4435-A7AC-FE11C59BDBCE}" type="pres">
      <dgm:prSet presAssocID="{07830F6E-2EAC-4DEA-9BC1-90330726FD04}" presName="hierChild4" presStyleCnt="0"/>
      <dgm:spPr/>
    </dgm:pt>
    <dgm:pt modelId="{838C8CE8-A21B-49EC-8981-D9073514F701}" type="pres">
      <dgm:prSet presAssocID="{07830F6E-2EAC-4DEA-9BC1-90330726FD04}" presName="hierChild5" presStyleCnt="0"/>
      <dgm:spPr/>
    </dgm:pt>
    <dgm:pt modelId="{D5EE327F-2959-4205-812D-0AB794A4C682}" type="pres">
      <dgm:prSet presAssocID="{98832221-BA67-4A57-AB0F-17CDE8E7EB86}" presName="Name37" presStyleLbl="parChTrans1D3" presStyleIdx="5" presStyleCnt="15"/>
      <dgm:spPr/>
      <dgm:t>
        <a:bodyPr/>
        <a:lstStyle/>
        <a:p>
          <a:endParaRPr lang="pt-BR"/>
        </a:p>
      </dgm:t>
    </dgm:pt>
    <dgm:pt modelId="{AF5F8DCD-AC5A-4008-BF50-9AAFE6100E8A}" type="pres">
      <dgm:prSet presAssocID="{75D41B02-9AC9-4F7E-9CEB-0CE060DD6CA3}" presName="hierRoot2" presStyleCnt="0">
        <dgm:presLayoutVars>
          <dgm:hierBranch val="init"/>
        </dgm:presLayoutVars>
      </dgm:prSet>
      <dgm:spPr/>
    </dgm:pt>
    <dgm:pt modelId="{7C22CB27-FB04-4AF2-9943-055257117D5B}" type="pres">
      <dgm:prSet presAssocID="{75D41B02-9AC9-4F7E-9CEB-0CE060DD6CA3}" presName="rootComposite" presStyleCnt="0"/>
      <dgm:spPr/>
    </dgm:pt>
    <dgm:pt modelId="{0366535A-D2F8-4821-A94B-663903EFB6B6}" type="pres">
      <dgm:prSet presAssocID="{75D41B02-9AC9-4F7E-9CEB-0CE060DD6CA3}" presName="rootText" presStyleLbl="node3" presStyleIdx="5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3923D2-F973-40E4-A393-BC1A7745FE0D}" type="pres">
      <dgm:prSet presAssocID="{75D41B02-9AC9-4F7E-9CEB-0CE060DD6CA3}" presName="rootConnector" presStyleLbl="node3" presStyleIdx="5" presStyleCnt="15"/>
      <dgm:spPr/>
      <dgm:t>
        <a:bodyPr/>
        <a:lstStyle/>
        <a:p>
          <a:endParaRPr lang="pt-BR"/>
        </a:p>
      </dgm:t>
    </dgm:pt>
    <dgm:pt modelId="{22044AE7-4F6A-4C3A-B3EC-8715C43CB8D2}" type="pres">
      <dgm:prSet presAssocID="{75D41B02-9AC9-4F7E-9CEB-0CE060DD6CA3}" presName="hierChild4" presStyleCnt="0"/>
      <dgm:spPr/>
    </dgm:pt>
    <dgm:pt modelId="{37B5C584-7824-4BF5-B16E-C29AC5DF150D}" type="pres">
      <dgm:prSet presAssocID="{75D41B02-9AC9-4F7E-9CEB-0CE060DD6CA3}" presName="hierChild5" presStyleCnt="0"/>
      <dgm:spPr/>
    </dgm:pt>
    <dgm:pt modelId="{DBDC7F98-8763-F446-BDE9-BC322ABCFBE7}" type="pres">
      <dgm:prSet presAssocID="{D28CEE26-1FCA-1840-B8A6-EFAC0D7846FE}" presName="Name37" presStyleLbl="parChTrans1D3" presStyleIdx="6" presStyleCnt="15"/>
      <dgm:spPr/>
      <dgm:t>
        <a:bodyPr/>
        <a:lstStyle/>
        <a:p>
          <a:endParaRPr lang="pt-BR"/>
        </a:p>
      </dgm:t>
    </dgm:pt>
    <dgm:pt modelId="{82433434-E2C3-F848-85A6-AEEC4A81FD45}" type="pres">
      <dgm:prSet presAssocID="{23C74706-BFFC-E045-8AD3-25F41F27CDC9}" presName="hierRoot2" presStyleCnt="0">
        <dgm:presLayoutVars>
          <dgm:hierBranch val="init"/>
        </dgm:presLayoutVars>
      </dgm:prSet>
      <dgm:spPr/>
    </dgm:pt>
    <dgm:pt modelId="{9119C6B4-0605-4D4F-A522-6FBD060B2D1E}" type="pres">
      <dgm:prSet presAssocID="{23C74706-BFFC-E045-8AD3-25F41F27CDC9}" presName="rootComposite" presStyleCnt="0"/>
      <dgm:spPr/>
    </dgm:pt>
    <dgm:pt modelId="{C49FD505-86AA-EB40-9FC6-F32F9491CFFD}" type="pres">
      <dgm:prSet presAssocID="{23C74706-BFFC-E045-8AD3-25F41F27CDC9}" presName="rootText" presStyleLbl="node3" presStyleIdx="6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7581CF-5CFD-CA48-A406-1E2F9DB62317}" type="pres">
      <dgm:prSet presAssocID="{23C74706-BFFC-E045-8AD3-25F41F27CDC9}" presName="rootConnector" presStyleLbl="node3" presStyleIdx="6" presStyleCnt="15"/>
      <dgm:spPr/>
      <dgm:t>
        <a:bodyPr/>
        <a:lstStyle/>
        <a:p>
          <a:endParaRPr lang="pt-BR"/>
        </a:p>
      </dgm:t>
    </dgm:pt>
    <dgm:pt modelId="{433F7C3A-12BF-1B46-8F0E-0D1F63F43EF7}" type="pres">
      <dgm:prSet presAssocID="{23C74706-BFFC-E045-8AD3-25F41F27CDC9}" presName="hierChild4" presStyleCnt="0"/>
      <dgm:spPr/>
    </dgm:pt>
    <dgm:pt modelId="{072618A1-D5D0-5E44-9A50-57015BC3B602}" type="pres">
      <dgm:prSet presAssocID="{23C74706-BFFC-E045-8AD3-25F41F27CDC9}" presName="hierChild5" presStyleCnt="0"/>
      <dgm:spPr/>
    </dgm:pt>
    <dgm:pt modelId="{05BFA1C0-D970-0E42-873F-31BE9501959A}" type="pres">
      <dgm:prSet presAssocID="{D3589EB7-6392-6449-9A70-8982F12A5914}" presName="Name37" presStyleLbl="parChTrans1D3" presStyleIdx="7" presStyleCnt="15"/>
      <dgm:spPr/>
      <dgm:t>
        <a:bodyPr/>
        <a:lstStyle/>
        <a:p>
          <a:endParaRPr lang="pt-BR"/>
        </a:p>
      </dgm:t>
    </dgm:pt>
    <dgm:pt modelId="{AD31334D-A12F-E24A-AAA5-EC52B61298F6}" type="pres">
      <dgm:prSet presAssocID="{30E7895B-CAB0-C743-B75A-7AF0C9A83609}" presName="hierRoot2" presStyleCnt="0">
        <dgm:presLayoutVars>
          <dgm:hierBranch val="init"/>
        </dgm:presLayoutVars>
      </dgm:prSet>
      <dgm:spPr/>
    </dgm:pt>
    <dgm:pt modelId="{8104172C-4C8A-834F-A0B3-868D6CDFA0C3}" type="pres">
      <dgm:prSet presAssocID="{30E7895B-CAB0-C743-B75A-7AF0C9A83609}" presName="rootComposite" presStyleCnt="0"/>
      <dgm:spPr/>
    </dgm:pt>
    <dgm:pt modelId="{2AAE0E13-1607-974C-B962-A0AABB844D02}" type="pres">
      <dgm:prSet presAssocID="{30E7895B-CAB0-C743-B75A-7AF0C9A83609}" presName="rootText" presStyleLbl="node3" presStyleIdx="7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66F8E0C-FA97-9248-96BD-B784972C0FBF}" type="pres">
      <dgm:prSet presAssocID="{30E7895B-CAB0-C743-B75A-7AF0C9A83609}" presName="rootConnector" presStyleLbl="node3" presStyleIdx="7" presStyleCnt="15"/>
      <dgm:spPr/>
      <dgm:t>
        <a:bodyPr/>
        <a:lstStyle/>
        <a:p>
          <a:endParaRPr lang="pt-BR"/>
        </a:p>
      </dgm:t>
    </dgm:pt>
    <dgm:pt modelId="{FD125D6D-FE51-4543-BEFF-CAFAC180C4F3}" type="pres">
      <dgm:prSet presAssocID="{30E7895B-CAB0-C743-B75A-7AF0C9A83609}" presName="hierChild4" presStyleCnt="0"/>
      <dgm:spPr/>
    </dgm:pt>
    <dgm:pt modelId="{0595218B-195E-5C4A-9E30-59BFF17FB601}" type="pres">
      <dgm:prSet presAssocID="{30E7895B-CAB0-C743-B75A-7AF0C9A83609}" presName="hierChild5" presStyleCnt="0"/>
      <dgm:spPr/>
    </dgm:pt>
    <dgm:pt modelId="{23DDBECB-D7E7-E444-95DA-F1822F9C3856}" type="pres">
      <dgm:prSet presAssocID="{8E250B29-64C0-744C-9D4D-26D7B147FD97}" presName="Name37" presStyleLbl="parChTrans1D3" presStyleIdx="8" presStyleCnt="15"/>
      <dgm:spPr/>
      <dgm:t>
        <a:bodyPr/>
        <a:lstStyle/>
        <a:p>
          <a:endParaRPr lang="pt-BR"/>
        </a:p>
      </dgm:t>
    </dgm:pt>
    <dgm:pt modelId="{D444DC47-7C9A-004F-98AE-E3EF66BA4AA3}" type="pres">
      <dgm:prSet presAssocID="{ACB5141B-9AD0-3347-BDE8-7F62B161B767}" presName="hierRoot2" presStyleCnt="0">
        <dgm:presLayoutVars>
          <dgm:hierBranch val="init"/>
        </dgm:presLayoutVars>
      </dgm:prSet>
      <dgm:spPr/>
    </dgm:pt>
    <dgm:pt modelId="{EF0CF581-CEC1-0E40-9030-4C52CFA23D3B}" type="pres">
      <dgm:prSet presAssocID="{ACB5141B-9AD0-3347-BDE8-7F62B161B767}" presName="rootComposite" presStyleCnt="0"/>
      <dgm:spPr/>
    </dgm:pt>
    <dgm:pt modelId="{0DF2E1EF-0A3E-ED4C-A28E-4BB626EBB096}" type="pres">
      <dgm:prSet presAssocID="{ACB5141B-9AD0-3347-BDE8-7F62B161B767}" presName="rootText" presStyleLbl="node3" presStyleIdx="8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CA4963-32D1-2C44-9F9E-43630AE7E00B}" type="pres">
      <dgm:prSet presAssocID="{ACB5141B-9AD0-3347-BDE8-7F62B161B767}" presName="rootConnector" presStyleLbl="node3" presStyleIdx="8" presStyleCnt="15"/>
      <dgm:spPr/>
      <dgm:t>
        <a:bodyPr/>
        <a:lstStyle/>
        <a:p>
          <a:endParaRPr lang="pt-BR"/>
        </a:p>
      </dgm:t>
    </dgm:pt>
    <dgm:pt modelId="{34E8E5C1-C065-D540-8458-328597B0B0FE}" type="pres">
      <dgm:prSet presAssocID="{ACB5141B-9AD0-3347-BDE8-7F62B161B767}" presName="hierChild4" presStyleCnt="0"/>
      <dgm:spPr/>
    </dgm:pt>
    <dgm:pt modelId="{735DCB72-138B-EE40-847D-210551D311ED}" type="pres">
      <dgm:prSet presAssocID="{ACB5141B-9AD0-3347-BDE8-7F62B161B767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6770EB17-1976-486A-ACF8-4680EDD62895}" type="pres">
      <dgm:prSet presAssocID="{5B44D066-765F-4DFE-82BE-E2086EC4C756}" presName="Name37" presStyleLbl="parChTrans1D2" presStyleIdx="2" presStyleCnt="3"/>
      <dgm:spPr/>
      <dgm:t>
        <a:bodyPr/>
        <a:lstStyle/>
        <a:p>
          <a:endParaRPr lang="pt-BR"/>
        </a:p>
      </dgm:t>
    </dgm:pt>
    <dgm:pt modelId="{7E6E2468-8CDE-40F0-AB49-7340717D8A25}" type="pres">
      <dgm:prSet presAssocID="{6D4410DB-D967-4807-9F6B-9C09BBC6810B}" presName="hierRoot2" presStyleCnt="0">
        <dgm:presLayoutVars>
          <dgm:hierBranch val="init"/>
        </dgm:presLayoutVars>
      </dgm:prSet>
      <dgm:spPr/>
    </dgm:pt>
    <dgm:pt modelId="{77B9BBC3-E513-4C92-9B33-335FBFE50A01}" type="pres">
      <dgm:prSet presAssocID="{6D4410DB-D967-4807-9F6B-9C09BBC6810B}" presName="rootComposite" presStyleCnt="0"/>
      <dgm:spPr/>
    </dgm:pt>
    <dgm:pt modelId="{8890D266-CF24-4EC6-930C-910D62910995}" type="pres">
      <dgm:prSet presAssocID="{6D4410DB-D967-4807-9F6B-9C09BBC6810B}" presName="rootText" presStyleLbl="node2" presStyleIdx="2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9F0818D-05B9-4FE0-BFA9-CF2E22124D5D}" type="pres">
      <dgm:prSet presAssocID="{6D4410DB-D967-4807-9F6B-9C09BBC6810B}" presName="rootConnector" presStyleLbl="node2" presStyleIdx="2" presStyleCnt="3"/>
      <dgm:spPr/>
      <dgm:t>
        <a:bodyPr/>
        <a:lstStyle/>
        <a:p>
          <a:endParaRPr lang="pt-BR"/>
        </a:p>
      </dgm:t>
    </dgm:pt>
    <dgm:pt modelId="{18203D8A-9E01-462D-A690-0E0650E2C815}" type="pres">
      <dgm:prSet presAssocID="{6D4410DB-D967-4807-9F6B-9C09BBC6810B}" presName="hierChild4" presStyleCnt="0"/>
      <dgm:spPr/>
    </dgm:pt>
    <dgm:pt modelId="{7B888A0F-A660-4C33-A2AE-700A53F83DB5}" type="pres">
      <dgm:prSet presAssocID="{4DE0F1D7-903C-4553-814A-A88DBBBBAF13}" presName="Name37" presStyleLbl="parChTrans1D3" presStyleIdx="9" presStyleCnt="15"/>
      <dgm:spPr/>
      <dgm:t>
        <a:bodyPr/>
        <a:lstStyle/>
        <a:p>
          <a:endParaRPr lang="pt-BR"/>
        </a:p>
      </dgm:t>
    </dgm:pt>
    <dgm:pt modelId="{C9AAD492-460C-49DA-9815-450524CB0FA6}" type="pres">
      <dgm:prSet presAssocID="{A02C9128-AEFA-4375-8BFC-396C9D44FC5F}" presName="hierRoot2" presStyleCnt="0">
        <dgm:presLayoutVars>
          <dgm:hierBranch val="init"/>
        </dgm:presLayoutVars>
      </dgm:prSet>
      <dgm:spPr/>
    </dgm:pt>
    <dgm:pt modelId="{ADC4E4C4-9BBB-421C-9E9D-FC5FB77904DE}" type="pres">
      <dgm:prSet presAssocID="{A02C9128-AEFA-4375-8BFC-396C9D44FC5F}" presName="rootComposite" presStyleCnt="0"/>
      <dgm:spPr/>
    </dgm:pt>
    <dgm:pt modelId="{80F62A41-A9D8-480A-B5AC-25177A5B2450}" type="pres">
      <dgm:prSet presAssocID="{A02C9128-AEFA-4375-8BFC-396C9D44FC5F}" presName="rootText" presStyleLbl="node3" presStyleIdx="9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A91A79-B52D-4EB8-9719-C99C21E6A5B0}" type="pres">
      <dgm:prSet presAssocID="{A02C9128-AEFA-4375-8BFC-396C9D44FC5F}" presName="rootConnector" presStyleLbl="node3" presStyleIdx="9" presStyleCnt="15"/>
      <dgm:spPr/>
      <dgm:t>
        <a:bodyPr/>
        <a:lstStyle/>
        <a:p>
          <a:endParaRPr lang="pt-BR"/>
        </a:p>
      </dgm:t>
    </dgm:pt>
    <dgm:pt modelId="{4A6180E0-EA1A-43D2-9F38-127A1B9BBD39}" type="pres">
      <dgm:prSet presAssocID="{A02C9128-AEFA-4375-8BFC-396C9D44FC5F}" presName="hierChild4" presStyleCnt="0"/>
      <dgm:spPr/>
    </dgm:pt>
    <dgm:pt modelId="{2A664F40-18CC-4E10-9E87-0BC6CB2C6C95}" type="pres">
      <dgm:prSet presAssocID="{A02C9128-AEFA-4375-8BFC-396C9D44FC5F}" presName="hierChild5" presStyleCnt="0"/>
      <dgm:spPr/>
    </dgm:pt>
    <dgm:pt modelId="{3AE97F6E-BF20-4803-9FE4-D0FA6B8BD03E}" type="pres">
      <dgm:prSet presAssocID="{73DCB09B-D3CB-4803-A7E5-24DB56C434FC}" presName="Name37" presStyleLbl="parChTrans1D3" presStyleIdx="10" presStyleCnt="15"/>
      <dgm:spPr/>
      <dgm:t>
        <a:bodyPr/>
        <a:lstStyle/>
        <a:p>
          <a:endParaRPr lang="pt-BR"/>
        </a:p>
      </dgm:t>
    </dgm:pt>
    <dgm:pt modelId="{C4EF087E-C171-47E8-A121-09957C11289A}" type="pres">
      <dgm:prSet presAssocID="{ABB4E85C-1E0A-4279-BBBB-4842B52FF713}" presName="hierRoot2" presStyleCnt="0">
        <dgm:presLayoutVars>
          <dgm:hierBranch val="init"/>
        </dgm:presLayoutVars>
      </dgm:prSet>
      <dgm:spPr/>
    </dgm:pt>
    <dgm:pt modelId="{9A6F81CC-C9F1-43F4-8632-DCD11F91BD2E}" type="pres">
      <dgm:prSet presAssocID="{ABB4E85C-1E0A-4279-BBBB-4842B52FF713}" presName="rootComposite" presStyleCnt="0"/>
      <dgm:spPr/>
    </dgm:pt>
    <dgm:pt modelId="{3794383C-0A29-474A-983E-BC13EA06E5DE}" type="pres">
      <dgm:prSet presAssocID="{ABB4E85C-1E0A-4279-BBBB-4842B52FF713}" presName="rootText" presStyleLbl="node3" presStyleIdx="10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4A7E3-8842-498C-B770-D03CFFE1DC79}" type="pres">
      <dgm:prSet presAssocID="{ABB4E85C-1E0A-4279-BBBB-4842B52FF713}" presName="rootConnector" presStyleLbl="node3" presStyleIdx="10" presStyleCnt="15"/>
      <dgm:spPr/>
      <dgm:t>
        <a:bodyPr/>
        <a:lstStyle/>
        <a:p>
          <a:endParaRPr lang="pt-BR"/>
        </a:p>
      </dgm:t>
    </dgm:pt>
    <dgm:pt modelId="{0B19A86E-D42E-48DB-93ED-8FC11C1A8A67}" type="pres">
      <dgm:prSet presAssocID="{ABB4E85C-1E0A-4279-BBBB-4842B52FF713}" presName="hierChild4" presStyleCnt="0"/>
      <dgm:spPr/>
    </dgm:pt>
    <dgm:pt modelId="{15B4439C-0E0B-43D1-9A56-8B27954FA1DB}" type="pres">
      <dgm:prSet presAssocID="{ABB4E85C-1E0A-4279-BBBB-4842B52FF713}" presName="hierChild5" presStyleCnt="0"/>
      <dgm:spPr/>
    </dgm:pt>
    <dgm:pt modelId="{17E470E4-BD9E-4A69-8F0E-FAFBBD3F9193}" type="pres">
      <dgm:prSet presAssocID="{3F72AA0C-8BF4-4DD3-B042-E0885E564427}" presName="Name37" presStyleLbl="parChTrans1D3" presStyleIdx="11" presStyleCnt="15"/>
      <dgm:spPr/>
      <dgm:t>
        <a:bodyPr/>
        <a:lstStyle/>
        <a:p>
          <a:endParaRPr lang="pt-BR"/>
        </a:p>
      </dgm:t>
    </dgm:pt>
    <dgm:pt modelId="{AE669993-8169-484A-B70C-DE48AC145323}" type="pres">
      <dgm:prSet presAssocID="{DEF41E5F-D162-4587-93E8-230A2164DD01}" presName="hierRoot2" presStyleCnt="0">
        <dgm:presLayoutVars>
          <dgm:hierBranch val="init"/>
        </dgm:presLayoutVars>
      </dgm:prSet>
      <dgm:spPr/>
    </dgm:pt>
    <dgm:pt modelId="{227D3CEC-12C4-40E5-A807-135E40705652}" type="pres">
      <dgm:prSet presAssocID="{DEF41E5F-D162-4587-93E8-230A2164DD01}" presName="rootComposite" presStyleCnt="0"/>
      <dgm:spPr/>
    </dgm:pt>
    <dgm:pt modelId="{2C744E6B-2989-4B2E-98F2-91AAD5050E70}" type="pres">
      <dgm:prSet presAssocID="{DEF41E5F-D162-4587-93E8-230A2164DD01}" presName="rootText" presStyleLbl="node3" presStyleIdx="11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B53BA3-D2D7-42E9-B2DC-1C748ED224C1}" type="pres">
      <dgm:prSet presAssocID="{DEF41E5F-D162-4587-93E8-230A2164DD01}" presName="rootConnector" presStyleLbl="node3" presStyleIdx="11" presStyleCnt="15"/>
      <dgm:spPr/>
      <dgm:t>
        <a:bodyPr/>
        <a:lstStyle/>
        <a:p>
          <a:endParaRPr lang="pt-BR"/>
        </a:p>
      </dgm:t>
    </dgm:pt>
    <dgm:pt modelId="{4B382E23-B4D4-4ADD-96C4-246BFB6B7349}" type="pres">
      <dgm:prSet presAssocID="{DEF41E5F-D162-4587-93E8-230A2164DD01}" presName="hierChild4" presStyleCnt="0"/>
      <dgm:spPr/>
    </dgm:pt>
    <dgm:pt modelId="{B6C9F90D-2198-46CA-AB4A-C048BD70714D}" type="pres">
      <dgm:prSet presAssocID="{DEF41E5F-D162-4587-93E8-230A2164DD01}" presName="hierChild5" presStyleCnt="0"/>
      <dgm:spPr/>
    </dgm:pt>
    <dgm:pt modelId="{89593A67-9C2C-4989-8D62-A758D2764192}" type="pres">
      <dgm:prSet presAssocID="{CB5064BA-1CA0-43F6-A441-52B5C00A45AA}" presName="Name37" presStyleLbl="parChTrans1D3" presStyleIdx="12" presStyleCnt="15"/>
      <dgm:spPr/>
      <dgm:t>
        <a:bodyPr/>
        <a:lstStyle/>
        <a:p>
          <a:endParaRPr lang="pt-BR"/>
        </a:p>
      </dgm:t>
    </dgm:pt>
    <dgm:pt modelId="{21BBB123-5017-4F98-A940-D5B937000C7B}" type="pres">
      <dgm:prSet presAssocID="{F62D0C0E-624C-4889-80CF-403E95443F47}" presName="hierRoot2" presStyleCnt="0">
        <dgm:presLayoutVars>
          <dgm:hierBranch val="init"/>
        </dgm:presLayoutVars>
      </dgm:prSet>
      <dgm:spPr/>
    </dgm:pt>
    <dgm:pt modelId="{82D672BD-3FFC-4013-AC31-AF5A2AF1D8C8}" type="pres">
      <dgm:prSet presAssocID="{F62D0C0E-624C-4889-80CF-403E95443F47}" presName="rootComposite" presStyleCnt="0"/>
      <dgm:spPr/>
    </dgm:pt>
    <dgm:pt modelId="{48D503BD-4D94-4807-8CDF-D3AFC76537D9}" type="pres">
      <dgm:prSet presAssocID="{F62D0C0E-624C-4889-80CF-403E95443F47}" presName="rootText" presStyleLbl="node3" presStyleIdx="12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CEAF2E1-D0D4-4193-88C8-30DBCB0BC260}" type="pres">
      <dgm:prSet presAssocID="{F62D0C0E-624C-4889-80CF-403E95443F47}" presName="rootConnector" presStyleLbl="node3" presStyleIdx="12" presStyleCnt="15"/>
      <dgm:spPr/>
      <dgm:t>
        <a:bodyPr/>
        <a:lstStyle/>
        <a:p>
          <a:endParaRPr lang="pt-BR"/>
        </a:p>
      </dgm:t>
    </dgm:pt>
    <dgm:pt modelId="{4EB707F3-AB66-419A-B2CC-728F6BE49EE0}" type="pres">
      <dgm:prSet presAssocID="{F62D0C0E-624C-4889-80CF-403E95443F47}" presName="hierChild4" presStyleCnt="0"/>
      <dgm:spPr/>
    </dgm:pt>
    <dgm:pt modelId="{25A98A93-8D57-46AD-B1AB-9827F26CA956}" type="pres">
      <dgm:prSet presAssocID="{F62D0C0E-624C-4889-80CF-403E95443F47}" presName="hierChild5" presStyleCnt="0"/>
      <dgm:spPr/>
    </dgm:pt>
    <dgm:pt modelId="{414D9D19-FC74-834E-898C-9B18E5433C5F}" type="pres">
      <dgm:prSet presAssocID="{696551DC-EA5E-564E-A930-5B343C4C6AF3}" presName="Name37" presStyleLbl="parChTrans1D3" presStyleIdx="13" presStyleCnt="15"/>
      <dgm:spPr/>
      <dgm:t>
        <a:bodyPr/>
        <a:lstStyle/>
        <a:p>
          <a:endParaRPr lang="pt-BR"/>
        </a:p>
      </dgm:t>
    </dgm:pt>
    <dgm:pt modelId="{8A833E18-4CFA-C241-82BE-55EA6E813206}" type="pres">
      <dgm:prSet presAssocID="{54FE4760-A9C4-FA4E-B104-C3F17388C6B2}" presName="hierRoot2" presStyleCnt="0">
        <dgm:presLayoutVars>
          <dgm:hierBranch val="init"/>
        </dgm:presLayoutVars>
      </dgm:prSet>
      <dgm:spPr/>
    </dgm:pt>
    <dgm:pt modelId="{27FF4440-99B5-CF4A-AADA-EA3C68F3B580}" type="pres">
      <dgm:prSet presAssocID="{54FE4760-A9C4-FA4E-B104-C3F17388C6B2}" presName="rootComposite" presStyleCnt="0"/>
      <dgm:spPr/>
    </dgm:pt>
    <dgm:pt modelId="{46004F9D-BC4B-B74E-8492-D3A1BCFD0FBF}" type="pres">
      <dgm:prSet presAssocID="{54FE4760-A9C4-FA4E-B104-C3F17388C6B2}" presName="rootText" presStyleLbl="node3" presStyleIdx="13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FFD191F-1629-564A-B3E4-B6CAE576B49A}" type="pres">
      <dgm:prSet presAssocID="{54FE4760-A9C4-FA4E-B104-C3F17388C6B2}" presName="rootConnector" presStyleLbl="node3" presStyleIdx="13" presStyleCnt="15"/>
      <dgm:spPr/>
      <dgm:t>
        <a:bodyPr/>
        <a:lstStyle/>
        <a:p>
          <a:endParaRPr lang="pt-BR"/>
        </a:p>
      </dgm:t>
    </dgm:pt>
    <dgm:pt modelId="{5DF55E95-7DBD-6343-8E27-AA5397E38E13}" type="pres">
      <dgm:prSet presAssocID="{54FE4760-A9C4-FA4E-B104-C3F17388C6B2}" presName="hierChild4" presStyleCnt="0"/>
      <dgm:spPr/>
    </dgm:pt>
    <dgm:pt modelId="{AF2C1593-5DA8-7F43-8B3B-6027455CDD0F}" type="pres">
      <dgm:prSet presAssocID="{54FE4760-A9C4-FA4E-B104-C3F17388C6B2}" presName="hierChild5" presStyleCnt="0"/>
      <dgm:spPr/>
    </dgm:pt>
    <dgm:pt modelId="{C5FEA55B-D10C-614F-8848-774E9C2A8EDA}" type="pres">
      <dgm:prSet presAssocID="{9B3DFC72-CCF3-7E4B-8A04-2142819E3AC5}" presName="Name37" presStyleLbl="parChTrans1D3" presStyleIdx="14" presStyleCnt="15"/>
      <dgm:spPr/>
      <dgm:t>
        <a:bodyPr/>
        <a:lstStyle/>
        <a:p>
          <a:endParaRPr lang="pt-BR"/>
        </a:p>
      </dgm:t>
    </dgm:pt>
    <dgm:pt modelId="{42EAE69C-878B-FF4E-BAF5-EAA8B774D504}" type="pres">
      <dgm:prSet presAssocID="{6202637E-236A-D94A-8CA1-D42C903D2BD6}" presName="hierRoot2" presStyleCnt="0">
        <dgm:presLayoutVars>
          <dgm:hierBranch val="init"/>
        </dgm:presLayoutVars>
      </dgm:prSet>
      <dgm:spPr/>
    </dgm:pt>
    <dgm:pt modelId="{4B13E319-1C26-B344-872F-4CBE9E89C5D6}" type="pres">
      <dgm:prSet presAssocID="{6202637E-236A-D94A-8CA1-D42C903D2BD6}" presName="rootComposite" presStyleCnt="0"/>
      <dgm:spPr/>
    </dgm:pt>
    <dgm:pt modelId="{D7B9F8CF-FD62-2D47-BBB2-4A27420D3407}" type="pres">
      <dgm:prSet presAssocID="{6202637E-236A-D94A-8CA1-D42C903D2BD6}" presName="rootText" presStyleLbl="node3" presStyleIdx="14" presStyleCnt="15" custScaleX="135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A53BABD-DC11-4449-84F0-9019B4DBFA23}" type="pres">
      <dgm:prSet presAssocID="{6202637E-236A-D94A-8CA1-D42C903D2BD6}" presName="rootConnector" presStyleLbl="node3" presStyleIdx="14" presStyleCnt="15"/>
      <dgm:spPr/>
      <dgm:t>
        <a:bodyPr/>
        <a:lstStyle/>
        <a:p>
          <a:endParaRPr lang="pt-BR"/>
        </a:p>
      </dgm:t>
    </dgm:pt>
    <dgm:pt modelId="{DF05A6C8-5802-DC49-B174-423453FF381C}" type="pres">
      <dgm:prSet presAssocID="{6202637E-236A-D94A-8CA1-D42C903D2BD6}" presName="hierChild4" presStyleCnt="0"/>
      <dgm:spPr/>
    </dgm:pt>
    <dgm:pt modelId="{196A21D5-FF62-F34C-9759-0741A871691F}" type="pres">
      <dgm:prSet presAssocID="{6202637E-236A-D94A-8CA1-D42C903D2BD6}" presName="hierChild5" presStyleCnt="0"/>
      <dgm:spPr/>
    </dgm:pt>
    <dgm:pt modelId="{56CED86D-62C2-4919-BE90-D7FA59E395CB}" type="pres">
      <dgm:prSet presAssocID="{6D4410DB-D967-4807-9F6B-9C09BBC6810B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CB2F6463-E1BC-1049-AF7A-8138BF4E12B3}" type="presOf" srcId="{ABB4E85C-1E0A-4279-BBBB-4842B52FF713}" destId="{3794383C-0A29-474A-983E-BC13EA06E5DE}" srcOrd="0" destOrd="0" presId="urn:microsoft.com/office/officeart/2005/8/layout/orgChart1"/>
    <dgm:cxn modelId="{D10E1AC2-A361-414A-BFCE-102A41F2EB17}" type="presOf" srcId="{3F72AA0C-8BF4-4DD3-B042-E0885E564427}" destId="{17E470E4-BD9E-4A69-8F0E-FAFBBD3F9193}" srcOrd="0" destOrd="0" presId="urn:microsoft.com/office/officeart/2005/8/layout/orgChart1"/>
    <dgm:cxn modelId="{40DB872F-D6E0-EA4F-847B-73F20E4E9A3E}" type="presOf" srcId="{23C74706-BFFC-E045-8AD3-25F41F27CDC9}" destId="{C49FD505-86AA-EB40-9FC6-F32F9491CFFD}" srcOrd="0" destOrd="0" presId="urn:microsoft.com/office/officeart/2005/8/layout/orgChart1"/>
    <dgm:cxn modelId="{546702F5-4638-4A6D-81FD-464A004BF192}" srcId="{EA418701-B98A-4B84-A6E6-E4E6EC778050}" destId="{2CBCDEC9-45FE-4ECE-8249-CF9E36E9A1D6}" srcOrd="0" destOrd="0" parTransId="{1CE221B6-23C2-43F9-9843-B0D8A3591E9E}" sibTransId="{EDD14E81-7DB4-46AC-9CC1-9AF3A09DAD57}"/>
    <dgm:cxn modelId="{4D7A1B73-BE74-444D-B7E5-20C1E9528333}" srcId="{6D4410DB-D967-4807-9F6B-9C09BBC6810B}" destId="{A02C9128-AEFA-4375-8BFC-396C9D44FC5F}" srcOrd="0" destOrd="0" parTransId="{4DE0F1D7-903C-4553-814A-A88DBBBBAF13}" sibTransId="{60EB0493-2FD0-4F22-8AEA-ED1C9F47FD4D}"/>
    <dgm:cxn modelId="{8C7105B5-4D38-3849-A102-042EE495ECDC}" srcId="{7E64EC12-9BD5-4DCF-BB5A-CCF0E1BC551D}" destId="{ACB5141B-9AD0-3347-BDE8-7F62B161B767}" srcOrd="5" destOrd="0" parTransId="{8E250B29-64C0-744C-9D4D-26D7B147FD97}" sibTransId="{65C86FB2-8E5C-5F4E-A228-A8BBC9D2E296}"/>
    <dgm:cxn modelId="{D01CC901-EE3D-6D4C-9F36-2CB593F7E42A}" type="presOf" srcId="{C326D723-6829-4CD4-AFF5-B2DBE013A7B3}" destId="{54347017-5982-43D5-90FB-CF5DC5906240}" srcOrd="0" destOrd="0" presId="urn:microsoft.com/office/officeart/2005/8/layout/orgChart1"/>
    <dgm:cxn modelId="{EBE59A75-E092-C94D-BEED-BDA796868A2D}" type="presOf" srcId="{8E250B29-64C0-744C-9D4D-26D7B147FD97}" destId="{23DDBECB-D7E7-E444-95DA-F1822F9C3856}" srcOrd="0" destOrd="0" presId="urn:microsoft.com/office/officeart/2005/8/layout/orgChart1"/>
    <dgm:cxn modelId="{17073877-BD03-F644-B317-DD7F1F798391}" type="presOf" srcId="{ABB4E85C-1E0A-4279-BBBB-4842B52FF713}" destId="{EA84A7E3-8842-498C-B770-D03CFFE1DC79}" srcOrd="1" destOrd="0" presId="urn:microsoft.com/office/officeart/2005/8/layout/orgChart1"/>
    <dgm:cxn modelId="{9C852A90-14E0-A141-A3C3-20BBCE09E066}" srcId="{6D4410DB-D967-4807-9F6B-9C09BBC6810B}" destId="{6202637E-236A-D94A-8CA1-D42C903D2BD6}" srcOrd="5" destOrd="0" parTransId="{9B3DFC72-CCF3-7E4B-8A04-2142819E3AC5}" sibTransId="{F528A4F2-FD61-0B4F-89F0-84EDEEC40D3A}"/>
    <dgm:cxn modelId="{25327FDF-B305-5045-A91B-218027A6F280}" type="presOf" srcId="{54FE4760-A9C4-FA4E-B104-C3F17388C6B2}" destId="{0FFD191F-1629-564A-B3E4-B6CAE576B49A}" srcOrd="1" destOrd="0" presId="urn:microsoft.com/office/officeart/2005/8/layout/orgChart1"/>
    <dgm:cxn modelId="{61F43B26-A1E2-8C4D-B2A2-8415602C4CAD}" type="presOf" srcId="{6202637E-236A-D94A-8CA1-D42C903D2BD6}" destId="{1A53BABD-DC11-4449-84F0-9019B4DBFA23}" srcOrd="1" destOrd="0" presId="urn:microsoft.com/office/officeart/2005/8/layout/orgChart1"/>
    <dgm:cxn modelId="{E4B1F2C1-5E6A-F048-93D7-8A5A00FDF620}" type="presOf" srcId="{ACB5141B-9AD0-3347-BDE8-7F62B161B767}" destId="{0DF2E1EF-0A3E-ED4C-A28E-4BB626EBB096}" srcOrd="0" destOrd="0" presId="urn:microsoft.com/office/officeart/2005/8/layout/orgChart1"/>
    <dgm:cxn modelId="{F64540C4-BC94-F842-BF6D-32E8FA4EFEDF}" type="presOf" srcId="{6202637E-236A-D94A-8CA1-D42C903D2BD6}" destId="{D7B9F8CF-FD62-2D47-BBB2-4A27420D3407}" srcOrd="0" destOrd="0" presId="urn:microsoft.com/office/officeart/2005/8/layout/orgChart1"/>
    <dgm:cxn modelId="{45F59A02-CE66-45D9-BAA7-0C2705661D77}" srcId="{EA418701-B98A-4B84-A6E6-E4E6EC778050}" destId="{4FE214E3-7C4D-4B12-85EB-B19A6CA3EBDB}" srcOrd="1" destOrd="0" parTransId="{90CE29A5-EC1E-4BFE-822C-0B48FA3134B3}" sibTransId="{1086672B-B717-493C-BE6A-702C1F658B00}"/>
    <dgm:cxn modelId="{D4762A54-B760-AE46-8F4B-4297774633E2}" type="presOf" srcId="{4DE0F1D7-903C-4553-814A-A88DBBBBAF13}" destId="{7B888A0F-A660-4C33-A2AE-700A53F83DB5}" srcOrd="0" destOrd="0" presId="urn:microsoft.com/office/officeart/2005/8/layout/orgChart1"/>
    <dgm:cxn modelId="{55F60DC1-3846-C145-B8B8-DA4C82F5F2B7}" type="presOf" srcId="{75D41B02-9AC9-4F7E-9CEB-0CE060DD6CA3}" destId="{0366535A-D2F8-4821-A94B-663903EFB6B6}" srcOrd="0" destOrd="0" presId="urn:microsoft.com/office/officeart/2005/8/layout/orgChart1"/>
    <dgm:cxn modelId="{819496B4-8316-844F-9CBE-2BE297CEAAB5}" type="presOf" srcId="{7E64EC12-9BD5-4DCF-BB5A-CCF0E1BC551D}" destId="{3E0DCAD2-1E2B-45C6-AB87-7ADD228C8E35}" srcOrd="1" destOrd="0" presId="urn:microsoft.com/office/officeart/2005/8/layout/orgChart1"/>
    <dgm:cxn modelId="{AD1C8C99-DFC5-4745-8CFA-5AB7C07DDB0D}" srcId="{6D4410DB-D967-4807-9F6B-9C09BBC6810B}" destId="{54FE4760-A9C4-FA4E-B104-C3F17388C6B2}" srcOrd="4" destOrd="0" parTransId="{696551DC-EA5E-564E-A930-5B343C4C6AF3}" sibTransId="{54A306FE-AB4F-B74B-A8FD-41C407832498}"/>
    <dgm:cxn modelId="{A17D34C1-03FF-CE4C-9D00-829176CCA54B}" type="presOf" srcId="{F62D0C0E-624C-4889-80CF-403E95443F47}" destId="{48D503BD-4D94-4807-8CDF-D3AFC76537D9}" srcOrd="0" destOrd="0" presId="urn:microsoft.com/office/officeart/2005/8/layout/orgChart1"/>
    <dgm:cxn modelId="{9223C6E3-4058-475D-AA0C-C2C927AA6940}" srcId="{E186E560-529E-4662-961A-BB7460EA586E}" destId="{7E64EC12-9BD5-4DCF-BB5A-CCF0E1BC551D}" srcOrd="1" destOrd="0" parTransId="{8164DDF6-561F-4C94-AB78-41DCED2A5FFE}" sibTransId="{FCF95E61-F41A-42CE-89C9-AD897E584D3A}"/>
    <dgm:cxn modelId="{14F17324-3183-FC47-B411-F298477DFE24}" type="presOf" srcId="{568C18EE-9A50-414B-B976-152D5FB91FF0}" destId="{2937C92F-8426-4D0E-9920-224822E2A4EC}" srcOrd="0" destOrd="0" presId="urn:microsoft.com/office/officeart/2005/8/layout/orgChart1"/>
    <dgm:cxn modelId="{A73E3BCF-0358-EB45-8C28-5BB6AE201AF9}" type="presOf" srcId="{E186E560-529E-4662-961A-BB7460EA586E}" destId="{0D102416-F4F7-47FA-BE94-458587B15766}" srcOrd="1" destOrd="0" presId="urn:microsoft.com/office/officeart/2005/8/layout/orgChart1"/>
    <dgm:cxn modelId="{AFE0E158-2944-7547-9481-D619D43B084E}" type="presOf" srcId="{98832221-BA67-4A57-AB0F-17CDE8E7EB86}" destId="{D5EE327F-2959-4205-812D-0AB794A4C682}" srcOrd="0" destOrd="0" presId="urn:microsoft.com/office/officeart/2005/8/layout/orgChart1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465E2034-8DBA-AA43-AEB1-6338174FA63D}" type="presOf" srcId="{4ABE0558-0F14-4272-8A5D-ABAFEA39114C}" destId="{165D41D7-8CEC-4458-BFA9-511F4C4D71F7}" srcOrd="0" destOrd="0" presId="urn:microsoft.com/office/officeart/2005/8/layout/orgChart1"/>
    <dgm:cxn modelId="{5DD8C466-EB48-4EBB-A31F-35D6663B70F5}" srcId="{E186E560-529E-4662-961A-BB7460EA586E}" destId="{6D4410DB-D967-4807-9F6B-9C09BBC6810B}" srcOrd="2" destOrd="0" parTransId="{5B44D066-765F-4DFE-82BE-E2086EC4C756}" sibTransId="{A6C4B31F-7A47-4DD8-BE8E-7F0232F421CE}"/>
    <dgm:cxn modelId="{7F258425-50BE-A44D-B30F-6D1C9ABB0B7E}" type="presOf" srcId="{568C18EE-9A50-414B-B976-152D5FB91FF0}" destId="{849943AD-0E63-49F5-87C2-EB93ED3BD979}" srcOrd="1" destOrd="0" presId="urn:microsoft.com/office/officeart/2005/8/layout/orgChart1"/>
    <dgm:cxn modelId="{EDBDD48B-5013-E34B-98DB-21B72A358574}" type="presOf" srcId="{D28CEE26-1FCA-1840-B8A6-EFAC0D7846FE}" destId="{DBDC7F98-8763-F446-BDE9-BC322ABCFBE7}" srcOrd="0" destOrd="0" presId="urn:microsoft.com/office/officeart/2005/8/layout/orgChart1"/>
    <dgm:cxn modelId="{B0591EB4-EF0B-0844-A881-88CE2A34D0A6}" type="presOf" srcId="{ACB5141B-9AD0-3347-BDE8-7F62B161B767}" destId="{03CA4963-32D1-2C44-9F9E-43630AE7E00B}" srcOrd="1" destOrd="0" presId="urn:microsoft.com/office/officeart/2005/8/layout/orgChart1"/>
    <dgm:cxn modelId="{652AFF89-1A75-9148-8B53-47ED698AB81A}" type="presOf" srcId="{4ABE0558-0F14-4272-8A5D-ABAFEA39114C}" destId="{3D841A18-9361-4D08-B0E6-CCC44694EE32}" srcOrd="1" destOrd="0" presId="urn:microsoft.com/office/officeart/2005/8/layout/orgChart1"/>
    <dgm:cxn modelId="{758CA2CF-9C0E-3342-A957-E54C2720C325}" type="presOf" srcId="{30E7895B-CAB0-C743-B75A-7AF0C9A83609}" destId="{E66F8E0C-FA97-9248-96BD-B784972C0FBF}" srcOrd="1" destOrd="0" presId="urn:microsoft.com/office/officeart/2005/8/layout/orgChart1"/>
    <dgm:cxn modelId="{9CA38189-92DE-4819-A531-01E686B8EBE7}" srcId="{6D4410DB-D967-4807-9F6B-9C09BBC6810B}" destId="{F62D0C0E-624C-4889-80CF-403E95443F47}" srcOrd="3" destOrd="0" parTransId="{CB5064BA-1CA0-43F6-A441-52B5C00A45AA}" sibTransId="{2720316E-079E-485F-9271-490DF78D708F}"/>
    <dgm:cxn modelId="{7189DE60-D874-AF4D-A4E5-882BF1CEE0BF}" type="presOf" srcId="{634AFF84-9BB8-42EB-A3D5-EE4A3DF47C4F}" destId="{8D5DFAA9-ED74-4FDA-8E57-48B2A5113268}" srcOrd="0" destOrd="0" presId="urn:microsoft.com/office/officeart/2005/8/layout/orgChart1"/>
    <dgm:cxn modelId="{123C2892-694F-1046-B298-E6A11D79437F}" type="presOf" srcId="{EA418701-B98A-4B84-A6E6-E4E6EC778050}" destId="{AD2F809F-61A4-4E0A-9254-D8495A78B949}" srcOrd="1" destOrd="0" presId="urn:microsoft.com/office/officeart/2005/8/layout/orgChart1"/>
    <dgm:cxn modelId="{3E1A46BD-7EE8-DC4F-9CB6-7B28A2681609}" type="presOf" srcId="{23C74706-BFFC-E045-8AD3-25F41F27CDC9}" destId="{0C7581CF-5CFD-CA48-A406-1E2F9DB62317}" srcOrd="1" destOrd="0" presId="urn:microsoft.com/office/officeart/2005/8/layout/orgChart1"/>
    <dgm:cxn modelId="{81EC13DE-7AEB-498F-A1B0-C6C952F84B95}" srcId="{7E64EC12-9BD5-4DCF-BB5A-CCF0E1BC551D}" destId="{568C18EE-9A50-414B-B976-152D5FB91FF0}" srcOrd="0" destOrd="0" parTransId="{D983FDC6-E8E3-46B5-BDC3-E44C9C9DE785}" sibTransId="{98C6D7D4-FE32-4056-AF19-8EF9493A0375}"/>
    <dgm:cxn modelId="{432E0818-F260-B345-997D-37C155CD3E90}" type="presOf" srcId="{4FE214E3-7C4D-4B12-85EB-B19A6CA3EBDB}" destId="{39B8F3C3-9ACC-4755-B918-D307D68C1C51}" srcOrd="1" destOrd="0" presId="urn:microsoft.com/office/officeart/2005/8/layout/orgChart1"/>
    <dgm:cxn modelId="{A5DF59FB-BABD-435D-93A6-667E24F1735E}" srcId="{6D4410DB-D967-4807-9F6B-9C09BBC6810B}" destId="{DEF41E5F-D162-4587-93E8-230A2164DD01}" srcOrd="2" destOrd="0" parTransId="{3F72AA0C-8BF4-4DD3-B042-E0885E564427}" sibTransId="{0693B7D8-18B9-4D4F-A66F-FF6506B745CF}"/>
    <dgm:cxn modelId="{165E2B24-3B94-AF40-BDF0-D2DF1DF9AC01}" type="presOf" srcId="{9B3DFC72-CCF3-7E4B-8A04-2142819E3AC5}" destId="{C5FEA55B-D10C-614F-8848-774E9C2A8EDA}" srcOrd="0" destOrd="0" presId="urn:microsoft.com/office/officeart/2005/8/layout/orgChart1"/>
    <dgm:cxn modelId="{50B0C4D5-4E31-A841-A0D5-8673AD6646CC}" type="presOf" srcId="{54FE4760-A9C4-FA4E-B104-C3F17388C6B2}" destId="{46004F9D-BC4B-B74E-8492-D3A1BCFD0FBF}" srcOrd="0" destOrd="0" presId="urn:microsoft.com/office/officeart/2005/8/layout/orgChart1"/>
    <dgm:cxn modelId="{9DE912B0-9A60-7C4D-8D6C-94053344BD2C}" type="presOf" srcId="{6D4410DB-D967-4807-9F6B-9C09BBC6810B}" destId="{8890D266-CF24-4EC6-930C-910D62910995}" srcOrd="0" destOrd="0" presId="urn:microsoft.com/office/officeart/2005/8/layout/orgChart1"/>
    <dgm:cxn modelId="{93DEDD91-6493-4E4D-AAF8-A989381555FC}" type="presOf" srcId="{8164DDF6-561F-4C94-AB78-41DCED2A5FFE}" destId="{0689A92F-BC38-4312-809F-6CE4013B1919}" srcOrd="0" destOrd="0" presId="urn:microsoft.com/office/officeart/2005/8/layout/orgChart1"/>
    <dgm:cxn modelId="{0843F472-0D6A-453E-B48C-C75E40235359}" srcId="{6D4410DB-D967-4807-9F6B-9C09BBC6810B}" destId="{ABB4E85C-1E0A-4279-BBBB-4842B52FF713}" srcOrd="1" destOrd="0" parTransId="{73DCB09B-D3CB-4803-A7E5-24DB56C434FC}" sibTransId="{D646DF6B-0A82-4416-8CFC-650C50B8D02D}"/>
    <dgm:cxn modelId="{A73F90BF-9C7E-47BD-95E2-874FA115B3C7}" srcId="{7E64EC12-9BD5-4DCF-BB5A-CCF0E1BC551D}" destId="{75D41B02-9AC9-4F7E-9CEB-0CE060DD6CA3}" srcOrd="2" destOrd="0" parTransId="{98832221-BA67-4A57-AB0F-17CDE8E7EB86}" sibTransId="{7F1B0B24-2944-4C3C-A1D4-D1B4F3FE145C}"/>
    <dgm:cxn modelId="{96F3E83B-2823-6F4E-A404-818EE43100D4}" type="presOf" srcId="{E186E560-529E-4662-961A-BB7460EA586E}" destId="{E306267B-2EA6-4433-B89F-9E9EADC53B94}" srcOrd="0" destOrd="0" presId="urn:microsoft.com/office/officeart/2005/8/layout/orgChart1"/>
    <dgm:cxn modelId="{EEF23EE2-06FA-E64D-9E9C-504FD9C95E4D}" type="presOf" srcId="{2CBCDEC9-45FE-4ECE-8249-CF9E36E9A1D6}" destId="{605E79CE-F83B-4604-8BC4-5B4E3F934B52}" srcOrd="1" destOrd="0" presId="urn:microsoft.com/office/officeart/2005/8/layout/orgChart1"/>
    <dgm:cxn modelId="{439F55B2-D71C-A945-930D-0B310A73A760}" type="presOf" srcId="{4FE214E3-7C4D-4B12-85EB-B19A6CA3EBDB}" destId="{18E329AA-11EF-45EA-A6E3-EA11A1EAFFCC}" srcOrd="0" destOrd="0" presId="urn:microsoft.com/office/officeart/2005/8/layout/orgChart1"/>
    <dgm:cxn modelId="{D89BAB68-6510-F14A-BB41-82F63FD44B50}" type="presOf" srcId="{D80CC818-146D-4EC6-AE7C-4FA33BDD9B84}" destId="{785E484E-B95F-4A3B-9500-DAE498A10366}" srcOrd="0" destOrd="0" presId="urn:microsoft.com/office/officeart/2005/8/layout/orgChart1"/>
    <dgm:cxn modelId="{CAC891E6-04EE-8347-8923-CFB5D61F0810}" type="presOf" srcId="{CB5064BA-1CA0-43F6-A441-52B5C00A45AA}" destId="{89593A67-9C2C-4989-8D62-A758D2764192}" srcOrd="0" destOrd="0" presId="urn:microsoft.com/office/officeart/2005/8/layout/orgChart1"/>
    <dgm:cxn modelId="{5809F860-6212-469B-A2C0-F003D6591D96}" srcId="{7E64EC12-9BD5-4DCF-BB5A-CCF0E1BC551D}" destId="{07830F6E-2EAC-4DEA-9BC1-90330726FD04}" srcOrd="1" destOrd="0" parTransId="{634AFF84-9BB8-42EB-A3D5-EE4A3DF47C4F}" sibTransId="{D7D4D656-73F8-4122-96ED-21A01728FC9D}"/>
    <dgm:cxn modelId="{A0D3438B-9FBC-1541-B9A1-9D8AE9B0290C}" type="presOf" srcId="{696551DC-EA5E-564E-A930-5B343C4C6AF3}" destId="{414D9D19-FC74-834E-898C-9B18E5433C5F}" srcOrd="0" destOrd="0" presId="urn:microsoft.com/office/officeart/2005/8/layout/orgChart1"/>
    <dgm:cxn modelId="{C8387D32-D0BA-E646-ABFE-4F702B16EAC3}" type="presOf" srcId="{DEF41E5F-D162-4587-93E8-230A2164DD01}" destId="{EDB53BA3-D2D7-42E9-B2DC-1C748ED224C1}" srcOrd="1" destOrd="0" presId="urn:microsoft.com/office/officeart/2005/8/layout/orgChart1"/>
    <dgm:cxn modelId="{DAB8E680-EF8E-BC44-B187-3086C87C8B31}" type="presOf" srcId="{07830F6E-2EAC-4DEA-9BC1-90330726FD04}" destId="{07D65E1A-48E2-49D6-B9C4-8B82C76EEE78}" srcOrd="0" destOrd="0" presId="urn:microsoft.com/office/officeart/2005/8/layout/orgChart1"/>
    <dgm:cxn modelId="{5836C1B1-30E5-854D-BB14-5AB1F9F66C2D}" type="presOf" srcId="{A02C9128-AEFA-4375-8BFC-396C9D44FC5F}" destId="{D1A91A79-B52D-4EB8-9719-C99C21E6A5B0}" srcOrd="1" destOrd="0" presId="urn:microsoft.com/office/officeart/2005/8/layout/orgChart1"/>
    <dgm:cxn modelId="{E380667A-3EA8-204D-A59F-CDC7172E3E56}" type="presOf" srcId="{5B44D066-765F-4DFE-82BE-E2086EC4C756}" destId="{6770EB17-1976-486A-ACF8-4680EDD62895}" srcOrd="0" destOrd="0" presId="urn:microsoft.com/office/officeart/2005/8/layout/orgChart1"/>
    <dgm:cxn modelId="{D462A7C7-FEAF-334A-B499-3F92EEEE544A}" type="presOf" srcId="{30E7895B-CAB0-C743-B75A-7AF0C9A83609}" destId="{2AAE0E13-1607-974C-B962-A0AABB844D02}" srcOrd="0" destOrd="0" presId="urn:microsoft.com/office/officeart/2005/8/layout/orgChart1"/>
    <dgm:cxn modelId="{6049DD3C-F7F7-BF44-B3B5-BC4AC2B6EF24}" type="presOf" srcId="{7E64EC12-9BD5-4DCF-BB5A-CCF0E1BC551D}" destId="{3B93EB76-2665-44DA-BAE5-DF165FB5D2BF}" srcOrd="0" destOrd="0" presId="urn:microsoft.com/office/officeart/2005/8/layout/orgChart1"/>
    <dgm:cxn modelId="{B93E5E7E-3805-6849-B0DD-24FFA7B8AA79}" type="presOf" srcId="{F62D0C0E-624C-4889-80CF-403E95443F47}" destId="{2CEAF2E1-D0D4-4193-88C8-30DBCB0BC260}" srcOrd="1" destOrd="0" presId="urn:microsoft.com/office/officeart/2005/8/layout/orgChart1"/>
    <dgm:cxn modelId="{729828B3-2F78-5D43-A25A-2E93A14B94D2}" type="presOf" srcId="{A02C9128-AEFA-4375-8BFC-396C9D44FC5F}" destId="{80F62A41-A9D8-480A-B5AC-25177A5B2450}" srcOrd="0" destOrd="0" presId="urn:microsoft.com/office/officeart/2005/8/layout/orgChart1"/>
    <dgm:cxn modelId="{278A407D-26C7-6B45-80BA-3D0B204E1510}" type="presOf" srcId="{41793E5E-9B74-4FF1-8F24-7BE2E0E45A9E}" destId="{C63886CB-D928-46AC-A269-F76B3E5AD08D}" srcOrd="0" destOrd="0" presId="urn:microsoft.com/office/officeart/2005/8/layout/orgChart1"/>
    <dgm:cxn modelId="{440E1E44-E013-6346-B634-CE9D0008CDF9}" srcId="{7E64EC12-9BD5-4DCF-BB5A-CCF0E1BC551D}" destId="{23C74706-BFFC-E045-8AD3-25F41F27CDC9}" srcOrd="3" destOrd="0" parTransId="{D28CEE26-1FCA-1840-B8A6-EFAC0D7846FE}" sibTransId="{09C4128B-4469-0940-84D5-BE00FB5616CB}"/>
    <dgm:cxn modelId="{778C8D04-517F-F54E-9B36-07C5503C9FE4}" srcId="{7E64EC12-9BD5-4DCF-BB5A-CCF0E1BC551D}" destId="{30E7895B-CAB0-C743-B75A-7AF0C9A83609}" srcOrd="4" destOrd="0" parTransId="{D3589EB7-6392-6449-9A70-8982F12A5914}" sibTransId="{9287E6F6-FF2D-154C-B4BC-D822E1D62DB6}"/>
    <dgm:cxn modelId="{AD76E0F6-DFDD-8F48-B4F2-25A9FE0370A4}" type="presOf" srcId="{DEF41E5F-D162-4587-93E8-230A2164DD01}" destId="{2C744E6B-2989-4B2E-98F2-91AAD5050E70}" srcOrd="0" destOrd="0" presId="urn:microsoft.com/office/officeart/2005/8/layout/orgChart1"/>
    <dgm:cxn modelId="{65623E67-1285-1441-BD20-AADB660C9ADA}" type="presOf" srcId="{6D4410DB-D967-4807-9F6B-9C09BBC6810B}" destId="{29F0818D-05B9-4FE0-BFA9-CF2E22124D5D}" srcOrd="1" destOrd="0" presId="urn:microsoft.com/office/officeart/2005/8/layout/orgChart1"/>
    <dgm:cxn modelId="{56898735-8096-8C48-B4E2-5FBBE75D3C89}" type="presOf" srcId="{D3589EB7-6392-6449-9A70-8982F12A5914}" destId="{05BFA1C0-D970-0E42-873F-31BE9501959A}" srcOrd="0" destOrd="0" presId="urn:microsoft.com/office/officeart/2005/8/layout/orgChart1"/>
    <dgm:cxn modelId="{29305B2D-5A95-4143-81AF-EAFC612142AF}" type="presOf" srcId="{D983FDC6-E8E3-46B5-BDC3-E44C9C9DE785}" destId="{C8049C93-5D0C-4B5A-9646-C1832576D8AF}" srcOrd="0" destOrd="0" presId="urn:microsoft.com/office/officeart/2005/8/layout/orgChart1"/>
    <dgm:cxn modelId="{8BA0D861-EC03-46F0-BD50-0A858DCF80D2}" srcId="{E186E560-529E-4662-961A-BB7460EA586E}" destId="{EA418701-B98A-4B84-A6E6-E4E6EC778050}" srcOrd="0" destOrd="0" parTransId="{41793E5E-9B74-4FF1-8F24-7BE2E0E45A9E}" sibTransId="{6497AF9F-7A73-4CD9-90E1-384B42640313}"/>
    <dgm:cxn modelId="{F6C62B08-6E21-A846-A10A-BE8D686682F7}" type="presOf" srcId="{75D41B02-9AC9-4F7E-9CEB-0CE060DD6CA3}" destId="{393923D2-F973-40E4-A393-BC1A7745FE0D}" srcOrd="1" destOrd="0" presId="urn:microsoft.com/office/officeart/2005/8/layout/orgChart1"/>
    <dgm:cxn modelId="{8258A581-04F3-2640-83EB-FF41B2B24DC3}" type="presOf" srcId="{2CBCDEC9-45FE-4ECE-8249-CF9E36E9A1D6}" destId="{A7349E9E-A2E5-4695-89B4-66F2D41B761D}" srcOrd="0" destOrd="0" presId="urn:microsoft.com/office/officeart/2005/8/layout/orgChart1"/>
    <dgm:cxn modelId="{9F9DC59A-2BAF-9D42-8DAD-77EC36A303CD}" type="presOf" srcId="{07830F6E-2EAC-4DEA-9BC1-90330726FD04}" destId="{DC2E1B2E-8E70-4FCF-A90C-E7BFC639B344}" srcOrd="1" destOrd="0" presId="urn:microsoft.com/office/officeart/2005/8/layout/orgChart1"/>
    <dgm:cxn modelId="{A7FD80B7-6677-C44F-812D-CE9DCB6ACEB9}" type="presOf" srcId="{90CE29A5-EC1E-4BFE-822C-0B48FA3134B3}" destId="{1BE3BE32-9CFE-4316-86E8-2954DA9741EC}" srcOrd="0" destOrd="0" presId="urn:microsoft.com/office/officeart/2005/8/layout/orgChart1"/>
    <dgm:cxn modelId="{69A61CFD-8BE8-4E40-9FFB-8526549090A1}" srcId="{EA418701-B98A-4B84-A6E6-E4E6EC778050}" destId="{4ABE0558-0F14-4272-8A5D-ABAFEA39114C}" srcOrd="2" destOrd="0" parTransId="{D80CC818-146D-4EC6-AE7C-4FA33BDD9B84}" sibTransId="{48DDD839-0734-4EC8-BC80-198AA5BBF3F4}"/>
    <dgm:cxn modelId="{D1105453-D45D-1E49-97AA-CD67D9E0D152}" type="presOf" srcId="{73DCB09B-D3CB-4803-A7E5-24DB56C434FC}" destId="{3AE97F6E-BF20-4803-9FE4-D0FA6B8BD03E}" srcOrd="0" destOrd="0" presId="urn:microsoft.com/office/officeart/2005/8/layout/orgChart1"/>
    <dgm:cxn modelId="{1AB46559-18AD-8949-AD0A-1E3827268F81}" type="presOf" srcId="{EA418701-B98A-4B84-A6E6-E4E6EC778050}" destId="{829880AA-012D-4EF0-BB94-79480A64955E}" srcOrd="0" destOrd="0" presId="urn:microsoft.com/office/officeart/2005/8/layout/orgChart1"/>
    <dgm:cxn modelId="{02C55634-6AF4-8649-8028-08FCC46EC42B}" type="presOf" srcId="{1CE221B6-23C2-43F9-9843-B0D8A3591E9E}" destId="{C6EEC294-A12E-4280-984C-C4AA284F2E6D}" srcOrd="0" destOrd="0" presId="urn:microsoft.com/office/officeart/2005/8/layout/orgChart1"/>
    <dgm:cxn modelId="{BD2BB152-5B8C-7444-B85B-2A170FFFBFE0}" type="presParOf" srcId="{54347017-5982-43D5-90FB-CF5DC5906240}" destId="{EA397CDF-2E09-43E5-87F1-CE5937FDF0A8}" srcOrd="0" destOrd="0" presId="urn:microsoft.com/office/officeart/2005/8/layout/orgChart1"/>
    <dgm:cxn modelId="{6E0F6E10-E995-C649-9563-95EE7F0003FE}" type="presParOf" srcId="{EA397CDF-2E09-43E5-87F1-CE5937FDF0A8}" destId="{4748FDE0-D422-4ACC-B46F-B093E2590D5D}" srcOrd="0" destOrd="0" presId="urn:microsoft.com/office/officeart/2005/8/layout/orgChart1"/>
    <dgm:cxn modelId="{B6CC9DD3-8CB7-CD48-8070-3D859E503A09}" type="presParOf" srcId="{4748FDE0-D422-4ACC-B46F-B093E2590D5D}" destId="{E306267B-2EA6-4433-B89F-9E9EADC53B94}" srcOrd="0" destOrd="0" presId="urn:microsoft.com/office/officeart/2005/8/layout/orgChart1"/>
    <dgm:cxn modelId="{4E5E5037-5B98-1A45-9622-BA57CB83E111}" type="presParOf" srcId="{4748FDE0-D422-4ACC-B46F-B093E2590D5D}" destId="{0D102416-F4F7-47FA-BE94-458587B15766}" srcOrd="1" destOrd="0" presId="urn:microsoft.com/office/officeart/2005/8/layout/orgChart1"/>
    <dgm:cxn modelId="{E45AE659-0A9B-9D4C-86DD-9A586BC210E8}" type="presParOf" srcId="{EA397CDF-2E09-43E5-87F1-CE5937FDF0A8}" destId="{5396F9E5-DE49-4C03-BC08-AD705CD1F0CC}" srcOrd="1" destOrd="0" presId="urn:microsoft.com/office/officeart/2005/8/layout/orgChart1"/>
    <dgm:cxn modelId="{8DE2C11A-4712-004E-9E75-36CF5E5258DF}" type="presParOf" srcId="{5396F9E5-DE49-4C03-BC08-AD705CD1F0CC}" destId="{C63886CB-D928-46AC-A269-F76B3E5AD08D}" srcOrd="0" destOrd="0" presId="urn:microsoft.com/office/officeart/2005/8/layout/orgChart1"/>
    <dgm:cxn modelId="{E6D2D224-9F56-F241-8E58-CD9FE4A83770}" type="presParOf" srcId="{5396F9E5-DE49-4C03-BC08-AD705CD1F0CC}" destId="{58E14277-A62D-41D6-976E-12A0BA3B23CF}" srcOrd="1" destOrd="0" presId="urn:microsoft.com/office/officeart/2005/8/layout/orgChart1"/>
    <dgm:cxn modelId="{B7334310-302A-B34E-B42A-F45505219408}" type="presParOf" srcId="{58E14277-A62D-41D6-976E-12A0BA3B23CF}" destId="{8E62707C-9019-455C-A2BF-C04FA2CCC8A3}" srcOrd="0" destOrd="0" presId="urn:microsoft.com/office/officeart/2005/8/layout/orgChart1"/>
    <dgm:cxn modelId="{5028BEEC-C9BC-1248-AFCC-D0165401D05E}" type="presParOf" srcId="{8E62707C-9019-455C-A2BF-C04FA2CCC8A3}" destId="{829880AA-012D-4EF0-BB94-79480A64955E}" srcOrd="0" destOrd="0" presId="urn:microsoft.com/office/officeart/2005/8/layout/orgChart1"/>
    <dgm:cxn modelId="{885F58E4-7838-E345-BB30-13B84EC7264C}" type="presParOf" srcId="{8E62707C-9019-455C-A2BF-C04FA2CCC8A3}" destId="{AD2F809F-61A4-4E0A-9254-D8495A78B949}" srcOrd="1" destOrd="0" presId="urn:microsoft.com/office/officeart/2005/8/layout/orgChart1"/>
    <dgm:cxn modelId="{DA01E0E7-7936-F549-923F-CFEA30084425}" type="presParOf" srcId="{58E14277-A62D-41D6-976E-12A0BA3B23CF}" destId="{728A09FA-60EA-4EFB-8C73-38595AAE1BD4}" srcOrd="1" destOrd="0" presId="urn:microsoft.com/office/officeart/2005/8/layout/orgChart1"/>
    <dgm:cxn modelId="{ACBE204B-2A8A-F34E-8826-038833E8B6C3}" type="presParOf" srcId="{728A09FA-60EA-4EFB-8C73-38595AAE1BD4}" destId="{C6EEC294-A12E-4280-984C-C4AA284F2E6D}" srcOrd="0" destOrd="0" presId="urn:microsoft.com/office/officeart/2005/8/layout/orgChart1"/>
    <dgm:cxn modelId="{78A9FAA4-AB80-674B-B834-66079B84BEFF}" type="presParOf" srcId="{728A09FA-60EA-4EFB-8C73-38595AAE1BD4}" destId="{A3EBD8F8-5BC1-44F6-B882-42A58FDD326C}" srcOrd="1" destOrd="0" presId="urn:microsoft.com/office/officeart/2005/8/layout/orgChart1"/>
    <dgm:cxn modelId="{D3B17579-3A36-B34D-9E1E-BECE6C335CDF}" type="presParOf" srcId="{A3EBD8F8-5BC1-44F6-B882-42A58FDD326C}" destId="{A77B23F5-B73D-40E0-B809-3684FC585588}" srcOrd="0" destOrd="0" presId="urn:microsoft.com/office/officeart/2005/8/layout/orgChart1"/>
    <dgm:cxn modelId="{6D083343-EBCE-E945-A70A-D023DA2A2A88}" type="presParOf" srcId="{A77B23F5-B73D-40E0-B809-3684FC585588}" destId="{A7349E9E-A2E5-4695-89B4-66F2D41B761D}" srcOrd="0" destOrd="0" presId="urn:microsoft.com/office/officeart/2005/8/layout/orgChart1"/>
    <dgm:cxn modelId="{25C5300C-C60A-AF46-9BDA-68ECFA7B5B0F}" type="presParOf" srcId="{A77B23F5-B73D-40E0-B809-3684FC585588}" destId="{605E79CE-F83B-4604-8BC4-5B4E3F934B52}" srcOrd="1" destOrd="0" presId="urn:microsoft.com/office/officeart/2005/8/layout/orgChart1"/>
    <dgm:cxn modelId="{ACB31FB0-1477-CF4C-BE25-ECA5DE67FA05}" type="presParOf" srcId="{A3EBD8F8-5BC1-44F6-B882-42A58FDD326C}" destId="{FD9E3CF6-B72D-46FE-BF0E-E53C42D59180}" srcOrd="1" destOrd="0" presId="urn:microsoft.com/office/officeart/2005/8/layout/orgChart1"/>
    <dgm:cxn modelId="{91FC4E96-F193-BE42-A61B-7F4324C947FB}" type="presParOf" srcId="{A3EBD8F8-5BC1-44F6-B882-42A58FDD326C}" destId="{27A187CB-1FE8-4629-B001-E402151D4D78}" srcOrd="2" destOrd="0" presId="urn:microsoft.com/office/officeart/2005/8/layout/orgChart1"/>
    <dgm:cxn modelId="{FB496BDE-A48F-2947-8535-39A342EF4699}" type="presParOf" srcId="{728A09FA-60EA-4EFB-8C73-38595AAE1BD4}" destId="{1BE3BE32-9CFE-4316-86E8-2954DA9741EC}" srcOrd="2" destOrd="0" presId="urn:microsoft.com/office/officeart/2005/8/layout/orgChart1"/>
    <dgm:cxn modelId="{9DAD19A2-E9EC-8D48-ADBA-13B301BB0DC2}" type="presParOf" srcId="{728A09FA-60EA-4EFB-8C73-38595AAE1BD4}" destId="{2A0E8C17-484F-42BC-AFE1-BCA8FBE63267}" srcOrd="3" destOrd="0" presId="urn:microsoft.com/office/officeart/2005/8/layout/orgChart1"/>
    <dgm:cxn modelId="{35FCE989-30F9-EC43-8F22-722A63CD35FA}" type="presParOf" srcId="{2A0E8C17-484F-42BC-AFE1-BCA8FBE63267}" destId="{873FCE4A-9CEF-47EC-9448-0A84FB3DDF93}" srcOrd="0" destOrd="0" presId="urn:microsoft.com/office/officeart/2005/8/layout/orgChart1"/>
    <dgm:cxn modelId="{484FFEC4-EB21-A545-A9A2-0664E9DADFA2}" type="presParOf" srcId="{873FCE4A-9CEF-47EC-9448-0A84FB3DDF93}" destId="{18E329AA-11EF-45EA-A6E3-EA11A1EAFFCC}" srcOrd="0" destOrd="0" presId="urn:microsoft.com/office/officeart/2005/8/layout/orgChart1"/>
    <dgm:cxn modelId="{B3435E44-5C81-DE47-AA3F-5DD36D87A622}" type="presParOf" srcId="{873FCE4A-9CEF-47EC-9448-0A84FB3DDF93}" destId="{39B8F3C3-9ACC-4755-B918-D307D68C1C51}" srcOrd="1" destOrd="0" presId="urn:microsoft.com/office/officeart/2005/8/layout/orgChart1"/>
    <dgm:cxn modelId="{6EF91A18-F34A-B646-91AF-72D6FA43C607}" type="presParOf" srcId="{2A0E8C17-484F-42BC-AFE1-BCA8FBE63267}" destId="{717C1A17-6707-4C67-988A-2CDC45C77E08}" srcOrd="1" destOrd="0" presId="urn:microsoft.com/office/officeart/2005/8/layout/orgChart1"/>
    <dgm:cxn modelId="{7395FCD8-C924-9040-BEDC-DCDE7045A9D3}" type="presParOf" srcId="{2A0E8C17-484F-42BC-AFE1-BCA8FBE63267}" destId="{7A1178AC-7C42-4009-A60C-3D9CD4651E4D}" srcOrd="2" destOrd="0" presId="urn:microsoft.com/office/officeart/2005/8/layout/orgChart1"/>
    <dgm:cxn modelId="{DD4CF04F-BD88-4941-B6EE-FB499EAB2BAC}" type="presParOf" srcId="{728A09FA-60EA-4EFB-8C73-38595AAE1BD4}" destId="{785E484E-B95F-4A3B-9500-DAE498A10366}" srcOrd="4" destOrd="0" presId="urn:microsoft.com/office/officeart/2005/8/layout/orgChart1"/>
    <dgm:cxn modelId="{8B9D9368-D724-3B4D-9BDC-D155084C94F6}" type="presParOf" srcId="{728A09FA-60EA-4EFB-8C73-38595AAE1BD4}" destId="{F1190563-C5B2-4904-B0B4-B1F97D5087AB}" srcOrd="5" destOrd="0" presId="urn:microsoft.com/office/officeart/2005/8/layout/orgChart1"/>
    <dgm:cxn modelId="{C7B7739E-3A7A-2D49-A863-42A26D80972F}" type="presParOf" srcId="{F1190563-C5B2-4904-B0B4-B1F97D5087AB}" destId="{1EFA2813-C389-4B58-9C6A-2EC0682569D8}" srcOrd="0" destOrd="0" presId="urn:microsoft.com/office/officeart/2005/8/layout/orgChart1"/>
    <dgm:cxn modelId="{9D5D2A8F-7ABF-8246-9211-998E369CB12E}" type="presParOf" srcId="{1EFA2813-C389-4B58-9C6A-2EC0682569D8}" destId="{165D41D7-8CEC-4458-BFA9-511F4C4D71F7}" srcOrd="0" destOrd="0" presId="urn:microsoft.com/office/officeart/2005/8/layout/orgChart1"/>
    <dgm:cxn modelId="{AAFCEDBA-79DA-2548-895E-44792E1FC95C}" type="presParOf" srcId="{1EFA2813-C389-4B58-9C6A-2EC0682569D8}" destId="{3D841A18-9361-4D08-B0E6-CCC44694EE32}" srcOrd="1" destOrd="0" presId="urn:microsoft.com/office/officeart/2005/8/layout/orgChart1"/>
    <dgm:cxn modelId="{8C3E5676-36D3-E244-A17D-726BD9822581}" type="presParOf" srcId="{F1190563-C5B2-4904-B0B4-B1F97D5087AB}" destId="{590F6B44-E280-40F5-96C9-21A1C83D5FA2}" srcOrd="1" destOrd="0" presId="urn:microsoft.com/office/officeart/2005/8/layout/orgChart1"/>
    <dgm:cxn modelId="{5CB3E65A-AFC8-3F4E-B6F3-B70A97482FC2}" type="presParOf" srcId="{F1190563-C5B2-4904-B0B4-B1F97D5087AB}" destId="{60A8C679-D775-484C-98DD-DC37E817C963}" srcOrd="2" destOrd="0" presId="urn:microsoft.com/office/officeart/2005/8/layout/orgChart1"/>
    <dgm:cxn modelId="{BE150633-1B2A-D344-9434-FC06A6CF269B}" type="presParOf" srcId="{58E14277-A62D-41D6-976E-12A0BA3B23CF}" destId="{B185A4DE-866C-4AF9-BEC4-9882FEBC6F63}" srcOrd="2" destOrd="0" presId="urn:microsoft.com/office/officeart/2005/8/layout/orgChart1"/>
    <dgm:cxn modelId="{8A0F219C-D68C-904D-87E9-A8B698DB2901}" type="presParOf" srcId="{5396F9E5-DE49-4C03-BC08-AD705CD1F0CC}" destId="{0689A92F-BC38-4312-809F-6CE4013B1919}" srcOrd="2" destOrd="0" presId="urn:microsoft.com/office/officeart/2005/8/layout/orgChart1"/>
    <dgm:cxn modelId="{D9198754-833B-4449-BE7A-B2A4863ED5C2}" type="presParOf" srcId="{5396F9E5-DE49-4C03-BC08-AD705CD1F0CC}" destId="{58D1ABDA-17D5-4706-A86D-9C1078ECC77C}" srcOrd="3" destOrd="0" presId="urn:microsoft.com/office/officeart/2005/8/layout/orgChart1"/>
    <dgm:cxn modelId="{FC5F187A-7853-BE40-806B-C673AC484FE5}" type="presParOf" srcId="{58D1ABDA-17D5-4706-A86D-9C1078ECC77C}" destId="{3EAAFB60-66D0-4B58-9870-B3CD3494B4EC}" srcOrd="0" destOrd="0" presId="urn:microsoft.com/office/officeart/2005/8/layout/orgChart1"/>
    <dgm:cxn modelId="{12BD3B32-200F-3140-8C48-E2A114265BAC}" type="presParOf" srcId="{3EAAFB60-66D0-4B58-9870-B3CD3494B4EC}" destId="{3B93EB76-2665-44DA-BAE5-DF165FB5D2BF}" srcOrd="0" destOrd="0" presId="urn:microsoft.com/office/officeart/2005/8/layout/orgChart1"/>
    <dgm:cxn modelId="{F157BED4-29AA-0143-B5C3-E13B5222959F}" type="presParOf" srcId="{3EAAFB60-66D0-4B58-9870-B3CD3494B4EC}" destId="{3E0DCAD2-1E2B-45C6-AB87-7ADD228C8E35}" srcOrd="1" destOrd="0" presId="urn:microsoft.com/office/officeart/2005/8/layout/orgChart1"/>
    <dgm:cxn modelId="{4152EEA9-C2BE-834D-94F5-70EDD031C1B1}" type="presParOf" srcId="{58D1ABDA-17D5-4706-A86D-9C1078ECC77C}" destId="{995E5979-1385-483B-93C3-5468BFDFF5C2}" srcOrd="1" destOrd="0" presId="urn:microsoft.com/office/officeart/2005/8/layout/orgChart1"/>
    <dgm:cxn modelId="{2550DFA4-D244-2641-BD5B-382AB0983EB2}" type="presParOf" srcId="{995E5979-1385-483B-93C3-5468BFDFF5C2}" destId="{C8049C93-5D0C-4B5A-9646-C1832576D8AF}" srcOrd="0" destOrd="0" presId="urn:microsoft.com/office/officeart/2005/8/layout/orgChart1"/>
    <dgm:cxn modelId="{E1CF1212-44E9-4145-8D1D-F2FC33251E7C}" type="presParOf" srcId="{995E5979-1385-483B-93C3-5468BFDFF5C2}" destId="{1EAC287E-A7B1-4FC1-876D-758CBBE3D854}" srcOrd="1" destOrd="0" presId="urn:microsoft.com/office/officeart/2005/8/layout/orgChart1"/>
    <dgm:cxn modelId="{2BFD977D-0AD0-904D-8504-A19CB06D9E56}" type="presParOf" srcId="{1EAC287E-A7B1-4FC1-876D-758CBBE3D854}" destId="{A7966696-9247-4E9A-B748-321382A7609A}" srcOrd="0" destOrd="0" presId="urn:microsoft.com/office/officeart/2005/8/layout/orgChart1"/>
    <dgm:cxn modelId="{7F654B53-982E-A048-8906-868831B9E78A}" type="presParOf" srcId="{A7966696-9247-4E9A-B748-321382A7609A}" destId="{2937C92F-8426-4D0E-9920-224822E2A4EC}" srcOrd="0" destOrd="0" presId="urn:microsoft.com/office/officeart/2005/8/layout/orgChart1"/>
    <dgm:cxn modelId="{093608D9-5003-2C43-8F92-6B097B20C3F5}" type="presParOf" srcId="{A7966696-9247-4E9A-B748-321382A7609A}" destId="{849943AD-0E63-49F5-87C2-EB93ED3BD979}" srcOrd="1" destOrd="0" presId="urn:microsoft.com/office/officeart/2005/8/layout/orgChart1"/>
    <dgm:cxn modelId="{95142DCC-02DB-8642-831B-F604056A4394}" type="presParOf" srcId="{1EAC287E-A7B1-4FC1-876D-758CBBE3D854}" destId="{DE507CBA-82CC-412A-BBF2-D934FE506525}" srcOrd="1" destOrd="0" presId="urn:microsoft.com/office/officeart/2005/8/layout/orgChart1"/>
    <dgm:cxn modelId="{082B9E17-8EB3-804A-B9B0-D6440D213A0D}" type="presParOf" srcId="{1EAC287E-A7B1-4FC1-876D-758CBBE3D854}" destId="{F475573E-0AAB-4772-B6AC-9AF4EE2E0F3B}" srcOrd="2" destOrd="0" presId="urn:microsoft.com/office/officeart/2005/8/layout/orgChart1"/>
    <dgm:cxn modelId="{6E9D4E53-6224-BB43-9B2D-1B9004101680}" type="presParOf" srcId="{995E5979-1385-483B-93C3-5468BFDFF5C2}" destId="{8D5DFAA9-ED74-4FDA-8E57-48B2A5113268}" srcOrd="2" destOrd="0" presId="urn:microsoft.com/office/officeart/2005/8/layout/orgChart1"/>
    <dgm:cxn modelId="{C86038C1-F4B7-8A49-B428-3101FF5EC984}" type="presParOf" srcId="{995E5979-1385-483B-93C3-5468BFDFF5C2}" destId="{650F0CCC-4F34-4F17-940E-5639651CCCF8}" srcOrd="3" destOrd="0" presId="urn:microsoft.com/office/officeart/2005/8/layout/orgChart1"/>
    <dgm:cxn modelId="{48AB903E-9C54-6144-B244-12FC20A8AA75}" type="presParOf" srcId="{650F0CCC-4F34-4F17-940E-5639651CCCF8}" destId="{84EE8792-2344-4914-9AC3-DDFDFFC69E13}" srcOrd="0" destOrd="0" presId="urn:microsoft.com/office/officeart/2005/8/layout/orgChart1"/>
    <dgm:cxn modelId="{C0C206BF-9D5D-FC44-B529-173012407D7E}" type="presParOf" srcId="{84EE8792-2344-4914-9AC3-DDFDFFC69E13}" destId="{07D65E1A-48E2-49D6-B9C4-8B82C76EEE78}" srcOrd="0" destOrd="0" presId="urn:microsoft.com/office/officeart/2005/8/layout/orgChart1"/>
    <dgm:cxn modelId="{85C50551-1460-6B41-B6E8-847FB2F3ACDA}" type="presParOf" srcId="{84EE8792-2344-4914-9AC3-DDFDFFC69E13}" destId="{DC2E1B2E-8E70-4FCF-A90C-E7BFC639B344}" srcOrd="1" destOrd="0" presId="urn:microsoft.com/office/officeart/2005/8/layout/orgChart1"/>
    <dgm:cxn modelId="{FA86039C-C420-7F4A-95BA-20599E11EB0C}" type="presParOf" srcId="{650F0CCC-4F34-4F17-940E-5639651CCCF8}" destId="{18804573-FF6D-4435-A7AC-FE11C59BDBCE}" srcOrd="1" destOrd="0" presId="urn:microsoft.com/office/officeart/2005/8/layout/orgChart1"/>
    <dgm:cxn modelId="{39A94A98-3E86-2A4C-83C9-2BF6AD39A688}" type="presParOf" srcId="{650F0CCC-4F34-4F17-940E-5639651CCCF8}" destId="{838C8CE8-A21B-49EC-8981-D9073514F701}" srcOrd="2" destOrd="0" presId="urn:microsoft.com/office/officeart/2005/8/layout/orgChart1"/>
    <dgm:cxn modelId="{054EFF91-FEC8-EA40-8CE9-435CBDDE7EE1}" type="presParOf" srcId="{995E5979-1385-483B-93C3-5468BFDFF5C2}" destId="{D5EE327F-2959-4205-812D-0AB794A4C682}" srcOrd="4" destOrd="0" presId="urn:microsoft.com/office/officeart/2005/8/layout/orgChart1"/>
    <dgm:cxn modelId="{7E8F9960-9682-3A4C-8304-837BEADBADA8}" type="presParOf" srcId="{995E5979-1385-483B-93C3-5468BFDFF5C2}" destId="{AF5F8DCD-AC5A-4008-BF50-9AAFE6100E8A}" srcOrd="5" destOrd="0" presId="urn:microsoft.com/office/officeart/2005/8/layout/orgChart1"/>
    <dgm:cxn modelId="{FE50A37B-241E-574E-ACA7-71E93251266B}" type="presParOf" srcId="{AF5F8DCD-AC5A-4008-BF50-9AAFE6100E8A}" destId="{7C22CB27-FB04-4AF2-9943-055257117D5B}" srcOrd="0" destOrd="0" presId="urn:microsoft.com/office/officeart/2005/8/layout/orgChart1"/>
    <dgm:cxn modelId="{89D35C2E-68A2-2F4C-ACE0-990920EAA2C8}" type="presParOf" srcId="{7C22CB27-FB04-4AF2-9943-055257117D5B}" destId="{0366535A-D2F8-4821-A94B-663903EFB6B6}" srcOrd="0" destOrd="0" presId="urn:microsoft.com/office/officeart/2005/8/layout/orgChart1"/>
    <dgm:cxn modelId="{D05D5941-2F87-5549-B804-D9EF12C19E9B}" type="presParOf" srcId="{7C22CB27-FB04-4AF2-9943-055257117D5B}" destId="{393923D2-F973-40E4-A393-BC1A7745FE0D}" srcOrd="1" destOrd="0" presId="urn:microsoft.com/office/officeart/2005/8/layout/orgChart1"/>
    <dgm:cxn modelId="{9C21299E-620C-A14E-95F2-98F1F3EE1A9C}" type="presParOf" srcId="{AF5F8DCD-AC5A-4008-BF50-9AAFE6100E8A}" destId="{22044AE7-4F6A-4C3A-B3EC-8715C43CB8D2}" srcOrd="1" destOrd="0" presId="urn:microsoft.com/office/officeart/2005/8/layout/orgChart1"/>
    <dgm:cxn modelId="{B2A623D8-8472-2246-BCEF-83A587FFE09C}" type="presParOf" srcId="{AF5F8DCD-AC5A-4008-BF50-9AAFE6100E8A}" destId="{37B5C584-7824-4BF5-B16E-C29AC5DF150D}" srcOrd="2" destOrd="0" presId="urn:microsoft.com/office/officeart/2005/8/layout/orgChart1"/>
    <dgm:cxn modelId="{7E9C03AD-8873-F446-8D5D-DFBC01C30EAB}" type="presParOf" srcId="{995E5979-1385-483B-93C3-5468BFDFF5C2}" destId="{DBDC7F98-8763-F446-BDE9-BC322ABCFBE7}" srcOrd="6" destOrd="0" presId="urn:microsoft.com/office/officeart/2005/8/layout/orgChart1"/>
    <dgm:cxn modelId="{4E5DAC49-56F2-274F-9F73-6A4177104763}" type="presParOf" srcId="{995E5979-1385-483B-93C3-5468BFDFF5C2}" destId="{82433434-E2C3-F848-85A6-AEEC4A81FD45}" srcOrd="7" destOrd="0" presId="urn:microsoft.com/office/officeart/2005/8/layout/orgChart1"/>
    <dgm:cxn modelId="{4506A58C-E55D-064E-ABCE-D78C602E5547}" type="presParOf" srcId="{82433434-E2C3-F848-85A6-AEEC4A81FD45}" destId="{9119C6B4-0605-4D4F-A522-6FBD060B2D1E}" srcOrd="0" destOrd="0" presId="urn:microsoft.com/office/officeart/2005/8/layout/orgChart1"/>
    <dgm:cxn modelId="{A7BFAF7B-04D0-E84E-B561-63EBC1D8A8D1}" type="presParOf" srcId="{9119C6B4-0605-4D4F-A522-6FBD060B2D1E}" destId="{C49FD505-86AA-EB40-9FC6-F32F9491CFFD}" srcOrd="0" destOrd="0" presId="urn:microsoft.com/office/officeart/2005/8/layout/orgChart1"/>
    <dgm:cxn modelId="{CCEDB7E0-E4A1-7E47-8EEA-CB0255177445}" type="presParOf" srcId="{9119C6B4-0605-4D4F-A522-6FBD060B2D1E}" destId="{0C7581CF-5CFD-CA48-A406-1E2F9DB62317}" srcOrd="1" destOrd="0" presId="urn:microsoft.com/office/officeart/2005/8/layout/orgChart1"/>
    <dgm:cxn modelId="{FB64BFC1-B934-CC4C-BDDF-21C190EC7EA3}" type="presParOf" srcId="{82433434-E2C3-F848-85A6-AEEC4A81FD45}" destId="{433F7C3A-12BF-1B46-8F0E-0D1F63F43EF7}" srcOrd="1" destOrd="0" presId="urn:microsoft.com/office/officeart/2005/8/layout/orgChart1"/>
    <dgm:cxn modelId="{EF30AC13-DE62-E54F-913B-A63FC9A95E99}" type="presParOf" srcId="{82433434-E2C3-F848-85A6-AEEC4A81FD45}" destId="{072618A1-D5D0-5E44-9A50-57015BC3B602}" srcOrd="2" destOrd="0" presId="urn:microsoft.com/office/officeart/2005/8/layout/orgChart1"/>
    <dgm:cxn modelId="{3E15A502-0625-0C4C-A843-863E4AB88AE1}" type="presParOf" srcId="{995E5979-1385-483B-93C3-5468BFDFF5C2}" destId="{05BFA1C0-D970-0E42-873F-31BE9501959A}" srcOrd="8" destOrd="0" presId="urn:microsoft.com/office/officeart/2005/8/layout/orgChart1"/>
    <dgm:cxn modelId="{961888E8-9D40-9E4F-BD99-9B8511253EA7}" type="presParOf" srcId="{995E5979-1385-483B-93C3-5468BFDFF5C2}" destId="{AD31334D-A12F-E24A-AAA5-EC52B61298F6}" srcOrd="9" destOrd="0" presId="urn:microsoft.com/office/officeart/2005/8/layout/orgChart1"/>
    <dgm:cxn modelId="{F2C202CB-CF0A-5240-B0CF-A2C3F494C579}" type="presParOf" srcId="{AD31334D-A12F-E24A-AAA5-EC52B61298F6}" destId="{8104172C-4C8A-834F-A0B3-868D6CDFA0C3}" srcOrd="0" destOrd="0" presId="urn:microsoft.com/office/officeart/2005/8/layout/orgChart1"/>
    <dgm:cxn modelId="{D4C7BA00-824C-714F-B422-4D1C00DC6835}" type="presParOf" srcId="{8104172C-4C8A-834F-A0B3-868D6CDFA0C3}" destId="{2AAE0E13-1607-974C-B962-A0AABB844D02}" srcOrd="0" destOrd="0" presId="urn:microsoft.com/office/officeart/2005/8/layout/orgChart1"/>
    <dgm:cxn modelId="{12AC5061-368D-F14E-8A4D-A2CAEBB3DFEE}" type="presParOf" srcId="{8104172C-4C8A-834F-A0B3-868D6CDFA0C3}" destId="{E66F8E0C-FA97-9248-96BD-B784972C0FBF}" srcOrd="1" destOrd="0" presId="urn:microsoft.com/office/officeart/2005/8/layout/orgChart1"/>
    <dgm:cxn modelId="{CD720A03-9D5C-8E4C-B65C-264DCAFB7986}" type="presParOf" srcId="{AD31334D-A12F-E24A-AAA5-EC52B61298F6}" destId="{FD125D6D-FE51-4543-BEFF-CAFAC180C4F3}" srcOrd="1" destOrd="0" presId="urn:microsoft.com/office/officeart/2005/8/layout/orgChart1"/>
    <dgm:cxn modelId="{6905E59A-DAE2-0146-9692-152D5563A9AF}" type="presParOf" srcId="{AD31334D-A12F-E24A-AAA5-EC52B61298F6}" destId="{0595218B-195E-5C4A-9E30-59BFF17FB601}" srcOrd="2" destOrd="0" presId="urn:microsoft.com/office/officeart/2005/8/layout/orgChart1"/>
    <dgm:cxn modelId="{40D6D5CE-37C1-9F46-AC3A-2CD7A520F5BD}" type="presParOf" srcId="{995E5979-1385-483B-93C3-5468BFDFF5C2}" destId="{23DDBECB-D7E7-E444-95DA-F1822F9C3856}" srcOrd="10" destOrd="0" presId="urn:microsoft.com/office/officeart/2005/8/layout/orgChart1"/>
    <dgm:cxn modelId="{04E6895F-5404-6947-BC9A-9C0FA42E0480}" type="presParOf" srcId="{995E5979-1385-483B-93C3-5468BFDFF5C2}" destId="{D444DC47-7C9A-004F-98AE-E3EF66BA4AA3}" srcOrd="11" destOrd="0" presId="urn:microsoft.com/office/officeart/2005/8/layout/orgChart1"/>
    <dgm:cxn modelId="{E2181693-DDA9-A040-BCF2-65FE68B7E1C3}" type="presParOf" srcId="{D444DC47-7C9A-004F-98AE-E3EF66BA4AA3}" destId="{EF0CF581-CEC1-0E40-9030-4C52CFA23D3B}" srcOrd="0" destOrd="0" presId="urn:microsoft.com/office/officeart/2005/8/layout/orgChart1"/>
    <dgm:cxn modelId="{EED841D4-A045-C64A-98C2-E4FAD45C88E1}" type="presParOf" srcId="{EF0CF581-CEC1-0E40-9030-4C52CFA23D3B}" destId="{0DF2E1EF-0A3E-ED4C-A28E-4BB626EBB096}" srcOrd="0" destOrd="0" presId="urn:microsoft.com/office/officeart/2005/8/layout/orgChart1"/>
    <dgm:cxn modelId="{950D12CB-CB21-9C49-A67B-47C9F7F78B8F}" type="presParOf" srcId="{EF0CF581-CEC1-0E40-9030-4C52CFA23D3B}" destId="{03CA4963-32D1-2C44-9F9E-43630AE7E00B}" srcOrd="1" destOrd="0" presId="urn:microsoft.com/office/officeart/2005/8/layout/orgChart1"/>
    <dgm:cxn modelId="{42E1C970-6023-9343-AD80-B18B56762CAD}" type="presParOf" srcId="{D444DC47-7C9A-004F-98AE-E3EF66BA4AA3}" destId="{34E8E5C1-C065-D540-8458-328597B0B0FE}" srcOrd="1" destOrd="0" presId="urn:microsoft.com/office/officeart/2005/8/layout/orgChart1"/>
    <dgm:cxn modelId="{78FC179A-E1A0-4B4A-80DD-CE21F1BF9F59}" type="presParOf" srcId="{D444DC47-7C9A-004F-98AE-E3EF66BA4AA3}" destId="{735DCB72-138B-EE40-847D-210551D311ED}" srcOrd="2" destOrd="0" presId="urn:microsoft.com/office/officeart/2005/8/layout/orgChart1"/>
    <dgm:cxn modelId="{71503F8F-706F-DF48-AA2E-758ACD5989C9}" type="presParOf" srcId="{58D1ABDA-17D5-4706-A86D-9C1078ECC77C}" destId="{F2D34763-5DEB-4CB3-8041-3D2B66B8C217}" srcOrd="2" destOrd="0" presId="urn:microsoft.com/office/officeart/2005/8/layout/orgChart1"/>
    <dgm:cxn modelId="{791C6B1D-DE2D-0342-97EF-38BC28EAB19B}" type="presParOf" srcId="{5396F9E5-DE49-4C03-BC08-AD705CD1F0CC}" destId="{6770EB17-1976-486A-ACF8-4680EDD62895}" srcOrd="4" destOrd="0" presId="urn:microsoft.com/office/officeart/2005/8/layout/orgChart1"/>
    <dgm:cxn modelId="{A6501B4F-9C0E-E44A-9226-26E1C7CAA3EB}" type="presParOf" srcId="{5396F9E5-DE49-4C03-BC08-AD705CD1F0CC}" destId="{7E6E2468-8CDE-40F0-AB49-7340717D8A25}" srcOrd="5" destOrd="0" presId="urn:microsoft.com/office/officeart/2005/8/layout/orgChart1"/>
    <dgm:cxn modelId="{FB63D48B-12BF-6944-9F92-2F5F8FBF1DCF}" type="presParOf" srcId="{7E6E2468-8CDE-40F0-AB49-7340717D8A25}" destId="{77B9BBC3-E513-4C92-9B33-335FBFE50A01}" srcOrd="0" destOrd="0" presId="urn:microsoft.com/office/officeart/2005/8/layout/orgChart1"/>
    <dgm:cxn modelId="{2F99F481-3209-844D-9108-E10A8065F664}" type="presParOf" srcId="{77B9BBC3-E513-4C92-9B33-335FBFE50A01}" destId="{8890D266-CF24-4EC6-930C-910D62910995}" srcOrd="0" destOrd="0" presId="urn:microsoft.com/office/officeart/2005/8/layout/orgChart1"/>
    <dgm:cxn modelId="{EFACBCBC-DDD9-4646-9C79-B4D45FB33535}" type="presParOf" srcId="{77B9BBC3-E513-4C92-9B33-335FBFE50A01}" destId="{29F0818D-05B9-4FE0-BFA9-CF2E22124D5D}" srcOrd="1" destOrd="0" presId="urn:microsoft.com/office/officeart/2005/8/layout/orgChart1"/>
    <dgm:cxn modelId="{67DD5499-4DBC-CB4D-9335-B9F8FE1F1543}" type="presParOf" srcId="{7E6E2468-8CDE-40F0-AB49-7340717D8A25}" destId="{18203D8A-9E01-462D-A690-0E0650E2C815}" srcOrd="1" destOrd="0" presId="urn:microsoft.com/office/officeart/2005/8/layout/orgChart1"/>
    <dgm:cxn modelId="{7C3B0A7E-C70D-CD45-BE3C-8F0942A61E64}" type="presParOf" srcId="{18203D8A-9E01-462D-A690-0E0650E2C815}" destId="{7B888A0F-A660-4C33-A2AE-700A53F83DB5}" srcOrd="0" destOrd="0" presId="urn:microsoft.com/office/officeart/2005/8/layout/orgChart1"/>
    <dgm:cxn modelId="{2B53A4C5-14A4-9046-B1FC-2D4BB7B162EB}" type="presParOf" srcId="{18203D8A-9E01-462D-A690-0E0650E2C815}" destId="{C9AAD492-460C-49DA-9815-450524CB0FA6}" srcOrd="1" destOrd="0" presId="urn:microsoft.com/office/officeart/2005/8/layout/orgChart1"/>
    <dgm:cxn modelId="{7BD817CF-0DFC-E845-820F-6C27875EDF48}" type="presParOf" srcId="{C9AAD492-460C-49DA-9815-450524CB0FA6}" destId="{ADC4E4C4-9BBB-421C-9E9D-FC5FB77904DE}" srcOrd="0" destOrd="0" presId="urn:microsoft.com/office/officeart/2005/8/layout/orgChart1"/>
    <dgm:cxn modelId="{D00234BC-3B23-4B43-A77E-7DFB7BE08447}" type="presParOf" srcId="{ADC4E4C4-9BBB-421C-9E9D-FC5FB77904DE}" destId="{80F62A41-A9D8-480A-B5AC-25177A5B2450}" srcOrd="0" destOrd="0" presId="urn:microsoft.com/office/officeart/2005/8/layout/orgChart1"/>
    <dgm:cxn modelId="{E3688854-52CF-1A42-B2CC-7282E90B3580}" type="presParOf" srcId="{ADC4E4C4-9BBB-421C-9E9D-FC5FB77904DE}" destId="{D1A91A79-B52D-4EB8-9719-C99C21E6A5B0}" srcOrd="1" destOrd="0" presId="urn:microsoft.com/office/officeart/2005/8/layout/orgChart1"/>
    <dgm:cxn modelId="{529ADD68-62FD-6A4D-ADFD-017B2D72B5DC}" type="presParOf" srcId="{C9AAD492-460C-49DA-9815-450524CB0FA6}" destId="{4A6180E0-EA1A-43D2-9F38-127A1B9BBD39}" srcOrd="1" destOrd="0" presId="urn:microsoft.com/office/officeart/2005/8/layout/orgChart1"/>
    <dgm:cxn modelId="{753210B9-5AA6-4340-B757-1C78445E1848}" type="presParOf" srcId="{C9AAD492-460C-49DA-9815-450524CB0FA6}" destId="{2A664F40-18CC-4E10-9E87-0BC6CB2C6C95}" srcOrd="2" destOrd="0" presId="urn:microsoft.com/office/officeart/2005/8/layout/orgChart1"/>
    <dgm:cxn modelId="{8D8F461E-17D5-104E-ACF2-D3EBB2A92AB0}" type="presParOf" srcId="{18203D8A-9E01-462D-A690-0E0650E2C815}" destId="{3AE97F6E-BF20-4803-9FE4-D0FA6B8BD03E}" srcOrd="2" destOrd="0" presId="urn:microsoft.com/office/officeart/2005/8/layout/orgChart1"/>
    <dgm:cxn modelId="{53A92EE6-A7F6-7E40-AB50-3868A40E5483}" type="presParOf" srcId="{18203D8A-9E01-462D-A690-0E0650E2C815}" destId="{C4EF087E-C171-47E8-A121-09957C11289A}" srcOrd="3" destOrd="0" presId="urn:microsoft.com/office/officeart/2005/8/layout/orgChart1"/>
    <dgm:cxn modelId="{56E339BB-9635-324F-B518-477F00E62492}" type="presParOf" srcId="{C4EF087E-C171-47E8-A121-09957C11289A}" destId="{9A6F81CC-C9F1-43F4-8632-DCD11F91BD2E}" srcOrd="0" destOrd="0" presId="urn:microsoft.com/office/officeart/2005/8/layout/orgChart1"/>
    <dgm:cxn modelId="{2171837F-F9C0-C749-B999-61705795A4DF}" type="presParOf" srcId="{9A6F81CC-C9F1-43F4-8632-DCD11F91BD2E}" destId="{3794383C-0A29-474A-983E-BC13EA06E5DE}" srcOrd="0" destOrd="0" presId="urn:microsoft.com/office/officeart/2005/8/layout/orgChart1"/>
    <dgm:cxn modelId="{FEE779B3-D6E5-444D-A426-3B71F51C8B4C}" type="presParOf" srcId="{9A6F81CC-C9F1-43F4-8632-DCD11F91BD2E}" destId="{EA84A7E3-8842-498C-B770-D03CFFE1DC79}" srcOrd="1" destOrd="0" presId="urn:microsoft.com/office/officeart/2005/8/layout/orgChart1"/>
    <dgm:cxn modelId="{DA276056-630B-AF45-A72F-731C88A3C4DD}" type="presParOf" srcId="{C4EF087E-C171-47E8-A121-09957C11289A}" destId="{0B19A86E-D42E-48DB-93ED-8FC11C1A8A67}" srcOrd="1" destOrd="0" presId="urn:microsoft.com/office/officeart/2005/8/layout/orgChart1"/>
    <dgm:cxn modelId="{097E74B4-7436-DB4A-99E8-FE569A56D22F}" type="presParOf" srcId="{C4EF087E-C171-47E8-A121-09957C11289A}" destId="{15B4439C-0E0B-43D1-9A56-8B27954FA1DB}" srcOrd="2" destOrd="0" presId="urn:microsoft.com/office/officeart/2005/8/layout/orgChart1"/>
    <dgm:cxn modelId="{2F29C376-8FE8-E54B-9FC5-3380093CEC22}" type="presParOf" srcId="{18203D8A-9E01-462D-A690-0E0650E2C815}" destId="{17E470E4-BD9E-4A69-8F0E-FAFBBD3F9193}" srcOrd="4" destOrd="0" presId="urn:microsoft.com/office/officeart/2005/8/layout/orgChart1"/>
    <dgm:cxn modelId="{203DCAFE-BDB4-CF4F-B345-B9D9DB7F1616}" type="presParOf" srcId="{18203D8A-9E01-462D-A690-0E0650E2C815}" destId="{AE669993-8169-484A-B70C-DE48AC145323}" srcOrd="5" destOrd="0" presId="urn:microsoft.com/office/officeart/2005/8/layout/orgChart1"/>
    <dgm:cxn modelId="{4C6792CF-998B-0C4B-A7A0-D4A13FF64B13}" type="presParOf" srcId="{AE669993-8169-484A-B70C-DE48AC145323}" destId="{227D3CEC-12C4-40E5-A807-135E40705652}" srcOrd="0" destOrd="0" presId="urn:microsoft.com/office/officeart/2005/8/layout/orgChart1"/>
    <dgm:cxn modelId="{8D9F0A55-5F60-9A47-8A75-348580FA273B}" type="presParOf" srcId="{227D3CEC-12C4-40E5-A807-135E40705652}" destId="{2C744E6B-2989-4B2E-98F2-91AAD5050E70}" srcOrd="0" destOrd="0" presId="urn:microsoft.com/office/officeart/2005/8/layout/orgChart1"/>
    <dgm:cxn modelId="{9D4E4CC2-362C-284B-A058-3CE9550BFDB5}" type="presParOf" srcId="{227D3CEC-12C4-40E5-A807-135E40705652}" destId="{EDB53BA3-D2D7-42E9-B2DC-1C748ED224C1}" srcOrd="1" destOrd="0" presId="urn:microsoft.com/office/officeart/2005/8/layout/orgChart1"/>
    <dgm:cxn modelId="{4F4FFFC7-8CC5-7643-8176-BFF2A6D460B1}" type="presParOf" srcId="{AE669993-8169-484A-B70C-DE48AC145323}" destId="{4B382E23-B4D4-4ADD-96C4-246BFB6B7349}" srcOrd="1" destOrd="0" presId="urn:microsoft.com/office/officeart/2005/8/layout/orgChart1"/>
    <dgm:cxn modelId="{8056306E-135B-9B45-98BE-D2A6D931267E}" type="presParOf" srcId="{AE669993-8169-484A-B70C-DE48AC145323}" destId="{B6C9F90D-2198-46CA-AB4A-C048BD70714D}" srcOrd="2" destOrd="0" presId="urn:microsoft.com/office/officeart/2005/8/layout/orgChart1"/>
    <dgm:cxn modelId="{DEAEA4CF-5E97-5B4C-8EE2-42326916C174}" type="presParOf" srcId="{18203D8A-9E01-462D-A690-0E0650E2C815}" destId="{89593A67-9C2C-4989-8D62-A758D2764192}" srcOrd="6" destOrd="0" presId="urn:microsoft.com/office/officeart/2005/8/layout/orgChart1"/>
    <dgm:cxn modelId="{6D339D75-6104-DD47-9ED9-2DD7C3C46575}" type="presParOf" srcId="{18203D8A-9E01-462D-A690-0E0650E2C815}" destId="{21BBB123-5017-4F98-A940-D5B937000C7B}" srcOrd="7" destOrd="0" presId="urn:microsoft.com/office/officeart/2005/8/layout/orgChart1"/>
    <dgm:cxn modelId="{FA1C39DD-C49C-5C44-9080-2C326ACA57E4}" type="presParOf" srcId="{21BBB123-5017-4F98-A940-D5B937000C7B}" destId="{82D672BD-3FFC-4013-AC31-AF5A2AF1D8C8}" srcOrd="0" destOrd="0" presId="urn:microsoft.com/office/officeart/2005/8/layout/orgChart1"/>
    <dgm:cxn modelId="{795EEF12-B6A4-F044-AFC7-2C0323EF0172}" type="presParOf" srcId="{82D672BD-3FFC-4013-AC31-AF5A2AF1D8C8}" destId="{48D503BD-4D94-4807-8CDF-D3AFC76537D9}" srcOrd="0" destOrd="0" presId="urn:microsoft.com/office/officeart/2005/8/layout/orgChart1"/>
    <dgm:cxn modelId="{2E99111F-3794-864C-B44A-946AD1133AAA}" type="presParOf" srcId="{82D672BD-3FFC-4013-AC31-AF5A2AF1D8C8}" destId="{2CEAF2E1-D0D4-4193-88C8-30DBCB0BC260}" srcOrd="1" destOrd="0" presId="urn:microsoft.com/office/officeart/2005/8/layout/orgChart1"/>
    <dgm:cxn modelId="{90FDE85F-2A6F-1244-B6DB-1917321035CB}" type="presParOf" srcId="{21BBB123-5017-4F98-A940-D5B937000C7B}" destId="{4EB707F3-AB66-419A-B2CC-728F6BE49EE0}" srcOrd="1" destOrd="0" presId="urn:microsoft.com/office/officeart/2005/8/layout/orgChart1"/>
    <dgm:cxn modelId="{9093DC28-4F3C-6C4B-9C6C-1660E7DB0B98}" type="presParOf" srcId="{21BBB123-5017-4F98-A940-D5B937000C7B}" destId="{25A98A93-8D57-46AD-B1AB-9827F26CA956}" srcOrd="2" destOrd="0" presId="urn:microsoft.com/office/officeart/2005/8/layout/orgChart1"/>
    <dgm:cxn modelId="{7BD3F416-D292-6248-B89B-231BA0A29683}" type="presParOf" srcId="{18203D8A-9E01-462D-A690-0E0650E2C815}" destId="{414D9D19-FC74-834E-898C-9B18E5433C5F}" srcOrd="8" destOrd="0" presId="urn:microsoft.com/office/officeart/2005/8/layout/orgChart1"/>
    <dgm:cxn modelId="{AFB3E5C0-04CC-6E4C-B32C-471B0B7ED617}" type="presParOf" srcId="{18203D8A-9E01-462D-A690-0E0650E2C815}" destId="{8A833E18-4CFA-C241-82BE-55EA6E813206}" srcOrd="9" destOrd="0" presId="urn:microsoft.com/office/officeart/2005/8/layout/orgChart1"/>
    <dgm:cxn modelId="{9BA469E7-908D-1C49-89A4-C5AFAAB20A48}" type="presParOf" srcId="{8A833E18-4CFA-C241-82BE-55EA6E813206}" destId="{27FF4440-99B5-CF4A-AADA-EA3C68F3B580}" srcOrd="0" destOrd="0" presId="urn:microsoft.com/office/officeart/2005/8/layout/orgChart1"/>
    <dgm:cxn modelId="{6B52E503-87D9-024D-9365-A1E662D2A9EE}" type="presParOf" srcId="{27FF4440-99B5-CF4A-AADA-EA3C68F3B580}" destId="{46004F9D-BC4B-B74E-8492-D3A1BCFD0FBF}" srcOrd="0" destOrd="0" presId="urn:microsoft.com/office/officeart/2005/8/layout/orgChart1"/>
    <dgm:cxn modelId="{1062317E-952F-7846-9D38-2DB09E22D68D}" type="presParOf" srcId="{27FF4440-99B5-CF4A-AADA-EA3C68F3B580}" destId="{0FFD191F-1629-564A-B3E4-B6CAE576B49A}" srcOrd="1" destOrd="0" presId="urn:microsoft.com/office/officeart/2005/8/layout/orgChart1"/>
    <dgm:cxn modelId="{FF2B9E61-4CD3-584B-A52B-39C4E91D522C}" type="presParOf" srcId="{8A833E18-4CFA-C241-82BE-55EA6E813206}" destId="{5DF55E95-7DBD-6343-8E27-AA5397E38E13}" srcOrd="1" destOrd="0" presId="urn:microsoft.com/office/officeart/2005/8/layout/orgChart1"/>
    <dgm:cxn modelId="{5B888F80-B49A-9B4C-A2B1-85D4ED531C2E}" type="presParOf" srcId="{8A833E18-4CFA-C241-82BE-55EA6E813206}" destId="{AF2C1593-5DA8-7F43-8B3B-6027455CDD0F}" srcOrd="2" destOrd="0" presId="urn:microsoft.com/office/officeart/2005/8/layout/orgChart1"/>
    <dgm:cxn modelId="{92E29DB0-FE4B-9749-96D9-AECC09C0CFD9}" type="presParOf" srcId="{18203D8A-9E01-462D-A690-0E0650E2C815}" destId="{C5FEA55B-D10C-614F-8848-774E9C2A8EDA}" srcOrd="10" destOrd="0" presId="urn:microsoft.com/office/officeart/2005/8/layout/orgChart1"/>
    <dgm:cxn modelId="{17538AF9-22C6-CC40-BC6F-76C2F0DA24F6}" type="presParOf" srcId="{18203D8A-9E01-462D-A690-0E0650E2C815}" destId="{42EAE69C-878B-FF4E-BAF5-EAA8B774D504}" srcOrd="11" destOrd="0" presId="urn:microsoft.com/office/officeart/2005/8/layout/orgChart1"/>
    <dgm:cxn modelId="{502777AA-8039-E04D-9959-1290CCE1DDE4}" type="presParOf" srcId="{42EAE69C-878B-FF4E-BAF5-EAA8B774D504}" destId="{4B13E319-1C26-B344-872F-4CBE9E89C5D6}" srcOrd="0" destOrd="0" presId="urn:microsoft.com/office/officeart/2005/8/layout/orgChart1"/>
    <dgm:cxn modelId="{F93AEA91-5753-2642-81FD-E93CD7A519D0}" type="presParOf" srcId="{4B13E319-1C26-B344-872F-4CBE9E89C5D6}" destId="{D7B9F8CF-FD62-2D47-BBB2-4A27420D3407}" srcOrd="0" destOrd="0" presId="urn:microsoft.com/office/officeart/2005/8/layout/orgChart1"/>
    <dgm:cxn modelId="{91151F08-A07A-994D-A915-AEA744336344}" type="presParOf" srcId="{4B13E319-1C26-B344-872F-4CBE9E89C5D6}" destId="{1A53BABD-DC11-4449-84F0-9019B4DBFA23}" srcOrd="1" destOrd="0" presId="urn:microsoft.com/office/officeart/2005/8/layout/orgChart1"/>
    <dgm:cxn modelId="{312BEFAC-71C7-F84F-88A7-0D4C024EC8E4}" type="presParOf" srcId="{42EAE69C-878B-FF4E-BAF5-EAA8B774D504}" destId="{DF05A6C8-5802-DC49-B174-423453FF381C}" srcOrd="1" destOrd="0" presId="urn:microsoft.com/office/officeart/2005/8/layout/orgChart1"/>
    <dgm:cxn modelId="{0C073A70-BF08-6349-BBB8-47440952586E}" type="presParOf" srcId="{42EAE69C-878B-FF4E-BAF5-EAA8B774D504}" destId="{196A21D5-FF62-F34C-9759-0741A871691F}" srcOrd="2" destOrd="0" presId="urn:microsoft.com/office/officeart/2005/8/layout/orgChart1"/>
    <dgm:cxn modelId="{9364C32B-7221-4449-88DA-0A622A9E44C2}" type="presParOf" srcId="{7E6E2468-8CDE-40F0-AB49-7340717D8A25}" destId="{56CED86D-62C2-4919-BE90-D7FA59E395CB}" srcOrd="2" destOrd="0" presId="urn:microsoft.com/office/officeart/2005/8/layout/orgChart1"/>
    <dgm:cxn modelId="{A20DB00F-8C8A-554F-9228-2A5AD66B71C3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FEA55B-D10C-614F-8848-774E9C2A8EDA}">
      <dsp:nvSpPr>
        <dsp:cNvPr id="0" name=""/>
        <dsp:cNvSpPr/>
      </dsp:nvSpPr>
      <dsp:spPr>
        <a:xfrm>
          <a:off x="3983983" y="1129820"/>
          <a:ext cx="223245" cy="373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9854"/>
              </a:lnTo>
              <a:lnTo>
                <a:pt x="223245" y="37398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4D9D19-FC74-834E-898C-9B18E5433C5F}">
      <dsp:nvSpPr>
        <dsp:cNvPr id="0" name=""/>
        <dsp:cNvSpPr/>
      </dsp:nvSpPr>
      <dsp:spPr>
        <a:xfrm>
          <a:off x="3983983" y="1129820"/>
          <a:ext cx="223245" cy="3077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7685"/>
              </a:lnTo>
              <a:lnTo>
                <a:pt x="223245" y="30776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93A67-9C2C-4989-8D62-A758D2764192}">
      <dsp:nvSpPr>
        <dsp:cNvPr id="0" name=""/>
        <dsp:cNvSpPr/>
      </dsp:nvSpPr>
      <dsp:spPr>
        <a:xfrm>
          <a:off x="3983983" y="1129820"/>
          <a:ext cx="223245" cy="2415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5516"/>
              </a:lnTo>
              <a:lnTo>
                <a:pt x="223245" y="24155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470E4-BD9E-4A69-8F0E-FAFBBD3F9193}">
      <dsp:nvSpPr>
        <dsp:cNvPr id="0" name=""/>
        <dsp:cNvSpPr/>
      </dsp:nvSpPr>
      <dsp:spPr>
        <a:xfrm>
          <a:off x="3983983" y="1129820"/>
          <a:ext cx="223245" cy="175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3348"/>
              </a:lnTo>
              <a:lnTo>
                <a:pt x="223245" y="17533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97F6E-BF20-4803-9FE4-D0FA6B8BD03E}">
      <dsp:nvSpPr>
        <dsp:cNvPr id="0" name=""/>
        <dsp:cNvSpPr/>
      </dsp:nvSpPr>
      <dsp:spPr>
        <a:xfrm>
          <a:off x="3983983" y="1129820"/>
          <a:ext cx="223245" cy="1091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179"/>
              </a:lnTo>
              <a:lnTo>
                <a:pt x="223245" y="10911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A0F-A660-4C33-A2AE-700A53F83DB5}">
      <dsp:nvSpPr>
        <dsp:cNvPr id="0" name=""/>
        <dsp:cNvSpPr/>
      </dsp:nvSpPr>
      <dsp:spPr>
        <a:xfrm>
          <a:off x="3983983" y="1129820"/>
          <a:ext cx="223245" cy="42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010"/>
              </a:lnTo>
              <a:lnTo>
                <a:pt x="223245" y="4290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0EB17-1976-486A-ACF8-4680EDD62895}">
      <dsp:nvSpPr>
        <dsp:cNvPr id="0" name=""/>
        <dsp:cNvSpPr/>
      </dsp:nvSpPr>
      <dsp:spPr>
        <a:xfrm>
          <a:off x="2895149" y="467651"/>
          <a:ext cx="1684156" cy="1958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26"/>
              </a:lnTo>
              <a:lnTo>
                <a:pt x="1684156" y="97926"/>
              </a:lnTo>
              <a:lnTo>
                <a:pt x="1684156" y="1958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DBECB-D7E7-E444-95DA-F1822F9C3856}">
      <dsp:nvSpPr>
        <dsp:cNvPr id="0" name=""/>
        <dsp:cNvSpPr/>
      </dsp:nvSpPr>
      <dsp:spPr>
        <a:xfrm>
          <a:off x="2299827" y="1129820"/>
          <a:ext cx="223245" cy="373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9854"/>
              </a:lnTo>
              <a:lnTo>
                <a:pt x="223245" y="37398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FA1C0-D970-0E42-873F-31BE9501959A}">
      <dsp:nvSpPr>
        <dsp:cNvPr id="0" name=""/>
        <dsp:cNvSpPr/>
      </dsp:nvSpPr>
      <dsp:spPr>
        <a:xfrm>
          <a:off x="2299827" y="1129820"/>
          <a:ext cx="223245" cy="3077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7685"/>
              </a:lnTo>
              <a:lnTo>
                <a:pt x="223245" y="30776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C7F98-8763-F446-BDE9-BC322ABCFBE7}">
      <dsp:nvSpPr>
        <dsp:cNvPr id="0" name=""/>
        <dsp:cNvSpPr/>
      </dsp:nvSpPr>
      <dsp:spPr>
        <a:xfrm>
          <a:off x="2299827" y="1129820"/>
          <a:ext cx="223245" cy="2415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5516"/>
              </a:lnTo>
              <a:lnTo>
                <a:pt x="223245" y="24155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E327F-2959-4205-812D-0AB794A4C682}">
      <dsp:nvSpPr>
        <dsp:cNvPr id="0" name=""/>
        <dsp:cNvSpPr/>
      </dsp:nvSpPr>
      <dsp:spPr>
        <a:xfrm>
          <a:off x="2299827" y="1129820"/>
          <a:ext cx="223245" cy="175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3348"/>
              </a:lnTo>
              <a:lnTo>
                <a:pt x="223245" y="17533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5DFAA9-ED74-4FDA-8E57-48B2A5113268}">
      <dsp:nvSpPr>
        <dsp:cNvPr id="0" name=""/>
        <dsp:cNvSpPr/>
      </dsp:nvSpPr>
      <dsp:spPr>
        <a:xfrm>
          <a:off x="2299827" y="1129820"/>
          <a:ext cx="223245" cy="1091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179"/>
              </a:lnTo>
              <a:lnTo>
                <a:pt x="223245" y="10911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9C93-5D0C-4B5A-9646-C1832576D8AF}">
      <dsp:nvSpPr>
        <dsp:cNvPr id="0" name=""/>
        <dsp:cNvSpPr/>
      </dsp:nvSpPr>
      <dsp:spPr>
        <a:xfrm>
          <a:off x="2299827" y="1129820"/>
          <a:ext cx="223245" cy="42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010"/>
              </a:lnTo>
              <a:lnTo>
                <a:pt x="223245" y="4290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2849429" y="467651"/>
          <a:ext cx="91440" cy="1958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8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E484E-B95F-4A3B-9500-DAE498A10366}">
      <dsp:nvSpPr>
        <dsp:cNvPr id="0" name=""/>
        <dsp:cNvSpPr/>
      </dsp:nvSpPr>
      <dsp:spPr>
        <a:xfrm>
          <a:off x="615671" y="1129820"/>
          <a:ext cx="223245" cy="175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3348"/>
              </a:lnTo>
              <a:lnTo>
                <a:pt x="223245" y="17533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3BE32-9CFE-4316-86E8-2954DA9741EC}">
      <dsp:nvSpPr>
        <dsp:cNvPr id="0" name=""/>
        <dsp:cNvSpPr/>
      </dsp:nvSpPr>
      <dsp:spPr>
        <a:xfrm>
          <a:off x="615671" y="1129820"/>
          <a:ext cx="223245" cy="1091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179"/>
              </a:lnTo>
              <a:lnTo>
                <a:pt x="223245" y="10911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EC294-A12E-4280-984C-C4AA284F2E6D}">
      <dsp:nvSpPr>
        <dsp:cNvPr id="0" name=""/>
        <dsp:cNvSpPr/>
      </dsp:nvSpPr>
      <dsp:spPr>
        <a:xfrm>
          <a:off x="615671" y="1129820"/>
          <a:ext cx="223245" cy="42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010"/>
              </a:lnTo>
              <a:lnTo>
                <a:pt x="223245" y="4290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1210992" y="467651"/>
          <a:ext cx="1684156" cy="195852"/>
        </a:xfrm>
        <a:custGeom>
          <a:avLst/>
          <a:gdLst/>
          <a:ahLst/>
          <a:cxnLst/>
          <a:rect l="0" t="0" r="0" b="0"/>
          <a:pathLst>
            <a:path>
              <a:moveTo>
                <a:pt x="1684156" y="0"/>
              </a:moveTo>
              <a:lnTo>
                <a:pt x="1684156" y="97926"/>
              </a:lnTo>
              <a:lnTo>
                <a:pt x="0" y="97926"/>
              </a:lnTo>
              <a:lnTo>
                <a:pt x="0" y="1958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1832074" y="1335"/>
          <a:ext cx="2126149" cy="46631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b="1" kern="1200"/>
            <a:t>Promoção da imagem da agropecuária brasileira e do MAPA</a:t>
          </a:r>
        </a:p>
      </dsp:txBody>
      <dsp:txXfrm>
        <a:off x="1832074" y="1335"/>
        <a:ext cx="2126149" cy="466316"/>
      </dsp:txXfrm>
    </dsp:sp>
    <dsp:sp modelId="{829880AA-012D-4EF0-BB94-79480A64955E}">
      <dsp:nvSpPr>
        <dsp:cNvPr id="0" name=""/>
        <dsp:cNvSpPr/>
      </dsp:nvSpPr>
      <dsp:spPr>
        <a:xfrm>
          <a:off x="466841" y="663504"/>
          <a:ext cx="1488303" cy="46631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Gerenciamento do Projeto</a:t>
          </a:r>
        </a:p>
      </dsp:txBody>
      <dsp:txXfrm>
        <a:off x="466841" y="663504"/>
        <a:ext cx="1488303" cy="466316"/>
      </dsp:txXfrm>
    </dsp:sp>
    <dsp:sp modelId="{A7349E9E-A2E5-4695-89B4-66F2D41B761D}">
      <dsp:nvSpPr>
        <dsp:cNvPr id="0" name=""/>
        <dsp:cNvSpPr/>
      </dsp:nvSpPr>
      <dsp:spPr>
        <a:xfrm>
          <a:off x="838916" y="1325672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Iniciação e Planejamento</a:t>
          </a:r>
        </a:p>
      </dsp:txBody>
      <dsp:txXfrm>
        <a:off x="838916" y="1325672"/>
        <a:ext cx="1260004" cy="466316"/>
      </dsp:txXfrm>
    </dsp:sp>
    <dsp:sp modelId="{18E329AA-11EF-45EA-A6E3-EA11A1EAFFCC}">
      <dsp:nvSpPr>
        <dsp:cNvPr id="0" name=""/>
        <dsp:cNvSpPr/>
      </dsp:nvSpPr>
      <dsp:spPr>
        <a:xfrm>
          <a:off x="838916" y="1987841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Monitoramento</a:t>
          </a:r>
        </a:p>
      </dsp:txBody>
      <dsp:txXfrm>
        <a:off x="838916" y="1987841"/>
        <a:ext cx="1260004" cy="466316"/>
      </dsp:txXfrm>
    </dsp:sp>
    <dsp:sp modelId="{165D41D7-8CEC-4458-BFA9-511F4C4D71F7}">
      <dsp:nvSpPr>
        <dsp:cNvPr id="0" name=""/>
        <dsp:cNvSpPr/>
      </dsp:nvSpPr>
      <dsp:spPr>
        <a:xfrm>
          <a:off x="838916" y="2650010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Encerramento</a:t>
          </a:r>
        </a:p>
      </dsp:txBody>
      <dsp:txXfrm>
        <a:off x="838916" y="2650010"/>
        <a:ext cx="1260004" cy="466316"/>
      </dsp:txXfrm>
    </dsp:sp>
    <dsp:sp modelId="{3B93EB76-2665-44DA-BAE5-DF165FB5D2BF}">
      <dsp:nvSpPr>
        <dsp:cNvPr id="0" name=""/>
        <dsp:cNvSpPr/>
      </dsp:nvSpPr>
      <dsp:spPr>
        <a:xfrm>
          <a:off x="2150997" y="663504"/>
          <a:ext cx="1488303" cy="46631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Eixo 1 - Estrat</a:t>
          </a:r>
          <a:r>
            <a:rPr lang="en-US" sz="700" b="1" kern="1200"/>
            <a:t>égia da Comunicação</a:t>
          </a:r>
          <a:endParaRPr lang="pt-BR" sz="700" b="1" kern="1200"/>
        </a:p>
      </dsp:txBody>
      <dsp:txXfrm>
        <a:off x="2150997" y="663504"/>
        <a:ext cx="1488303" cy="466316"/>
      </dsp:txXfrm>
    </dsp:sp>
    <dsp:sp modelId="{2937C92F-8426-4D0E-9920-224822E2A4EC}">
      <dsp:nvSpPr>
        <dsp:cNvPr id="0" name=""/>
        <dsp:cNvSpPr/>
      </dsp:nvSpPr>
      <dsp:spPr>
        <a:xfrm>
          <a:off x="2523073" y="1325672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Capacitação em Gestão aos servidores da ACE</a:t>
          </a:r>
        </a:p>
      </dsp:txBody>
      <dsp:txXfrm>
        <a:off x="2523073" y="1325672"/>
        <a:ext cx="1260004" cy="466316"/>
      </dsp:txXfrm>
    </dsp:sp>
    <dsp:sp modelId="{07D65E1A-48E2-49D6-B9C4-8B82C76EEE78}">
      <dsp:nvSpPr>
        <dsp:cNvPr id="0" name=""/>
        <dsp:cNvSpPr/>
      </dsp:nvSpPr>
      <dsp:spPr>
        <a:xfrm>
          <a:off x="2523073" y="1987841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Mapeamento dos processos críticos da ACE</a:t>
          </a:r>
        </a:p>
      </dsp:txBody>
      <dsp:txXfrm>
        <a:off x="2523073" y="1987841"/>
        <a:ext cx="1260004" cy="466316"/>
      </dsp:txXfrm>
    </dsp:sp>
    <dsp:sp modelId="{0366535A-D2F8-4821-A94B-663903EFB6B6}">
      <dsp:nvSpPr>
        <dsp:cNvPr id="0" name=""/>
        <dsp:cNvSpPr/>
      </dsp:nvSpPr>
      <dsp:spPr>
        <a:xfrm>
          <a:off x="2523073" y="2650010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Concepção de soluções </a:t>
          </a:r>
        </a:p>
      </dsp:txBody>
      <dsp:txXfrm>
        <a:off x="2523073" y="2650010"/>
        <a:ext cx="1260004" cy="466316"/>
      </dsp:txXfrm>
    </dsp:sp>
    <dsp:sp modelId="{C49FD505-86AA-EB40-9FC6-F32F9491CFFD}">
      <dsp:nvSpPr>
        <dsp:cNvPr id="0" name=""/>
        <dsp:cNvSpPr/>
      </dsp:nvSpPr>
      <dsp:spPr>
        <a:xfrm>
          <a:off x="2523073" y="3312179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Redesenho dos processos críticos da ACE</a:t>
          </a:r>
        </a:p>
      </dsp:txBody>
      <dsp:txXfrm>
        <a:off x="2523073" y="3312179"/>
        <a:ext cx="1260004" cy="466316"/>
      </dsp:txXfrm>
    </dsp:sp>
    <dsp:sp modelId="{2AAE0E13-1607-974C-B962-A0AABB844D02}">
      <dsp:nvSpPr>
        <dsp:cNvPr id="0" name=""/>
        <dsp:cNvSpPr/>
      </dsp:nvSpPr>
      <dsp:spPr>
        <a:xfrm>
          <a:off x="2523073" y="3974347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Implementação dos processos redesenhados</a:t>
          </a:r>
        </a:p>
      </dsp:txBody>
      <dsp:txXfrm>
        <a:off x="2523073" y="3974347"/>
        <a:ext cx="1260004" cy="466316"/>
      </dsp:txXfrm>
    </dsp:sp>
    <dsp:sp modelId="{0DF2E1EF-0A3E-ED4C-A28E-4BB626EBB096}">
      <dsp:nvSpPr>
        <dsp:cNvPr id="0" name=""/>
        <dsp:cNvSpPr/>
      </dsp:nvSpPr>
      <dsp:spPr>
        <a:xfrm>
          <a:off x="2523073" y="4636516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Monitoramento das ações e correções necessárias</a:t>
          </a:r>
        </a:p>
      </dsp:txBody>
      <dsp:txXfrm>
        <a:off x="2523073" y="4636516"/>
        <a:ext cx="1260004" cy="466316"/>
      </dsp:txXfrm>
    </dsp:sp>
    <dsp:sp modelId="{8890D266-CF24-4EC6-930C-910D62910995}">
      <dsp:nvSpPr>
        <dsp:cNvPr id="0" name=""/>
        <dsp:cNvSpPr/>
      </dsp:nvSpPr>
      <dsp:spPr>
        <a:xfrm>
          <a:off x="3835153" y="663504"/>
          <a:ext cx="1488303" cy="46631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Eixo 2 - Imagem Institucional</a:t>
          </a:r>
        </a:p>
      </dsp:txBody>
      <dsp:txXfrm>
        <a:off x="3835153" y="663504"/>
        <a:ext cx="1488303" cy="466316"/>
      </dsp:txXfrm>
    </dsp:sp>
    <dsp:sp modelId="{80F62A41-A9D8-480A-B5AC-25177A5B2450}">
      <dsp:nvSpPr>
        <dsp:cNvPr id="0" name=""/>
        <dsp:cNvSpPr/>
      </dsp:nvSpPr>
      <dsp:spPr>
        <a:xfrm>
          <a:off x="4207229" y="1325672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Definição da Imagem Institucional desejada</a:t>
          </a:r>
        </a:p>
      </dsp:txBody>
      <dsp:txXfrm>
        <a:off x="4207229" y="1325672"/>
        <a:ext cx="1260004" cy="466316"/>
      </dsp:txXfrm>
    </dsp:sp>
    <dsp:sp modelId="{3794383C-0A29-474A-983E-BC13EA06E5DE}">
      <dsp:nvSpPr>
        <dsp:cNvPr id="0" name=""/>
        <dsp:cNvSpPr/>
      </dsp:nvSpPr>
      <dsp:spPr>
        <a:xfrm>
          <a:off x="4207229" y="1987841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Diagnóstico da Imagem Institucional</a:t>
          </a:r>
        </a:p>
      </dsp:txBody>
      <dsp:txXfrm>
        <a:off x="4207229" y="1987841"/>
        <a:ext cx="1260004" cy="466316"/>
      </dsp:txXfrm>
    </dsp:sp>
    <dsp:sp modelId="{2C744E6B-2989-4B2E-98F2-91AAD5050E70}">
      <dsp:nvSpPr>
        <dsp:cNvPr id="0" name=""/>
        <dsp:cNvSpPr/>
      </dsp:nvSpPr>
      <dsp:spPr>
        <a:xfrm>
          <a:off x="4207229" y="2650010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Levantamento e implantação de ferramenta de gerenciamento de processos</a:t>
          </a:r>
        </a:p>
      </dsp:txBody>
      <dsp:txXfrm>
        <a:off x="4207229" y="2650010"/>
        <a:ext cx="1260004" cy="466316"/>
      </dsp:txXfrm>
    </dsp:sp>
    <dsp:sp modelId="{48D503BD-4D94-4807-8CDF-D3AFC76537D9}">
      <dsp:nvSpPr>
        <dsp:cNvPr id="0" name=""/>
        <dsp:cNvSpPr/>
      </dsp:nvSpPr>
      <dsp:spPr>
        <a:xfrm>
          <a:off x="4207229" y="3312179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Diagnóstico da Imagem Institucional</a:t>
          </a:r>
        </a:p>
      </dsp:txBody>
      <dsp:txXfrm>
        <a:off x="4207229" y="3312179"/>
        <a:ext cx="1260004" cy="466316"/>
      </dsp:txXfrm>
    </dsp:sp>
    <dsp:sp modelId="{46004F9D-BC4B-B74E-8492-D3A1BCFD0FBF}">
      <dsp:nvSpPr>
        <dsp:cNvPr id="0" name=""/>
        <dsp:cNvSpPr/>
      </dsp:nvSpPr>
      <dsp:spPr>
        <a:xfrm>
          <a:off x="4207229" y="3974347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Planejamento das ações</a:t>
          </a:r>
        </a:p>
      </dsp:txBody>
      <dsp:txXfrm>
        <a:off x="4207229" y="3974347"/>
        <a:ext cx="1260004" cy="466316"/>
      </dsp:txXfrm>
    </dsp:sp>
    <dsp:sp modelId="{D7B9F8CF-FD62-2D47-BBB2-4A27420D3407}">
      <dsp:nvSpPr>
        <dsp:cNvPr id="0" name=""/>
        <dsp:cNvSpPr/>
      </dsp:nvSpPr>
      <dsp:spPr>
        <a:xfrm>
          <a:off x="4207229" y="4636516"/>
          <a:ext cx="1260004" cy="46631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Desdobramento das ações de melhoria da Imagem Institucional</a:t>
          </a:r>
        </a:p>
      </dsp:txBody>
      <dsp:txXfrm>
        <a:off x="4207229" y="4636516"/>
        <a:ext cx="1260004" cy="466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860</Words>
  <Characters>4645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5</cp:revision>
  <dcterms:created xsi:type="dcterms:W3CDTF">2016-05-16T20:41:00Z</dcterms:created>
  <dcterms:modified xsi:type="dcterms:W3CDTF">2016-05-17T21:54:00Z</dcterms:modified>
</cp:coreProperties>
</file>